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1F8B" w14:textId="77777777" w:rsidR="004C1456" w:rsidRPr="00381BD7" w:rsidRDefault="004C1456" w:rsidP="00381BD7">
      <w:pPr>
        <w:pStyle w:val="Heading3"/>
        <w:jc w:val="both"/>
        <w:rPr>
          <w:sz w:val="24"/>
          <w:szCs w:val="24"/>
        </w:rPr>
      </w:pPr>
    </w:p>
    <w:p w14:paraId="524E66E3" w14:textId="77777777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Centennial College</w:t>
      </w:r>
    </w:p>
    <w:p w14:paraId="24CE00E9" w14:textId="77777777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</w:p>
    <w:p w14:paraId="0E05BA72" w14:textId="77777777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COMP 228: Java Programming</w:t>
      </w:r>
    </w:p>
    <w:p w14:paraId="0CCE6C0D" w14:textId="1E4A96AF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Hands-on Midterm Test</w:t>
      </w:r>
    </w:p>
    <w:p w14:paraId="6613F0E2" w14:textId="77777777" w:rsidR="00F75F35" w:rsidRPr="00381BD7" w:rsidRDefault="00F75F35" w:rsidP="00381BD7">
      <w:pPr>
        <w:jc w:val="both"/>
        <w:rPr>
          <w:sz w:val="24"/>
          <w:szCs w:val="24"/>
        </w:rPr>
      </w:pPr>
    </w:p>
    <w:p w14:paraId="34A36EEC" w14:textId="1726124D" w:rsidR="00001A84" w:rsidRPr="00381BD7" w:rsidRDefault="00001A84" w:rsidP="00381BD7">
      <w:pPr>
        <w:jc w:val="both"/>
        <w:rPr>
          <w:sz w:val="24"/>
          <w:szCs w:val="24"/>
        </w:rPr>
      </w:pPr>
      <w:r w:rsidRPr="00381BD7">
        <w:rPr>
          <w:b/>
          <w:bCs/>
          <w:sz w:val="24"/>
          <w:szCs w:val="24"/>
        </w:rPr>
        <w:t>Student:</w:t>
      </w:r>
      <w:r w:rsidRPr="00381BD7">
        <w:rPr>
          <w:sz w:val="24"/>
          <w:szCs w:val="24"/>
        </w:rPr>
        <w:t xml:space="preserve"> ______________________</w:t>
      </w:r>
      <w:r w:rsidR="00F75F35" w:rsidRPr="00381BD7">
        <w:rPr>
          <w:sz w:val="24"/>
          <w:szCs w:val="24"/>
        </w:rPr>
        <w:t>__________________________________________</w:t>
      </w:r>
    </w:p>
    <w:p w14:paraId="7CE3148B" w14:textId="77777777" w:rsidR="00001A84" w:rsidRPr="00381BD7" w:rsidRDefault="00001A84" w:rsidP="00381BD7">
      <w:pPr>
        <w:jc w:val="both"/>
        <w:rPr>
          <w:sz w:val="24"/>
          <w:szCs w:val="24"/>
        </w:rPr>
      </w:pPr>
    </w:p>
    <w:p w14:paraId="2E981D45" w14:textId="77777777" w:rsidR="00001A84" w:rsidRPr="00381BD7" w:rsidRDefault="00001A84" w:rsidP="00381BD7">
      <w:pPr>
        <w:jc w:val="both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Be sure to read the following general instructions carefully:</w:t>
      </w:r>
    </w:p>
    <w:p w14:paraId="1CA7B4D0" w14:textId="77777777" w:rsidR="00001A84" w:rsidRPr="00381BD7" w:rsidRDefault="00001A84" w:rsidP="00381BD7">
      <w:pPr>
        <w:numPr>
          <w:ilvl w:val="0"/>
          <w:numId w:val="3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This lab test must be completed individually by all the students.</w:t>
      </w:r>
    </w:p>
    <w:p w14:paraId="68D053BF" w14:textId="77777777" w:rsidR="00001A84" w:rsidRPr="00381BD7" w:rsidRDefault="00001A84" w:rsidP="00381BD7">
      <w:pPr>
        <w:numPr>
          <w:ilvl w:val="0"/>
          <w:numId w:val="3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Save your program periodically just in case that your PC crashes.</w:t>
      </w:r>
    </w:p>
    <w:p w14:paraId="1B29AB78" w14:textId="77777777" w:rsidR="00001A84" w:rsidRPr="00381BD7" w:rsidRDefault="00001A84" w:rsidP="00381BD7">
      <w:pPr>
        <w:jc w:val="both"/>
        <w:rPr>
          <w:sz w:val="24"/>
          <w:szCs w:val="24"/>
        </w:rPr>
      </w:pPr>
    </w:p>
    <w:p w14:paraId="28A3CF58" w14:textId="77777777" w:rsidR="00001A84" w:rsidRPr="00381BD7" w:rsidRDefault="00001A84" w:rsidP="00381BD7">
      <w:pPr>
        <w:pStyle w:val="Heading5"/>
        <w:jc w:val="both"/>
        <w:rPr>
          <w:i w:val="0"/>
          <w:sz w:val="24"/>
          <w:szCs w:val="24"/>
          <w:u w:val="single"/>
        </w:rPr>
      </w:pPr>
      <w:r w:rsidRPr="00381BD7">
        <w:rPr>
          <w:i w:val="0"/>
          <w:sz w:val="24"/>
          <w:szCs w:val="24"/>
          <w:u w:val="single"/>
        </w:rPr>
        <w:t>Exercise 1</w:t>
      </w:r>
    </w:p>
    <w:p w14:paraId="2F563804" w14:textId="77777777" w:rsidR="00001A84" w:rsidRPr="00381BD7" w:rsidRDefault="00001A84" w:rsidP="00381BD7">
      <w:pPr>
        <w:jc w:val="both"/>
        <w:rPr>
          <w:b/>
          <w:bCs/>
          <w:sz w:val="24"/>
          <w:szCs w:val="24"/>
          <w:u w:val="single"/>
        </w:rPr>
      </w:pPr>
    </w:p>
    <w:p w14:paraId="366169C2" w14:textId="77777777" w:rsidR="006E40FB" w:rsidRDefault="00AA540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Start a new </w:t>
      </w:r>
      <w:r w:rsidRPr="00381BD7">
        <w:rPr>
          <w:sz w:val="24"/>
          <w:szCs w:val="24"/>
          <w:u w:val="single"/>
        </w:rPr>
        <w:t>Java project</w:t>
      </w:r>
      <w:r w:rsidR="006E40FB">
        <w:rPr>
          <w:sz w:val="24"/>
          <w:szCs w:val="24"/>
        </w:rPr>
        <w:t xml:space="preserve"> in Eclipse or IntelliJ Idea.</w:t>
      </w:r>
      <w:r w:rsidRPr="00381BD7">
        <w:rPr>
          <w:sz w:val="24"/>
          <w:szCs w:val="24"/>
        </w:rPr>
        <w:t xml:space="preserve"> Name the project: </w:t>
      </w:r>
      <w:r w:rsidRPr="00381BD7">
        <w:rPr>
          <w:b/>
          <w:sz w:val="24"/>
          <w:szCs w:val="24"/>
        </w:rPr>
        <w:t>YourFullName_COMP228</w:t>
      </w:r>
      <w:r w:rsidR="0088259A" w:rsidRPr="00381BD7">
        <w:rPr>
          <w:b/>
          <w:sz w:val="24"/>
          <w:szCs w:val="24"/>
        </w:rPr>
        <w:t>_</w:t>
      </w:r>
      <w:r w:rsidR="006E40FB">
        <w:rPr>
          <w:b/>
          <w:sz w:val="24"/>
          <w:szCs w:val="24"/>
        </w:rPr>
        <w:t>SECNumber</w:t>
      </w:r>
      <w:r w:rsidRPr="00381BD7">
        <w:rPr>
          <w:b/>
          <w:sz w:val="24"/>
          <w:szCs w:val="24"/>
        </w:rPr>
        <w:t>Test</w:t>
      </w:r>
      <w:r w:rsidRPr="00381BD7">
        <w:rPr>
          <w:sz w:val="24"/>
          <w:szCs w:val="24"/>
        </w:rPr>
        <w:t xml:space="preserve">. </w:t>
      </w:r>
    </w:p>
    <w:p w14:paraId="19AFAB27" w14:textId="7034D878" w:rsidR="00AA5403" w:rsidRPr="00381BD7" w:rsidRDefault="00AA540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Fo</w:t>
      </w:r>
      <w:r w:rsidR="003559D1" w:rsidRPr="00381BD7">
        <w:rPr>
          <w:sz w:val="24"/>
          <w:szCs w:val="24"/>
        </w:rPr>
        <w:t>r example: JohnSmith_COMP228</w:t>
      </w:r>
      <w:r w:rsidR="0088259A" w:rsidRPr="00381BD7">
        <w:rPr>
          <w:sz w:val="24"/>
          <w:szCs w:val="24"/>
        </w:rPr>
        <w:t>_0</w:t>
      </w:r>
      <w:r w:rsidR="006E40FB">
        <w:rPr>
          <w:sz w:val="24"/>
          <w:szCs w:val="24"/>
        </w:rPr>
        <w:t>12</w:t>
      </w:r>
      <w:r w:rsidR="003559D1" w:rsidRPr="00381BD7">
        <w:rPr>
          <w:sz w:val="24"/>
          <w:szCs w:val="24"/>
        </w:rPr>
        <w:t>Test</w:t>
      </w:r>
      <w:r w:rsidRPr="00381BD7">
        <w:rPr>
          <w:sz w:val="24"/>
          <w:szCs w:val="24"/>
        </w:rPr>
        <w:t xml:space="preserve">. </w:t>
      </w:r>
      <w:r w:rsidRPr="00381BD7">
        <w:rPr>
          <w:b/>
          <w:sz w:val="24"/>
          <w:szCs w:val="24"/>
        </w:rPr>
        <w:t>DO NOT</w:t>
      </w:r>
      <w:r w:rsidRPr="00381BD7">
        <w:rPr>
          <w:sz w:val="24"/>
          <w:szCs w:val="24"/>
        </w:rPr>
        <w:t xml:space="preserve"> create a</w:t>
      </w:r>
      <w:r w:rsidR="006E40FB">
        <w:rPr>
          <w:sz w:val="24"/>
          <w:szCs w:val="24"/>
        </w:rPr>
        <w:t>ny</w:t>
      </w:r>
      <w:r w:rsidRPr="00381BD7">
        <w:rPr>
          <w:sz w:val="24"/>
          <w:szCs w:val="24"/>
        </w:rPr>
        <w:t xml:space="preserve"> package in this project.</w:t>
      </w:r>
    </w:p>
    <w:p w14:paraId="0345A567" w14:textId="77777777" w:rsidR="004625ED" w:rsidRPr="00381BD7" w:rsidRDefault="004625ED" w:rsidP="00381BD7">
      <w:pPr>
        <w:jc w:val="both"/>
        <w:rPr>
          <w:sz w:val="24"/>
          <w:szCs w:val="24"/>
        </w:rPr>
      </w:pPr>
    </w:p>
    <w:p w14:paraId="77FFA842" w14:textId="77777777" w:rsidR="00DA569E" w:rsidRPr="00381BD7" w:rsidRDefault="00DA569E" w:rsidP="00DA56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iCs/>
          <w:sz w:val="24"/>
          <w:szCs w:val="24"/>
        </w:rPr>
        <w:t>A</w:t>
      </w:r>
      <w:r w:rsidRPr="00DA569E">
        <w:rPr>
          <w:i/>
          <w:iCs/>
          <w:sz w:val="24"/>
          <w:szCs w:val="24"/>
        </w:rPr>
        <w:t>ddress</w:t>
      </w:r>
      <w:r>
        <w:rPr>
          <w:i/>
          <w:iCs/>
          <w:sz w:val="24"/>
          <w:szCs w:val="24"/>
        </w:rPr>
        <w:t xml:space="preserve">. </w:t>
      </w:r>
      <w:r w:rsidRPr="00381BD7">
        <w:rPr>
          <w:sz w:val="24"/>
          <w:szCs w:val="24"/>
        </w:rPr>
        <w:t>The class should declare the following variables:</w:t>
      </w:r>
    </w:p>
    <w:p w14:paraId="3FDF57BD" w14:textId="0D1F5338" w:rsidR="00DA569E" w:rsidRPr="00DA569E" w:rsidRDefault="00DA569E" w:rsidP="00DA569E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>
        <w:rPr>
          <w:i/>
          <w:sz w:val="24"/>
          <w:szCs w:val="24"/>
        </w:rPr>
        <w:t>province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25E6EF8D" w14:textId="184F93A1" w:rsidR="00DA569E" w:rsidRDefault="00DA569E" w:rsidP="00DA569E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>
        <w:rPr>
          <w:i/>
          <w:sz w:val="24"/>
          <w:szCs w:val="24"/>
        </w:rPr>
        <w:t>city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1654C810" w14:textId="44EAD0A2" w:rsidR="00DA569E" w:rsidRDefault="00DA569E" w:rsidP="00DA569E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>
        <w:rPr>
          <w:i/>
          <w:sz w:val="24"/>
          <w:szCs w:val="24"/>
        </w:rPr>
        <w:t>street name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14:paraId="1F7A08B2" w14:textId="61B16230" w:rsidR="00DA569E" w:rsidRDefault="00DA569E" w:rsidP="00DA569E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>
        <w:rPr>
          <w:i/>
          <w:sz w:val="24"/>
          <w:szCs w:val="24"/>
        </w:rPr>
        <w:t>street number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integer</w:t>
      </w:r>
    </w:p>
    <w:p w14:paraId="7D7DF5E4" w14:textId="661779BB" w:rsidR="00DA569E" w:rsidRPr="00DA569E" w:rsidRDefault="00DA569E" w:rsidP="00DA569E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>
        <w:rPr>
          <w:i/>
          <w:sz w:val="24"/>
          <w:szCs w:val="24"/>
        </w:rPr>
        <w:t>unit</w:t>
      </w:r>
      <w:r>
        <w:rPr>
          <w:i/>
          <w:sz w:val="24"/>
          <w:szCs w:val="24"/>
        </w:rPr>
        <w:t xml:space="preserve"> number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81BD7">
        <w:rPr>
          <w:sz w:val="24"/>
          <w:szCs w:val="24"/>
        </w:rPr>
        <w:t xml:space="preserve"> </w:t>
      </w:r>
      <w:r>
        <w:rPr>
          <w:sz w:val="24"/>
          <w:szCs w:val="24"/>
        </w:rPr>
        <w:t>integer</w:t>
      </w:r>
    </w:p>
    <w:p w14:paraId="446389BE" w14:textId="77777777" w:rsidR="00DA569E" w:rsidRDefault="00DA569E" w:rsidP="00381BD7">
      <w:pPr>
        <w:jc w:val="both"/>
        <w:rPr>
          <w:sz w:val="24"/>
          <w:szCs w:val="24"/>
        </w:rPr>
      </w:pPr>
    </w:p>
    <w:p w14:paraId="21E716AB" w14:textId="7183A479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Create </w:t>
      </w:r>
      <w:r w:rsidR="00DA569E">
        <w:rPr>
          <w:sz w:val="24"/>
          <w:szCs w:val="24"/>
        </w:rPr>
        <w:t xml:space="preserve">a </w:t>
      </w:r>
      <w:r w:rsidRPr="00381BD7">
        <w:rPr>
          <w:sz w:val="24"/>
          <w:szCs w:val="24"/>
        </w:rPr>
        <w:t xml:space="preserve">class called </w:t>
      </w:r>
      <w:r w:rsidR="00DA569E">
        <w:rPr>
          <w:i/>
          <w:sz w:val="24"/>
          <w:szCs w:val="24"/>
        </w:rPr>
        <w:t>Property</w:t>
      </w:r>
      <w:r w:rsidR="00DA569E">
        <w:rPr>
          <w:sz w:val="24"/>
          <w:szCs w:val="24"/>
        </w:rPr>
        <w:t>.</w:t>
      </w:r>
      <w:r w:rsidRPr="00381BD7">
        <w:rPr>
          <w:sz w:val="24"/>
          <w:szCs w:val="24"/>
        </w:rPr>
        <w:t xml:space="preserve"> The class should declare the following variables:</w:t>
      </w:r>
    </w:p>
    <w:p w14:paraId="395D6515" w14:textId="2DA5D9A5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="00DA569E">
        <w:rPr>
          <w:i/>
          <w:sz w:val="24"/>
          <w:szCs w:val="24"/>
        </w:rPr>
        <w:t>bedrooms</w:t>
      </w:r>
      <w:r w:rsidR="00F967A3" w:rsidRPr="00381BD7">
        <w:rPr>
          <w:sz w:val="24"/>
          <w:szCs w:val="24"/>
        </w:rPr>
        <w:t xml:space="preserve"> - </w:t>
      </w:r>
      <w:r w:rsidR="00DA569E">
        <w:rPr>
          <w:sz w:val="24"/>
          <w:szCs w:val="24"/>
        </w:rPr>
        <w:t>Integer</w:t>
      </w:r>
    </w:p>
    <w:p w14:paraId="4EFBA1A2" w14:textId="211EF088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="00DA569E">
        <w:rPr>
          <w:i/>
          <w:sz w:val="24"/>
          <w:szCs w:val="24"/>
        </w:rPr>
        <w:t>bathrooms</w:t>
      </w:r>
      <w:r w:rsidR="00F967A3" w:rsidRPr="00381BD7">
        <w:rPr>
          <w:sz w:val="24"/>
          <w:szCs w:val="24"/>
        </w:rPr>
        <w:t xml:space="preserve"> - </w:t>
      </w:r>
      <w:r w:rsidR="00DA569E">
        <w:rPr>
          <w:sz w:val="24"/>
          <w:szCs w:val="24"/>
        </w:rPr>
        <w:t>Integer</w:t>
      </w:r>
    </w:p>
    <w:p w14:paraId="08D765CD" w14:textId="6AD017ED" w:rsidR="00E622BC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an instance variable that describes the</w:t>
      </w:r>
      <w:r w:rsidR="00DA569E">
        <w:rPr>
          <w:sz w:val="24"/>
          <w:szCs w:val="24"/>
        </w:rPr>
        <w:t xml:space="preserve"> if the property has</w:t>
      </w:r>
      <w:r w:rsidRPr="00381BD7">
        <w:rPr>
          <w:sz w:val="24"/>
          <w:szCs w:val="24"/>
        </w:rPr>
        <w:t xml:space="preserve"> </w:t>
      </w:r>
      <w:r w:rsidR="00DA569E">
        <w:rPr>
          <w:i/>
          <w:sz w:val="24"/>
          <w:szCs w:val="24"/>
        </w:rPr>
        <w:t>parking</w:t>
      </w:r>
      <w:r w:rsidR="00F967A3" w:rsidRPr="00381BD7">
        <w:rPr>
          <w:i/>
          <w:sz w:val="24"/>
          <w:szCs w:val="24"/>
        </w:rPr>
        <w:t xml:space="preserve"> </w:t>
      </w:r>
      <w:r w:rsidR="006E40FB">
        <w:rPr>
          <w:i/>
          <w:sz w:val="24"/>
          <w:szCs w:val="24"/>
        </w:rPr>
        <w:t>–</w:t>
      </w:r>
      <w:r w:rsidR="00F967A3" w:rsidRPr="006E40FB">
        <w:rPr>
          <w:sz w:val="24"/>
          <w:szCs w:val="24"/>
        </w:rPr>
        <w:t xml:space="preserve"> </w:t>
      </w:r>
      <w:proofErr w:type="spellStart"/>
      <w:r w:rsidR="00DA569E">
        <w:rPr>
          <w:sz w:val="24"/>
          <w:szCs w:val="24"/>
        </w:rPr>
        <w:t>boolean</w:t>
      </w:r>
      <w:proofErr w:type="spellEnd"/>
    </w:p>
    <w:p w14:paraId="2EEC8126" w14:textId="33C8879F" w:rsidR="006E40FB" w:rsidRDefault="006E40FB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an instance variable that describes</w:t>
      </w:r>
      <w:r>
        <w:rPr>
          <w:sz w:val="24"/>
          <w:szCs w:val="24"/>
        </w:rPr>
        <w:t xml:space="preserve"> the </w:t>
      </w:r>
      <w:r w:rsidR="00DA569E">
        <w:rPr>
          <w:i/>
          <w:iCs/>
          <w:sz w:val="24"/>
          <w:szCs w:val="24"/>
        </w:rPr>
        <w:t>living area</w:t>
      </w:r>
      <w:r>
        <w:rPr>
          <w:sz w:val="24"/>
          <w:szCs w:val="24"/>
        </w:rPr>
        <w:t xml:space="preserve"> – </w:t>
      </w:r>
      <w:r w:rsidR="00DA569E">
        <w:rPr>
          <w:sz w:val="24"/>
          <w:szCs w:val="24"/>
        </w:rPr>
        <w:t>integer</w:t>
      </w:r>
    </w:p>
    <w:p w14:paraId="20AA8232" w14:textId="4C30FE1E" w:rsidR="006E40FB" w:rsidRDefault="006E40FB" w:rsidP="006E40FB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>
        <w:rPr>
          <w:i/>
          <w:sz w:val="24"/>
          <w:szCs w:val="24"/>
        </w:rPr>
        <w:t>price</w:t>
      </w:r>
      <w:r w:rsidRPr="00381BD7">
        <w:rPr>
          <w:sz w:val="24"/>
          <w:szCs w:val="24"/>
        </w:rPr>
        <w:t xml:space="preserve"> </w:t>
      </w:r>
      <w:r w:rsidR="00DA569E">
        <w:rPr>
          <w:sz w:val="24"/>
          <w:szCs w:val="24"/>
        </w:rPr>
        <w:t>–</w:t>
      </w:r>
      <w:r w:rsidRPr="00381BD7">
        <w:rPr>
          <w:sz w:val="24"/>
          <w:szCs w:val="24"/>
        </w:rPr>
        <w:t xml:space="preserve"> </w:t>
      </w:r>
      <w:r w:rsidR="00DA569E">
        <w:rPr>
          <w:sz w:val="24"/>
          <w:szCs w:val="24"/>
        </w:rPr>
        <w:t>integer</w:t>
      </w:r>
    </w:p>
    <w:p w14:paraId="0E919500" w14:textId="0CCB9CB5" w:rsidR="00DA569E" w:rsidRPr="002C726E" w:rsidRDefault="00DA569E" w:rsidP="002C726E">
      <w:pPr>
        <w:numPr>
          <w:ilvl w:val="0"/>
          <w:numId w:val="2"/>
        </w:numPr>
        <w:jc w:val="both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a member that describes the </w:t>
      </w:r>
      <w:r w:rsidRPr="00DA569E">
        <w:rPr>
          <w:i/>
          <w:iCs/>
          <w:sz w:val="24"/>
          <w:szCs w:val="24"/>
        </w:rPr>
        <w:t>address</w:t>
      </w:r>
      <w:r>
        <w:rPr>
          <w:i/>
          <w:iCs/>
          <w:sz w:val="24"/>
          <w:szCs w:val="24"/>
        </w:rPr>
        <w:t xml:space="preserve"> </w:t>
      </w:r>
      <w:r w:rsidR="002C726E">
        <w:rPr>
          <w:i/>
          <w:iCs/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</w:t>
      </w:r>
      <w:r w:rsidRPr="00DA569E">
        <w:rPr>
          <w:sz w:val="24"/>
          <w:szCs w:val="24"/>
        </w:rPr>
        <w:t>A</w:t>
      </w:r>
      <w:r>
        <w:rPr>
          <w:sz w:val="24"/>
          <w:szCs w:val="24"/>
        </w:rPr>
        <w:t>d</w:t>
      </w:r>
      <w:r w:rsidRPr="00DA569E">
        <w:rPr>
          <w:sz w:val="24"/>
          <w:szCs w:val="24"/>
        </w:rPr>
        <w:t>dress</w:t>
      </w:r>
      <w:r w:rsidR="002C726E">
        <w:rPr>
          <w:sz w:val="24"/>
          <w:szCs w:val="24"/>
        </w:rPr>
        <w:t xml:space="preserve"> (</w:t>
      </w:r>
      <w:r w:rsidR="002C726E" w:rsidRPr="002C726E">
        <w:rPr>
          <w:b/>
          <w:bCs/>
          <w:sz w:val="24"/>
          <w:szCs w:val="24"/>
          <w:lang w:val="en-CA"/>
        </w:rPr>
        <w:t>composition</w:t>
      </w:r>
      <w:r w:rsidR="002C726E">
        <w:rPr>
          <w:sz w:val="24"/>
          <w:szCs w:val="24"/>
          <w:lang w:val="en-CA"/>
        </w:rPr>
        <w:t>)</w:t>
      </w:r>
    </w:p>
    <w:p w14:paraId="4A69159B" w14:textId="77777777" w:rsidR="00E80B63" w:rsidRPr="00381BD7" w:rsidRDefault="00E80B63" w:rsidP="00381BD7">
      <w:pPr>
        <w:jc w:val="both"/>
        <w:rPr>
          <w:sz w:val="24"/>
          <w:szCs w:val="24"/>
        </w:rPr>
      </w:pPr>
    </w:p>
    <w:p w14:paraId="54A728B4" w14:textId="6B5F993E" w:rsidR="00DA569E" w:rsidRDefault="006E40FB" w:rsidP="00DA569E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Create the </w:t>
      </w:r>
      <w:r w:rsidRPr="00381BD7">
        <w:rPr>
          <w:b/>
          <w:sz w:val="24"/>
          <w:szCs w:val="24"/>
        </w:rPr>
        <w:t>getter</w:t>
      </w:r>
      <w:r w:rsidRPr="00381BD7">
        <w:rPr>
          <w:sz w:val="24"/>
          <w:szCs w:val="24"/>
        </w:rPr>
        <w:t xml:space="preserve"> and </w:t>
      </w:r>
      <w:r w:rsidRPr="00381BD7">
        <w:rPr>
          <w:b/>
          <w:sz w:val="24"/>
          <w:szCs w:val="24"/>
        </w:rPr>
        <w:t>setter</w:t>
      </w:r>
      <w:r w:rsidRPr="00381BD7">
        <w:rPr>
          <w:sz w:val="24"/>
          <w:szCs w:val="24"/>
        </w:rPr>
        <w:t xml:space="preserve"> methods for each instance variable </w:t>
      </w:r>
      <w:r w:rsidR="00DA569E">
        <w:rPr>
          <w:sz w:val="24"/>
          <w:szCs w:val="24"/>
        </w:rPr>
        <w:t xml:space="preserve">and </w:t>
      </w:r>
      <w:r w:rsidRPr="00381BD7">
        <w:rPr>
          <w:sz w:val="24"/>
          <w:szCs w:val="24"/>
        </w:rPr>
        <w:t xml:space="preserve">necessary constructors. </w:t>
      </w:r>
      <w:r w:rsidR="00E80B63" w:rsidRPr="00381BD7">
        <w:rPr>
          <w:sz w:val="24"/>
          <w:szCs w:val="24"/>
        </w:rPr>
        <w:t xml:space="preserve">Provide a </w:t>
      </w:r>
      <w:proofErr w:type="spellStart"/>
      <w:proofErr w:type="gramStart"/>
      <w:r w:rsidR="00E80B63" w:rsidRPr="00DA569E">
        <w:rPr>
          <w:b/>
          <w:bCs/>
          <w:i/>
          <w:sz w:val="24"/>
          <w:szCs w:val="24"/>
        </w:rPr>
        <w:t>toString</w:t>
      </w:r>
      <w:proofErr w:type="spellEnd"/>
      <w:r w:rsidR="00E80B63" w:rsidRPr="00DA569E">
        <w:rPr>
          <w:b/>
          <w:bCs/>
          <w:i/>
          <w:sz w:val="24"/>
          <w:szCs w:val="24"/>
        </w:rPr>
        <w:t>(</w:t>
      </w:r>
      <w:proofErr w:type="gramEnd"/>
      <w:r w:rsidR="00E80B63" w:rsidRPr="00DA569E">
        <w:rPr>
          <w:b/>
          <w:bCs/>
          <w:i/>
          <w:sz w:val="24"/>
          <w:szCs w:val="24"/>
        </w:rPr>
        <w:t>)</w:t>
      </w:r>
      <w:r w:rsidR="00E80B63" w:rsidRPr="00381BD7">
        <w:rPr>
          <w:sz w:val="24"/>
          <w:szCs w:val="24"/>
        </w:rPr>
        <w:t xml:space="preserve"> method that </w:t>
      </w:r>
      <w:r w:rsidR="00E80B63" w:rsidRPr="006E40FB">
        <w:rPr>
          <w:sz w:val="24"/>
          <w:szCs w:val="24"/>
        </w:rPr>
        <w:t>returns the information</w:t>
      </w:r>
      <w:r w:rsidR="00E80B63" w:rsidRPr="00381BD7">
        <w:rPr>
          <w:sz w:val="24"/>
          <w:szCs w:val="24"/>
        </w:rPr>
        <w:t xml:space="preserve"> stored in the above variables.</w:t>
      </w:r>
      <w:r w:rsidR="00DA569E">
        <w:rPr>
          <w:sz w:val="24"/>
          <w:szCs w:val="24"/>
        </w:rPr>
        <w:t xml:space="preserve"> </w:t>
      </w:r>
    </w:p>
    <w:p w14:paraId="489707D3" w14:textId="77777777" w:rsidR="00DA569E" w:rsidRDefault="00DA569E" w:rsidP="00381BD7">
      <w:pPr>
        <w:jc w:val="both"/>
        <w:rPr>
          <w:sz w:val="24"/>
          <w:szCs w:val="24"/>
        </w:rPr>
      </w:pPr>
    </w:p>
    <w:p w14:paraId="5A522802" w14:textId="1CD5CC17" w:rsidR="00DA569E" w:rsidRPr="00381BD7" w:rsidRDefault="00E80B63" w:rsidP="00DA569E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Create </w:t>
      </w:r>
      <w:r w:rsidR="00DA569E">
        <w:rPr>
          <w:sz w:val="24"/>
          <w:szCs w:val="24"/>
        </w:rPr>
        <w:t>three</w:t>
      </w:r>
      <w:r w:rsidRPr="00381BD7">
        <w:rPr>
          <w:sz w:val="24"/>
          <w:szCs w:val="24"/>
        </w:rPr>
        <w:t xml:space="preserve"> subclasses called </w:t>
      </w:r>
      <w:r w:rsidR="00DA569E">
        <w:rPr>
          <w:i/>
          <w:sz w:val="24"/>
          <w:szCs w:val="24"/>
        </w:rPr>
        <w:t>House</w:t>
      </w:r>
      <w:r w:rsidR="006E40FB">
        <w:rPr>
          <w:sz w:val="24"/>
          <w:szCs w:val="24"/>
        </w:rPr>
        <w:t xml:space="preserve">, </w:t>
      </w:r>
      <w:r w:rsidR="00DA569E">
        <w:rPr>
          <w:i/>
          <w:iCs/>
          <w:sz w:val="24"/>
          <w:szCs w:val="24"/>
        </w:rPr>
        <w:t>Condo</w:t>
      </w:r>
      <w:r w:rsidR="006E40FB">
        <w:rPr>
          <w:sz w:val="24"/>
          <w:szCs w:val="24"/>
        </w:rPr>
        <w:t xml:space="preserve">, </w:t>
      </w:r>
      <w:r w:rsidRPr="00381BD7">
        <w:rPr>
          <w:sz w:val="24"/>
          <w:szCs w:val="24"/>
        </w:rPr>
        <w:t xml:space="preserve">and </w:t>
      </w:r>
      <w:proofErr w:type="spellStart"/>
      <w:r w:rsidR="00DA569E">
        <w:rPr>
          <w:i/>
          <w:sz w:val="24"/>
          <w:szCs w:val="24"/>
        </w:rPr>
        <w:t>TownHouse</w:t>
      </w:r>
      <w:proofErr w:type="spellEnd"/>
      <w:r w:rsidRPr="00381BD7">
        <w:rPr>
          <w:sz w:val="24"/>
          <w:szCs w:val="24"/>
        </w:rPr>
        <w:t>.</w:t>
      </w:r>
    </w:p>
    <w:p w14:paraId="4476909F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68943F" wp14:editId="0C0BFC4C">
                <wp:simplePos x="0" y="0"/>
                <wp:positionH relativeFrom="column">
                  <wp:posOffset>2089150</wp:posOffset>
                </wp:positionH>
                <wp:positionV relativeFrom="paragraph">
                  <wp:posOffset>59690</wp:posOffset>
                </wp:positionV>
                <wp:extent cx="850900" cy="355600"/>
                <wp:effectExtent l="12700" t="9525" r="12700" b="63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7E0C" w14:textId="414102A8" w:rsidR="000C328F" w:rsidRPr="006E40FB" w:rsidRDefault="00DA569E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CA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8943F" id="Rectangle 2" o:spid="_x0000_s1026" style="position:absolute;left:0;text-align:left;margin-left:164.5pt;margin-top:4.7pt;width:67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">
                <v:textbox>
                  <w:txbxContent>
                    <w:p w14:paraId="4DB37E0C" w14:textId="414102A8" w:rsidR="000C328F" w:rsidRPr="006E40FB" w:rsidRDefault="00DA569E" w:rsidP="00A464B0">
                      <w:pPr>
                        <w:jc w:val="center"/>
                        <w:rPr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sz w:val="24"/>
                          <w:szCs w:val="24"/>
                          <w:lang w:val="en-CA"/>
                        </w:rPr>
                        <w:t>Property</w:t>
                      </w:r>
                    </w:p>
                  </w:txbxContent>
                </v:textbox>
              </v:rect>
            </w:pict>
          </mc:Fallback>
        </mc:AlternateContent>
      </w:r>
    </w:p>
    <w:p w14:paraId="139703C9" w14:textId="77777777" w:rsidR="000C328F" w:rsidRPr="00381BD7" w:rsidRDefault="000C328F" w:rsidP="00381BD7">
      <w:pPr>
        <w:jc w:val="both"/>
        <w:rPr>
          <w:sz w:val="24"/>
          <w:szCs w:val="24"/>
        </w:rPr>
      </w:pPr>
    </w:p>
    <w:p w14:paraId="2378F3EA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AA70E" wp14:editId="5947ADCF">
                <wp:simplePos x="0" y="0"/>
                <wp:positionH relativeFrom="column">
                  <wp:posOffset>2546350</wp:posOffset>
                </wp:positionH>
                <wp:positionV relativeFrom="paragraph">
                  <wp:posOffset>64770</wp:posOffset>
                </wp:positionV>
                <wp:extent cx="635" cy="254000"/>
                <wp:effectExtent l="60325" t="22225" r="53340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59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00.5pt;margin-top:5.1pt;width:.05pt;height:20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X0PAIAAGgEAAAOAAAAZHJzL2Uyb0RvYy54bWysVMGO2yAQvVfqPyDuie2sky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14:paraId="72320CD4" w14:textId="27E06621" w:rsidR="000C328F" w:rsidRPr="00381BD7" w:rsidRDefault="006E40FB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89D95" wp14:editId="03E2B7EA">
                <wp:simplePos x="0" y="0"/>
                <wp:positionH relativeFrom="column">
                  <wp:posOffset>929640</wp:posOffset>
                </wp:positionH>
                <wp:positionV relativeFrom="paragraph">
                  <wp:posOffset>142875</wp:posOffset>
                </wp:positionV>
                <wp:extent cx="2935605" cy="2540"/>
                <wp:effectExtent l="0" t="0" r="23495" b="2286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5605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DF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3.2pt;margin-top:11.25pt;width:231.15pt;height: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"/>
            </w:pict>
          </mc:Fallback>
        </mc:AlternateContent>
      </w: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4744F" wp14:editId="54F7055E">
                <wp:simplePos x="0" y="0"/>
                <wp:positionH relativeFrom="column">
                  <wp:posOffset>2504863</wp:posOffset>
                </wp:positionH>
                <wp:positionV relativeFrom="paragraph">
                  <wp:posOffset>139065</wp:posOffset>
                </wp:positionV>
                <wp:extent cx="0" cy="95250"/>
                <wp:effectExtent l="0" t="0" r="12700" b="635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7772" id="AutoShape 7" o:spid="_x0000_s1026" type="#_x0000_t32" style="position:absolute;margin-left:197.25pt;margin-top:10.95pt;width:0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"/>
            </w:pict>
          </mc:Fallback>
        </mc:AlternateContent>
      </w: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DE438" wp14:editId="73AE8CC3">
                <wp:simplePos x="0" y="0"/>
                <wp:positionH relativeFrom="column">
                  <wp:posOffset>926677</wp:posOffset>
                </wp:positionH>
                <wp:positionV relativeFrom="paragraph">
                  <wp:posOffset>143510</wp:posOffset>
                </wp:positionV>
                <wp:extent cx="0" cy="95250"/>
                <wp:effectExtent l="0" t="0" r="12700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949C5" id="AutoShape 7" o:spid="_x0000_s1026" type="#_x0000_t32" style="position:absolute;margin-left:72.95pt;margin-top:11.3pt;width:0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"/>
            </w:pict>
          </mc:Fallback>
        </mc:AlternateContent>
      </w:r>
      <w:r w:rsidR="00F75E39"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3C35B" wp14:editId="38804606">
                <wp:simplePos x="0" y="0"/>
                <wp:positionH relativeFrom="column">
                  <wp:posOffset>3867150</wp:posOffset>
                </wp:positionH>
                <wp:positionV relativeFrom="paragraph">
                  <wp:posOffset>143510</wp:posOffset>
                </wp:positionV>
                <wp:extent cx="0" cy="95250"/>
                <wp:effectExtent l="9525" t="9525" r="9525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0A1F1" id="AutoShape 8" o:spid="_x0000_s1026" type="#_x0000_t32" style="position:absolute;margin-left:304.5pt;margin-top:11.3pt;width:0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"/>
            </w:pict>
          </mc:Fallback>
        </mc:AlternateContent>
      </w:r>
    </w:p>
    <w:p w14:paraId="05232365" w14:textId="54D384F4" w:rsidR="000C328F" w:rsidRPr="00381BD7" w:rsidRDefault="006E40FB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BD8EF" wp14:editId="61D1739D">
                <wp:simplePos x="0" y="0"/>
                <wp:positionH relativeFrom="column">
                  <wp:posOffset>1887432</wp:posOffset>
                </wp:positionH>
                <wp:positionV relativeFrom="paragraph">
                  <wp:posOffset>62653</wp:posOffset>
                </wp:positionV>
                <wp:extent cx="1236768" cy="406400"/>
                <wp:effectExtent l="0" t="0" r="8255" b="1270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6768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802D" w14:textId="156D2BB8" w:rsidR="006E40FB" w:rsidRPr="00DA569E" w:rsidRDefault="00DA569E" w:rsidP="006E40FB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  <w:lang w:val="en-CA"/>
                              </w:rPr>
                              <w:t>Condo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BD8EF" id="Rectangle 3" o:spid="_x0000_s1027" style="position:absolute;left:0;text-align:left;margin-left:148.6pt;margin-top:4.95pt;width:97.4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">
                <v:textbox>
                  <w:txbxContent>
                    <w:p w14:paraId="1D1B802D" w14:textId="156D2BB8" w:rsidR="006E40FB" w:rsidRPr="00DA569E" w:rsidRDefault="00DA569E" w:rsidP="006E40FB">
                      <w:pPr>
                        <w:jc w:val="center"/>
                        <w:rPr>
                          <w:iCs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iCs/>
                          <w:sz w:val="24"/>
                          <w:szCs w:val="24"/>
                          <w:lang w:val="en-CA"/>
                        </w:rPr>
                        <w:t>Condo</w:t>
                      </w:r>
                    </w:p>
                  </w:txbxContent>
                </v:textbox>
              </v:rect>
            </w:pict>
          </mc:Fallback>
        </mc:AlternateContent>
      </w: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F7E2F" wp14:editId="27A784CD">
                <wp:simplePos x="0" y="0"/>
                <wp:positionH relativeFrom="column">
                  <wp:posOffset>337820</wp:posOffset>
                </wp:positionH>
                <wp:positionV relativeFrom="paragraph">
                  <wp:posOffset>63500</wp:posOffset>
                </wp:positionV>
                <wp:extent cx="1098550" cy="406400"/>
                <wp:effectExtent l="9525" t="9525" r="6350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1CCA6" w14:textId="670B2185" w:rsidR="000C328F" w:rsidRPr="00DA569E" w:rsidRDefault="00DA569E" w:rsidP="00A464B0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  <w:lang w:val="en-CA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F7E2F" id="_x0000_s1028" style="position:absolute;left:0;text-align:left;margin-left:26.6pt;margin-top:5pt;width:86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">
                <v:textbox>
                  <w:txbxContent>
                    <w:p w14:paraId="5221CCA6" w14:textId="670B2185" w:rsidR="000C328F" w:rsidRPr="00DA569E" w:rsidRDefault="00DA569E" w:rsidP="00A464B0">
                      <w:pPr>
                        <w:jc w:val="center"/>
                        <w:rPr>
                          <w:iCs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iCs/>
                          <w:sz w:val="24"/>
                          <w:szCs w:val="24"/>
                          <w:lang w:val="en-CA"/>
                        </w:rP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  <w:r w:rsidR="00F75E39"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7788B" wp14:editId="265DBE05">
                <wp:simplePos x="0" y="0"/>
                <wp:positionH relativeFrom="column">
                  <wp:posOffset>3370791</wp:posOffset>
                </wp:positionH>
                <wp:positionV relativeFrom="paragraph">
                  <wp:posOffset>60960</wp:posOffset>
                </wp:positionV>
                <wp:extent cx="1270635" cy="406400"/>
                <wp:effectExtent l="0" t="0" r="12065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63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C8F6" w14:textId="3CAC8438" w:rsidR="000C328F" w:rsidRPr="00DA569E" w:rsidRDefault="00DA569E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CA"/>
                              </w:rPr>
                              <w:t>TownHouse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7788B" id="Rectangle 4" o:spid="_x0000_s1029" style="position:absolute;left:0;text-align:left;margin-left:265.4pt;margin-top:4.8pt;width:100.0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">
                <v:textbox>
                  <w:txbxContent>
                    <w:p w14:paraId="2204C8F6" w14:textId="3CAC8438" w:rsidR="000C328F" w:rsidRPr="00DA569E" w:rsidRDefault="00DA569E" w:rsidP="00A464B0">
                      <w:pPr>
                        <w:jc w:val="center"/>
                        <w:rPr>
                          <w:sz w:val="24"/>
                          <w:szCs w:val="24"/>
                          <w:lang w:val="en-CA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CA"/>
                        </w:rPr>
                        <w:t>TownHouse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118F44" w14:textId="77777777" w:rsidR="000C328F" w:rsidRPr="00381BD7" w:rsidRDefault="000C328F" w:rsidP="00381BD7">
      <w:pPr>
        <w:jc w:val="both"/>
        <w:rPr>
          <w:sz w:val="24"/>
          <w:szCs w:val="24"/>
        </w:rPr>
      </w:pPr>
    </w:p>
    <w:p w14:paraId="2CB1F8AC" w14:textId="77777777" w:rsidR="00A464B0" w:rsidRPr="00381BD7" w:rsidRDefault="00A464B0" w:rsidP="00381BD7">
      <w:pPr>
        <w:jc w:val="both"/>
        <w:rPr>
          <w:sz w:val="24"/>
          <w:szCs w:val="24"/>
        </w:rPr>
      </w:pPr>
    </w:p>
    <w:p w14:paraId="429DB793" w14:textId="77777777" w:rsidR="00A464B0" w:rsidRPr="00381BD7" w:rsidRDefault="00A464B0" w:rsidP="00381BD7">
      <w:pPr>
        <w:jc w:val="both"/>
        <w:rPr>
          <w:sz w:val="24"/>
          <w:szCs w:val="24"/>
        </w:rPr>
      </w:pPr>
    </w:p>
    <w:p w14:paraId="78C89D0B" w14:textId="77777777" w:rsidR="00DA569E" w:rsidRDefault="00DA569E" w:rsidP="00DA569E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an Interface called Insurable with following method:</w:t>
      </w:r>
    </w:p>
    <w:p w14:paraId="433DB9C3" w14:textId="77777777" w:rsidR="00DA569E" w:rsidRPr="00DA569E" w:rsidRDefault="00DA569E" w:rsidP="00DA569E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DA569E">
        <w:rPr>
          <w:b/>
          <w:bCs/>
          <w:i/>
          <w:iCs/>
          <w:sz w:val="24"/>
          <w:szCs w:val="24"/>
        </w:rPr>
        <w:t>setPremium</w:t>
      </w:r>
      <w:proofErr w:type="spellEnd"/>
      <w:r w:rsidRPr="00DA569E">
        <w:rPr>
          <w:b/>
          <w:bCs/>
          <w:i/>
          <w:iCs/>
          <w:sz w:val="24"/>
          <w:szCs w:val="24"/>
        </w:rPr>
        <w:t>(</w:t>
      </w:r>
      <w:proofErr w:type="gramEnd"/>
      <w:r w:rsidRPr="00DA569E">
        <w:rPr>
          <w:b/>
          <w:bCs/>
          <w:i/>
          <w:iCs/>
          <w:sz w:val="24"/>
          <w:szCs w:val="24"/>
        </w:rPr>
        <w:t>price Integer)</w:t>
      </w:r>
      <w:r>
        <w:rPr>
          <w:sz w:val="24"/>
          <w:szCs w:val="24"/>
        </w:rPr>
        <w:t xml:space="preserve"> that takes the price as input and returns a double</w:t>
      </w:r>
    </w:p>
    <w:p w14:paraId="1E711581" w14:textId="77777777" w:rsidR="00DA569E" w:rsidRDefault="00DA569E" w:rsidP="00381BD7">
      <w:pPr>
        <w:jc w:val="both"/>
        <w:rPr>
          <w:sz w:val="24"/>
          <w:szCs w:val="24"/>
        </w:rPr>
      </w:pPr>
    </w:p>
    <w:p w14:paraId="37985B1E" w14:textId="320C56F7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These subclasses </w:t>
      </w:r>
      <w:r w:rsidR="008728AD" w:rsidRPr="00381BD7">
        <w:rPr>
          <w:sz w:val="24"/>
          <w:szCs w:val="24"/>
        </w:rPr>
        <w:t>should</w:t>
      </w:r>
      <w:r w:rsidRPr="00381BD7">
        <w:rPr>
          <w:sz w:val="24"/>
          <w:szCs w:val="24"/>
        </w:rPr>
        <w:t xml:space="preserve"> </w:t>
      </w:r>
      <w:r w:rsidR="00DA569E">
        <w:rPr>
          <w:sz w:val="24"/>
          <w:szCs w:val="24"/>
        </w:rPr>
        <w:t xml:space="preserve">implement </w:t>
      </w:r>
      <w:r w:rsidR="00DA569E" w:rsidRPr="00DA569E">
        <w:rPr>
          <w:i/>
          <w:iCs/>
          <w:sz w:val="24"/>
          <w:szCs w:val="24"/>
        </w:rPr>
        <w:t>Insurable</w:t>
      </w:r>
      <w:r w:rsidR="00DA569E">
        <w:rPr>
          <w:sz w:val="24"/>
          <w:szCs w:val="24"/>
        </w:rPr>
        <w:t xml:space="preserve"> Interface. You need to use the following rules to implement the interface methods:</w:t>
      </w:r>
    </w:p>
    <w:p w14:paraId="16FE0F11" w14:textId="77777777" w:rsidR="006E40FB" w:rsidRPr="00381BD7" w:rsidRDefault="006E40FB" w:rsidP="00381BD7">
      <w:pPr>
        <w:jc w:val="both"/>
        <w:rPr>
          <w:sz w:val="24"/>
          <w:szCs w:val="24"/>
        </w:rPr>
      </w:pPr>
    </w:p>
    <w:p w14:paraId="31D8C5EC" w14:textId="3724CF2E" w:rsidR="00F75E90" w:rsidRDefault="00DA569E" w:rsidP="00381BD7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houses</w:t>
      </w:r>
      <w:r w:rsidR="002C726E">
        <w:rPr>
          <w:sz w:val="24"/>
          <w:szCs w:val="24"/>
        </w:rPr>
        <w:t>,</w:t>
      </w:r>
      <w:r>
        <w:rPr>
          <w:sz w:val="24"/>
          <w:szCs w:val="24"/>
        </w:rPr>
        <w:t xml:space="preserve"> premium equals house price multiply 0.002</w:t>
      </w:r>
    </w:p>
    <w:p w14:paraId="7A9799C4" w14:textId="1A2CF11A" w:rsidR="00DA569E" w:rsidRPr="00DA569E" w:rsidRDefault="00DA569E" w:rsidP="00DA569E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town houses</w:t>
      </w:r>
      <w:r w:rsidR="002C726E">
        <w:rPr>
          <w:sz w:val="24"/>
          <w:szCs w:val="24"/>
        </w:rPr>
        <w:t>,</w:t>
      </w:r>
      <w:r>
        <w:rPr>
          <w:sz w:val="24"/>
          <w:szCs w:val="24"/>
        </w:rPr>
        <w:t xml:space="preserve"> premium equals town house price multiply 0.0015</w:t>
      </w:r>
    </w:p>
    <w:p w14:paraId="1714DE29" w14:textId="492A40AC" w:rsidR="00DA569E" w:rsidRPr="00381BD7" w:rsidRDefault="00DA569E" w:rsidP="00DA569E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condos</w:t>
      </w:r>
      <w:r w:rsidR="002C726E">
        <w:rPr>
          <w:sz w:val="24"/>
          <w:szCs w:val="24"/>
        </w:rPr>
        <w:t>,</w:t>
      </w:r>
      <w:r>
        <w:rPr>
          <w:sz w:val="24"/>
          <w:szCs w:val="24"/>
        </w:rPr>
        <w:t xml:space="preserve"> premium equals </w:t>
      </w:r>
      <w:r>
        <w:rPr>
          <w:sz w:val="24"/>
          <w:szCs w:val="24"/>
        </w:rPr>
        <w:t>condo</w:t>
      </w:r>
      <w:r>
        <w:rPr>
          <w:sz w:val="24"/>
          <w:szCs w:val="24"/>
        </w:rPr>
        <w:t xml:space="preserve"> price multiply 0.00</w:t>
      </w:r>
      <w:r>
        <w:rPr>
          <w:sz w:val="24"/>
          <w:szCs w:val="24"/>
        </w:rPr>
        <w:t>1</w:t>
      </w:r>
    </w:p>
    <w:p w14:paraId="47D9CA96" w14:textId="77777777" w:rsidR="008E53BD" w:rsidRPr="00381BD7" w:rsidRDefault="008E53BD" w:rsidP="00381BD7">
      <w:pPr>
        <w:jc w:val="both"/>
        <w:rPr>
          <w:sz w:val="24"/>
          <w:szCs w:val="24"/>
        </w:rPr>
      </w:pPr>
    </w:p>
    <w:p w14:paraId="093DC865" w14:textId="45C0D69C" w:rsidR="00001A84" w:rsidRDefault="00001A84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Write a driver program</w:t>
      </w:r>
      <w:r w:rsidR="006B2D57" w:rsidRPr="00381BD7">
        <w:rPr>
          <w:sz w:val="24"/>
          <w:szCs w:val="24"/>
        </w:rPr>
        <w:t xml:space="preserve"> (another class with </w:t>
      </w:r>
      <w:r w:rsidR="006B2D57" w:rsidRPr="00381BD7">
        <w:rPr>
          <w:b/>
          <w:sz w:val="24"/>
          <w:szCs w:val="24"/>
        </w:rPr>
        <w:t>main</w:t>
      </w:r>
      <w:r w:rsidR="006B2D57" w:rsidRPr="00381BD7">
        <w:rPr>
          <w:sz w:val="24"/>
          <w:szCs w:val="24"/>
        </w:rPr>
        <w:t xml:space="preserve"> method)</w:t>
      </w:r>
      <w:r w:rsidRPr="00381BD7">
        <w:rPr>
          <w:sz w:val="24"/>
          <w:szCs w:val="24"/>
        </w:rPr>
        <w:t xml:space="preserve"> that uses the above </w:t>
      </w:r>
      <w:r w:rsidR="006871D9" w:rsidRPr="00381BD7">
        <w:rPr>
          <w:sz w:val="24"/>
          <w:szCs w:val="24"/>
        </w:rPr>
        <w:t>hierarchy</w:t>
      </w:r>
      <w:r w:rsidRPr="00381BD7">
        <w:rPr>
          <w:sz w:val="24"/>
          <w:szCs w:val="24"/>
        </w:rPr>
        <w:t>. In your driver program you must implement an interaction with the user.</w:t>
      </w:r>
    </w:p>
    <w:p w14:paraId="11F5F451" w14:textId="77777777" w:rsidR="006E40FB" w:rsidRPr="00381BD7" w:rsidRDefault="006E40FB" w:rsidP="00381BD7">
      <w:pPr>
        <w:jc w:val="both"/>
        <w:rPr>
          <w:sz w:val="24"/>
          <w:szCs w:val="24"/>
        </w:rPr>
      </w:pPr>
    </w:p>
    <w:p w14:paraId="223D6D63" w14:textId="68879A63" w:rsidR="00001A84" w:rsidRPr="00381BD7" w:rsidRDefault="00001A84" w:rsidP="00381BD7">
      <w:pPr>
        <w:numPr>
          <w:ilvl w:val="0"/>
          <w:numId w:val="4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Use </w:t>
      </w:r>
      <w:proofErr w:type="spellStart"/>
      <w:r w:rsidRPr="00381BD7">
        <w:rPr>
          <w:sz w:val="24"/>
          <w:szCs w:val="24"/>
        </w:rPr>
        <w:t>showInputDialog</w:t>
      </w:r>
      <w:proofErr w:type="spellEnd"/>
      <w:r w:rsidRPr="00381BD7">
        <w:rPr>
          <w:sz w:val="24"/>
          <w:szCs w:val="24"/>
        </w:rPr>
        <w:t xml:space="preserve"> method to let the user input </w:t>
      </w:r>
      <w:r w:rsidR="00DA569E">
        <w:rPr>
          <w:sz w:val="24"/>
          <w:szCs w:val="24"/>
        </w:rPr>
        <w:t>property</w:t>
      </w:r>
      <w:r w:rsidR="003F7563" w:rsidRPr="00381BD7">
        <w:rPr>
          <w:sz w:val="24"/>
          <w:szCs w:val="24"/>
        </w:rPr>
        <w:t xml:space="preserve"> information</w:t>
      </w:r>
      <w:r w:rsidR="00DA569E">
        <w:rPr>
          <w:sz w:val="24"/>
          <w:szCs w:val="24"/>
        </w:rPr>
        <w:t xml:space="preserve"> such as property type and price. After selecting the property type, an appropriate object should be instantiated and the premium should be calculated accordingly.</w:t>
      </w:r>
    </w:p>
    <w:p w14:paraId="299A2643" w14:textId="0E10D76B" w:rsidR="00001A84" w:rsidRPr="00381BD7" w:rsidRDefault="00001A84" w:rsidP="00381BD7">
      <w:pPr>
        <w:numPr>
          <w:ilvl w:val="0"/>
          <w:numId w:val="4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Use </w:t>
      </w:r>
      <w:proofErr w:type="spellStart"/>
      <w:r w:rsidRPr="00381BD7">
        <w:rPr>
          <w:sz w:val="24"/>
          <w:szCs w:val="24"/>
        </w:rPr>
        <w:t>showMessageDialog</w:t>
      </w:r>
      <w:proofErr w:type="spellEnd"/>
      <w:r w:rsidRPr="00381BD7">
        <w:rPr>
          <w:sz w:val="24"/>
          <w:szCs w:val="24"/>
        </w:rPr>
        <w:t xml:space="preserve"> method to display </w:t>
      </w:r>
      <w:r w:rsidR="00DA569E">
        <w:rPr>
          <w:sz w:val="24"/>
          <w:szCs w:val="24"/>
        </w:rPr>
        <w:t>property</w:t>
      </w:r>
      <w:r w:rsidRPr="00381BD7">
        <w:rPr>
          <w:sz w:val="24"/>
          <w:szCs w:val="24"/>
        </w:rPr>
        <w:t xml:space="preserve"> information </w:t>
      </w:r>
      <w:r w:rsidR="003F7563" w:rsidRPr="00381BD7">
        <w:rPr>
          <w:sz w:val="24"/>
          <w:szCs w:val="24"/>
        </w:rPr>
        <w:t>including</w:t>
      </w:r>
      <w:r w:rsidR="002C726E">
        <w:rPr>
          <w:sz w:val="24"/>
          <w:szCs w:val="24"/>
        </w:rPr>
        <w:t xml:space="preserve"> property type, </w:t>
      </w:r>
      <w:proofErr w:type="spellStart"/>
      <w:r w:rsidR="002C726E">
        <w:rPr>
          <w:sz w:val="24"/>
          <w:szCs w:val="24"/>
        </w:rPr>
        <w:t>prise</w:t>
      </w:r>
      <w:proofErr w:type="spellEnd"/>
      <w:r w:rsidR="002C726E">
        <w:rPr>
          <w:sz w:val="24"/>
          <w:szCs w:val="24"/>
        </w:rPr>
        <w:t xml:space="preserve">, and </w:t>
      </w:r>
      <w:r w:rsidR="00DA569E">
        <w:rPr>
          <w:sz w:val="24"/>
          <w:szCs w:val="24"/>
        </w:rPr>
        <w:t>premium</w:t>
      </w:r>
      <w:r w:rsidR="00F71517" w:rsidRPr="00381BD7">
        <w:rPr>
          <w:sz w:val="24"/>
          <w:szCs w:val="24"/>
        </w:rPr>
        <w:t>.</w:t>
      </w:r>
    </w:p>
    <w:p w14:paraId="2A9D1D06" w14:textId="28E9BBCF" w:rsidR="00DF5CDE" w:rsidRPr="00381BD7" w:rsidRDefault="00DF5CDE" w:rsidP="00DA569E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</w:p>
    <w:p w14:paraId="686F2A25" w14:textId="61ADDEB0" w:rsidR="00210B7B" w:rsidRPr="00381BD7" w:rsidRDefault="00DD5C28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You should </w:t>
      </w:r>
      <w:r w:rsidR="006E40FB">
        <w:rPr>
          <w:sz w:val="24"/>
          <w:szCs w:val="24"/>
        </w:rPr>
        <w:t xml:space="preserve">create a video demo of your application. You should upload the demo and the </w:t>
      </w:r>
      <w:r w:rsidRPr="00381BD7">
        <w:rPr>
          <w:sz w:val="24"/>
          <w:szCs w:val="24"/>
        </w:rPr>
        <w:t>entire project</w:t>
      </w:r>
      <w:r w:rsidR="00EE34D4" w:rsidRPr="00381BD7">
        <w:rPr>
          <w:sz w:val="24"/>
          <w:szCs w:val="24"/>
        </w:rPr>
        <w:t xml:space="preserve"> on </w:t>
      </w:r>
      <w:proofErr w:type="spellStart"/>
      <w:r w:rsidRPr="00381BD7">
        <w:rPr>
          <w:sz w:val="24"/>
          <w:szCs w:val="24"/>
        </w:rPr>
        <w:t>eCentennial</w:t>
      </w:r>
      <w:proofErr w:type="spellEnd"/>
      <w:r w:rsidR="00001A84" w:rsidRPr="00381BD7">
        <w:rPr>
          <w:sz w:val="24"/>
          <w:szCs w:val="24"/>
        </w:rPr>
        <w:t xml:space="preserve"> </w:t>
      </w:r>
      <w:r w:rsidR="003F7563" w:rsidRPr="00381BD7">
        <w:rPr>
          <w:sz w:val="24"/>
          <w:szCs w:val="24"/>
        </w:rPr>
        <w:t>immediately after demonstration.</w:t>
      </w:r>
    </w:p>
    <w:p w14:paraId="0BB0CBC6" w14:textId="77777777" w:rsidR="00DD5C28" w:rsidRPr="00381BD7" w:rsidRDefault="00DD5C28" w:rsidP="00381BD7">
      <w:pPr>
        <w:jc w:val="both"/>
        <w:rPr>
          <w:sz w:val="24"/>
          <w:szCs w:val="24"/>
        </w:rPr>
      </w:pPr>
    </w:p>
    <w:p w14:paraId="188627D9" w14:textId="1B85BF72" w:rsidR="00FE4827" w:rsidRDefault="00FE4827" w:rsidP="00381BD7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381BD7">
        <w:rPr>
          <w:b/>
          <w:color w:val="000000"/>
          <w:sz w:val="24"/>
          <w:szCs w:val="24"/>
        </w:rPr>
        <w:t>Evaluation:</w:t>
      </w:r>
    </w:p>
    <w:p w14:paraId="750E2FA2" w14:textId="77777777" w:rsidR="006E40FB" w:rsidRPr="00381BD7" w:rsidRDefault="006E40FB" w:rsidP="00381BD7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8"/>
        <w:gridCol w:w="4072"/>
      </w:tblGrid>
      <w:tr w:rsidR="00FE4827" w:rsidRPr="00381BD7" w14:paraId="27D48D42" w14:textId="77777777" w:rsidTr="006E40FB">
        <w:tc>
          <w:tcPr>
            <w:tcW w:w="4558" w:type="dxa"/>
            <w:shd w:val="clear" w:color="auto" w:fill="auto"/>
          </w:tcPr>
          <w:p w14:paraId="6DB37D28" w14:textId="77777777" w:rsidR="00FE4827" w:rsidRPr="00381BD7" w:rsidRDefault="00FE4827" w:rsidP="00381BD7">
            <w:pPr>
              <w:pStyle w:val="Default"/>
              <w:jc w:val="both"/>
              <w:rPr>
                <w:b/>
              </w:rPr>
            </w:pPr>
            <w:r w:rsidRPr="00381BD7">
              <w:rPr>
                <w:b/>
              </w:rPr>
              <w:t>Functionality</w:t>
            </w:r>
          </w:p>
        </w:tc>
        <w:tc>
          <w:tcPr>
            <w:tcW w:w="4072" w:type="dxa"/>
            <w:shd w:val="clear" w:color="auto" w:fill="auto"/>
          </w:tcPr>
          <w:p w14:paraId="19D552C2" w14:textId="77777777" w:rsidR="00FE4827" w:rsidRPr="00381BD7" w:rsidRDefault="00FE4827" w:rsidP="00381BD7">
            <w:pPr>
              <w:pStyle w:val="Default"/>
              <w:jc w:val="both"/>
            </w:pPr>
          </w:p>
        </w:tc>
      </w:tr>
      <w:tr w:rsidR="006E40FB" w:rsidRPr="00381BD7" w14:paraId="7EF5BC06" w14:textId="77777777" w:rsidTr="006E40FB">
        <w:trPr>
          <w:trHeight w:val="1235"/>
        </w:trPr>
        <w:tc>
          <w:tcPr>
            <w:tcW w:w="4558" w:type="dxa"/>
            <w:shd w:val="clear" w:color="auto" w:fill="auto"/>
          </w:tcPr>
          <w:p w14:paraId="3325D364" w14:textId="32355D96" w:rsidR="006E40FB" w:rsidRPr="00381BD7" w:rsidRDefault="006E40FB" w:rsidP="00381BD7">
            <w:pPr>
              <w:pStyle w:val="Default"/>
              <w:ind w:left="720"/>
              <w:jc w:val="both"/>
            </w:pPr>
            <w:r w:rsidRPr="00381BD7">
              <w:t>Correct implementation of classes (instance variable declarations, constructors, getter and setter methods, etc.)</w:t>
            </w:r>
          </w:p>
        </w:tc>
        <w:tc>
          <w:tcPr>
            <w:tcW w:w="4072" w:type="dxa"/>
            <w:shd w:val="clear" w:color="auto" w:fill="auto"/>
          </w:tcPr>
          <w:p w14:paraId="4D2B6411" w14:textId="77777777" w:rsidR="006E40FB" w:rsidRPr="00381BD7" w:rsidRDefault="006E40FB" w:rsidP="00381BD7">
            <w:pPr>
              <w:pStyle w:val="Default"/>
              <w:jc w:val="both"/>
            </w:pPr>
            <w:r w:rsidRPr="00381BD7">
              <w:t>30%</w:t>
            </w:r>
          </w:p>
          <w:p w14:paraId="14AAB79F" w14:textId="77777777" w:rsidR="006E40FB" w:rsidRPr="00381BD7" w:rsidRDefault="006E40FB" w:rsidP="00381BD7">
            <w:pPr>
              <w:pStyle w:val="Default"/>
              <w:jc w:val="both"/>
            </w:pPr>
          </w:p>
          <w:p w14:paraId="74530143" w14:textId="77777777" w:rsidR="006E40FB" w:rsidRPr="00381BD7" w:rsidRDefault="006E40FB" w:rsidP="00381BD7">
            <w:pPr>
              <w:pStyle w:val="Default"/>
              <w:jc w:val="both"/>
            </w:pPr>
          </w:p>
          <w:p w14:paraId="3697F744" w14:textId="6353B821" w:rsidR="006E40FB" w:rsidRPr="00381BD7" w:rsidRDefault="006E40FB" w:rsidP="00381BD7">
            <w:pPr>
              <w:pStyle w:val="Default"/>
              <w:jc w:val="both"/>
            </w:pPr>
          </w:p>
        </w:tc>
      </w:tr>
      <w:tr w:rsidR="006E40FB" w:rsidRPr="00381BD7" w14:paraId="5A47B463" w14:textId="77777777" w:rsidTr="006E40FB">
        <w:trPr>
          <w:trHeight w:val="608"/>
        </w:trPr>
        <w:tc>
          <w:tcPr>
            <w:tcW w:w="4558" w:type="dxa"/>
            <w:shd w:val="clear" w:color="auto" w:fill="auto"/>
          </w:tcPr>
          <w:p w14:paraId="67D1C9FB" w14:textId="77777777" w:rsidR="006E40FB" w:rsidRPr="00381BD7" w:rsidRDefault="006E40FB" w:rsidP="006E40FB">
            <w:pPr>
              <w:pStyle w:val="Default"/>
              <w:ind w:left="720"/>
              <w:jc w:val="both"/>
            </w:pPr>
            <w:r w:rsidRPr="00381BD7">
              <w:t>Correct implementation of Inheritance/Polymorphism</w:t>
            </w:r>
            <w:r w:rsidRPr="00381BD7">
              <w:tab/>
            </w:r>
            <w:r w:rsidRPr="00381BD7">
              <w:tab/>
            </w:r>
          </w:p>
        </w:tc>
        <w:tc>
          <w:tcPr>
            <w:tcW w:w="4072" w:type="dxa"/>
            <w:shd w:val="clear" w:color="auto" w:fill="auto"/>
          </w:tcPr>
          <w:p w14:paraId="763E9785" w14:textId="1DCBC1A7" w:rsidR="006E40FB" w:rsidRPr="00381BD7" w:rsidRDefault="006E40FB" w:rsidP="00381BD7">
            <w:pPr>
              <w:pStyle w:val="Default"/>
              <w:jc w:val="both"/>
            </w:pPr>
            <w:r w:rsidRPr="00381BD7">
              <w:t>20%</w:t>
            </w:r>
          </w:p>
        </w:tc>
      </w:tr>
      <w:tr w:rsidR="00FE4827" w:rsidRPr="00381BD7" w14:paraId="0606C570" w14:textId="77777777" w:rsidTr="006E40FB">
        <w:tc>
          <w:tcPr>
            <w:tcW w:w="4558" w:type="dxa"/>
            <w:shd w:val="clear" w:color="auto" w:fill="auto"/>
          </w:tcPr>
          <w:p w14:paraId="343B2798" w14:textId="77777777" w:rsidR="00FE4827" w:rsidRPr="00381BD7" w:rsidRDefault="00FE4827" w:rsidP="00381BD7">
            <w:pPr>
              <w:pStyle w:val="Default"/>
              <w:ind w:left="720"/>
              <w:jc w:val="both"/>
            </w:pPr>
            <w:r w:rsidRPr="00381BD7">
              <w:t xml:space="preserve">Correct implementation of driver classes (declaring and creating objects, calling their methods, interacting with user, displaying results) </w:t>
            </w:r>
            <w:r w:rsidRPr="00381BD7">
              <w:tab/>
            </w:r>
          </w:p>
        </w:tc>
        <w:tc>
          <w:tcPr>
            <w:tcW w:w="4072" w:type="dxa"/>
            <w:shd w:val="clear" w:color="auto" w:fill="auto"/>
          </w:tcPr>
          <w:p w14:paraId="5C6ABDF8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35%</w:t>
            </w:r>
          </w:p>
        </w:tc>
      </w:tr>
      <w:tr w:rsidR="00FE4827" w:rsidRPr="00381BD7" w14:paraId="302EC07B" w14:textId="77777777" w:rsidTr="006E40FB">
        <w:tc>
          <w:tcPr>
            <w:tcW w:w="4558" w:type="dxa"/>
            <w:shd w:val="clear" w:color="auto" w:fill="auto"/>
          </w:tcPr>
          <w:p w14:paraId="4CD11435" w14:textId="77777777" w:rsidR="00FE4827" w:rsidRPr="00381BD7" w:rsidRDefault="00FE4827" w:rsidP="00381BD7">
            <w:pPr>
              <w:pStyle w:val="Default"/>
              <w:ind w:left="720"/>
              <w:jc w:val="both"/>
            </w:pPr>
            <w:r w:rsidRPr="00381BD7">
              <w:t>Comments, correct naming of variables, methods, classes, etc.</w:t>
            </w:r>
          </w:p>
        </w:tc>
        <w:tc>
          <w:tcPr>
            <w:tcW w:w="4072" w:type="dxa"/>
            <w:shd w:val="clear" w:color="auto" w:fill="auto"/>
          </w:tcPr>
          <w:p w14:paraId="0C0109C7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5%</w:t>
            </w:r>
          </w:p>
          <w:p w14:paraId="1EE0C693" w14:textId="77777777" w:rsidR="00FE4827" w:rsidRPr="00381BD7" w:rsidRDefault="00FE4827" w:rsidP="00381BD7">
            <w:pPr>
              <w:pStyle w:val="Default"/>
              <w:ind w:left="720"/>
              <w:jc w:val="both"/>
            </w:pPr>
          </w:p>
        </w:tc>
      </w:tr>
      <w:tr w:rsidR="00FE4827" w:rsidRPr="00381BD7" w14:paraId="075FFFDF" w14:textId="77777777" w:rsidTr="006E40FB">
        <w:tc>
          <w:tcPr>
            <w:tcW w:w="4558" w:type="dxa"/>
            <w:shd w:val="clear" w:color="auto" w:fill="auto"/>
          </w:tcPr>
          <w:p w14:paraId="0C9B08AD" w14:textId="77777777" w:rsidR="00FE4827" w:rsidRPr="00381BD7" w:rsidRDefault="00FE4827" w:rsidP="00381BD7">
            <w:pPr>
              <w:pStyle w:val="Default"/>
              <w:jc w:val="both"/>
              <w:rPr>
                <w:b/>
              </w:rPr>
            </w:pPr>
            <w:r w:rsidRPr="00381BD7">
              <w:rPr>
                <w:b/>
              </w:rPr>
              <w:t>Friendly input/output</w:t>
            </w:r>
          </w:p>
        </w:tc>
        <w:tc>
          <w:tcPr>
            <w:tcW w:w="4072" w:type="dxa"/>
            <w:shd w:val="clear" w:color="auto" w:fill="auto"/>
          </w:tcPr>
          <w:p w14:paraId="32A88E18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10%</w:t>
            </w:r>
          </w:p>
        </w:tc>
      </w:tr>
      <w:tr w:rsidR="00FE4827" w:rsidRPr="00381BD7" w14:paraId="4505C6DF" w14:textId="77777777" w:rsidTr="006E40FB">
        <w:tc>
          <w:tcPr>
            <w:tcW w:w="4558" w:type="dxa"/>
            <w:shd w:val="clear" w:color="auto" w:fill="auto"/>
          </w:tcPr>
          <w:p w14:paraId="08E7B6A0" w14:textId="77777777" w:rsidR="00FE4827" w:rsidRPr="00381BD7" w:rsidRDefault="00FE4827" w:rsidP="00381BD7">
            <w:pPr>
              <w:pStyle w:val="Default"/>
              <w:jc w:val="both"/>
              <w:rPr>
                <w:b/>
              </w:rPr>
            </w:pPr>
            <w:r w:rsidRPr="00381BD7">
              <w:rPr>
                <w:b/>
              </w:rPr>
              <w:t>Total</w:t>
            </w:r>
          </w:p>
        </w:tc>
        <w:tc>
          <w:tcPr>
            <w:tcW w:w="4072" w:type="dxa"/>
            <w:shd w:val="clear" w:color="auto" w:fill="auto"/>
          </w:tcPr>
          <w:p w14:paraId="3C55DCD6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100%</w:t>
            </w:r>
          </w:p>
        </w:tc>
      </w:tr>
    </w:tbl>
    <w:p w14:paraId="09AB3DA5" w14:textId="77777777" w:rsidR="00DD5C28" w:rsidRPr="00381BD7" w:rsidRDefault="00DD5C28" w:rsidP="00381BD7">
      <w:pPr>
        <w:jc w:val="both"/>
        <w:rPr>
          <w:sz w:val="24"/>
          <w:szCs w:val="24"/>
        </w:rPr>
      </w:pPr>
    </w:p>
    <w:sectPr w:rsidR="00DD5C28" w:rsidRPr="00381BD7">
      <w:headerReference w:type="default" r:id="rId7"/>
      <w:footerReference w:type="default" r:id="rId8"/>
      <w:pgSz w:w="12240" w:h="15840" w:code="1"/>
      <w:pgMar w:top="1440" w:right="1800" w:bottom="1440" w:left="180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6148" w14:textId="77777777" w:rsidR="004563DE" w:rsidRDefault="004563DE">
      <w:r>
        <w:separator/>
      </w:r>
    </w:p>
  </w:endnote>
  <w:endnote w:type="continuationSeparator" w:id="0">
    <w:p w14:paraId="50CF1689" w14:textId="77777777" w:rsidR="004563DE" w:rsidRDefault="0045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423B" w14:textId="77777777" w:rsidR="00534C35" w:rsidRDefault="00534C35">
    <w:pPr>
      <w:pStyle w:val="Footer"/>
      <w:rPr>
        <w:u w:val="single"/>
      </w:rPr>
    </w:pPr>
    <w:r>
      <w:rPr>
        <w:u w:val="single"/>
      </w:rPr>
      <w:t xml:space="preserve">Lab Test #1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875C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875C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BDC6" w14:textId="77777777" w:rsidR="004563DE" w:rsidRDefault="004563DE">
      <w:r>
        <w:separator/>
      </w:r>
    </w:p>
  </w:footnote>
  <w:footnote w:type="continuationSeparator" w:id="0">
    <w:p w14:paraId="3E062D7B" w14:textId="77777777" w:rsidR="004563DE" w:rsidRDefault="00456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BAF" w14:textId="25B6BE90" w:rsidR="00534C35" w:rsidRDefault="00534C35">
    <w:pPr>
      <w:pStyle w:val="Header"/>
      <w:rPr>
        <w:u w:val="single"/>
      </w:rPr>
    </w:pPr>
    <w:r>
      <w:rPr>
        <w:u w:val="single"/>
      </w:rPr>
      <w:t xml:space="preserve">Java Programming                                                                                                                   </w:t>
    </w:r>
    <w:r w:rsidR="00925B03">
      <w:rPr>
        <w:u w:val="single"/>
      </w:rPr>
      <w:t>COMP-228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0E7AB5"/>
    <w:multiLevelType w:val="hybridMultilevel"/>
    <w:tmpl w:val="757ED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2648DF"/>
    <w:multiLevelType w:val="hybridMultilevel"/>
    <w:tmpl w:val="9F365056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71556"/>
    <w:multiLevelType w:val="hybridMultilevel"/>
    <w:tmpl w:val="5BAE8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D7"/>
    <w:rsid w:val="00001A84"/>
    <w:rsid w:val="00034E17"/>
    <w:rsid w:val="00047916"/>
    <w:rsid w:val="000C2195"/>
    <w:rsid w:val="000C328F"/>
    <w:rsid w:val="000D77F0"/>
    <w:rsid w:val="000E7D6A"/>
    <w:rsid w:val="00137335"/>
    <w:rsid w:val="0014680A"/>
    <w:rsid w:val="00166669"/>
    <w:rsid w:val="00185E6C"/>
    <w:rsid w:val="001A158A"/>
    <w:rsid w:val="001A6E6E"/>
    <w:rsid w:val="001D61F9"/>
    <w:rsid w:val="001E6FB6"/>
    <w:rsid w:val="001E7636"/>
    <w:rsid w:val="00210B7B"/>
    <w:rsid w:val="002505F9"/>
    <w:rsid w:val="002809EC"/>
    <w:rsid w:val="002C726E"/>
    <w:rsid w:val="002D35ED"/>
    <w:rsid w:val="002E6777"/>
    <w:rsid w:val="00314550"/>
    <w:rsid w:val="003279AE"/>
    <w:rsid w:val="00335297"/>
    <w:rsid w:val="00352BEA"/>
    <w:rsid w:val="003559D1"/>
    <w:rsid w:val="00381BD7"/>
    <w:rsid w:val="003A2A7A"/>
    <w:rsid w:val="003F7563"/>
    <w:rsid w:val="00411F34"/>
    <w:rsid w:val="004563DE"/>
    <w:rsid w:val="004625ED"/>
    <w:rsid w:val="0047242A"/>
    <w:rsid w:val="004750DF"/>
    <w:rsid w:val="00484347"/>
    <w:rsid w:val="00487FE8"/>
    <w:rsid w:val="004C1456"/>
    <w:rsid w:val="005100B1"/>
    <w:rsid w:val="00534C35"/>
    <w:rsid w:val="005369FF"/>
    <w:rsid w:val="005B154E"/>
    <w:rsid w:val="005F6C73"/>
    <w:rsid w:val="0060485F"/>
    <w:rsid w:val="00612BC2"/>
    <w:rsid w:val="006453CD"/>
    <w:rsid w:val="006871D9"/>
    <w:rsid w:val="006B2D57"/>
    <w:rsid w:val="006E40FB"/>
    <w:rsid w:val="006E7A31"/>
    <w:rsid w:val="00714043"/>
    <w:rsid w:val="007319DC"/>
    <w:rsid w:val="00757E2A"/>
    <w:rsid w:val="007669FE"/>
    <w:rsid w:val="00782595"/>
    <w:rsid w:val="007B38AB"/>
    <w:rsid w:val="007E4238"/>
    <w:rsid w:val="007F31C1"/>
    <w:rsid w:val="00814723"/>
    <w:rsid w:val="008243DC"/>
    <w:rsid w:val="008728AD"/>
    <w:rsid w:val="0088259A"/>
    <w:rsid w:val="008C6BDD"/>
    <w:rsid w:val="008E1972"/>
    <w:rsid w:val="008E53BD"/>
    <w:rsid w:val="00925B03"/>
    <w:rsid w:val="0092754C"/>
    <w:rsid w:val="00932ED7"/>
    <w:rsid w:val="00966055"/>
    <w:rsid w:val="009D463B"/>
    <w:rsid w:val="009F3CB0"/>
    <w:rsid w:val="00A34F51"/>
    <w:rsid w:val="00A464B0"/>
    <w:rsid w:val="00A639D7"/>
    <w:rsid w:val="00A95A16"/>
    <w:rsid w:val="00AA23CE"/>
    <w:rsid w:val="00AA5403"/>
    <w:rsid w:val="00AF609E"/>
    <w:rsid w:val="00B23FE2"/>
    <w:rsid w:val="00B32CA0"/>
    <w:rsid w:val="00B61D3E"/>
    <w:rsid w:val="00B65AEE"/>
    <w:rsid w:val="00BA2423"/>
    <w:rsid w:val="00BD26BA"/>
    <w:rsid w:val="00BF76C2"/>
    <w:rsid w:val="00C76E9D"/>
    <w:rsid w:val="00CD0056"/>
    <w:rsid w:val="00D30821"/>
    <w:rsid w:val="00D54C4C"/>
    <w:rsid w:val="00D6363A"/>
    <w:rsid w:val="00D977CC"/>
    <w:rsid w:val="00DA569E"/>
    <w:rsid w:val="00DB5E1D"/>
    <w:rsid w:val="00DB74A8"/>
    <w:rsid w:val="00DD5C28"/>
    <w:rsid w:val="00DF5CDE"/>
    <w:rsid w:val="00E05311"/>
    <w:rsid w:val="00E57F37"/>
    <w:rsid w:val="00E622BC"/>
    <w:rsid w:val="00E67EA1"/>
    <w:rsid w:val="00E72803"/>
    <w:rsid w:val="00E80B63"/>
    <w:rsid w:val="00E87246"/>
    <w:rsid w:val="00EA7F19"/>
    <w:rsid w:val="00EB0C2B"/>
    <w:rsid w:val="00EB694D"/>
    <w:rsid w:val="00EC672E"/>
    <w:rsid w:val="00EC7E7A"/>
    <w:rsid w:val="00EE20BC"/>
    <w:rsid w:val="00EE34D4"/>
    <w:rsid w:val="00F0352A"/>
    <w:rsid w:val="00F04B07"/>
    <w:rsid w:val="00F23D24"/>
    <w:rsid w:val="00F25FFD"/>
    <w:rsid w:val="00F67CC0"/>
    <w:rsid w:val="00F71517"/>
    <w:rsid w:val="00F75E39"/>
    <w:rsid w:val="00F75E90"/>
    <w:rsid w:val="00F75F35"/>
    <w:rsid w:val="00F875C6"/>
    <w:rsid w:val="00F95AEF"/>
    <w:rsid w:val="00F967A3"/>
    <w:rsid w:val="00FA3645"/>
    <w:rsid w:val="00FE1316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56DEF"/>
  <w15:docId w15:val="{3D17EA7D-9C73-4E86-8378-84E9B31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001A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sid w:val="00BA2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E17"/>
    <w:pPr>
      <w:ind w:left="720"/>
      <w:contextualSpacing/>
    </w:pPr>
  </w:style>
  <w:style w:type="paragraph" w:customStyle="1" w:styleId="Default">
    <w:name w:val="Default"/>
    <w:rsid w:val="00FE48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</vt:lpstr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</dc:title>
  <dc:creator>ilia</dc:creator>
  <cp:lastModifiedBy>shahram jalaliniya</cp:lastModifiedBy>
  <cp:revision>4</cp:revision>
  <cp:lastPrinted>2009-10-29T19:54:00Z</cp:lastPrinted>
  <dcterms:created xsi:type="dcterms:W3CDTF">2021-10-30T13:46:00Z</dcterms:created>
  <dcterms:modified xsi:type="dcterms:W3CDTF">2021-10-30T15:19:00Z</dcterms:modified>
</cp:coreProperties>
</file>