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441" w:rsidRPr="00B72441" w:rsidRDefault="00B72441" w:rsidP="00B72441">
      <w:pPr>
        <w:jc w:val="center"/>
        <w:rPr>
          <w:b/>
          <w:sz w:val="32"/>
          <w:szCs w:val="32"/>
          <w:u w:val="single"/>
        </w:rPr>
      </w:pPr>
      <w:r w:rsidRPr="00B72441">
        <w:rPr>
          <w:b/>
          <w:sz w:val="32"/>
          <w:szCs w:val="32"/>
          <w:u w:val="single"/>
        </w:rPr>
        <w:t>Rapport correction de bug</w:t>
      </w:r>
    </w:p>
    <w:p w:rsidR="000F3A5F" w:rsidRDefault="00D832C8">
      <w:r>
        <w:t>Le 14 janvier, mon tuteur de tâche m’a confié une tâche sur laquelle lui-même il travaillé. Le site internet « </w:t>
      </w:r>
      <w:proofErr w:type="spellStart"/>
      <w:r>
        <w:t>Mantis</w:t>
      </w:r>
      <w:proofErr w:type="spellEnd"/>
      <w:r>
        <w:t xml:space="preserve"> Bug </w:t>
      </w:r>
      <w:proofErr w:type="spellStart"/>
      <w:r>
        <w:t>Tracker</w:t>
      </w:r>
      <w:proofErr w:type="spellEnd"/>
      <w:r>
        <w:t> » est un outil pratique qui permet d’avoir un retour sur l’utilisation de solution informatique. Sur ce site, une personne a eu un problème avec une commande effectué sur le site</w:t>
      </w:r>
      <w:r w:rsidR="000050F7">
        <w:t> </w:t>
      </w:r>
      <w:r>
        <w:t xml:space="preserve"> </w:t>
      </w:r>
      <w:r w:rsidR="000050F7">
        <w:t>« </w:t>
      </w:r>
      <w:proofErr w:type="spellStart"/>
      <w:r>
        <w:t>kadeos</w:t>
      </w:r>
      <w:proofErr w:type="spellEnd"/>
      <w:r w:rsidR="000050F7">
        <w:t> »</w:t>
      </w:r>
      <w:r>
        <w:t xml:space="preserve"> (commande de carnet de chèque cadeau). En effet le l’enregistrement des détails de cette commande n’a pas été enregistré dans la base de données. Il m’a alors demandé de réaliser des tests pour essayer de reproduire la même erreur. Quant à lui, il a essayé de se renseigné auprès de la personne qui avait alerté du problème, sur les conditions dans lesquels est arrivé l’erreur. Il a appris que la personne avait saisi une commande avec un message sur </w:t>
      </w:r>
      <w:r w:rsidR="001A56EB">
        <w:t>les chèques</w:t>
      </w:r>
      <w:r>
        <w:t xml:space="preserve"> cadeaux, mais surtout elle s’est </w:t>
      </w:r>
      <w:r w:rsidR="001A56EB">
        <w:t>absentée</w:t>
      </w:r>
      <w:r>
        <w:t xml:space="preserve"> pendant un long moment avant de confirmer son paiement par virement.</w:t>
      </w:r>
      <w:r w:rsidR="001A56EB">
        <w:t xml:space="preserve"> Ce qui nous a le plus posé de problème, c’est la source inconnue du problème. Nous avons passé un moment à comprendre pourquoi cette erreur (rare, car une seule commande est concerné sur un jeu d’essai très fournit) est survenu. Aux éléments qui nous sont apportés, mon tuteur de stage émet l’hypothèse que le problème provient des nombreuses variables session utilisées par le développeur à l’origine de la page.</w:t>
      </w:r>
      <w:r w:rsidR="00221BA0">
        <w:t xml:space="preserve"> J’</w:t>
      </w:r>
      <w:r w:rsidR="00CB409A">
        <w:t>ai donc commencé m</w:t>
      </w:r>
      <w:r w:rsidR="00221BA0">
        <w:t>es recherches dans ce sens</w:t>
      </w:r>
      <w:r w:rsidR="00CB409A">
        <w:t xml:space="preserve">. </w:t>
      </w:r>
      <w:r w:rsidR="00221BA0">
        <w:t xml:space="preserve">Je me suis renseigné auprès de la documentation de </w:t>
      </w:r>
      <w:r w:rsidR="000050F7">
        <w:t>« </w:t>
      </w:r>
      <w:proofErr w:type="spellStart"/>
      <w:r w:rsidR="00221BA0">
        <w:t>codeigniter</w:t>
      </w:r>
      <w:proofErr w:type="spellEnd"/>
      <w:r w:rsidR="000050F7">
        <w:t> »</w:t>
      </w:r>
      <w:r w:rsidR="00221BA0">
        <w:t xml:space="preserve"> sur l’utilisation</w:t>
      </w:r>
      <w:r w:rsidR="00F7223E">
        <w:t xml:space="preserve"> des variables sessions. J’ai appris que cette framework avait une utilisation tout à fait particulière des variables sessions, qui différente de celle en natif de php. En effet, </w:t>
      </w:r>
      <w:r w:rsidR="000050F7">
        <w:t>« </w:t>
      </w:r>
      <w:proofErr w:type="spellStart"/>
      <w:r w:rsidR="00F7223E">
        <w:t>codeig</w:t>
      </w:r>
      <w:r w:rsidR="000050F7">
        <w:t>niter</w:t>
      </w:r>
      <w:proofErr w:type="spellEnd"/>
      <w:r w:rsidR="000050F7">
        <w:t xml:space="preserve"> » </w:t>
      </w:r>
      <w:r w:rsidR="00F7223E">
        <w:t>utilise des cookies ou la base de données (au choix du responsable du site), pour stocker des valeurs. Alors mon tuteur de stage m’a demandé de trouver une solution pour détruire toutes les variables sessions après un certain laps de temps. Je me suis en quête de solution pour réaliser ce travail. J’avais trouvé</w:t>
      </w:r>
      <w:r w:rsidR="006B286C">
        <w:t xml:space="preserve"> une ligne à insérer dans le code, qui semblait modifier le temps d’expiration des variables session en seconde. Après plusieurs tests, cette solution ne marchait pas. J’ai alors poursuivi mes investigations, et j’ai trouvé une autre solution beaucoup plus plausible. Cette solution consisté à changer une valeur dans un fichier de configuration. Cette valeur, était la durée en seconde de l’expiration des variables sessions.</w:t>
      </w:r>
      <w:r w:rsidR="00CB409A">
        <w:t xml:space="preserve"> J’ai alors réalisé plusieurs tests sans succès. J’ai essayé de comprendre pourquoi cela ne fonctionnait pas, et après d</w:t>
      </w:r>
      <w:r w:rsidR="00C82376">
        <w:t>e longue recherche infructueuse, j</w:t>
      </w:r>
      <w:bookmarkStart w:id="0" w:name="_GoBack"/>
      <w:bookmarkEnd w:id="0"/>
      <w:r w:rsidR="00CB409A">
        <w:t xml:space="preserve">e me suis tourné vers mon tuteur, qui m’a conseillé d’aller explorer le fichier </w:t>
      </w:r>
      <w:r w:rsidR="000050F7">
        <w:t>« </w:t>
      </w:r>
      <w:r w:rsidR="00CB409A">
        <w:t>/home/</w:t>
      </w:r>
      <w:proofErr w:type="spellStart"/>
      <w:r w:rsidR="00CB409A">
        <w:t>kadeo_test</w:t>
      </w:r>
      <w:proofErr w:type="spellEnd"/>
      <w:r w:rsidR="00CB409A">
        <w:t>/www/system/librairies/</w:t>
      </w:r>
      <w:proofErr w:type="spellStart"/>
      <w:r w:rsidR="00CB409A">
        <w:t>Session.php</w:t>
      </w:r>
      <w:proofErr w:type="spellEnd"/>
      <w:r w:rsidR="000050F7">
        <w:t> »</w:t>
      </w:r>
      <w:r w:rsidR="00CB409A">
        <w:t>. C’est alors que j’ai eu accès aux fonctions qui permet d’ajout et de retourner les valeurs qu’elles contiennent. Je longuement étudié cette page. C’est alors que j’ai réussi</w:t>
      </w:r>
      <w:r w:rsidR="00A103F6">
        <w:t xml:space="preserve"> à détruire les variables session après un certain nombre de secondes. </w:t>
      </w:r>
      <w:r w:rsidR="003D44B7">
        <w:t xml:space="preserve">Codeigniter à chaque fois que visiteur se connecte au site, lui attribue un id dans une variable session. </w:t>
      </w:r>
      <w:r w:rsidR="00A103F6">
        <w:t>A chaque chargement de la page le constructeur appel une fonction</w:t>
      </w:r>
      <w:r w:rsidR="003D44B7">
        <w:t xml:space="preserve">. Cette fonction vérifie la validité </w:t>
      </w:r>
      <w:r w:rsidR="00AF279D">
        <w:t>de l’id en termes de temps. Si le temps est expiré, il renouvelle cette id. Ceci se faisant dans une structure alternative, j’ai simplement passé en commentaire l’appel à la fonction qui renouvelle l’id et fait appel à la fonction de destruction des variables sessions. Il ne reste plus qu’à définir le temps avant expiration. Ceci se trouve dans une variable en dé</w:t>
      </w:r>
      <w:r w:rsidR="00873E55">
        <w:t xml:space="preserve">but de fichier. La durée doit être saisie en seconde. Celui-ci sera utilisé pour un calcul avec </w:t>
      </w:r>
      <w:r w:rsidR="000050F7">
        <w:t>« </w:t>
      </w:r>
      <w:proofErr w:type="spellStart"/>
      <w:r w:rsidR="00873E55">
        <w:t>timestamp</w:t>
      </w:r>
      <w:proofErr w:type="spellEnd"/>
      <w:r w:rsidR="000050F7">
        <w:t> »</w:t>
      </w:r>
      <w:r w:rsidR="00873E55">
        <w:t xml:space="preserve"> afin de savoir si la durée d’expiration a atteint son terme.</w:t>
      </w:r>
    </w:p>
    <w:sectPr w:rsidR="000F3A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2C8"/>
    <w:rsid w:val="000050F7"/>
    <w:rsid w:val="000F3A5F"/>
    <w:rsid w:val="001A56EB"/>
    <w:rsid w:val="00221BA0"/>
    <w:rsid w:val="002C4606"/>
    <w:rsid w:val="003D44B7"/>
    <w:rsid w:val="006B286C"/>
    <w:rsid w:val="00873E55"/>
    <w:rsid w:val="00A103F6"/>
    <w:rsid w:val="00AF279D"/>
    <w:rsid w:val="00B72441"/>
    <w:rsid w:val="00C82376"/>
    <w:rsid w:val="00CB409A"/>
    <w:rsid w:val="00D832C8"/>
    <w:rsid w:val="00F722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ABA934-3DD2-4921-8A5E-C10432B7B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566</Words>
  <Characters>3114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5</cp:revision>
  <dcterms:created xsi:type="dcterms:W3CDTF">2014-01-14T20:23:00Z</dcterms:created>
  <dcterms:modified xsi:type="dcterms:W3CDTF">2014-01-15T10:33:00Z</dcterms:modified>
</cp:coreProperties>
</file>