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B4CE2" w14:textId="213D8CEC" w:rsidR="006A1847" w:rsidRPr="006A1847" w:rsidRDefault="00534C9C" w:rsidP="006A1847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8</w:t>
      </w:r>
      <w:r w:rsidR="006A1847" w:rsidRPr="006A1847">
        <w:rPr>
          <w:rFonts w:hint="eastAsia"/>
          <w:b/>
          <w:bCs/>
          <w:sz w:val="40"/>
          <w:szCs w:val="40"/>
        </w:rPr>
        <w:t>주차 업무</w:t>
      </w:r>
      <w:r w:rsidR="006A1847" w:rsidRPr="006A1847">
        <w:rPr>
          <w:b/>
          <w:bCs/>
          <w:sz w:val="40"/>
          <w:szCs w:val="40"/>
        </w:rPr>
        <w:t xml:space="preserve"> 일지</w:t>
      </w:r>
    </w:p>
    <w:p w14:paraId="4BB8D8F6" w14:textId="77777777" w:rsidR="0090144A" w:rsidRDefault="0090144A" w:rsidP="0090144A">
      <w:pPr>
        <w:rPr>
          <w:b/>
          <w:bCs/>
        </w:rPr>
      </w:pPr>
    </w:p>
    <w:p w14:paraId="34059F4A" w14:textId="68E90173" w:rsidR="0090144A" w:rsidRDefault="0090144A" w:rsidP="0090144A">
      <w:pPr>
        <w:rPr>
          <w:b/>
          <w:bCs/>
        </w:rPr>
      </w:pPr>
      <w:r>
        <w:rPr>
          <w:rFonts w:hint="eastAsia"/>
          <w:b/>
          <w:bCs/>
        </w:rPr>
        <w:t>결론</w:t>
      </w:r>
    </w:p>
    <w:p w14:paraId="56BCB96A" w14:textId="22BC8A2D" w:rsidR="0090144A" w:rsidRPr="00BF1B16" w:rsidRDefault="0043051D" w:rsidP="0090144A">
      <w:r>
        <w:rPr>
          <w:rFonts w:hint="eastAsia"/>
        </w:rPr>
        <w:t xml:space="preserve">Jetson orin nano </w:t>
      </w:r>
      <w:r w:rsidR="00103041">
        <w:rPr>
          <w:rFonts w:hint="eastAsia"/>
        </w:rPr>
        <w:t>신호등 색 인식 제어 완료</w:t>
      </w:r>
    </w:p>
    <w:p w14:paraId="058C0B6B" w14:textId="324EBC80" w:rsidR="007D1127" w:rsidRDefault="00103041" w:rsidP="006A1847">
      <w:r>
        <w:rPr>
          <w:rFonts w:hint="eastAsia"/>
        </w:rPr>
        <w:t xml:space="preserve">MCU보드 라인트레이싱, 초음파 </w:t>
      </w:r>
      <w:r w:rsidR="00555592">
        <w:rPr>
          <w:rFonts w:hint="eastAsia"/>
        </w:rPr>
        <w:t xml:space="preserve">센서 </w:t>
      </w:r>
      <w:r>
        <w:rPr>
          <w:rFonts w:hint="eastAsia"/>
        </w:rPr>
        <w:t>제어</w:t>
      </w:r>
    </w:p>
    <w:p w14:paraId="099BD6CC" w14:textId="157F3DA8" w:rsidR="00C06EC0" w:rsidRDefault="00C06EC0" w:rsidP="006A1847">
      <w:pPr>
        <w:rPr>
          <w:rFonts w:hint="eastAsia"/>
        </w:rPr>
      </w:pPr>
      <w:r>
        <w:rPr>
          <w:rFonts w:hint="eastAsia"/>
        </w:rPr>
        <w:t>임시 트랙 제작</w:t>
      </w:r>
    </w:p>
    <w:p w14:paraId="732863F5" w14:textId="77777777" w:rsidR="0043051D" w:rsidRPr="00270504" w:rsidRDefault="0043051D" w:rsidP="006A1847"/>
    <w:p w14:paraId="1677563E" w14:textId="6FB38405" w:rsidR="006A1847" w:rsidRPr="0043051D" w:rsidRDefault="0043051D" w:rsidP="006A1847">
      <w:r>
        <w:rPr>
          <w:rFonts w:hint="eastAsia"/>
          <w:b/>
          <w:bCs/>
          <w:szCs w:val="22"/>
        </w:rPr>
        <w:t>이준영</w:t>
      </w:r>
      <w:r w:rsidR="007D1127" w:rsidRPr="00703885">
        <w:rPr>
          <w:rFonts w:hint="eastAsia"/>
          <w:b/>
          <w:bCs/>
          <w:szCs w:val="22"/>
        </w:rPr>
        <w:t>(팀원,</w:t>
      </w:r>
      <w:r>
        <w:rPr>
          <w:rFonts w:hint="eastAsia"/>
          <w:b/>
          <w:bCs/>
          <w:szCs w:val="22"/>
        </w:rPr>
        <w:t xml:space="preserve"> Jetson </w:t>
      </w:r>
      <w:r w:rsidR="00103041">
        <w:rPr>
          <w:rFonts w:hint="eastAsia"/>
          <w:b/>
          <w:bCs/>
          <w:szCs w:val="22"/>
        </w:rPr>
        <w:t xml:space="preserve">신호등 색 인식, 라인 트레이싱과 초음파 </w:t>
      </w:r>
      <w:r w:rsidR="009C0FD2">
        <w:rPr>
          <w:rFonts w:hint="eastAsia"/>
          <w:b/>
          <w:bCs/>
          <w:szCs w:val="22"/>
        </w:rPr>
        <w:t xml:space="preserve">센서 </w:t>
      </w:r>
      <w:r w:rsidR="00103041">
        <w:rPr>
          <w:rFonts w:hint="eastAsia"/>
          <w:b/>
          <w:bCs/>
          <w:szCs w:val="22"/>
        </w:rPr>
        <w:t>제어</w:t>
      </w:r>
      <w:r w:rsidR="00C06EC0">
        <w:rPr>
          <w:rFonts w:hint="eastAsia"/>
          <w:b/>
          <w:bCs/>
          <w:szCs w:val="22"/>
        </w:rPr>
        <w:t xml:space="preserve">, </w:t>
      </w:r>
      <w:r w:rsidR="007227CE">
        <w:rPr>
          <w:rFonts w:hint="eastAsia"/>
          <w:b/>
          <w:bCs/>
          <w:szCs w:val="22"/>
        </w:rPr>
        <w:t>임시</w:t>
      </w:r>
      <w:r w:rsidR="00C06EC0">
        <w:rPr>
          <w:rFonts w:hint="eastAsia"/>
          <w:b/>
          <w:bCs/>
          <w:szCs w:val="22"/>
        </w:rPr>
        <w:t>트랙</w:t>
      </w:r>
      <w:r w:rsidR="007227CE">
        <w:rPr>
          <w:rFonts w:hint="eastAsia"/>
          <w:b/>
          <w:bCs/>
          <w:szCs w:val="22"/>
        </w:rPr>
        <w:t xml:space="preserve"> </w:t>
      </w:r>
      <w:r w:rsidR="00C06EC0">
        <w:rPr>
          <w:rFonts w:hint="eastAsia"/>
          <w:b/>
          <w:bCs/>
          <w:szCs w:val="22"/>
        </w:rPr>
        <w:t>제작</w:t>
      </w:r>
      <w:r w:rsidR="007D1127" w:rsidRPr="00703885">
        <w:rPr>
          <w:rFonts w:hint="eastAsia"/>
          <w:b/>
          <w:bCs/>
          <w:szCs w:val="22"/>
        </w:rPr>
        <w:t>)</w:t>
      </w:r>
    </w:p>
    <w:p w14:paraId="455B3A81" w14:textId="77777777" w:rsidR="00362FA9" w:rsidRPr="00C06EC0" w:rsidRDefault="00362FA9" w:rsidP="006A1847">
      <w:pPr>
        <w:rPr>
          <w:b/>
          <w:bCs/>
        </w:rPr>
      </w:pPr>
    </w:p>
    <w:p w14:paraId="7B343627" w14:textId="77777777" w:rsidR="006A1847" w:rsidRPr="00703885" w:rsidRDefault="006A1847" w:rsidP="006A1847">
      <w:pPr>
        <w:rPr>
          <w:b/>
          <w:bCs/>
        </w:rPr>
      </w:pPr>
      <w:r w:rsidRPr="00703885">
        <w:rPr>
          <w:rFonts w:hint="eastAsia"/>
          <w:b/>
          <w:bCs/>
        </w:rPr>
        <w:t>내용</w:t>
      </w:r>
    </w:p>
    <w:p w14:paraId="1D0E67C3" w14:textId="016522E9" w:rsidR="006A1847" w:rsidRPr="002D5F93" w:rsidRDefault="00452331" w:rsidP="006A1847">
      <w:pPr>
        <w:rPr>
          <w:b/>
          <w:bCs/>
        </w:rPr>
      </w:pPr>
      <w:r>
        <w:rPr>
          <w:rFonts w:hint="eastAsia"/>
          <w:b/>
          <w:bCs/>
        </w:rPr>
        <w:t xml:space="preserve">Jetson </w:t>
      </w:r>
      <w:r w:rsidR="00EF0EA2">
        <w:rPr>
          <w:rFonts w:hint="eastAsia"/>
          <w:b/>
          <w:bCs/>
        </w:rPr>
        <w:t>신호등 색 인식 제어</w:t>
      </w:r>
    </w:p>
    <w:p w14:paraId="4CAF6567" w14:textId="449B659E" w:rsidR="006A1847" w:rsidRDefault="007D1127" w:rsidP="006A1847">
      <w:r>
        <w:rPr>
          <w:rFonts w:hint="eastAsia"/>
        </w:rPr>
        <w:t>1.</w:t>
      </w:r>
      <w:r w:rsidR="006A1847">
        <w:t xml:space="preserve"> </w:t>
      </w:r>
      <w:r w:rsidR="00452331">
        <w:rPr>
          <w:rFonts w:hint="eastAsia"/>
        </w:rPr>
        <w:t>yolov5</w:t>
      </w:r>
      <w:r w:rsidR="00EF0EA2">
        <w:rPr>
          <w:rFonts w:hint="eastAsia"/>
        </w:rPr>
        <w:t>의 신호등 객체 안의 색 인식</w:t>
      </w:r>
    </w:p>
    <w:p w14:paraId="7FD1F7C8" w14:textId="2C4C2812" w:rsidR="006A1847" w:rsidRDefault="006A1847" w:rsidP="006A1847">
      <w:r>
        <w:tab/>
      </w:r>
      <w:r w:rsidR="007D1127">
        <w:rPr>
          <w:rFonts w:hint="eastAsia"/>
        </w:rPr>
        <w:t xml:space="preserve">i) </w:t>
      </w:r>
      <w:r w:rsidR="00EF0EA2">
        <w:rPr>
          <w:rFonts w:hint="eastAsia"/>
        </w:rPr>
        <w:t>신호등에 대해서 색이 있는 부분을 박스</w:t>
      </w:r>
    </w:p>
    <w:p w14:paraId="6F82D7DC" w14:textId="11BB5E45" w:rsidR="006A1847" w:rsidRDefault="006A1847" w:rsidP="006A1847">
      <w:r>
        <w:tab/>
      </w:r>
      <w:r w:rsidR="007D1127">
        <w:rPr>
          <w:rFonts w:hint="eastAsia"/>
        </w:rPr>
        <w:t>ii)</w:t>
      </w:r>
      <w:r>
        <w:t xml:space="preserve"> </w:t>
      </w:r>
      <w:r w:rsidR="00EF0EA2">
        <w:rPr>
          <w:rFonts w:hint="eastAsia"/>
        </w:rPr>
        <w:t>해당</w:t>
      </w:r>
      <w:r w:rsidR="002E3187">
        <w:rPr>
          <w:rFonts w:hint="eastAsia"/>
        </w:rPr>
        <w:t xml:space="preserve"> 박스의</w:t>
      </w:r>
      <w:r w:rsidR="00EF0EA2">
        <w:rPr>
          <w:rFonts w:hint="eastAsia"/>
        </w:rPr>
        <w:t xml:space="preserve"> 색이 빨간색일 경우 spi로 명령을 보낼 수 있게 함.</w:t>
      </w:r>
    </w:p>
    <w:p w14:paraId="41DAE685" w14:textId="77777777" w:rsidR="009C0FD2" w:rsidRPr="006A1847" w:rsidRDefault="009C0FD2" w:rsidP="006A1847"/>
    <w:p w14:paraId="4F3056E3" w14:textId="21A3D0B0" w:rsidR="006A1847" w:rsidRPr="002D5F93" w:rsidRDefault="009C0FD2" w:rsidP="006A1847">
      <w:pPr>
        <w:rPr>
          <w:b/>
          <w:bCs/>
        </w:rPr>
      </w:pPr>
      <w:r>
        <w:rPr>
          <w:rFonts w:hint="eastAsia"/>
          <w:b/>
          <w:bCs/>
        </w:rPr>
        <w:t xml:space="preserve">라인 트레이싱과 </w:t>
      </w:r>
      <w:r w:rsidR="00270504">
        <w:rPr>
          <w:rFonts w:hint="eastAsia"/>
          <w:b/>
          <w:bCs/>
        </w:rPr>
        <w:t xml:space="preserve">초음파 센서 </w:t>
      </w:r>
      <w:r>
        <w:rPr>
          <w:rFonts w:hint="eastAsia"/>
          <w:b/>
          <w:bCs/>
        </w:rPr>
        <w:t>제어</w:t>
      </w:r>
    </w:p>
    <w:p w14:paraId="200B1F79" w14:textId="3E93EFD4" w:rsidR="006A1847" w:rsidRDefault="007D1127" w:rsidP="006A1847">
      <w:r>
        <w:rPr>
          <w:rFonts w:hint="eastAsia"/>
        </w:rPr>
        <w:t>1.</w:t>
      </w:r>
      <w:r w:rsidR="006A1847">
        <w:rPr>
          <w:rFonts w:hint="eastAsia"/>
        </w:rPr>
        <w:t xml:space="preserve"> </w:t>
      </w:r>
      <w:r w:rsidR="002E504C">
        <w:rPr>
          <w:rFonts w:hint="eastAsia"/>
        </w:rPr>
        <w:t>라인 트레이싱에서 빠른 속도 때문에 라인을 벗어나버리는 문제 발생</w:t>
      </w:r>
    </w:p>
    <w:p w14:paraId="452211F1" w14:textId="01B3CCFC" w:rsidR="000573DE" w:rsidRDefault="007D1127" w:rsidP="007760D4">
      <w:pPr>
        <w:ind w:left="804"/>
        <w:rPr>
          <w:rFonts w:hint="eastAsia"/>
        </w:rPr>
      </w:pPr>
      <w:r>
        <w:rPr>
          <w:rFonts w:hint="eastAsia"/>
        </w:rPr>
        <w:t xml:space="preserve">i) </w:t>
      </w:r>
      <w:r w:rsidR="002E504C">
        <w:rPr>
          <w:rFonts w:hint="eastAsia"/>
        </w:rPr>
        <w:t>시작 속도에서 점차적으로 속도를 낮추어 원할한 제어가 되는 속도를 찾아보았</w:t>
      </w:r>
      <w:r w:rsidR="00C0500B">
        <w:rPr>
          <w:rFonts w:hint="eastAsia"/>
        </w:rPr>
        <w:t>슴.</w:t>
      </w:r>
    </w:p>
    <w:p w14:paraId="5F8812BE" w14:textId="58BF7CC2" w:rsidR="006A1847" w:rsidRDefault="007D1127" w:rsidP="006A1847">
      <w:r>
        <w:rPr>
          <w:rFonts w:hint="eastAsia"/>
        </w:rPr>
        <w:t xml:space="preserve">2. </w:t>
      </w:r>
      <w:r w:rsidR="002E504C">
        <w:rPr>
          <w:rFonts w:hint="eastAsia"/>
        </w:rPr>
        <w:t>초음파 센서가 정확한 인식을 못하는 문제 발생</w:t>
      </w:r>
    </w:p>
    <w:p w14:paraId="18004B23" w14:textId="70B91070" w:rsidR="006A1847" w:rsidRDefault="007D1127" w:rsidP="006543C6">
      <w:pPr>
        <w:ind w:left="800" w:firstLine="4"/>
      </w:pPr>
      <w:r>
        <w:rPr>
          <w:rFonts w:hint="eastAsia"/>
        </w:rPr>
        <w:t xml:space="preserve">i) </w:t>
      </w:r>
      <w:r w:rsidR="002E504C">
        <w:rPr>
          <w:rFonts w:hint="eastAsia"/>
        </w:rPr>
        <w:t xml:space="preserve">조원들과 함께 문제점을 찾는 도중 최창욱 학생이 센서 </w:t>
      </w:r>
      <w:r w:rsidR="006543C6">
        <w:rPr>
          <w:rFonts w:hint="eastAsia"/>
        </w:rPr>
        <w:t>타이머를 맞추고, 현재 환경에서 알맞은 값을 계산하도록 코드를 변경함으로 해결됨.</w:t>
      </w:r>
    </w:p>
    <w:p w14:paraId="394AEDFD" w14:textId="786F362C" w:rsidR="00270504" w:rsidRDefault="00270504" w:rsidP="005E60D4">
      <w:pPr>
        <w:ind w:left="800" w:firstLine="4"/>
      </w:pPr>
      <w:r>
        <w:rPr>
          <w:rFonts w:hint="eastAsia"/>
        </w:rPr>
        <w:t xml:space="preserve">ii) </w:t>
      </w:r>
      <w:r w:rsidR="005E60D4">
        <w:rPr>
          <w:rFonts w:hint="eastAsia"/>
        </w:rPr>
        <w:t>추가적으로 30cm 안에 물체가 들어오면 차량의 속도를 0으로 하여 멈추고, 장애물이 사라질 경우 출발하도록 코드를 작성해보</w:t>
      </w:r>
      <w:r w:rsidR="00FF6545">
        <w:rPr>
          <w:rFonts w:hint="eastAsia"/>
        </w:rPr>
        <w:t>았음.</w:t>
      </w:r>
    </w:p>
    <w:p w14:paraId="03A8F400" w14:textId="77777777" w:rsidR="0089429A" w:rsidRDefault="0089429A" w:rsidP="00DA1284"/>
    <w:p w14:paraId="7402E291" w14:textId="4B2FCBC4" w:rsidR="00DA1284" w:rsidRDefault="00DA1284" w:rsidP="00DA1284">
      <w:r>
        <w:rPr>
          <w:rFonts w:hint="eastAsia"/>
        </w:rPr>
        <w:lastRenderedPageBreak/>
        <w:t>3</w:t>
      </w:r>
      <w:r>
        <w:rPr>
          <w:rFonts w:hint="eastAsia"/>
        </w:rPr>
        <w:t xml:space="preserve">. </w:t>
      </w:r>
      <w:r>
        <w:rPr>
          <w:rFonts w:hint="eastAsia"/>
        </w:rPr>
        <w:t>임시로 테스트할 트랙 제작</w:t>
      </w:r>
    </w:p>
    <w:p w14:paraId="2DBAC166" w14:textId="4A3737E4" w:rsidR="00DA1284" w:rsidRDefault="00DA1284" w:rsidP="00DA1284">
      <w:pPr>
        <w:ind w:left="800" w:firstLine="4"/>
        <w:rPr>
          <w:rFonts w:hint="eastAsia"/>
        </w:rPr>
      </w:pPr>
      <w:r>
        <w:rPr>
          <w:rFonts w:hint="eastAsia"/>
        </w:rPr>
        <w:t xml:space="preserve">i) </w:t>
      </w:r>
      <w:r>
        <w:rPr>
          <w:rFonts w:hint="eastAsia"/>
        </w:rPr>
        <w:t>바닥 재질은 마찰력이 어느 정도 일정한 박스를 이어 붙여 제작함.</w:t>
      </w:r>
    </w:p>
    <w:p w14:paraId="709A2F1B" w14:textId="31FEDD57" w:rsidR="00DA1284" w:rsidRDefault="00DA1284" w:rsidP="00DA1284">
      <w:pPr>
        <w:ind w:left="800" w:firstLine="4"/>
        <w:rPr>
          <w:rFonts w:hint="eastAsia"/>
        </w:rPr>
      </w:pPr>
      <w:r>
        <w:rPr>
          <w:rFonts w:hint="eastAsia"/>
        </w:rPr>
        <w:t xml:space="preserve">ii) </w:t>
      </w:r>
      <w:r>
        <w:rPr>
          <w:rFonts w:hint="eastAsia"/>
        </w:rPr>
        <w:t>박스 위 라인 트레이싱을 위한 검정 테이프를 커브 각도에 맞게 설치</w:t>
      </w:r>
    </w:p>
    <w:p w14:paraId="24F3D0E8" w14:textId="77777777" w:rsidR="00325CAB" w:rsidRDefault="00325CAB" w:rsidP="006A1847">
      <w:pPr>
        <w:rPr>
          <w:rFonts w:hint="eastAsia"/>
        </w:rPr>
      </w:pPr>
    </w:p>
    <w:p w14:paraId="66FA935F" w14:textId="3BB1897A" w:rsidR="006A1847" w:rsidRPr="006A1847" w:rsidRDefault="006A1847" w:rsidP="006A1847">
      <w:pPr>
        <w:rPr>
          <w:b/>
          <w:bCs/>
        </w:rPr>
      </w:pPr>
      <w:r w:rsidRPr="006A1847">
        <w:rPr>
          <w:rFonts w:hint="eastAsia"/>
          <w:b/>
          <w:bCs/>
        </w:rPr>
        <w:t>계획</w:t>
      </w:r>
    </w:p>
    <w:p w14:paraId="216870BF" w14:textId="7599075C" w:rsidR="00EB1A87" w:rsidRDefault="005F468D" w:rsidP="006A1847">
      <w:r>
        <w:t>Y</w:t>
      </w:r>
      <w:r>
        <w:rPr>
          <w:rFonts w:hint="eastAsia"/>
        </w:rPr>
        <w:t>olov5를 통한 객체 인식을 함께 적용하여 차량을 더욱 원활하게 통제하는 방향을 추가하고, 현재 발생한 문제를 디버깅을 통해 해결하는 방향을 강구</w:t>
      </w:r>
      <w:r w:rsidR="00D036D3">
        <w:rPr>
          <w:rFonts w:hint="eastAsia"/>
        </w:rPr>
        <w:t>.</w:t>
      </w:r>
    </w:p>
    <w:sectPr w:rsidR="00EB1A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47"/>
    <w:rsid w:val="00044FE4"/>
    <w:rsid w:val="000573DE"/>
    <w:rsid w:val="000A57FB"/>
    <w:rsid w:val="00103041"/>
    <w:rsid w:val="00142CA6"/>
    <w:rsid w:val="00270504"/>
    <w:rsid w:val="002D5F93"/>
    <w:rsid w:val="002E3187"/>
    <w:rsid w:val="002E504C"/>
    <w:rsid w:val="00325CAB"/>
    <w:rsid w:val="00362FA9"/>
    <w:rsid w:val="0043051D"/>
    <w:rsid w:val="00452331"/>
    <w:rsid w:val="00534C9C"/>
    <w:rsid w:val="00555592"/>
    <w:rsid w:val="005A0D06"/>
    <w:rsid w:val="005C4018"/>
    <w:rsid w:val="005E60D4"/>
    <w:rsid w:val="005F468D"/>
    <w:rsid w:val="006543C6"/>
    <w:rsid w:val="006A1847"/>
    <w:rsid w:val="006A200F"/>
    <w:rsid w:val="00703885"/>
    <w:rsid w:val="007227CE"/>
    <w:rsid w:val="007760D4"/>
    <w:rsid w:val="007D1127"/>
    <w:rsid w:val="0089209D"/>
    <w:rsid w:val="0089429A"/>
    <w:rsid w:val="009008EF"/>
    <w:rsid w:val="0090144A"/>
    <w:rsid w:val="009C0FD2"/>
    <w:rsid w:val="00B20C3B"/>
    <w:rsid w:val="00B85A2A"/>
    <w:rsid w:val="00BF1B16"/>
    <w:rsid w:val="00C0500B"/>
    <w:rsid w:val="00C06EC0"/>
    <w:rsid w:val="00CC0C6C"/>
    <w:rsid w:val="00D036D3"/>
    <w:rsid w:val="00D369B5"/>
    <w:rsid w:val="00D86E62"/>
    <w:rsid w:val="00DA042A"/>
    <w:rsid w:val="00DA1284"/>
    <w:rsid w:val="00EB1A87"/>
    <w:rsid w:val="00EC7EC8"/>
    <w:rsid w:val="00EF0EA2"/>
    <w:rsid w:val="00F5476B"/>
    <w:rsid w:val="00F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EDC4"/>
  <w15:chartTrackingRefBased/>
  <w15:docId w15:val="{2F1F26A4-23B0-4E6F-9BB0-584E4605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18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1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18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18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18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18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18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18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18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18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18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18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18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18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18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1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18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18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18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1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18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1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주석 손</dc:creator>
  <cp:keywords/>
  <dc:description/>
  <cp:lastModifiedBy>LeeJun Yeong</cp:lastModifiedBy>
  <cp:revision>37</cp:revision>
  <dcterms:created xsi:type="dcterms:W3CDTF">2025-04-06T08:52:00Z</dcterms:created>
  <dcterms:modified xsi:type="dcterms:W3CDTF">2025-04-27T11:03:00Z</dcterms:modified>
</cp:coreProperties>
</file>