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6656" w14:textId="071D4C7D" w:rsidR="00D61A9D" w:rsidRPr="00810C35" w:rsidRDefault="00D63BF8" w:rsidP="00810C35">
      <w:pPr>
        <w:ind w:firstLine="360"/>
        <w:jc w:val="both"/>
        <w:rPr>
          <w:b/>
          <w:bCs/>
        </w:rPr>
      </w:pPr>
      <w:r w:rsidRPr="00810C35">
        <w:rPr>
          <w:b/>
          <w:bCs/>
        </w:rPr>
        <w:t>EJERCICIOS TEMA 3</w:t>
      </w:r>
    </w:p>
    <w:p w14:paraId="02C9CB50" w14:textId="313212C2" w:rsidR="00810C35" w:rsidRDefault="00D63BF8" w:rsidP="009E371D">
      <w:pPr>
        <w:pStyle w:val="Prrafodelista"/>
        <w:numPr>
          <w:ilvl w:val="0"/>
          <w:numId w:val="3"/>
        </w:numPr>
        <w:jc w:val="both"/>
      </w:pPr>
      <w:r>
        <w:t>¿Crees que es recomendable utilizar una tipografía con serifa? Razona tu respuesta</w:t>
      </w:r>
    </w:p>
    <w:p w14:paraId="69065D5D" w14:textId="77777777" w:rsidR="001F38F4" w:rsidRDefault="001F38F4" w:rsidP="001F38F4">
      <w:pPr>
        <w:pStyle w:val="Prrafodelista"/>
        <w:jc w:val="both"/>
      </w:pPr>
    </w:p>
    <w:p w14:paraId="7E0DBE98" w14:textId="10B0F78B" w:rsidR="00D63BF8" w:rsidRPr="000C2955" w:rsidRDefault="00D63BF8" w:rsidP="001F38F4">
      <w:pPr>
        <w:pStyle w:val="Prrafodelista"/>
        <w:numPr>
          <w:ilvl w:val="0"/>
          <w:numId w:val="3"/>
        </w:numPr>
        <w:jc w:val="both"/>
        <w:rPr>
          <w:b/>
          <w:bCs/>
        </w:rPr>
      </w:pPr>
      <w:r w:rsidRPr="000C2955">
        <w:rPr>
          <w:b/>
          <w:bCs/>
        </w:rPr>
        <w:t>Escoge y diseña los siguientes apartados para tu sitio web</w:t>
      </w:r>
    </w:p>
    <w:p w14:paraId="75289BB8" w14:textId="150A24B5" w:rsidR="00D63BF8" w:rsidRPr="000C2955" w:rsidRDefault="00D63BF8" w:rsidP="001F38F4">
      <w:pPr>
        <w:pStyle w:val="Prrafodelista"/>
        <w:numPr>
          <w:ilvl w:val="1"/>
          <w:numId w:val="3"/>
        </w:numPr>
        <w:jc w:val="both"/>
        <w:rPr>
          <w:b/>
          <w:bCs/>
        </w:rPr>
      </w:pPr>
      <w:r w:rsidRPr="000C2955">
        <w:rPr>
          <w:b/>
          <w:bCs/>
        </w:rPr>
        <w:t>Estilo y tamaño de las fotos y logos</w:t>
      </w:r>
    </w:p>
    <w:p w14:paraId="412EE967" w14:textId="55ABE426" w:rsidR="00D63BF8" w:rsidRPr="000C2955" w:rsidRDefault="00D63BF8" w:rsidP="001F38F4">
      <w:pPr>
        <w:pStyle w:val="Prrafodelista"/>
        <w:numPr>
          <w:ilvl w:val="1"/>
          <w:numId w:val="3"/>
        </w:numPr>
        <w:jc w:val="both"/>
        <w:rPr>
          <w:b/>
          <w:bCs/>
        </w:rPr>
      </w:pPr>
      <w:r w:rsidRPr="000C2955">
        <w:rPr>
          <w:b/>
          <w:bCs/>
        </w:rPr>
        <w:t>Tipografía que se utilizará en cada sección (títulos, texto, listas)</w:t>
      </w:r>
    </w:p>
    <w:p w14:paraId="3E5C700E" w14:textId="2549BAB0" w:rsidR="00D63BF8" w:rsidRPr="000C2955" w:rsidRDefault="00D63BF8" w:rsidP="001F38F4">
      <w:pPr>
        <w:pStyle w:val="Prrafodelista"/>
        <w:numPr>
          <w:ilvl w:val="1"/>
          <w:numId w:val="3"/>
        </w:numPr>
        <w:jc w:val="both"/>
        <w:rPr>
          <w:b/>
          <w:bCs/>
        </w:rPr>
      </w:pPr>
      <w:r w:rsidRPr="000C2955">
        <w:rPr>
          <w:b/>
          <w:bCs/>
        </w:rPr>
        <w:t>Colores. No olvides que el color escogido identificará el sitio web y su función</w:t>
      </w:r>
    </w:p>
    <w:p w14:paraId="188BCB2E" w14:textId="31565CF1" w:rsidR="00D63BF8" w:rsidRPr="000C2955" w:rsidRDefault="00D63BF8" w:rsidP="001F38F4">
      <w:pPr>
        <w:pStyle w:val="Prrafodelista"/>
        <w:numPr>
          <w:ilvl w:val="1"/>
          <w:numId w:val="3"/>
        </w:numPr>
        <w:jc w:val="both"/>
        <w:rPr>
          <w:b/>
          <w:bCs/>
        </w:rPr>
      </w:pPr>
      <w:r w:rsidRPr="000C2955">
        <w:rPr>
          <w:b/>
          <w:bCs/>
        </w:rPr>
        <w:t>Iconos</w:t>
      </w:r>
    </w:p>
    <w:p w14:paraId="59384C50" w14:textId="77777777" w:rsidR="00810C35" w:rsidRDefault="00810C35" w:rsidP="00810C35">
      <w:pPr>
        <w:pStyle w:val="Prrafodelista"/>
        <w:jc w:val="both"/>
      </w:pPr>
    </w:p>
    <w:p w14:paraId="5721C2ED" w14:textId="77777777" w:rsidR="00810C35" w:rsidRDefault="00D63BF8" w:rsidP="00810C35">
      <w:pPr>
        <w:pStyle w:val="Prrafodelista"/>
        <w:numPr>
          <w:ilvl w:val="0"/>
          <w:numId w:val="3"/>
        </w:numPr>
        <w:ind w:left="708"/>
        <w:jc w:val="both"/>
      </w:pPr>
      <w:r>
        <w:t>Indica la salida del siguiente código</w:t>
      </w:r>
    </w:p>
    <w:p w14:paraId="2294E630" w14:textId="1651B1E1" w:rsidR="00D63BF8" w:rsidRDefault="00D63BF8" w:rsidP="00810C35">
      <w:pPr>
        <w:pStyle w:val="Prrafodelista"/>
        <w:ind w:left="708"/>
        <w:jc w:val="both"/>
      </w:pPr>
      <w:r w:rsidRPr="00D63BF8">
        <w:rPr>
          <w:noProof/>
        </w:rPr>
        <w:drawing>
          <wp:inline distT="0" distB="0" distL="0" distR="0" wp14:anchorId="78B4DF0A" wp14:editId="4DDD86F5">
            <wp:extent cx="2598645" cy="586791"/>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98645" cy="586791"/>
                    </a:xfrm>
                    <a:prstGeom prst="rect">
                      <a:avLst/>
                    </a:prstGeom>
                  </pic:spPr>
                </pic:pic>
              </a:graphicData>
            </a:graphic>
          </wp:inline>
        </w:drawing>
      </w:r>
    </w:p>
    <w:p w14:paraId="7F28C49F" w14:textId="1024122A" w:rsidR="00D63BF8" w:rsidRDefault="00D63BF8" w:rsidP="00810C35">
      <w:pPr>
        <w:pStyle w:val="Prrafodelista"/>
        <w:jc w:val="both"/>
      </w:pPr>
      <w:r w:rsidRPr="00D63BF8">
        <w:rPr>
          <w:noProof/>
        </w:rPr>
        <w:drawing>
          <wp:inline distT="0" distB="0" distL="0" distR="0" wp14:anchorId="6ADFDF41" wp14:editId="2984AD09">
            <wp:extent cx="3033023" cy="87637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33023" cy="876376"/>
                    </a:xfrm>
                    <a:prstGeom prst="rect">
                      <a:avLst/>
                    </a:prstGeom>
                  </pic:spPr>
                </pic:pic>
              </a:graphicData>
            </a:graphic>
          </wp:inline>
        </w:drawing>
      </w:r>
    </w:p>
    <w:p w14:paraId="52D99B04" w14:textId="011CC66B" w:rsidR="00D63BF8" w:rsidRDefault="00D63BF8" w:rsidP="00810C35">
      <w:pPr>
        <w:jc w:val="both"/>
      </w:pPr>
    </w:p>
    <w:p w14:paraId="47F4A1CE" w14:textId="61327F10" w:rsidR="00D63BF8" w:rsidRDefault="00D63BF8" w:rsidP="00810C35">
      <w:pPr>
        <w:pStyle w:val="Prrafodelista"/>
        <w:numPr>
          <w:ilvl w:val="0"/>
          <w:numId w:val="3"/>
        </w:numPr>
        <w:jc w:val="both"/>
      </w:pPr>
      <w:r>
        <w:t>Crea una página HTML que contenga, al menos, cinco tipos de elementos posibles de formulario</w:t>
      </w:r>
    </w:p>
    <w:p w14:paraId="69416D70" w14:textId="77777777" w:rsidR="00810C35" w:rsidRDefault="00810C35" w:rsidP="00810C35">
      <w:pPr>
        <w:pStyle w:val="Prrafodelista"/>
        <w:jc w:val="both"/>
      </w:pPr>
    </w:p>
    <w:p w14:paraId="3D169D4C" w14:textId="0E105FB8" w:rsidR="00D63BF8" w:rsidRPr="000C2955" w:rsidRDefault="00D63BF8" w:rsidP="00810C35">
      <w:pPr>
        <w:pStyle w:val="Prrafodelista"/>
        <w:numPr>
          <w:ilvl w:val="0"/>
          <w:numId w:val="3"/>
        </w:numPr>
        <w:jc w:val="both"/>
        <w:rPr>
          <w:b/>
          <w:bCs/>
        </w:rPr>
      </w:pPr>
      <w:r w:rsidRPr="000C2955">
        <w:rPr>
          <w:b/>
          <w:bCs/>
        </w:rPr>
        <w:t>Realiza una página web en la que se incorporen cada uno de los puntos del apartado 2</w:t>
      </w:r>
    </w:p>
    <w:p w14:paraId="2534DD41" w14:textId="33F7405D" w:rsidR="00810C35" w:rsidRDefault="00810C35" w:rsidP="00810C35">
      <w:pPr>
        <w:pStyle w:val="Prrafodelista"/>
        <w:jc w:val="both"/>
      </w:pPr>
    </w:p>
    <w:p w14:paraId="01C0A869" w14:textId="77777777" w:rsidR="00810C35" w:rsidRDefault="00810C35" w:rsidP="00810C35">
      <w:pPr>
        <w:pStyle w:val="Prrafodelista"/>
        <w:jc w:val="both"/>
      </w:pPr>
    </w:p>
    <w:p w14:paraId="73600410" w14:textId="48B66FC3" w:rsidR="00810C35" w:rsidRDefault="00D63BF8" w:rsidP="00810C35">
      <w:pPr>
        <w:pStyle w:val="Prrafodelista"/>
        <w:numPr>
          <w:ilvl w:val="0"/>
          <w:numId w:val="3"/>
        </w:numPr>
        <w:jc w:val="both"/>
      </w:pPr>
      <w:r>
        <w:t>Representa la tabla generada para el siguiente código.</w:t>
      </w:r>
    </w:p>
    <w:p w14:paraId="471B9F19" w14:textId="57096A82" w:rsidR="00D63BF8" w:rsidRDefault="00D63BF8" w:rsidP="00810C35">
      <w:pPr>
        <w:pStyle w:val="Prrafodelista"/>
        <w:jc w:val="both"/>
      </w:pPr>
      <w:r w:rsidRPr="00D63BF8">
        <w:rPr>
          <w:noProof/>
        </w:rPr>
        <w:drawing>
          <wp:inline distT="0" distB="0" distL="0" distR="0" wp14:anchorId="2065347F" wp14:editId="659BA17C">
            <wp:extent cx="2377646" cy="1905165"/>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77646" cy="1905165"/>
                    </a:xfrm>
                    <a:prstGeom prst="rect">
                      <a:avLst/>
                    </a:prstGeom>
                  </pic:spPr>
                </pic:pic>
              </a:graphicData>
            </a:graphic>
          </wp:inline>
        </w:drawing>
      </w:r>
    </w:p>
    <w:p w14:paraId="1F47EE11" w14:textId="77777777" w:rsidR="00810C35" w:rsidRDefault="00810C35" w:rsidP="00810C35">
      <w:pPr>
        <w:pStyle w:val="Prrafodelista"/>
        <w:jc w:val="both"/>
      </w:pPr>
    </w:p>
    <w:p w14:paraId="6DDF1F68" w14:textId="1C623A3F" w:rsidR="00D63BF8" w:rsidRDefault="00D63BF8" w:rsidP="00810C35">
      <w:pPr>
        <w:pStyle w:val="Prrafodelista"/>
        <w:numPr>
          <w:ilvl w:val="0"/>
          <w:numId w:val="3"/>
        </w:numPr>
        <w:jc w:val="both"/>
      </w:pPr>
      <w:r>
        <w:t>El siguiente código muestra un fichero HTML. Realiza los cambios para que esté escrito en HTML5.</w:t>
      </w:r>
    </w:p>
    <w:p w14:paraId="7F6141AC" w14:textId="2584C324" w:rsidR="00D63BF8" w:rsidRDefault="00D63BF8" w:rsidP="00810C35">
      <w:pPr>
        <w:pStyle w:val="Prrafodelista"/>
        <w:jc w:val="both"/>
      </w:pPr>
      <w:r w:rsidRPr="00D63BF8">
        <w:rPr>
          <w:noProof/>
        </w:rPr>
        <w:lastRenderedPageBreak/>
        <w:drawing>
          <wp:inline distT="0" distB="0" distL="0" distR="0" wp14:anchorId="4997CAB0" wp14:editId="5F4793E8">
            <wp:extent cx="4168501" cy="3589331"/>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8501" cy="3589331"/>
                    </a:xfrm>
                    <a:prstGeom prst="rect">
                      <a:avLst/>
                    </a:prstGeom>
                  </pic:spPr>
                </pic:pic>
              </a:graphicData>
            </a:graphic>
          </wp:inline>
        </w:drawing>
      </w:r>
    </w:p>
    <w:p w14:paraId="713F020F" w14:textId="77777777" w:rsidR="00810C35" w:rsidRDefault="00810C35" w:rsidP="00810C35">
      <w:pPr>
        <w:pStyle w:val="Prrafodelista"/>
        <w:jc w:val="both"/>
      </w:pPr>
    </w:p>
    <w:p w14:paraId="003D1B55" w14:textId="77777777" w:rsidR="00810C35" w:rsidRPr="000C2955" w:rsidRDefault="00D63BF8" w:rsidP="00810C35">
      <w:pPr>
        <w:pStyle w:val="Prrafodelista"/>
        <w:numPr>
          <w:ilvl w:val="0"/>
          <w:numId w:val="3"/>
        </w:numPr>
        <w:jc w:val="both"/>
        <w:rPr>
          <w:b/>
          <w:bCs/>
        </w:rPr>
      </w:pPr>
      <w:r w:rsidRPr="000C2955">
        <w:rPr>
          <w:b/>
          <w:bCs/>
        </w:rPr>
        <w:t xml:space="preserve">Crea una carpeta llamada "HTML" (en la ubicación desees) y, dentro de ella, otra carpeta llamada "FONDOS_PARA_WEB". Siempre que se desarrolla un sitio web, se recomienda que se lleve a cabo una estructura lógica de carpetas para facilitar la </w:t>
      </w:r>
      <w:r w:rsidR="00810C35" w:rsidRPr="000C2955">
        <w:rPr>
          <w:b/>
          <w:bCs/>
        </w:rPr>
        <w:t>programación</w:t>
      </w:r>
      <w:r w:rsidRPr="000C2955">
        <w:rPr>
          <w:b/>
          <w:bCs/>
        </w:rPr>
        <w:t xml:space="preserve"> y posterior mantenimiento del sitio. Una vez que esté creada la estructura de carpetas, implementa una página web en código HTML que utilice como fondo de pantalla la imagen almacenando en tu carpeta "FONDOS_PARA _WEB". </w:t>
      </w:r>
    </w:p>
    <w:p w14:paraId="64A75899" w14:textId="1DFCA470" w:rsidR="00D63BF8" w:rsidRPr="000C2955" w:rsidRDefault="00D63BF8" w:rsidP="00810C35">
      <w:pPr>
        <w:pStyle w:val="Prrafodelista"/>
        <w:jc w:val="both"/>
        <w:rPr>
          <w:b/>
          <w:bCs/>
        </w:rPr>
      </w:pPr>
      <w:r w:rsidRPr="000C2955">
        <w:rPr>
          <w:b/>
          <w:bCs/>
        </w:rPr>
        <w:t>Ejemplo de inserción:</w:t>
      </w:r>
      <w:r w:rsidR="00810C35" w:rsidRPr="000C2955">
        <w:rPr>
          <w:b/>
          <w:bCs/>
        </w:rPr>
        <w:t xml:space="preserve"> &lt;body background</w:t>
      </w:r>
      <w:proofErr w:type="gramStart"/>
      <w:r w:rsidR="00810C35" w:rsidRPr="000C2955">
        <w:rPr>
          <w:b/>
          <w:bCs/>
        </w:rPr>
        <w:t>=”fondos\paisaje.png</w:t>
      </w:r>
      <w:proofErr w:type="gramEnd"/>
      <w:r w:rsidR="00810C35" w:rsidRPr="000C2955">
        <w:rPr>
          <w:b/>
          <w:bCs/>
        </w:rPr>
        <w:t>”&gt;</w:t>
      </w:r>
    </w:p>
    <w:p w14:paraId="7AF4800D" w14:textId="48ACEB19" w:rsidR="00810C35" w:rsidRPr="000C2955" w:rsidRDefault="00810C35" w:rsidP="00810C35">
      <w:pPr>
        <w:pStyle w:val="Prrafodelista"/>
        <w:jc w:val="both"/>
        <w:rPr>
          <w:b/>
          <w:bCs/>
        </w:rPr>
      </w:pPr>
      <w:r w:rsidRPr="000C2955">
        <w:rPr>
          <w:b/>
          <w:bCs/>
        </w:rPr>
        <w:t>El documento tendrá la estructura</w:t>
      </w:r>
    </w:p>
    <w:p w14:paraId="2B06E190" w14:textId="2E33E99F" w:rsidR="00810C35" w:rsidRDefault="00810C35" w:rsidP="00810C35">
      <w:pPr>
        <w:pStyle w:val="Prrafodelista"/>
        <w:jc w:val="both"/>
      </w:pPr>
      <w:r w:rsidRPr="00810C35">
        <w:rPr>
          <w:noProof/>
        </w:rPr>
        <w:drawing>
          <wp:inline distT="0" distB="0" distL="0" distR="0" wp14:anchorId="1896439E" wp14:editId="57ACC97B">
            <wp:extent cx="3939881" cy="1310754"/>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9881" cy="1310754"/>
                    </a:xfrm>
                    <a:prstGeom prst="rect">
                      <a:avLst/>
                    </a:prstGeom>
                  </pic:spPr>
                </pic:pic>
              </a:graphicData>
            </a:graphic>
          </wp:inline>
        </w:drawing>
      </w:r>
    </w:p>
    <w:p w14:paraId="700A68D0" w14:textId="77777777" w:rsidR="00810C35" w:rsidRDefault="00810C35" w:rsidP="00810C35">
      <w:pPr>
        <w:pStyle w:val="Prrafodelista"/>
        <w:jc w:val="both"/>
      </w:pPr>
    </w:p>
    <w:p w14:paraId="01C2397B" w14:textId="5A7D82AE" w:rsidR="00810C35" w:rsidRPr="000C2955" w:rsidRDefault="00810C35" w:rsidP="00810C35">
      <w:pPr>
        <w:pStyle w:val="Prrafodelista"/>
        <w:numPr>
          <w:ilvl w:val="0"/>
          <w:numId w:val="3"/>
        </w:numPr>
        <w:jc w:val="both"/>
      </w:pPr>
      <w:r w:rsidRPr="000C2955">
        <w:rPr>
          <w:b/>
          <w:bCs/>
        </w:rPr>
        <w:t xml:space="preserve">Sobre la página con el fondo de pantalla del ejercicio propuesto 1, incluye, al menos, seis etiquetas más de las vistas en el capítulo u otras que conozcas. </w:t>
      </w:r>
    </w:p>
    <w:p w14:paraId="1C0B45EC" w14:textId="77777777" w:rsidR="000C2955" w:rsidRDefault="000C2955" w:rsidP="000C2955">
      <w:pPr>
        <w:pStyle w:val="Prrafodelista"/>
        <w:jc w:val="both"/>
      </w:pPr>
    </w:p>
    <w:p w14:paraId="363B24D0" w14:textId="77863A1C" w:rsidR="00810C35" w:rsidRDefault="00810C35" w:rsidP="00810C35">
      <w:pPr>
        <w:pStyle w:val="Prrafodelista"/>
        <w:numPr>
          <w:ilvl w:val="0"/>
          <w:numId w:val="3"/>
        </w:numPr>
        <w:jc w:val="both"/>
      </w:pPr>
      <w:r>
        <w:t xml:space="preserve">Diseña un documento HTML que contenga todos los elementos básicos (cabecera, título, cuerpo...) e incorpora una tabla en la que se recojan, al menos, </w:t>
      </w:r>
      <w:r w:rsidR="000C2955">
        <w:t xml:space="preserve">15 </w:t>
      </w:r>
      <w:r>
        <w:t>de las etiquetas de las vistas a lo largo de este capítulo. Añade su definición, la sintaxis de uso, y como último elemento de la tabla, una columna en la que aparezca un ejemplo del elemento en vista web. Así habrás creado tu propio formulario-resumen de HTML.</w:t>
      </w:r>
    </w:p>
    <w:sectPr w:rsidR="00810C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C4556"/>
    <w:multiLevelType w:val="hybridMultilevel"/>
    <w:tmpl w:val="6BE21B7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D7C44E9"/>
    <w:multiLevelType w:val="hybridMultilevel"/>
    <w:tmpl w:val="9B6CF7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33768D7"/>
    <w:multiLevelType w:val="hybridMultilevel"/>
    <w:tmpl w:val="15280B7A"/>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8122F2F"/>
    <w:multiLevelType w:val="hybridMultilevel"/>
    <w:tmpl w:val="B2B2E9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59725702">
    <w:abstractNumId w:val="1"/>
  </w:num>
  <w:num w:numId="2" w16cid:durableId="127473216">
    <w:abstractNumId w:val="3"/>
  </w:num>
  <w:num w:numId="3" w16cid:durableId="1429041806">
    <w:abstractNumId w:val="0"/>
  </w:num>
  <w:num w:numId="4" w16cid:durableId="1171915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BF8"/>
    <w:rsid w:val="000C2955"/>
    <w:rsid w:val="001F38F4"/>
    <w:rsid w:val="00810C35"/>
    <w:rsid w:val="009E371D"/>
    <w:rsid w:val="00D61A9D"/>
    <w:rsid w:val="00D63BF8"/>
    <w:rsid w:val="00F35D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0827"/>
  <w15:chartTrackingRefBased/>
  <w15:docId w15:val="{A3F3F452-1286-4112-A579-90855F72E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0C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290</Words>
  <Characters>1596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Garcia</dc:creator>
  <cp:keywords/>
  <dc:description/>
  <cp:lastModifiedBy>Rocio Garcia</cp:lastModifiedBy>
  <cp:revision>5</cp:revision>
  <dcterms:created xsi:type="dcterms:W3CDTF">2022-10-18T10:36:00Z</dcterms:created>
  <dcterms:modified xsi:type="dcterms:W3CDTF">2022-11-02T10:54:00Z</dcterms:modified>
</cp:coreProperties>
</file>