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#include&lt;omp.h&gt;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if(i&lt;j)</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mid=(i+j)/2;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parallel sections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mergesort(a,i,mid);   </w:t>
        <w:tab/>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mergesort(a,mid+1,j);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merge(a,i,mid,mid+1,j);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temp[1000];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i,j,k;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i=i1;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j=i2;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&amp;&amp; j&lt;=j2)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if(a[i]&lt;a[j])</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while(j&lt;=j2)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for(i=i1,j=0;i&lt;=j2;i++,j++)</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a[i]=temp[j];</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*a,n,i;</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total no of elements=&gt;";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cin&gt;&gt;n;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new int[n];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elements=&gt;";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cin&gt;&gt;a[i];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ea9999" w:val="clear"/>
          <w:rtl w:val="0"/>
        </w:rPr>
        <w:t xml:space="preserve"> start=.......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a9999" w:val="clear"/>
          <w:rtl w:val="0"/>
        </w:rPr>
        <w:t xml:space="preserve">//#pragma omp…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ea9999" w:val="clear"/>
          <w:rtl w:val="0"/>
        </w:rPr>
        <w:t xml:space="preserve">mergesort(a, 0, n-1);</w:t>
      </w:r>
    </w:p>
    <w:p w:rsidR="00000000" w:rsidDel="00000000" w:rsidP="00000000" w:rsidRDefault="00000000" w:rsidRPr="00000000" w14:paraId="0000005A">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shd w:fill="ea9999" w:val="clear"/>
          <w:rtl w:val="0"/>
        </w:rPr>
        <w:t xml:space="preserve">//          stop…….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sorted array is=&gt;";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cout&lt;&lt;"\n"&lt;&lt;a[i];</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0">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sz w:val="28"/>
          <w:szCs w:val="28"/>
          <w:shd w:fill="ea9999" w:val="clear"/>
          <w:rtl w:val="0"/>
        </w:rPr>
        <w:t xml:space="preserve"> Cout&lt;&lt;Stop-Start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Second Code: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arr, int l, int m, int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 m - l + 1;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n2 = r - 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L[n1], R[n2];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n1; 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 = arr[l +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0; j &lt; n2; j++)</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R[j] = arr[m + 1 + j];</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&amp;&amp; j &lt; n2)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(L[i] &lt;= R[j])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n2)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arr, int l, int r)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 &lt; 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 = l + (r - l) /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sections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l, 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m + 1, 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merge(arr, l, m, 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 = { 12, 11, 13, 5, 6, 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sizeof(arr) / sizeof(arr[0]);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stop;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"Given array is: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A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start = omp_get_wtime();</w:t>
      </w:r>
    </w:p>
    <w:p w:rsidR="00000000" w:rsidDel="00000000" w:rsidP="00000000" w:rsidRDefault="00000000" w:rsidRPr="00000000" w14:paraId="000000AD">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#pragma omp parallel</w:t>
      </w:r>
    </w:p>
    <w:p w:rsidR="00000000" w:rsidDel="00000000" w:rsidP="00000000" w:rsidRDefault="00000000" w:rsidRPr="00000000" w14:paraId="000000AE">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ab/>
        <w:t xml:space="preserve">mergeSort(arr, 0, n - 1);</w:t>
      </w:r>
    </w:p>
    <w:p w:rsidR="00000000" w:rsidDel="00000000" w:rsidP="00000000" w:rsidRDefault="00000000" w:rsidRPr="00000000" w14:paraId="000000B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stop = omp_get_wtime();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"Sorted array is: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std::cout&lt;&lt;stop-start;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1390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5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block of code is a set of header files and a namespace declaration. iostream and stdlib.h are header files, and omp.h is the header file for OpenMP (Open Multi-Processing) library that is used for parallel programming.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9810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8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function declarations for mergesort and merge functions.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45910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0101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mergesort function, which implements the merge sort algorithm recursively. a[] is the input array that is to be sorted, i and j are the starting and ending indices of the subarray being sorted.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checks whether i is less than j because if i is greater than or equal to j, it means that there is only one element in the subarray, which is already sorted. Then it calculates the midpoint of the subarray using (i+j)/2.</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merge function is called to merge the sorted halves of the subarray.</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84772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53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function signature which takes an integer array a and four integer variables i1, j1, i2, and j2. i1 and j1 define the start and end indices of the first sorted subarray, and i2 and j2 define the start and end indices of the second sorted subarray.</w:t>
      </w:r>
    </w:p>
    <w:p w:rsidR="00000000" w:rsidDel="00000000" w:rsidP="00000000" w:rsidRDefault="00000000" w:rsidRPr="00000000" w14:paraId="000000CD">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14763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24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 temporary array temp is created with a size of 1000. Three integer variables i, j, and k are initialized. i and j are set to the start indices of the two subarrays, while k is set to 0.</w:t>
      </w:r>
    </w:p>
    <w:p w:rsidR="00000000" w:rsidDel="00000000" w:rsidP="00000000" w:rsidRDefault="00000000" w:rsidRPr="00000000" w14:paraId="000000C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258127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24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000000" w:rsidDel="00000000" w:rsidP="00000000" w:rsidRDefault="00000000" w:rsidRPr="00000000" w14:paraId="000000D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18764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38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loop terminates, there may be some elements left in one of the subarrays. These loops copy the remaining elements into the temp array.</w:t>
      </w:r>
    </w:p>
    <w:p w:rsidR="00000000" w:rsidDel="00000000" w:rsidP="00000000" w:rsidRDefault="00000000" w:rsidRPr="00000000" w14:paraId="000000D3">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9334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91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sorted temp array is copied back to the original a array. The loop runs from i1 to j2 and copies the elements of temp array to the corresponding indices in the a array. The loop variable j starts from 0 and increments alongside i.</w:t>
      </w:r>
    </w:p>
    <w:p w:rsidR="00000000" w:rsidDel="00000000" w:rsidP="00000000" w:rsidRDefault="00000000" w:rsidRPr="00000000" w14:paraId="000000D5">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