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2BA5" w14:textId="77777777" w:rsidR="00F065D0" w:rsidRDefault="00F065D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5"/>
      </w:tblGrid>
      <w:tr w:rsidR="00F065D0" w14:paraId="2907AA95" w14:textId="77777777" w:rsidTr="00F065D0">
        <w:tc>
          <w:tcPr>
            <w:tcW w:w="535" w:type="dxa"/>
            <w:tcBorders>
              <w:right w:val="nil"/>
            </w:tcBorders>
          </w:tcPr>
          <w:p w14:paraId="2FD1888B" w14:textId="77777777" w:rsidR="00F065D0" w:rsidRDefault="00F065D0" w:rsidP="00AA557B"/>
        </w:tc>
        <w:tc>
          <w:tcPr>
            <w:tcW w:w="1895" w:type="dxa"/>
            <w:tcBorders>
              <w:left w:val="nil"/>
            </w:tcBorders>
          </w:tcPr>
          <w:p w14:paraId="147008A0" w14:textId="6BF6CD15" w:rsidR="00F065D0" w:rsidRDefault="00F065D0" w:rsidP="00AA557B">
            <w:r>
              <w:t>PHIEUXUAT</w:t>
            </w:r>
          </w:p>
        </w:tc>
      </w:tr>
      <w:tr w:rsidR="00F065D0" w14:paraId="31993062" w14:textId="77777777" w:rsidTr="00F065D0">
        <w:tc>
          <w:tcPr>
            <w:tcW w:w="535" w:type="dxa"/>
          </w:tcPr>
          <w:p w14:paraId="2627E268" w14:textId="38C462A6" w:rsidR="00F065D0" w:rsidRPr="00F065D0" w:rsidRDefault="00F065D0">
            <w:pPr>
              <w:rPr>
                <w:b/>
                <w:bCs/>
              </w:rPr>
            </w:pPr>
            <w:r w:rsidRPr="00F065D0">
              <w:rPr>
                <w:b/>
                <w:bCs/>
              </w:rPr>
              <w:t>PK</w:t>
            </w:r>
          </w:p>
        </w:tc>
        <w:tc>
          <w:tcPr>
            <w:tcW w:w="1895" w:type="dxa"/>
          </w:tcPr>
          <w:p w14:paraId="6325862C" w14:textId="7BCB4A65" w:rsidR="00F065D0" w:rsidRDefault="00F065D0">
            <w:proofErr w:type="spellStart"/>
            <w:r>
              <w:t>SoPX</w:t>
            </w:r>
            <w:proofErr w:type="spellEnd"/>
          </w:p>
        </w:tc>
      </w:tr>
      <w:tr w:rsidR="00F065D0" w14:paraId="66D1EF88" w14:textId="77777777" w:rsidTr="00F065D0">
        <w:tc>
          <w:tcPr>
            <w:tcW w:w="535" w:type="dxa"/>
          </w:tcPr>
          <w:p w14:paraId="5CE1F6BE" w14:textId="77777777" w:rsidR="00F065D0" w:rsidRDefault="00F065D0"/>
        </w:tc>
        <w:tc>
          <w:tcPr>
            <w:tcW w:w="1895" w:type="dxa"/>
          </w:tcPr>
          <w:p w14:paraId="63C3BA60" w14:textId="12A59A76" w:rsidR="00F065D0" w:rsidRDefault="00F065D0">
            <w:proofErr w:type="spellStart"/>
            <w:r>
              <w:t>NgayXuat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06" w:tblpY="-814"/>
        <w:tblW w:w="0" w:type="auto"/>
        <w:tblLook w:val="04A0" w:firstRow="1" w:lastRow="0" w:firstColumn="1" w:lastColumn="0" w:noHBand="0" w:noVBand="1"/>
      </w:tblPr>
      <w:tblGrid>
        <w:gridCol w:w="535"/>
        <w:gridCol w:w="1895"/>
      </w:tblGrid>
      <w:tr w:rsidR="00DA75B3" w14:paraId="2DAFA5B6" w14:textId="77777777" w:rsidTr="00DA75B3">
        <w:tc>
          <w:tcPr>
            <w:tcW w:w="535" w:type="dxa"/>
            <w:tcBorders>
              <w:right w:val="nil"/>
            </w:tcBorders>
          </w:tcPr>
          <w:p w14:paraId="3CAFFE4E" w14:textId="77777777" w:rsidR="00DA75B3" w:rsidRDefault="00DA75B3" w:rsidP="00DA75B3"/>
        </w:tc>
        <w:tc>
          <w:tcPr>
            <w:tcW w:w="1895" w:type="dxa"/>
            <w:tcBorders>
              <w:left w:val="nil"/>
            </w:tcBorders>
          </w:tcPr>
          <w:p w14:paraId="46BBCCE1" w14:textId="77777777" w:rsidR="00DA75B3" w:rsidRDefault="00DA75B3" w:rsidP="00DA75B3">
            <w:r>
              <w:t>VATTU</w:t>
            </w:r>
          </w:p>
        </w:tc>
      </w:tr>
      <w:tr w:rsidR="00DA75B3" w14:paraId="20E65A34" w14:textId="77777777" w:rsidTr="00DA75B3">
        <w:tc>
          <w:tcPr>
            <w:tcW w:w="535" w:type="dxa"/>
          </w:tcPr>
          <w:p w14:paraId="46750604" w14:textId="77777777" w:rsidR="00DA75B3" w:rsidRPr="00AA557B" w:rsidRDefault="00DA75B3" w:rsidP="00DA75B3">
            <w:pPr>
              <w:rPr>
                <w:b/>
                <w:bCs/>
              </w:rPr>
            </w:pPr>
            <w:r w:rsidRPr="00AA557B">
              <w:rPr>
                <w:b/>
                <w:bCs/>
              </w:rPr>
              <w:t>PK</w:t>
            </w:r>
          </w:p>
        </w:tc>
        <w:tc>
          <w:tcPr>
            <w:tcW w:w="1895" w:type="dxa"/>
          </w:tcPr>
          <w:p w14:paraId="1274AB8F" w14:textId="77777777" w:rsidR="00DA75B3" w:rsidRDefault="00DA75B3" w:rsidP="00DA75B3">
            <w:proofErr w:type="spellStart"/>
            <w:r>
              <w:t>MaVTU</w:t>
            </w:r>
            <w:proofErr w:type="spellEnd"/>
          </w:p>
        </w:tc>
      </w:tr>
      <w:tr w:rsidR="00DA75B3" w14:paraId="01646B7C" w14:textId="77777777" w:rsidTr="00DA75B3">
        <w:tc>
          <w:tcPr>
            <w:tcW w:w="535" w:type="dxa"/>
          </w:tcPr>
          <w:p w14:paraId="401F3AC8" w14:textId="77777777" w:rsidR="00DA75B3" w:rsidRDefault="00DA75B3" w:rsidP="00DA75B3"/>
        </w:tc>
        <w:tc>
          <w:tcPr>
            <w:tcW w:w="1895" w:type="dxa"/>
          </w:tcPr>
          <w:p w14:paraId="091EE5D9" w14:textId="77777777" w:rsidR="00DA75B3" w:rsidRDefault="00DA75B3" w:rsidP="00DA75B3">
            <w:proofErr w:type="spellStart"/>
            <w:r>
              <w:t>TenVTTU</w:t>
            </w:r>
            <w:proofErr w:type="spellEnd"/>
          </w:p>
        </w:tc>
      </w:tr>
    </w:tbl>
    <w:p w14:paraId="3996DBE5" w14:textId="77777777" w:rsidR="00F065D0" w:rsidRDefault="00F065D0" w:rsidP="00F065D0"/>
    <w:p w14:paraId="28B5DC9A" w14:textId="77777777" w:rsidR="00F065D0" w:rsidRDefault="00F065D0" w:rsidP="00F065D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5"/>
      </w:tblGrid>
      <w:tr w:rsidR="00F065D0" w14:paraId="000D6895" w14:textId="77777777" w:rsidTr="00106F24">
        <w:tc>
          <w:tcPr>
            <w:tcW w:w="535" w:type="dxa"/>
            <w:tcBorders>
              <w:right w:val="nil"/>
            </w:tcBorders>
          </w:tcPr>
          <w:p w14:paraId="63DCD044" w14:textId="77777777" w:rsidR="00F065D0" w:rsidRDefault="00F065D0" w:rsidP="00106F24"/>
        </w:tc>
        <w:tc>
          <w:tcPr>
            <w:tcW w:w="1895" w:type="dxa"/>
            <w:tcBorders>
              <w:left w:val="nil"/>
            </w:tcBorders>
          </w:tcPr>
          <w:p w14:paraId="292EB61E" w14:textId="790D612D" w:rsidR="00F065D0" w:rsidRDefault="00AA557B" w:rsidP="00106F24">
            <w:r>
              <w:t>PHIEUNHAP</w:t>
            </w:r>
          </w:p>
        </w:tc>
      </w:tr>
      <w:tr w:rsidR="00F065D0" w14:paraId="25A40C9C" w14:textId="77777777" w:rsidTr="00106F24">
        <w:tc>
          <w:tcPr>
            <w:tcW w:w="535" w:type="dxa"/>
          </w:tcPr>
          <w:p w14:paraId="1D71BAC7" w14:textId="53EB50D8" w:rsidR="00F065D0" w:rsidRPr="00AA557B" w:rsidRDefault="00AA557B" w:rsidP="00106F2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895" w:type="dxa"/>
          </w:tcPr>
          <w:p w14:paraId="2F1722F0" w14:textId="69C0F4F8" w:rsidR="00F065D0" w:rsidRDefault="00AA557B" w:rsidP="00106F24">
            <w:proofErr w:type="spellStart"/>
            <w:r>
              <w:t>SoPN</w:t>
            </w:r>
            <w:proofErr w:type="spellEnd"/>
          </w:p>
        </w:tc>
      </w:tr>
      <w:tr w:rsidR="00F065D0" w14:paraId="63BD5869" w14:textId="77777777" w:rsidTr="00106F24">
        <w:tc>
          <w:tcPr>
            <w:tcW w:w="535" w:type="dxa"/>
          </w:tcPr>
          <w:p w14:paraId="218471B9" w14:textId="77777777" w:rsidR="00F065D0" w:rsidRDefault="00F065D0" w:rsidP="00106F24"/>
        </w:tc>
        <w:tc>
          <w:tcPr>
            <w:tcW w:w="1895" w:type="dxa"/>
          </w:tcPr>
          <w:p w14:paraId="710B90C2" w14:textId="065486B5" w:rsidR="00F065D0" w:rsidRDefault="00AA557B" w:rsidP="00106F24">
            <w:proofErr w:type="spellStart"/>
            <w:r>
              <w:t>NgayNhap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471" w:tblpY="-864"/>
        <w:tblW w:w="0" w:type="auto"/>
        <w:tblLook w:val="04A0" w:firstRow="1" w:lastRow="0" w:firstColumn="1" w:lastColumn="0" w:noHBand="0" w:noVBand="1"/>
      </w:tblPr>
      <w:tblGrid>
        <w:gridCol w:w="535"/>
        <w:gridCol w:w="1895"/>
      </w:tblGrid>
      <w:tr w:rsidR="00DA75B3" w14:paraId="2881B063" w14:textId="77777777" w:rsidTr="00DA75B3">
        <w:tc>
          <w:tcPr>
            <w:tcW w:w="535" w:type="dxa"/>
            <w:tcBorders>
              <w:right w:val="nil"/>
            </w:tcBorders>
          </w:tcPr>
          <w:p w14:paraId="3CFDE148" w14:textId="77777777" w:rsidR="00DA75B3" w:rsidRDefault="00DA75B3" w:rsidP="00DA75B3"/>
        </w:tc>
        <w:tc>
          <w:tcPr>
            <w:tcW w:w="1895" w:type="dxa"/>
            <w:tcBorders>
              <w:left w:val="nil"/>
            </w:tcBorders>
          </w:tcPr>
          <w:p w14:paraId="72B86EDB" w14:textId="77777777" w:rsidR="00DA75B3" w:rsidRDefault="00DA75B3" w:rsidP="00DA75B3">
            <w:r>
              <w:t>DONDH</w:t>
            </w:r>
          </w:p>
        </w:tc>
      </w:tr>
      <w:tr w:rsidR="00DA75B3" w14:paraId="37C42509" w14:textId="77777777" w:rsidTr="00DA75B3">
        <w:tc>
          <w:tcPr>
            <w:tcW w:w="535" w:type="dxa"/>
          </w:tcPr>
          <w:p w14:paraId="12587DF0" w14:textId="77777777" w:rsidR="00DA75B3" w:rsidRPr="00AA557B" w:rsidRDefault="00DA75B3" w:rsidP="00DA75B3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895" w:type="dxa"/>
          </w:tcPr>
          <w:p w14:paraId="67E42DF6" w14:textId="77777777" w:rsidR="00DA75B3" w:rsidRDefault="00DA75B3" w:rsidP="00DA75B3">
            <w:proofErr w:type="spellStart"/>
            <w:r>
              <w:t>SoDH</w:t>
            </w:r>
            <w:proofErr w:type="spellEnd"/>
          </w:p>
        </w:tc>
      </w:tr>
      <w:tr w:rsidR="00DA75B3" w14:paraId="06390D15" w14:textId="77777777" w:rsidTr="00DA75B3">
        <w:tc>
          <w:tcPr>
            <w:tcW w:w="535" w:type="dxa"/>
          </w:tcPr>
          <w:p w14:paraId="7ACDAEF8" w14:textId="77777777" w:rsidR="00DA75B3" w:rsidRDefault="00DA75B3" w:rsidP="00DA75B3"/>
        </w:tc>
        <w:tc>
          <w:tcPr>
            <w:tcW w:w="1895" w:type="dxa"/>
          </w:tcPr>
          <w:p w14:paraId="3FBE6518" w14:textId="77777777" w:rsidR="00DA75B3" w:rsidRDefault="00DA75B3" w:rsidP="00DA75B3">
            <w:proofErr w:type="spellStart"/>
            <w:r>
              <w:t>NgayDH</w:t>
            </w:r>
            <w:proofErr w:type="spellEnd"/>
          </w:p>
        </w:tc>
      </w:tr>
    </w:tbl>
    <w:p w14:paraId="71F5B0BF" w14:textId="77777777" w:rsidR="00F065D0" w:rsidRDefault="00F065D0" w:rsidP="00F065D0"/>
    <w:tbl>
      <w:tblPr>
        <w:tblStyle w:val="TableGrid"/>
        <w:tblpPr w:leftFromText="180" w:rightFromText="180" w:vertAnchor="text" w:horzAnchor="page" w:tblpX="7681" w:tblpY="231"/>
        <w:tblW w:w="0" w:type="auto"/>
        <w:tblLook w:val="04A0" w:firstRow="1" w:lastRow="0" w:firstColumn="1" w:lastColumn="0" w:noHBand="0" w:noVBand="1"/>
      </w:tblPr>
      <w:tblGrid>
        <w:gridCol w:w="535"/>
        <w:gridCol w:w="1895"/>
      </w:tblGrid>
      <w:tr w:rsidR="00DA75B3" w14:paraId="6EE6D04E" w14:textId="77777777" w:rsidTr="00DA75B3">
        <w:tc>
          <w:tcPr>
            <w:tcW w:w="535" w:type="dxa"/>
            <w:tcBorders>
              <w:right w:val="nil"/>
            </w:tcBorders>
          </w:tcPr>
          <w:p w14:paraId="102002AA" w14:textId="77777777" w:rsidR="00DA75B3" w:rsidRDefault="00DA75B3" w:rsidP="00DA75B3"/>
        </w:tc>
        <w:tc>
          <w:tcPr>
            <w:tcW w:w="1895" w:type="dxa"/>
            <w:tcBorders>
              <w:left w:val="nil"/>
            </w:tcBorders>
          </w:tcPr>
          <w:p w14:paraId="3712FFA9" w14:textId="77777777" w:rsidR="00DA75B3" w:rsidRDefault="00DA75B3" w:rsidP="00DA75B3">
            <w:r>
              <w:t>NHACC</w:t>
            </w:r>
          </w:p>
        </w:tc>
      </w:tr>
      <w:tr w:rsidR="00DA75B3" w14:paraId="48215CD8" w14:textId="77777777" w:rsidTr="00DA75B3">
        <w:tc>
          <w:tcPr>
            <w:tcW w:w="535" w:type="dxa"/>
          </w:tcPr>
          <w:p w14:paraId="27D23F57" w14:textId="77777777" w:rsidR="00DA75B3" w:rsidRPr="00AA557B" w:rsidRDefault="00DA75B3" w:rsidP="00DA75B3">
            <w:pPr>
              <w:rPr>
                <w:b/>
                <w:bCs/>
              </w:rPr>
            </w:pPr>
            <w:r w:rsidRPr="00AA557B">
              <w:rPr>
                <w:b/>
                <w:bCs/>
              </w:rPr>
              <w:t>PK</w:t>
            </w:r>
          </w:p>
        </w:tc>
        <w:tc>
          <w:tcPr>
            <w:tcW w:w="1895" w:type="dxa"/>
          </w:tcPr>
          <w:p w14:paraId="47D4C1F3" w14:textId="77777777" w:rsidR="00DA75B3" w:rsidRDefault="00DA75B3" w:rsidP="00DA75B3">
            <w:proofErr w:type="spellStart"/>
            <w:r>
              <w:t>MaNCC</w:t>
            </w:r>
            <w:proofErr w:type="spellEnd"/>
          </w:p>
        </w:tc>
      </w:tr>
      <w:tr w:rsidR="00DA75B3" w14:paraId="382AC61F" w14:textId="77777777" w:rsidTr="00DA75B3">
        <w:tc>
          <w:tcPr>
            <w:tcW w:w="535" w:type="dxa"/>
          </w:tcPr>
          <w:p w14:paraId="42F3B4F1" w14:textId="77777777" w:rsidR="00DA75B3" w:rsidRDefault="00DA75B3" w:rsidP="00DA75B3"/>
          <w:p w14:paraId="1A715FAA" w14:textId="77777777" w:rsidR="00DA75B3" w:rsidRDefault="00DA75B3" w:rsidP="00DA75B3"/>
          <w:p w14:paraId="0A6FB5A2" w14:textId="77777777" w:rsidR="00DA75B3" w:rsidRPr="00DA75B3" w:rsidRDefault="00DA75B3" w:rsidP="00DA75B3">
            <w:pPr>
              <w:rPr>
                <w:b/>
                <w:bCs/>
              </w:rPr>
            </w:pPr>
            <w:r w:rsidRPr="00DA75B3">
              <w:rPr>
                <w:b/>
                <w:bCs/>
              </w:rPr>
              <w:t>FK</w:t>
            </w:r>
          </w:p>
        </w:tc>
        <w:tc>
          <w:tcPr>
            <w:tcW w:w="1895" w:type="dxa"/>
          </w:tcPr>
          <w:p w14:paraId="7A97B627" w14:textId="77777777" w:rsidR="00DA75B3" w:rsidRDefault="00DA75B3" w:rsidP="00DA75B3">
            <w:proofErr w:type="spellStart"/>
            <w:r>
              <w:t>TenNCC</w:t>
            </w:r>
            <w:proofErr w:type="spellEnd"/>
          </w:p>
          <w:p w14:paraId="2934001D" w14:textId="77777777" w:rsidR="00DA75B3" w:rsidRDefault="00DA75B3" w:rsidP="00DA75B3">
            <w:proofErr w:type="spellStart"/>
            <w:r>
              <w:t>DiaChi</w:t>
            </w:r>
            <w:proofErr w:type="spellEnd"/>
          </w:p>
          <w:p w14:paraId="4AF51B72" w14:textId="77777777" w:rsidR="00DA75B3" w:rsidRDefault="00DA75B3" w:rsidP="00DA75B3">
            <w:proofErr w:type="spellStart"/>
            <w:r>
              <w:t>SoDH</w:t>
            </w:r>
            <w:proofErr w:type="spellEnd"/>
          </w:p>
        </w:tc>
      </w:tr>
    </w:tbl>
    <w:p w14:paraId="07E77442" w14:textId="77777777" w:rsidR="00F065D0" w:rsidRDefault="00F065D0" w:rsidP="00F065D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3"/>
        <w:gridCol w:w="1895"/>
      </w:tblGrid>
      <w:tr w:rsidR="00F065D0" w14:paraId="54FBE5E5" w14:textId="77777777" w:rsidTr="00106F24">
        <w:tc>
          <w:tcPr>
            <w:tcW w:w="535" w:type="dxa"/>
            <w:tcBorders>
              <w:right w:val="nil"/>
            </w:tcBorders>
          </w:tcPr>
          <w:p w14:paraId="5563C724" w14:textId="0C28BA17" w:rsidR="00F065D0" w:rsidRDefault="00F065D0" w:rsidP="00F12EAF">
            <w:pPr>
              <w:jc w:val="center"/>
            </w:pPr>
          </w:p>
        </w:tc>
        <w:tc>
          <w:tcPr>
            <w:tcW w:w="1895" w:type="dxa"/>
            <w:tcBorders>
              <w:left w:val="nil"/>
            </w:tcBorders>
          </w:tcPr>
          <w:p w14:paraId="6FDB8EA3" w14:textId="1177BD74" w:rsidR="00F065D0" w:rsidRDefault="00F12EAF" w:rsidP="00F12EAF">
            <w:proofErr w:type="spellStart"/>
            <w:r>
              <w:t>PhieuXuat_VatTu</w:t>
            </w:r>
            <w:proofErr w:type="spellEnd"/>
          </w:p>
        </w:tc>
      </w:tr>
      <w:tr w:rsidR="00F065D0" w14:paraId="11C8DEB2" w14:textId="77777777" w:rsidTr="00106F24">
        <w:tc>
          <w:tcPr>
            <w:tcW w:w="535" w:type="dxa"/>
          </w:tcPr>
          <w:p w14:paraId="7E065D8C" w14:textId="77777777" w:rsidR="00F065D0" w:rsidRDefault="00F12EAF" w:rsidP="00106F2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PK,FK</w:t>
            </w:r>
            <w:proofErr w:type="gramEnd"/>
            <w:r>
              <w:rPr>
                <w:b/>
                <w:bCs/>
              </w:rPr>
              <w:t>1</w:t>
            </w:r>
          </w:p>
          <w:p w14:paraId="5EAF6492" w14:textId="57A80941" w:rsidR="00F12EAF" w:rsidRPr="00F12EAF" w:rsidRDefault="00F12EAF" w:rsidP="00106F2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PK,FK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14:paraId="0D0CDEE9" w14:textId="77777777" w:rsidR="00F065D0" w:rsidRDefault="00F12EAF" w:rsidP="00106F24">
            <w:proofErr w:type="spellStart"/>
            <w:r>
              <w:t>SoPX</w:t>
            </w:r>
            <w:proofErr w:type="spellEnd"/>
          </w:p>
          <w:p w14:paraId="09B221D7" w14:textId="362DC001" w:rsidR="00F12EAF" w:rsidRDefault="00F12EAF" w:rsidP="00106F24">
            <w:proofErr w:type="spellStart"/>
            <w:r>
              <w:t>MaVTU</w:t>
            </w:r>
            <w:proofErr w:type="spellEnd"/>
          </w:p>
        </w:tc>
      </w:tr>
      <w:tr w:rsidR="00F065D0" w14:paraId="2043D3BF" w14:textId="77777777" w:rsidTr="00106F24">
        <w:tc>
          <w:tcPr>
            <w:tcW w:w="535" w:type="dxa"/>
          </w:tcPr>
          <w:p w14:paraId="6213FEDF" w14:textId="77777777" w:rsidR="00F065D0" w:rsidRDefault="00F065D0" w:rsidP="00106F24"/>
        </w:tc>
        <w:tc>
          <w:tcPr>
            <w:tcW w:w="1895" w:type="dxa"/>
          </w:tcPr>
          <w:p w14:paraId="08B85205" w14:textId="77777777" w:rsidR="00F065D0" w:rsidRDefault="00F12EAF" w:rsidP="00106F24">
            <w:proofErr w:type="spellStart"/>
            <w:r>
              <w:t>DGXuat</w:t>
            </w:r>
            <w:proofErr w:type="spellEnd"/>
          </w:p>
          <w:p w14:paraId="3425914C" w14:textId="250B398F" w:rsidR="00F12EAF" w:rsidRDefault="00F12EAF" w:rsidP="00106F24">
            <w:proofErr w:type="spellStart"/>
            <w:r>
              <w:t>SLXuat</w:t>
            </w:r>
            <w:proofErr w:type="spellEnd"/>
          </w:p>
        </w:tc>
      </w:tr>
    </w:tbl>
    <w:p w14:paraId="27920AD2" w14:textId="3EA63A71" w:rsidR="00F065D0" w:rsidRDefault="00F065D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3"/>
        <w:gridCol w:w="1895"/>
      </w:tblGrid>
      <w:tr w:rsidR="00F12EAF" w14:paraId="535EBCC3" w14:textId="77777777" w:rsidTr="00DA75B3">
        <w:tc>
          <w:tcPr>
            <w:tcW w:w="843" w:type="dxa"/>
            <w:tcBorders>
              <w:right w:val="nil"/>
            </w:tcBorders>
          </w:tcPr>
          <w:p w14:paraId="0ED85C15" w14:textId="77777777" w:rsidR="00F12EAF" w:rsidRDefault="00F12EAF" w:rsidP="00106F24">
            <w:pPr>
              <w:jc w:val="center"/>
            </w:pPr>
          </w:p>
        </w:tc>
        <w:tc>
          <w:tcPr>
            <w:tcW w:w="1895" w:type="dxa"/>
            <w:tcBorders>
              <w:left w:val="nil"/>
            </w:tcBorders>
          </w:tcPr>
          <w:p w14:paraId="1D514F5F" w14:textId="34A7D67C" w:rsidR="00F12EAF" w:rsidRDefault="00F12EAF" w:rsidP="00106F24">
            <w:proofErr w:type="spellStart"/>
            <w:r>
              <w:t>Phieu</w:t>
            </w:r>
            <w:r>
              <w:t>Nhap</w:t>
            </w:r>
            <w:r>
              <w:t>_VatTu</w:t>
            </w:r>
            <w:proofErr w:type="spellEnd"/>
          </w:p>
        </w:tc>
      </w:tr>
      <w:tr w:rsidR="00F12EAF" w14:paraId="4850F6EF" w14:textId="77777777" w:rsidTr="00DA75B3">
        <w:tc>
          <w:tcPr>
            <w:tcW w:w="843" w:type="dxa"/>
          </w:tcPr>
          <w:p w14:paraId="747C6917" w14:textId="77777777" w:rsidR="00F12EAF" w:rsidRDefault="00F12EAF" w:rsidP="00106F2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PK,FK</w:t>
            </w:r>
            <w:proofErr w:type="gramEnd"/>
            <w:r>
              <w:rPr>
                <w:b/>
                <w:bCs/>
              </w:rPr>
              <w:t>1</w:t>
            </w:r>
          </w:p>
          <w:p w14:paraId="63D898E8" w14:textId="77777777" w:rsidR="00F12EAF" w:rsidRPr="00F12EAF" w:rsidRDefault="00F12EAF" w:rsidP="00106F2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PK,FK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14:paraId="076ED85F" w14:textId="09A1BE6D" w:rsidR="00F12EAF" w:rsidRDefault="00F12EAF" w:rsidP="00106F24">
            <w:proofErr w:type="spellStart"/>
            <w:r>
              <w:t>SoP</w:t>
            </w:r>
            <w:r>
              <w:t>N</w:t>
            </w:r>
            <w:proofErr w:type="spellEnd"/>
          </w:p>
          <w:p w14:paraId="426F710E" w14:textId="77777777" w:rsidR="00F12EAF" w:rsidRDefault="00F12EAF" w:rsidP="00106F24">
            <w:proofErr w:type="spellStart"/>
            <w:r>
              <w:t>MaVTU</w:t>
            </w:r>
            <w:proofErr w:type="spellEnd"/>
          </w:p>
        </w:tc>
      </w:tr>
      <w:tr w:rsidR="00F12EAF" w14:paraId="5228A5E8" w14:textId="77777777" w:rsidTr="00DA75B3">
        <w:tc>
          <w:tcPr>
            <w:tcW w:w="843" w:type="dxa"/>
          </w:tcPr>
          <w:p w14:paraId="651E0849" w14:textId="77777777" w:rsidR="00F12EAF" w:rsidRDefault="00F12EAF" w:rsidP="00106F24"/>
        </w:tc>
        <w:tc>
          <w:tcPr>
            <w:tcW w:w="1895" w:type="dxa"/>
          </w:tcPr>
          <w:p w14:paraId="4C30D413" w14:textId="53897CF6" w:rsidR="00F12EAF" w:rsidRDefault="00F12EAF" w:rsidP="00106F24">
            <w:proofErr w:type="spellStart"/>
            <w:r>
              <w:t>DG</w:t>
            </w:r>
            <w:r>
              <w:t>Nhap</w:t>
            </w:r>
            <w:proofErr w:type="spellEnd"/>
          </w:p>
          <w:p w14:paraId="0844CAE7" w14:textId="4A01F7EB" w:rsidR="00F12EAF" w:rsidRDefault="00F12EAF" w:rsidP="00106F24">
            <w:proofErr w:type="spellStart"/>
            <w:r>
              <w:t>SL</w:t>
            </w:r>
            <w:r>
              <w:t>Nhap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51" w:tblpY="-1199"/>
        <w:tblW w:w="0" w:type="auto"/>
        <w:tblLook w:val="04A0" w:firstRow="1" w:lastRow="0" w:firstColumn="1" w:lastColumn="0" w:noHBand="0" w:noVBand="1"/>
      </w:tblPr>
      <w:tblGrid>
        <w:gridCol w:w="843"/>
        <w:gridCol w:w="1895"/>
      </w:tblGrid>
      <w:tr w:rsidR="00DA75B3" w14:paraId="1D03191E" w14:textId="77777777" w:rsidTr="00DA75B3">
        <w:tc>
          <w:tcPr>
            <w:tcW w:w="843" w:type="dxa"/>
            <w:tcBorders>
              <w:right w:val="nil"/>
            </w:tcBorders>
          </w:tcPr>
          <w:p w14:paraId="0E964C4B" w14:textId="77777777" w:rsidR="00DA75B3" w:rsidRDefault="00DA75B3" w:rsidP="00DA75B3">
            <w:pPr>
              <w:jc w:val="center"/>
            </w:pPr>
          </w:p>
        </w:tc>
        <w:tc>
          <w:tcPr>
            <w:tcW w:w="1895" w:type="dxa"/>
            <w:tcBorders>
              <w:left w:val="nil"/>
            </w:tcBorders>
          </w:tcPr>
          <w:p w14:paraId="36F98228" w14:textId="77777777" w:rsidR="00DA75B3" w:rsidRDefault="00DA75B3" w:rsidP="00DA75B3">
            <w:proofErr w:type="spellStart"/>
            <w:r>
              <w:t>DonHang_VatTu</w:t>
            </w:r>
            <w:proofErr w:type="spellEnd"/>
          </w:p>
        </w:tc>
      </w:tr>
      <w:tr w:rsidR="00DA75B3" w14:paraId="0A37408A" w14:textId="77777777" w:rsidTr="00DA75B3">
        <w:tc>
          <w:tcPr>
            <w:tcW w:w="843" w:type="dxa"/>
          </w:tcPr>
          <w:p w14:paraId="1AE74C8C" w14:textId="77777777" w:rsidR="00DA75B3" w:rsidRDefault="00DA75B3" w:rsidP="00DA75B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PK,FK</w:t>
            </w:r>
            <w:proofErr w:type="gramEnd"/>
            <w:r>
              <w:rPr>
                <w:b/>
                <w:bCs/>
              </w:rPr>
              <w:t>1</w:t>
            </w:r>
          </w:p>
          <w:p w14:paraId="367056A0" w14:textId="77777777" w:rsidR="00DA75B3" w:rsidRPr="00F12EAF" w:rsidRDefault="00DA75B3" w:rsidP="00DA75B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PK,FK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14:paraId="0EB801B5" w14:textId="77777777" w:rsidR="00DA75B3" w:rsidRDefault="00DA75B3" w:rsidP="00DA75B3">
            <w:proofErr w:type="spellStart"/>
            <w:r>
              <w:t>SoDH</w:t>
            </w:r>
            <w:proofErr w:type="spellEnd"/>
          </w:p>
          <w:p w14:paraId="44263E77" w14:textId="77777777" w:rsidR="00DA75B3" w:rsidRDefault="00DA75B3" w:rsidP="00DA75B3">
            <w:proofErr w:type="spellStart"/>
            <w:r>
              <w:t>MaVTU</w:t>
            </w:r>
            <w:proofErr w:type="spellEnd"/>
          </w:p>
        </w:tc>
      </w:tr>
      <w:tr w:rsidR="00DA75B3" w14:paraId="392943FA" w14:textId="77777777" w:rsidTr="00DA75B3">
        <w:tc>
          <w:tcPr>
            <w:tcW w:w="843" w:type="dxa"/>
          </w:tcPr>
          <w:p w14:paraId="04B3916E" w14:textId="77777777" w:rsidR="00DA75B3" w:rsidRDefault="00DA75B3" w:rsidP="00DA75B3"/>
        </w:tc>
        <w:tc>
          <w:tcPr>
            <w:tcW w:w="1895" w:type="dxa"/>
          </w:tcPr>
          <w:p w14:paraId="77DECB46" w14:textId="77777777" w:rsidR="00DA75B3" w:rsidRDefault="00DA75B3" w:rsidP="00DA75B3"/>
        </w:tc>
      </w:tr>
    </w:tbl>
    <w:p w14:paraId="0A1CD307" w14:textId="669D1141" w:rsidR="00F12EAF" w:rsidRDefault="00F12EAF"/>
    <w:p w14:paraId="32ABCFD8" w14:textId="5A8B98C4" w:rsidR="00F12EAF" w:rsidRDefault="00F12EA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5"/>
      </w:tblGrid>
      <w:tr w:rsidR="00DA75B3" w14:paraId="6C9D0BE3" w14:textId="77777777" w:rsidTr="00106F24">
        <w:tc>
          <w:tcPr>
            <w:tcW w:w="535" w:type="dxa"/>
            <w:tcBorders>
              <w:right w:val="nil"/>
            </w:tcBorders>
          </w:tcPr>
          <w:p w14:paraId="1BC3E8CC" w14:textId="77777777" w:rsidR="00DA75B3" w:rsidRDefault="00DA75B3" w:rsidP="00106F24">
            <w:pPr>
              <w:jc w:val="center"/>
            </w:pPr>
          </w:p>
        </w:tc>
        <w:tc>
          <w:tcPr>
            <w:tcW w:w="1895" w:type="dxa"/>
            <w:tcBorders>
              <w:left w:val="nil"/>
            </w:tcBorders>
          </w:tcPr>
          <w:p w14:paraId="45C689B0" w14:textId="4583AE18" w:rsidR="00DA75B3" w:rsidRDefault="00DA75B3" w:rsidP="00106F24">
            <w:proofErr w:type="spellStart"/>
            <w:r>
              <w:t>NhaCC_SĐT</w:t>
            </w:r>
            <w:proofErr w:type="spellEnd"/>
          </w:p>
        </w:tc>
      </w:tr>
      <w:tr w:rsidR="00DA75B3" w14:paraId="69440410" w14:textId="77777777" w:rsidTr="00106F24">
        <w:tc>
          <w:tcPr>
            <w:tcW w:w="535" w:type="dxa"/>
          </w:tcPr>
          <w:p w14:paraId="60CCE50F" w14:textId="170CAE15" w:rsidR="00DA75B3" w:rsidRPr="00F12EAF" w:rsidRDefault="00DA75B3" w:rsidP="00106F2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895" w:type="dxa"/>
          </w:tcPr>
          <w:p w14:paraId="519C03A0" w14:textId="0A9D34EB" w:rsidR="00DA75B3" w:rsidRDefault="00DA75B3" w:rsidP="00106F24">
            <w:r>
              <w:t>SĐT</w:t>
            </w:r>
          </w:p>
        </w:tc>
      </w:tr>
      <w:tr w:rsidR="00DA75B3" w14:paraId="0283BE5B" w14:textId="77777777" w:rsidTr="00106F24">
        <w:tc>
          <w:tcPr>
            <w:tcW w:w="535" w:type="dxa"/>
          </w:tcPr>
          <w:p w14:paraId="715CCC13" w14:textId="6AA4A491" w:rsidR="00DA75B3" w:rsidRPr="00DA75B3" w:rsidRDefault="00DA75B3" w:rsidP="00106F24">
            <w:pPr>
              <w:rPr>
                <w:b/>
                <w:bCs/>
              </w:rPr>
            </w:pPr>
            <w:r w:rsidRPr="00DA75B3">
              <w:rPr>
                <w:b/>
                <w:bCs/>
              </w:rPr>
              <w:t>FK</w:t>
            </w:r>
          </w:p>
        </w:tc>
        <w:tc>
          <w:tcPr>
            <w:tcW w:w="1895" w:type="dxa"/>
          </w:tcPr>
          <w:p w14:paraId="100DF52F" w14:textId="56B844C1" w:rsidR="00DA75B3" w:rsidRDefault="00DA75B3" w:rsidP="00106F24">
            <w:proofErr w:type="spellStart"/>
            <w:r>
              <w:t>MaNCC</w:t>
            </w:r>
            <w:proofErr w:type="spellEnd"/>
          </w:p>
        </w:tc>
      </w:tr>
    </w:tbl>
    <w:p w14:paraId="3870856C" w14:textId="77777777" w:rsidR="00F12EAF" w:rsidRDefault="00F12EAF"/>
    <w:sectPr w:rsidR="00F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D0"/>
    <w:rsid w:val="00AA557B"/>
    <w:rsid w:val="00DA75B3"/>
    <w:rsid w:val="00F065D0"/>
    <w:rsid w:val="00F1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1669"/>
  <w15:chartTrackingRefBased/>
  <w15:docId w15:val="{0EF84117-F744-4E62-9070-FC4C92E9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2023-03-14T03:15:00Z</dcterms:created>
  <dcterms:modified xsi:type="dcterms:W3CDTF">2023-03-14T08:55:00Z</dcterms:modified>
</cp:coreProperties>
</file>