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01E5" w14:textId="5FBD86A2" w:rsidR="0085043D" w:rsidRDefault="0024044E">
      <w:r>
        <w:rPr>
          <w:noProof/>
        </w:rPr>
        <w:drawing>
          <wp:inline distT="0" distB="0" distL="0" distR="0" wp14:anchorId="7A7708A1" wp14:editId="1E989CA1">
            <wp:extent cx="5715000" cy="5629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49"/>
    <w:rsid w:val="0024044E"/>
    <w:rsid w:val="005143D1"/>
    <w:rsid w:val="006F1449"/>
    <w:rsid w:val="0085043D"/>
    <w:rsid w:val="009D11A1"/>
    <w:rsid w:val="00B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8C1F12-B949-4D98-B942-6EDEAE04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Owl</dc:creator>
  <cp:keywords/>
  <dc:description/>
  <cp:lastModifiedBy>s Owl</cp:lastModifiedBy>
  <cp:revision>3</cp:revision>
  <dcterms:created xsi:type="dcterms:W3CDTF">2022-03-31T15:09:00Z</dcterms:created>
  <dcterms:modified xsi:type="dcterms:W3CDTF">2022-03-31T15:09:00Z</dcterms:modified>
</cp:coreProperties>
</file>