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01" w:rsidRDefault="005A7644" w:rsidP="005A7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</w:p>
    <w:p w:rsidR="00884DF0" w:rsidRDefault="00884DF0" w:rsidP="00884D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stepper 28BYJ-48.</w:t>
      </w:r>
    </w:p>
    <w:p w:rsidR="00884DF0" w:rsidRDefault="00884DF0" w:rsidP="00884D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mạch.</w:t>
      </w:r>
    </w:p>
    <w:p w:rsidR="00884DF0" w:rsidRPr="00884DF0" w:rsidRDefault="00884DF0" w:rsidP="00884DF0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8365" cy="2792917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5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537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4" w:rsidRDefault="00884DF0" w:rsidP="00884D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trên Arduino.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#include &lt;Stepper.h&gt;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const int stepsPerRevolution = 512;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Stepper myStepper(stepsPerRevolution, 8, 9, 10, 11);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// put your setup code here, to run once: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myStepper.setSpeed(70);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Serial.begin(9600);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}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// put your main code here, to run repeatedly: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Serial.println("clockwise");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myStepper.step(stepsPerRevolution);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delay(500);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Serial.println("counterclockwise");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myStepper.step(-stepsPerRevolution);</w:t>
      </w:r>
    </w:p>
    <w:p w:rsidR="00884DF0" w:rsidRP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 xml:space="preserve">  delay(1000);</w:t>
      </w:r>
    </w:p>
    <w:p w:rsidR="00884DF0" w:rsidRDefault="00884DF0" w:rsidP="00884DF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4DF0">
        <w:rPr>
          <w:rFonts w:ascii="Times New Roman" w:hAnsi="Times New Roman" w:cs="Times New Roman"/>
          <w:i/>
          <w:sz w:val="24"/>
          <w:szCs w:val="24"/>
        </w:rPr>
        <w:t>}</w:t>
      </w:r>
    </w:p>
    <w:p w:rsidR="00884DF0" w:rsidRDefault="00884DF0" w:rsidP="00884D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động cơ Servo.</w:t>
      </w:r>
    </w:p>
    <w:p w:rsidR="00884DF0" w:rsidRDefault="00F83EC2" w:rsidP="00F83E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mạch điện.</w:t>
      </w:r>
    </w:p>
    <w:p w:rsidR="00F83EC2" w:rsidRDefault="00F83EC2" w:rsidP="00F83E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2478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14" cy="24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2" w:rsidRDefault="00F83EC2" w:rsidP="00F83E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trên Arduino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F83EC2">
        <w:rPr>
          <w:rFonts w:ascii="Times New Roman" w:hAnsi="Times New Roman" w:cs="Times New Roman"/>
          <w:i/>
          <w:sz w:val="24"/>
          <w:szCs w:val="24"/>
        </w:rPr>
        <w:t>#include &lt;Servo.h&gt; //khai bao su dung thu vien servo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#define SERVO_PIN 9 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Servo gServo; 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>int pos = 0;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// put your setup code here, to run once: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gServo.attach(SERVO_PIN); //khai bao chan ket noi cua Servo voi Arduino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>}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// put your main code here, to run repeatedly: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for(pos = 0; pos &lt; 180; pos += 1){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  gServo.write(pos);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  delay(100);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for(pos = 180; pos &gt;= 1; pos -= 1){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  gServo.write(pos);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  delay(100);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F83EC2" w:rsidRPr="00F83EC2" w:rsidRDefault="00F83EC2" w:rsidP="00F83EC2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3EC2">
        <w:rPr>
          <w:rFonts w:ascii="Times New Roman" w:hAnsi="Times New Roman" w:cs="Times New Roman"/>
          <w:i/>
          <w:sz w:val="24"/>
          <w:szCs w:val="24"/>
        </w:rPr>
        <w:t>}</w:t>
      </w:r>
      <w:bookmarkEnd w:id="0"/>
    </w:p>
    <w:sectPr w:rsidR="00F83EC2" w:rsidRPr="00F8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2D7"/>
    <w:multiLevelType w:val="hybridMultilevel"/>
    <w:tmpl w:val="102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237CB"/>
    <w:multiLevelType w:val="hybridMultilevel"/>
    <w:tmpl w:val="4E6A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56"/>
    <w:rsid w:val="001225AB"/>
    <w:rsid w:val="00184761"/>
    <w:rsid w:val="0044779B"/>
    <w:rsid w:val="005A7644"/>
    <w:rsid w:val="00875456"/>
    <w:rsid w:val="00884DF0"/>
    <w:rsid w:val="00F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7738"/>
  <w15:chartTrackingRefBased/>
  <w15:docId w15:val="{4B649AD0-E77E-42DC-99BE-00A492AE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...</dc:creator>
  <cp:keywords/>
  <dc:description/>
  <cp:lastModifiedBy>Sai ...</cp:lastModifiedBy>
  <cp:revision>7</cp:revision>
  <dcterms:created xsi:type="dcterms:W3CDTF">2020-03-25T06:34:00Z</dcterms:created>
  <dcterms:modified xsi:type="dcterms:W3CDTF">2020-03-26T04:24:00Z</dcterms:modified>
</cp:coreProperties>
</file>