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216" w:rsidRPr="00FA43E0" w:rsidRDefault="00FA43E0" w:rsidP="00FA43E0">
      <w:pPr>
        <w:jc w:val="center"/>
        <w:rPr>
          <w:rFonts w:ascii="Times New Roman" w:hAnsi="Times New Roman" w:cs="Times New Roman"/>
          <w:sz w:val="36"/>
          <w:szCs w:val="36"/>
        </w:rPr>
      </w:pPr>
      <w:r w:rsidRPr="00FA43E0">
        <w:rPr>
          <w:rFonts w:ascii="Times New Roman" w:hAnsi="Times New Roman" w:cs="Times New Roman"/>
          <w:sz w:val="36"/>
          <w:szCs w:val="36"/>
        </w:rPr>
        <w:t>NỘI DUNG BÁO CÁO GIAI ĐOẠ</w:t>
      </w:r>
      <w:r w:rsidR="00443F4F">
        <w:rPr>
          <w:rFonts w:ascii="Times New Roman" w:hAnsi="Times New Roman" w:cs="Times New Roman"/>
          <w:sz w:val="36"/>
          <w:szCs w:val="36"/>
        </w:rPr>
        <w:t>N 2</w:t>
      </w:r>
    </w:p>
    <w:p w:rsidR="00FA43E0" w:rsidRDefault="00FA43E0" w:rsidP="00FA43E0">
      <w:pPr>
        <w:jc w:val="center"/>
        <w:rPr>
          <w:rFonts w:ascii="Times New Roman" w:hAnsi="Times New Roman" w:cs="Times New Roman"/>
          <w:sz w:val="36"/>
          <w:szCs w:val="36"/>
        </w:rPr>
      </w:pPr>
      <w:r w:rsidRPr="00FA43E0">
        <w:rPr>
          <w:rFonts w:ascii="Times New Roman" w:hAnsi="Times New Roman" w:cs="Times New Roman"/>
          <w:sz w:val="36"/>
          <w:szCs w:val="36"/>
        </w:rPr>
        <w:t>ĐỒ ÁN CHUYÊN NGÀNH</w:t>
      </w:r>
    </w:p>
    <w:p w:rsidR="00781202" w:rsidRDefault="00781202" w:rsidP="00FA43E0">
      <w:pPr>
        <w:jc w:val="center"/>
        <w:rPr>
          <w:rFonts w:ascii="Times New Roman" w:hAnsi="Times New Roman" w:cs="Times New Roman"/>
          <w:sz w:val="36"/>
          <w:szCs w:val="36"/>
        </w:rPr>
      </w:pPr>
      <w:r w:rsidRPr="00781202">
        <w:rPr>
          <w:rFonts w:ascii="Times New Roman" w:hAnsi="Times New Roman" w:cs="Times New Roman"/>
          <w:sz w:val="36"/>
          <w:szCs w:val="36"/>
        </w:rPr>
        <w:t>Đề tài: XÂY DỰNG WEBSITE BÁN ĐIỆN THOẠI</w:t>
      </w:r>
    </w:p>
    <w:p w:rsidR="00FA43E0" w:rsidRPr="00FA43E0" w:rsidRDefault="00FA43E0" w:rsidP="00FA43E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A43E0" w:rsidRPr="00C810C6" w:rsidRDefault="00FA43E0" w:rsidP="00FA43E0">
      <w:pPr>
        <w:jc w:val="both"/>
        <w:rPr>
          <w:rFonts w:ascii="Times New Roman" w:hAnsi="Times New Roman" w:cs="Times New Roman"/>
          <w:sz w:val="28"/>
          <w:szCs w:val="26"/>
        </w:rPr>
      </w:pPr>
      <w:r w:rsidRPr="00C810C6">
        <w:rPr>
          <w:rFonts w:ascii="Times New Roman" w:hAnsi="Times New Roman" w:cs="Times New Roman"/>
          <w:sz w:val="28"/>
          <w:szCs w:val="26"/>
        </w:rPr>
        <w:t>Giảng viên: Trần Văn Tài</w:t>
      </w:r>
    </w:p>
    <w:p w:rsidR="00FA43E0" w:rsidRPr="00FA43E0" w:rsidRDefault="00FA43E0" w:rsidP="00FA43E0">
      <w:pPr>
        <w:jc w:val="both"/>
        <w:rPr>
          <w:rFonts w:ascii="Times New Roman" w:hAnsi="Times New Roman" w:cs="Times New Roman"/>
          <w:sz w:val="26"/>
          <w:szCs w:val="26"/>
        </w:rPr>
      </w:pPr>
      <w:r w:rsidRPr="00FA43E0">
        <w:rPr>
          <w:rFonts w:ascii="Times New Roman" w:hAnsi="Times New Roman" w:cs="Times New Roman"/>
          <w:sz w:val="26"/>
          <w:szCs w:val="26"/>
        </w:rPr>
        <w:t xml:space="preserve">Sinh viên thức hiện: </w:t>
      </w:r>
    </w:p>
    <w:p w:rsidR="00FA43E0" w:rsidRPr="00FA43E0" w:rsidRDefault="00FA43E0" w:rsidP="00FA43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43E0">
        <w:rPr>
          <w:rFonts w:ascii="Times New Roman" w:hAnsi="Times New Roman" w:cs="Times New Roman"/>
          <w:sz w:val="26"/>
          <w:szCs w:val="26"/>
        </w:rPr>
        <w:t>Phạm Minh Phúc</w:t>
      </w:r>
    </w:p>
    <w:p w:rsidR="00781202" w:rsidRDefault="00FA43E0" w:rsidP="007812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43E0">
        <w:rPr>
          <w:rFonts w:ascii="Times New Roman" w:hAnsi="Times New Roman" w:cs="Times New Roman"/>
          <w:sz w:val="26"/>
          <w:szCs w:val="26"/>
        </w:rPr>
        <w:t>Phan Văn Thịnh</w:t>
      </w:r>
    </w:p>
    <w:p w:rsidR="00781202" w:rsidRPr="00781202" w:rsidRDefault="00781202" w:rsidP="0078120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: Tiger Trần</w:t>
      </w:r>
    </w:p>
    <w:p w:rsidR="00FA43E0" w:rsidRDefault="00FA43E0" w:rsidP="00FA43E0">
      <w:pPr>
        <w:jc w:val="both"/>
        <w:rPr>
          <w:rFonts w:ascii="Times New Roman" w:hAnsi="Times New Roman" w:cs="Times New Roman"/>
        </w:rPr>
      </w:pPr>
    </w:p>
    <w:p w:rsidR="00FA43E0" w:rsidRDefault="00FA43E0" w:rsidP="00FA43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PHẦN I</w:t>
      </w:r>
      <w:r w:rsidRPr="00FA43E0">
        <w:rPr>
          <w:rFonts w:ascii="Times New Roman" w:hAnsi="Times New Roman" w:cs="Times New Roman"/>
          <w:sz w:val="36"/>
          <w:szCs w:val="36"/>
        </w:rPr>
        <w:t xml:space="preserve">: </w:t>
      </w:r>
      <w:r w:rsidR="00443F4F">
        <w:rPr>
          <w:rFonts w:ascii="Times New Roman" w:hAnsi="Times New Roman" w:cs="Times New Roman"/>
          <w:sz w:val="36"/>
          <w:szCs w:val="36"/>
        </w:rPr>
        <w:t>SƠ ĐỒ USECASE</w:t>
      </w:r>
    </w:p>
    <w:p w:rsidR="00443F4F" w:rsidRPr="00443F4F" w:rsidRDefault="00443F4F" w:rsidP="00443F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Sơ đồ Use-case tổng quát</w:t>
      </w:r>
    </w:p>
    <w:p w:rsidR="00573B87" w:rsidRDefault="0082063F" w:rsidP="00573B87">
      <w:pPr>
        <w:keepNext/>
        <w:ind w:hanging="851"/>
        <w:jc w:val="center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6BD499" wp14:editId="2BC7AA87">
            <wp:extent cx="61626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DCBC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>. Sơ đồ UseCase tổng quan</w:t>
      </w:r>
    </w:p>
    <w:p w:rsidR="00573B87" w:rsidRDefault="00443F4F" w:rsidP="00573B87">
      <w:pPr>
        <w:keepNext/>
      </w:pPr>
      <w:r w:rsidRPr="0085517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EF0F89B" wp14:editId="6D7E0D6D">
            <wp:extent cx="5943600" cy="3489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278181_876401156025373_65740783772237824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85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t>. Sơ đồ chức năng của khách hàng</w:t>
      </w:r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443F4F" w:rsidP="00573B87">
      <w:pPr>
        <w:keepNext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2DFB1E" wp14:editId="6A07A3E9">
            <wp:extent cx="5943600" cy="31705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424766_275277433366378_8616943025689460736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t>. Sơ đồ chức năng của khách hàng thành viên</w:t>
      </w:r>
    </w:p>
    <w:p w:rsidR="00573B87" w:rsidRDefault="00443F4F" w:rsidP="00573B87">
      <w:pPr>
        <w:keepNext/>
      </w:pPr>
      <w:r w:rsidRPr="0085517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E25E3D" wp14:editId="37464531">
            <wp:extent cx="5943600" cy="34855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268034_323380098317175_908315998620850585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4</w:t>
        </w:r>
      </w:fldSimple>
      <w:r>
        <w:t>. Sơ đồ chức năng của nhân viên</w:t>
      </w:r>
    </w:p>
    <w:p w:rsidR="00573B87" w:rsidRDefault="00443F4F" w:rsidP="00573B87">
      <w:pPr>
        <w:keepNext/>
        <w:jc w:val="center"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4173D2" wp14:editId="67050F16">
            <wp:extent cx="5943600" cy="14033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5</w:t>
        </w:r>
      </w:fldSimple>
      <w:r>
        <w:t>. Sơ đồ chức năng của quản lý</w:t>
      </w: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82063F" w:rsidRDefault="0082063F" w:rsidP="008206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Biểu đồ Class Diagram</w:t>
      </w:r>
    </w:p>
    <w:p w:rsidR="00573B87" w:rsidRDefault="0082063F" w:rsidP="00573B87">
      <w:pPr>
        <w:keepNext/>
        <w:ind w:left="360"/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C13FDE" wp14:editId="07BC1439">
            <wp:extent cx="6016625" cy="29768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C7CC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3F" w:rsidRPr="0082063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6</w:t>
        </w:r>
      </w:fldSimple>
      <w:r>
        <w:t>. Biểu đồ class diagram</w:t>
      </w:r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443F4F" w:rsidRPr="00443F4F" w:rsidRDefault="00443F4F" w:rsidP="00443F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biểu đồ hoạt động</w:t>
      </w:r>
    </w:p>
    <w:p w:rsidR="00443F4F" w:rsidRPr="00443F4F" w:rsidRDefault="00443F4F" w:rsidP="00443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Active đăng ký</w:t>
      </w:r>
    </w:p>
    <w:p w:rsidR="00573B87" w:rsidRDefault="00443F4F" w:rsidP="00573B87">
      <w:pPr>
        <w:keepNext/>
        <w:ind w:firstLine="709"/>
        <w:jc w:val="center"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1A8452" wp14:editId="675325B6">
            <wp:extent cx="3360696" cy="3543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669" cy="36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7</w:t>
        </w:r>
      </w:fldSimple>
      <w:r>
        <w:t>. Active đăng ký</w:t>
      </w:r>
    </w:p>
    <w:p w:rsidR="00443F4F" w:rsidRDefault="00443F4F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390885">
      <w:pPr>
        <w:rPr>
          <w:rFonts w:ascii="Times New Roman" w:hAnsi="Times New Roman" w:cs="Times New Roman"/>
          <w:sz w:val="36"/>
          <w:szCs w:val="36"/>
        </w:rPr>
      </w:pPr>
    </w:p>
    <w:p w:rsidR="00443F4F" w:rsidRDefault="00443F4F" w:rsidP="00443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Active đăng nhập</w:t>
      </w:r>
    </w:p>
    <w:p w:rsidR="00573B87" w:rsidRDefault="00573B87" w:rsidP="00573B8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73B87" w:rsidRDefault="00443F4F" w:rsidP="00573B87">
      <w:pPr>
        <w:pStyle w:val="ListParagraph"/>
        <w:keepNext/>
        <w:jc w:val="center"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5CDCD1" wp14:editId="339000C3">
            <wp:extent cx="2848706" cy="30861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202" cy="31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8</w:t>
        </w:r>
      </w:fldSimple>
      <w:r>
        <w:t>. Active đăng nhập</w:t>
      </w:r>
    </w:p>
    <w:p w:rsidR="00443F4F" w:rsidRDefault="00443F4F" w:rsidP="00443F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3.Active chỉnh sửa thông tin</w:t>
      </w:r>
    </w:p>
    <w:p w:rsidR="00573B87" w:rsidRDefault="00443F4F" w:rsidP="00573B87">
      <w:pPr>
        <w:keepNext/>
        <w:jc w:val="center"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8E8D2F" wp14:editId="73CB2075">
            <wp:extent cx="2587703" cy="29337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6947" cy="298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P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9</w:t>
        </w:r>
      </w:fldSimple>
      <w:r>
        <w:t>.Active chỉnh sửa thông tin</w:t>
      </w:r>
    </w:p>
    <w:p w:rsidR="00443F4F" w:rsidRDefault="00443F4F" w:rsidP="00390885">
      <w:pPr>
        <w:rPr>
          <w:rFonts w:ascii="Times New Roman" w:hAnsi="Times New Roman" w:cs="Times New Roman"/>
          <w:sz w:val="36"/>
          <w:szCs w:val="36"/>
        </w:rPr>
      </w:pPr>
    </w:p>
    <w:p w:rsidR="00443F4F" w:rsidRDefault="00443F4F" w:rsidP="003908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4.Active tìm kiếm sản phẩm</w:t>
      </w:r>
    </w:p>
    <w:p w:rsidR="00573B87" w:rsidRDefault="00443F4F" w:rsidP="00573B87">
      <w:pPr>
        <w:keepNext/>
        <w:jc w:val="center"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979AD9" wp14:editId="781C5BAF">
            <wp:extent cx="3467100" cy="34955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684" cy="35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10</w:t>
        </w:r>
      </w:fldSimple>
      <w:r>
        <w:t>. Active tìm kiếm sản phẩm</w:t>
      </w:r>
    </w:p>
    <w:p w:rsidR="00443F4F" w:rsidRDefault="00443F4F" w:rsidP="00443F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5.Active thêm sản phẩm</w:t>
      </w:r>
    </w:p>
    <w:p w:rsidR="00573B87" w:rsidRDefault="00443F4F" w:rsidP="00573B87">
      <w:pPr>
        <w:keepNext/>
        <w:jc w:val="center"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9283FE" wp14:editId="12DE835D">
            <wp:extent cx="3802656" cy="33051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837" cy="33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11</w:t>
        </w:r>
      </w:fldSimple>
      <w:r>
        <w:t>. Active thêm sản phẩm</w:t>
      </w:r>
    </w:p>
    <w:p w:rsidR="00443F4F" w:rsidRDefault="00443F4F" w:rsidP="00443F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6. Active xóa sản phẩm</w:t>
      </w:r>
    </w:p>
    <w:p w:rsidR="00573B87" w:rsidRDefault="00443F4F" w:rsidP="00573B87">
      <w:pPr>
        <w:keepNext/>
        <w:jc w:val="center"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5623E4" wp14:editId="6CABE64D">
            <wp:extent cx="3522326" cy="3333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33" cy="33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12</w:t>
        </w:r>
      </w:fldSimple>
      <w:r>
        <w:t>. Active xóa sản phẩm</w:t>
      </w:r>
    </w:p>
    <w:p w:rsidR="00443F4F" w:rsidRDefault="00443F4F" w:rsidP="00443F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7.Active thanh toán sản phẩm</w:t>
      </w:r>
    </w:p>
    <w:p w:rsidR="00573B87" w:rsidRDefault="00443F4F" w:rsidP="00573B87">
      <w:pPr>
        <w:keepNext/>
        <w:jc w:val="center"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5A956F" wp14:editId="5323B12B">
            <wp:extent cx="3124200" cy="32441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8735" cy="32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13</w:t>
        </w:r>
      </w:fldSimple>
      <w:r>
        <w:t>. Active thanh toán sản phẩm</w:t>
      </w:r>
    </w:p>
    <w:p w:rsidR="00443F4F" w:rsidRDefault="00443F4F" w:rsidP="00443F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8. Active bảo hành sản phẩm</w:t>
      </w:r>
    </w:p>
    <w:p w:rsidR="00573B87" w:rsidRDefault="00443F4F" w:rsidP="00573B87">
      <w:pPr>
        <w:keepNext/>
        <w:jc w:val="center"/>
      </w:pPr>
      <w:r w:rsidRPr="008551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75FC4D" wp14:editId="2F5CC867">
            <wp:extent cx="3381431" cy="32004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292" cy="32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4F" w:rsidRDefault="00573B87" w:rsidP="00573B87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Hình </w:t>
      </w:r>
      <w:fldSimple w:instr=" SEQ Hình \* ARABIC ">
        <w:r>
          <w:rPr>
            <w:noProof/>
          </w:rPr>
          <w:t>14</w:t>
        </w:r>
      </w:fldSimple>
      <w:r>
        <w:t>. Active bảo hảnh sản phẩm</w:t>
      </w:r>
    </w:p>
    <w:p w:rsidR="00443F4F" w:rsidRDefault="00443F4F" w:rsidP="00443F4F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443F4F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443F4F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443F4F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443F4F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443F4F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443F4F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443F4F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443F4F">
      <w:pPr>
        <w:rPr>
          <w:rFonts w:ascii="Times New Roman" w:hAnsi="Times New Roman" w:cs="Times New Roman"/>
          <w:sz w:val="36"/>
          <w:szCs w:val="36"/>
        </w:rPr>
      </w:pPr>
    </w:p>
    <w:p w:rsidR="00573B87" w:rsidRDefault="00573B87" w:rsidP="00443F4F">
      <w:pPr>
        <w:rPr>
          <w:rFonts w:ascii="Times New Roman" w:hAnsi="Times New Roman" w:cs="Times New Roman"/>
          <w:sz w:val="36"/>
          <w:szCs w:val="36"/>
        </w:rPr>
      </w:pPr>
    </w:p>
    <w:p w:rsidR="00443F4F" w:rsidRDefault="00443F4F" w:rsidP="00443F4F">
      <w:pPr>
        <w:rPr>
          <w:rFonts w:ascii="Times New Roman" w:hAnsi="Times New Roman" w:cs="Times New Roman"/>
          <w:sz w:val="36"/>
          <w:szCs w:val="36"/>
        </w:rPr>
      </w:pPr>
    </w:p>
    <w:p w:rsidR="00443F4F" w:rsidRPr="00443F4F" w:rsidRDefault="00443F4F" w:rsidP="00443F4F">
      <w:pPr>
        <w:rPr>
          <w:rFonts w:ascii="Times New Roman" w:hAnsi="Times New Roman" w:cs="Times New Roman"/>
          <w:sz w:val="36"/>
          <w:szCs w:val="36"/>
        </w:rPr>
      </w:pPr>
    </w:p>
    <w:p w:rsidR="00443F4F" w:rsidRDefault="00443F4F" w:rsidP="00390885">
      <w:pPr>
        <w:rPr>
          <w:rFonts w:ascii="Times New Roman" w:hAnsi="Times New Roman" w:cs="Times New Roman"/>
          <w:sz w:val="36"/>
          <w:szCs w:val="36"/>
        </w:rPr>
      </w:pPr>
    </w:p>
    <w:p w:rsidR="008B3DF9" w:rsidRDefault="00390885" w:rsidP="008B3D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PHẦN II</w:t>
      </w:r>
      <w:r w:rsidRPr="00FA43E0">
        <w:rPr>
          <w:rFonts w:ascii="Times New Roman" w:hAnsi="Times New Roman" w:cs="Times New Roman"/>
          <w:sz w:val="36"/>
          <w:szCs w:val="36"/>
        </w:rPr>
        <w:t xml:space="preserve">: </w:t>
      </w:r>
      <w:r w:rsidR="00443F4F">
        <w:rPr>
          <w:rFonts w:ascii="Times New Roman" w:hAnsi="Times New Roman" w:cs="Times New Roman"/>
          <w:sz w:val="36"/>
          <w:szCs w:val="36"/>
        </w:rPr>
        <w:t xml:space="preserve">DATABASE </w:t>
      </w:r>
    </w:p>
    <w:p w:rsidR="008B3DF9" w:rsidRPr="008B3DF9" w:rsidRDefault="008B3DF9" w:rsidP="008B3D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I.</w:t>
      </w:r>
      <w:r w:rsidRPr="008B3DF9">
        <w:rPr>
          <w:rFonts w:ascii="Times New Roman" w:hAnsi="Times New Roman" w:cs="Times New Roman"/>
          <w:sz w:val="36"/>
          <w:szCs w:val="36"/>
        </w:rPr>
        <w:t>Sơ đồ diagram</w:t>
      </w:r>
    </w:p>
    <w:p w:rsidR="00573B87" w:rsidRDefault="00443F4F" w:rsidP="00573B87">
      <w:pPr>
        <w:keepNext/>
        <w:ind w:left="142" w:hanging="851"/>
      </w:pPr>
      <w:r>
        <w:rPr>
          <w:noProof/>
        </w:rPr>
        <w:drawing>
          <wp:inline distT="0" distB="0" distL="0" distR="0" wp14:anchorId="7685E110" wp14:editId="0918153B">
            <wp:extent cx="7277576" cy="467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89655" cy="46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85" w:rsidRPr="00443F4F" w:rsidRDefault="00573B87" w:rsidP="00573B8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Hình </w:t>
      </w:r>
      <w:fldSimple w:instr=" SEQ Hình \* ARABIC ">
        <w:r>
          <w:rPr>
            <w:noProof/>
          </w:rPr>
          <w:t>15</w:t>
        </w:r>
      </w:fldSimple>
      <w:r>
        <w:t>. Sơ đồ diagram</w:t>
      </w:r>
    </w:p>
    <w:p w:rsidR="008B3DF9" w:rsidRDefault="008B3DF9" w:rsidP="008B3DF9">
      <w:pPr>
        <w:jc w:val="both"/>
        <w:outlineLvl w:val="1"/>
        <w:rPr>
          <w:rFonts w:ascii="Times New Roman" w:hAnsi="Times New Roman" w:cs="Times New Roman"/>
          <w:b/>
          <w:sz w:val="36"/>
          <w:szCs w:val="36"/>
        </w:rPr>
      </w:pPr>
      <w:bookmarkStart w:id="0" w:name="_Toc9355877"/>
    </w:p>
    <w:p w:rsidR="008B3DF9" w:rsidRDefault="008B3DF9" w:rsidP="008B3DF9">
      <w:pPr>
        <w:jc w:val="both"/>
        <w:outlineLvl w:val="1"/>
        <w:rPr>
          <w:rFonts w:ascii="Times New Roman" w:hAnsi="Times New Roman" w:cs="Times New Roman"/>
          <w:b/>
          <w:sz w:val="36"/>
          <w:szCs w:val="36"/>
        </w:rPr>
      </w:pPr>
    </w:p>
    <w:p w:rsidR="008B3DF9" w:rsidRDefault="008B3DF9" w:rsidP="008B3DF9">
      <w:pPr>
        <w:jc w:val="both"/>
        <w:outlineLvl w:val="1"/>
        <w:rPr>
          <w:rFonts w:ascii="Times New Roman" w:hAnsi="Times New Roman" w:cs="Times New Roman"/>
          <w:b/>
          <w:sz w:val="36"/>
          <w:szCs w:val="36"/>
        </w:rPr>
      </w:pPr>
    </w:p>
    <w:p w:rsidR="008B3DF9" w:rsidRDefault="008B3DF9" w:rsidP="008B3DF9">
      <w:pPr>
        <w:jc w:val="both"/>
        <w:outlineLvl w:val="1"/>
        <w:rPr>
          <w:rFonts w:ascii="Times New Roman" w:hAnsi="Times New Roman" w:cs="Times New Roman"/>
          <w:b/>
          <w:sz w:val="36"/>
          <w:szCs w:val="36"/>
        </w:rPr>
      </w:pPr>
    </w:p>
    <w:p w:rsidR="00573B87" w:rsidRDefault="00573B87" w:rsidP="008B3DF9">
      <w:pPr>
        <w:jc w:val="both"/>
        <w:outlineLvl w:val="1"/>
        <w:rPr>
          <w:rFonts w:ascii="Times New Roman" w:hAnsi="Times New Roman" w:cs="Times New Roman"/>
          <w:b/>
          <w:sz w:val="36"/>
          <w:szCs w:val="36"/>
        </w:rPr>
      </w:pPr>
    </w:p>
    <w:p w:rsidR="00573B87" w:rsidRDefault="00573B87" w:rsidP="008B3DF9">
      <w:pPr>
        <w:jc w:val="both"/>
        <w:outlineLvl w:val="1"/>
        <w:rPr>
          <w:rFonts w:ascii="Times New Roman" w:hAnsi="Times New Roman" w:cs="Times New Roman"/>
          <w:b/>
          <w:sz w:val="36"/>
          <w:szCs w:val="36"/>
        </w:rPr>
      </w:pPr>
    </w:p>
    <w:p w:rsidR="00573B87" w:rsidRDefault="00573B87" w:rsidP="008B3DF9">
      <w:pPr>
        <w:jc w:val="both"/>
        <w:outlineLvl w:val="1"/>
        <w:rPr>
          <w:rFonts w:ascii="Times New Roman" w:hAnsi="Times New Roman" w:cs="Times New Roman"/>
          <w:b/>
          <w:sz w:val="36"/>
          <w:szCs w:val="36"/>
        </w:rPr>
      </w:pPr>
    </w:p>
    <w:p w:rsidR="008B3DF9" w:rsidRPr="008B3DF9" w:rsidRDefault="008B3DF9" w:rsidP="008B3DF9">
      <w:pPr>
        <w:jc w:val="both"/>
        <w:outlineLvl w:val="1"/>
        <w:rPr>
          <w:rFonts w:ascii="Times New Roman" w:hAnsi="Times New Roman" w:cs="Times New Roman"/>
          <w:b/>
          <w:sz w:val="36"/>
          <w:szCs w:val="36"/>
        </w:rPr>
      </w:pPr>
      <w:r w:rsidRPr="008B3DF9">
        <w:rPr>
          <w:rFonts w:ascii="Times New Roman" w:hAnsi="Times New Roman" w:cs="Times New Roman"/>
          <w:b/>
          <w:sz w:val="36"/>
          <w:szCs w:val="36"/>
        </w:rPr>
        <w:t>II.Các bảng dữ liệu</w:t>
      </w:r>
      <w:bookmarkEnd w:id="0"/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07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2070"/>
        <w:gridCol w:w="2071"/>
        <w:gridCol w:w="1011"/>
        <w:gridCol w:w="3219"/>
      </w:tblGrid>
      <w:tr w:rsidR="008B3DF9" w:rsidRPr="0085517B" w:rsidTr="009D2551">
        <w:trPr>
          <w:trHeight w:val="345"/>
        </w:trPr>
        <w:tc>
          <w:tcPr>
            <w:tcW w:w="9079" w:type="dxa"/>
            <w:gridSpan w:val="5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365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Bảng:Admin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MaAdmin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Int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PK</w:t>
            </w: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Mã Admin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HoTenAdmin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Nvarchar (50)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Họ tên Admin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DiaChiAdmin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Nvarchar (50)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Địa chỉ Admin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DienThoaiAdmin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Varchar (10)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Số điện thoại Admin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TenDNAdmin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Varchar (15)</w:t>
            </w:r>
            <w:bookmarkStart w:id="1" w:name="_GoBack"/>
            <w:bookmarkEnd w:id="1"/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Tên đăng nhập Admin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MatKhauAdmin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Varchar (15)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Mật khẩu đăng nhập Admin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NgaySinhAdmin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smalldatetime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Ngày sinh Admin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8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GioiTinhAdmin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bit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Giới tính Admin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9</w:t>
            </w:r>
          </w:p>
        </w:tc>
        <w:tc>
          <w:tcPr>
            <w:tcW w:w="2070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EmailAdmin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varchar(50)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keepNext/>
              <w:spacing w:before="2" w:line="240" w:lineRule="auto"/>
              <w:ind w:left="108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Email Admin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2" w:name="_Toc9355497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5517B">
        <w:rPr>
          <w:rFonts w:ascii="Times New Roman" w:hAnsi="Times New Roman" w:cs="Times New Roman"/>
          <w:sz w:val="26"/>
          <w:szCs w:val="26"/>
        </w:rPr>
        <w:t>. Bảng Admin</w:t>
      </w:r>
      <w:bookmarkEnd w:id="2"/>
    </w:p>
    <w:tbl>
      <w:tblPr>
        <w:tblpPr w:leftFromText="180" w:rightFromText="180" w:vertAnchor="text" w:horzAnchor="margin" w:tblpY="847"/>
        <w:tblOverlap w:val="never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901"/>
        <w:gridCol w:w="2071"/>
        <w:gridCol w:w="1011"/>
        <w:gridCol w:w="3241"/>
      </w:tblGrid>
      <w:tr w:rsidR="008B3DF9" w:rsidRPr="0085517B" w:rsidTr="009D2551">
        <w:trPr>
          <w:trHeight w:val="345"/>
        </w:trPr>
        <w:tc>
          <w:tcPr>
            <w:tcW w:w="8928" w:type="dxa"/>
            <w:gridSpan w:val="5"/>
          </w:tcPr>
          <w:p w:rsidR="008B3DF9" w:rsidRPr="0085517B" w:rsidRDefault="008B3DF9" w:rsidP="009D2551">
            <w:pPr>
              <w:pStyle w:val="TableParagraph"/>
              <w:ind w:left="1162" w:right="115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Bảng:KhachHang</w:t>
            </w:r>
          </w:p>
        </w:tc>
      </w:tr>
      <w:tr w:rsidR="008B3DF9" w:rsidRPr="0085517B" w:rsidTr="009D2551">
        <w:trPr>
          <w:trHeight w:val="345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ind w:left="-284" w:right="82" w:firstLine="284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41" w:type="dxa"/>
          </w:tcPr>
          <w:p w:rsidR="008B3DF9" w:rsidRPr="0085517B" w:rsidRDefault="008B3DF9" w:rsidP="009D2551">
            <w:pPr>
              <w:pStyle w:val="TableParagraph"/>
              <w:ind w:left="1162" w:right="115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2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ind w:left="0"/>
              <w:jc w:val="center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b/>
                <w:sz w:val="26"/>
                <w:szCs w:val="26"/>
              </w:rPr>
              <w:t>MaKH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4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8B3DF9" w:rsidRPr="0085517B" w:rsidTr="009D2551">
        <w:trPr>
          <w:trHeight w:val="343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spacing w:line="240" w:lineRule="auto"/>
              <w:ind w:left="0"/>
              <w:jc w:val="center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HoTenKH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Họ tên khách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0"/>
              <w:jc w:val="center"/>
              <w:rPr>
                <w:sz w:val="26"/>
                <w:szCs w:val="26"/>
              </w:rPr>
            </w:pPr>
            <w:r w:rsidRPr="0085517B">
              <w:rPr>
                <w:sz w:val="26"/>
                <w:szCs w:val="26"/>
              </w:rPr>
              <w:t>3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DiaChiKH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Địa chỉ khách hàng</w:t>
            </w:r>
          </w:p>
        </w:tc>
      </w:tr>
      <w:tr w:rsidR="008B3DF9" w:rsidRPr="0085517B" w:rsidTr="009D2551">
        <w:trPr>
          <w:trHeight w:val="137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DienThoaiKH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varchar(11)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Điện thoại khách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TenDN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4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đăng nhập khách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Mật khẩu khách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Ngày sinh khách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8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Giới tính khách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4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lastRenderedPageBreak/>
              <w:t>9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1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Email khách hàng</w:t>
            </w:r>
          </w:p>
        </w:tc>
      </w:tr>
    </w:tbl>
    <w:p w:rsidR="008B3DF9" w:rsidRPr="0085517B" w:rsidRDefault="008B3DF9" w:rsidP="008B3DF9">
      <w:pPr>
        <w:pStyle w:val="Caption"/>
        <w:framePr w:hSpace="180" w:wrap="around" w:vAnchor="text" w:hAnchor="margin" w:y="847"/>
        <w:ind w:left="2160" w:firstLine="720"/>
        <w:suppressOverlap/>
        <w:jc w:val="center"/>
        <w:rPr>
          <w:rFonts w:ascii="Times New Roman" w:hAnsi="Times New Roman" w:cs="Times New Roman"/>
          <w:sz w:val="26"/>
          <w:szCs w:val="26"/>
        </w:rPr>
      </w:pPr>
      <w:bookmarkStart w:id="3" w:name="_Toc9355498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85517B">
        <w:rPr>
          <w:rFonts w:ascii="Times New Roman" w:hAnsi="Times New Roman" w:cs="Times New Roman"/>
          <w:sz w:val="26"/>
          <w:szCs w:val="26"/>
        </w:rPr>
        <w:t>. Bảng Khách hàng</w:t>
      </w:r>
      <w:bookmarkEnd w:id="3"/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66"/>
        <w:gridCol w:w="1013"/>
        <w:gridCol w:w="3221"/>
      </w:tblGrid>
      <w:tr w:rsidR="008B3DF9" w:rsidRPr="0085517B" w:rsidTr="009D2551">
        <w:trPr>
          <w:trHeight w:val="342"/>
        </w:trPr>
        <w:tc>
          <w:tcPr>
            <w:tcW w:w="8909" w:type="dxa"/>
            <w:gridSpan w:val="5"/>
          </w:tcPr>
          <w:p w:rsidR="008B3DF9" w:rsidRPr="0085517B" w:rsidRDefault="008B3DF9" w:rsidP="009D2551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Bảng:DanhGiaSanPham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pStyle w:val="TableParagraph"/>
              <w:ind w:left="11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MaDG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bình luận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HoTenKH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</w:tr>
      <w:tr w:rsidR="008B3DF9" w:rsidRPr="0085517B" w:rsidTr="009D2551">
        <w:trPr>
          <w:trHeight w:val="343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BinhLuan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ntext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Nội dung bình luận</w:t>
            </w:r>
          </w:p>
        </w:tc>
      </w:tr>
      <w:tr w:rsidR="008B3DF9" w:rsidRPr="0085517B" w:rsidTr="009D2551">
        <w:trPr>
          <w:trHeight w:val="343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Thời gian bình luận</w:t>
            </w:r>
          </w:p>
        </w:tc>
      </w:tr>
      <w:tr w:rsidR="008B3DF9" w:rsidRPr="0085517B" w:rsidTr="009D2551">
        <w:trPr>
          <w:trHeight w:val="343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khách hàng bình luận</w:t>
            </w:r>
          </w:p>
        </w:tc>
      </w:tr>
      <w:tr w:rsidR="008B3DF9" w:rsidRPr="0085517B" w:rsidTr="009D2551">
        <w:trPr>
          <w:trHeight w:val="343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 xml:space="preserve">7 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DiemDG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Điểm đánh giá sản phẩm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4" w:name="_Toc9355499"/>
      <w:r w:rsidRPr="0085517B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ng 3.</w:t>
      </w:r>
      <w:r w:rsidRPr="0085517B">
        <w:rPr>
          <w:rFonts w:ascii="Times New Roman" w:hAnsi="Times New Roman" w:cs="Times New Roman"/>
          <w:sz w:val="26"/>
          <w:szCs w:val="26"/>
        </w:rPr>
        <w:t>. Bảng Đánh giá sản phẩm</w:t>
      </w:r>
      <w:bookmarkEnd w:id="4"/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66"/>
        <w:gridCol w:w="1013"/>
        <w:gridCol w:w="3221"/>
      </w:tblGrid>
      <w:tr w:rsidR="008B3DF9" w:rsidRPr="0085517B" w:rsidTr="009D2551">
        <w:trPr>
          <w:trHeight w:val="342"/>
        </w:trPr>
        <w:tc>
          <w:tcPr>
            <w:tcW w:w="8909" w:type="dxa"/>
            <w:gridSpan w:val="5"/>
          </w:tcPr>
          <w:p w:rsidR="008B3DF9" w:rsidRPr="0085517B" w:rsidRDefault="008B3DF9" w:rsidP="009D2551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Bảng:SanPham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pStyle w:val="TableParagraph"/>
              <w:ind w:left="11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sản</w:t>
            </w:r>
          </w:p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 xml:space="preserve"> phẩm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HangSanXuat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Hãng Sản Xuất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decimal(18, 0)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ntext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Mô tả sản phẩm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0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HinhMinhHoa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Ảnh minh họa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0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Loại Sản Phẩm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0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8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SoLuongSP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Số lượng sản phẩm trong kho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5" w:name="_Toc9355500"/>
      <w:r w:rsidRPr="0085517B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4</w:t>
      </w:r>
      <w:r w:rsidRPr="0085517B">
        <w:rPr>
          <w:rFonts w:ascii="Times New Roman" w:hAnsi="Times New Roman" w:cs="Times New Roman"/>
          <w:sz w:val="26"/>
          <w:szCs w:val="26"/>
        </w:rPr>
        <w:t>. Bảng Sản phẩm</w:t>
      </w:r>
      <w:bookmarkEnd w:id="5"/>
    </w:p>
    <w:p w:rsidR="008B3DF9" w:rsidRPr="0085517B" w:rsidRDefault="008B3DF9" w:rsidP="008B3DF9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B3DF9" w:rsidRDefault="008B3DF9" w:rsidP="008B3DF9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B3DF9" w:rsidRDefault="008B3DF9" w:rsidP="008B3DF9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B3DF9" w:rsidRDefault="008B3DF9" w:rsidP="008B3DF9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66"/>
        <w:gridCol w:w="1013"/>
        <w:gridCol w:w="3221"/>
      </w:tblGrid>
      <w:tr w:rsidR="008B3DF9" w:rsidRPr="0085517B" w:rsidTr="009D2551">
        <w:trPr>
          <w:trHeight w:val="345"/>
        </w:trPr>
        <w:tc>
          <w:tcPr>
            <w:tcW w:w="8909" w:type="dxa"/>
            <w:gridSpan w:val="5"/>
          </w:tcPr>
          <w:p w:rsidR="008B3DF9" w:rsidRPr="0085517B" w:rsidRDefault="008B3DF9" w:rsidP="009D2551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Bảng:LoaiSanPham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pStyle w:val="TableParagraph"/>
              <w:ind w:left="11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pStyle w:val="TableParagraph"/>
              <w:ind w:left="108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pStyle w:val="TableParagraph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MaLoai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loại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TenLoai</w:t>
            </w:r>
          </w:p>
        </w:tc>
        <w:tc>
          <w:tcPr>
            <w:tcW w:w="2066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loại của sản phẩm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6" w:name="_Toc9355501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85517B">
        <w:rPr>
          <w:rFonts w:ascii="Times New Roman" w:hAnsi="Times New Roman" w:cs="Times New Roman"/>
          <w:sz w:val="26"/>
          <w:szCs w:val="26"/>
        </w:rPr>
        <w:t>.Bảng loại sản phẩm</w:t>
      </w:r>
      <w:bookmarkEnd w:id="6"/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0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844"/>
        <w:gridCol w:w="2123"/>
        <w:gridCol w:w="1013"/>
        <w:gridCol w:w="3221"/>
      </w:tblGrid>
      <w:tr w:rsidR="008B3DF9" w:rsidRPr="0085517B" w:rsidTr="009D2551">
        <w:trPr>
          <w:trHeight w:val="345"/>
        </w:trPr>
        <w:tc>
          <w:tcPr>
            <w:tcW w:w="8909" w:type="dxa"/>
            <w:gridSpan w:val="5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Bảng:DonDatHang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1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08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1150" w:right="1146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SoDH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đơn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khách hàng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NgayDH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 xml:space="preserve">Ngày đặt hàng của khách 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NgayGiaoHang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Ngày giao hàng cho khách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TenNguoiNhan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người nhận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DiaChiNhan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Địa chỉ nhận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MaHTGH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 xml:space="preserve">FK 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Hình thức giao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8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DienThoaiNhan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varchar(15)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Số điện thoại liên lạc với khách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spacing w:before="2" w:line="240" w:lineRule="auto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9</w:t>
            </w:r>
          </w:p>
        </w:tc>
        <w:tc>
          <w:tcPr>
            <w:tcW w:w="1844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MaHTTT</w:t>
            </w:r>
          </w:p>
        </w:tc>
        <w:tc>
          <w:tcPr>
            <w:tcW w:w="21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3221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Hình thức thanh toán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7" w:name="_Toc9355502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85517B">
        <w:rPr>
          <w:rFonts w:ascii="Times New Roman" w:hAnsi="Times New Roman" w:cs="Times New Roman"/>
          <w:sz w:val="26"/>
          <w:szCs w:val="26"/>
        </w:rPr>
        <w:t>.Bảng Đơn đặt hàng</w:t>
      </w:r>
      <w:bookmarkEnd w:id="7"/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71"/>
        <w:gridCol w:w="1011"/>
        <w:gridCol w:w="3219"/>
      </w:tblGrid>
      <w:tr w:rsidR="008B3DF9" w:rsidRPr="0085517B" w:rsidTr="009D2551">
        <w:trPr>
          <w:trHeight w:val="343"/>
        </w:trPr>
        <w:tc>
          <w:tcPr>
            <w:tcW w:w="8910" w:type="dxa"/>
            <w:gridSpan w:val="5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Bảng:HinhThucThanhToan</w:t>
            </w:r>
          </w:p>
        </w:tc>
      </w:tr>
      <w:tr w:rsidR="008B3DF9" w:rsidRPr="0085517B" w:rsidTr="009D2551">
        <w:trPr>
          <w:trHeight w:val="343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MaHTTT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19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Hinh thức thanh toán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lastRenderedPageBreak/>
              <w:t>2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TenHTTT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hình thức thanh toán</w:t>
            </w:r>
          </w:p>
        </w:tc>
      </w:tr>
    </w:tbl>
    <w:p w:rsidR="008B3DF9" w:rsidRDefault="008B3DF9" w:rsidP="008B3DF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8" w:name="_Toc9355503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85517B">
        <w:rPr>
          <w:rFonts w:ascii="Times New Roman" w:hAnsi="Times New Roman" w:cs="Times New Roman"/>
          <w:sz w:val="26"/>
          <w:szCs w:val="26"/>
        </w:rPr>
        <w:t>. Bảng Hình thức thanh toán</w:t>
      </w:r>
      <w:bookmarkEnd w:id="8"/>
    </w:p>
    <w:p w:rsidR="008B3DF9" w:rsidRPr="008B3DF9" w:rsidRDefault="008B3DF9" w:rsidP="008B3DF9"/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901"/>
        <w:gridCol w:w="2071"/>
        <w:gridCol w:w="1011"/>
        <w:gridCol w:w="3219"/>
      </w:tblGrid>
      <w:tr w:rsidR="008B3DF9" w:rsidRPr="0085517B" w:rsidTr="009D2551">
        <w:trPr>
          <w:trHeight w:val="343"/>
        </w:trPr>
        <w:tc>
          <w:tcPr>
            <w:tcW w:w="8910" w:type="dxa"/>
            <w:gridSpan w:val="5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Bảng:HinhThucGiaoHang</w:t>
            </w:r>
          </w:p>
        </w:tc>
      </w:tr>
      <w:tr w:rsidR="008B3DF9" w:rsidRPr="0085517B" w:rsidTr="009D2551">
        <w:trPr>
          <w:trHeight w:val="343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MaHTGH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19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Hinh thức Giao hàng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TenHTGH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hình thức giao hàng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9" w:name="_Toc9355504"/>
      <w:r w:rsidRPr="0085517B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8</w:t>
      </w:r>
      <w:r w:rsidRPr="0085517B">
        <w:rPr>
          <w:rFonts w:ascii="Times New Roman" w:hAnsi="Times New Roman" w:cs="Times New Roman"/>
          <w:sz w:val="26"/>
          <w:szCs w:val="26"/>
        </w:rPr>
        <w:t>. Bảng Hình thức giao hàng</w:t>
      </w:r>
      <w:bookmarkEnd w:id="9"/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903"/>
        <w:gridCol w:w="2073"/>
        <w:gridCol w:w="1012"/>
        <w:gridCol w:w="3223"/>
      </w:tblGrid>
      <w:tr w:rsidR="008B3DF9" w:rsidRPr="0085517B" w:rsidTr="009D2551">
        <w:trPr>
          <w:trHeight w:val="343"/>
        </w:trPr>
        <w:tc>
          <w:tcPr>
            <w:tcW w:w="8910" w:type="dxa"/>
            <w:gridSpan w:val="5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Bảng:ChiTietDonHang</w:t>
            </w:r>
          </w:p>
        </w:tc>
      </w:tr>
      <w:tr w:rsidR="008B3DF9" w:rsidRPr="0085517B" w:rsidTr="009D2551">
        <w:trPr>
          <w:trHeight w:val="343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19" w:type="dxa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SoDH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19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của đơn hàng</w:t>
            </w:r>
          </w:p>
        </w:tc>
      </w:tr>
      <w:tr w:rsidR="008B3DF9" w:rsidRPr="0085517B" w:rsidTr="009D2551">
        <w:trPr>
          <w:trHeight w:val="342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3219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Số lượng mua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decimal(18, 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decimal(18, 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Thành tiền trên từng sản phẩm</w:t>
            </w:r>
          </w:p>
        </w:tc>
      </w:tr>
      <w:tr w:rsidR="008B3DF9" w:rsidRPr="0085517B" w:rsidTr="009D2551">
        <w:trPr>
          <w:trHeight w:val="345"/>
        </w:trPr>
        <w:tc>
          <w:tcPr>
            <w:tcW w:w="708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90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071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decimal(18, 0)</w:t>
            </w:r>
          </w:p>
        </w:tc>
        <w:tc>
          <w:tcPr>
            <w:tcW w:w="1011" w:type="dxa"/>
          </w:tcPr>
          <w:p w:rsidR="008B3DF9" w:rsidRPr="0085517B" w:rsidRDefault="008B3DF9" w:rsidP="009D255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9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Tông tiền của đơn hàng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0" w:name="_Toc9355505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85517B">
        <w:rPr>
          <w:rFonts w:ascii="Times New Roman" w:hAnsi="Times New Roman" w:cs="Times New Roman"/>
          <w:sz w:val="26"/>
          <w:szCs w:val="26"/>
        </w:rPr>
        <w:t>. Bảng chi tiết đơn hàng</w:t>
      </w:r>
      <w:bookmarkEnd w:id="10"/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903"/>
        <w:gridCol w:w="2073"/>
        <w:gridCol w:w="1012"/>
        <w:gridCol w:w="3223"/>
      </w:tblGrid>
      <w:tr w:rsidR="008B3DF9" w:rsidRPr="0085517B" w:rsidTr="009D2551">
        <w:trPr>
          <w:trHeight w:val="343"/>
        </w:trPr>
        <w:tc>
          <w:tcPr>
            <w:tcW w:w="8920" w:type="dxa"/>
            <w:gridSpan w:val="5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Bảng:PhieuNhap</w:t>
            </w:r>
          </w:p>
        </w:tc>
      </w:tr>
      <w:tr w:rsidR="008B3DF9" w:rsidRPr="0085517B" w:rsidTr="009D2551">
        <w:trPr>
          <w:trHeight w:val="343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3" w:type="dxa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MaPhieu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phiếu</w:t>
            </w:r>
          </w:p>
        </w:tc>
      </w:tr>
      <w:tr w:rsidR="008B3DF9" w:rsidRPr="0085517B" w:rsidTr="009D2551">
        <w:trPr>
          <w:trHeight w:val="342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NgayNhap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smalldatetime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Ngày nhập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Tổng tiền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1" w:name="_Toc9355506"/>
      <w:r w:rsidRPr="0085517B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85517B">
        <w:rPr>
          <w:rFonts w:ascii="Times New Roman" w:hAnsi="Times New Roman" w:cs="Times New Roman"/>
          <w:sz w:val="26"/>
          <w:szCs w:val="26"/>
        </w:rPr>
        <w:t>. Bảng phiếu nhập</w:t>
      </w:r>
      <w:bookmarkEnd w:id="11"/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903"/>
        <w:gridCol w:w="2073"/>
        <w:gridCol w:w="1012"/>
        <w:gridCol w:w="3223"/>
      </w:tblGrid>
      <w:tr w:rsidR="008B3DF9" w:rsidRPr="0085517B" w:rsidTr="009D2551">
        <w:trPr>
          <w:trHeight w:val="343"/>
        </w:trPr>
        <w:tc>
          <w:tcPr>
            <w:tcW w:w="8920" w:type="dxa"/>
            <w:gridSpan w:val="5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Bảng:CTPhieuNhap</w:t>
            </w:r>
          </w:p>
        </w:tc>
      </w:tr>
      <w:tr w:rsidR="008B3DF9" w:rsidRPr="0085517B" w:rsidTr="009D2551">
        <w:trPr>
          <w:trHeight w:val="343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3" w:type="dxa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MaPhieu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phiếu</w:t>
            </w:r>
          </w:p>
        </w:tc>
      </w:tr>
      <w:tr w:rsidR="008B3DF9" w:rsidRPr="0085517B" w:rsidTr="009D2551">
        <w:trPr>
          <w:trHeight w:val="342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MaSP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5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6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decimal(18, 0)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7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decimal(18, 0)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2" w:name="_Toc9355507"/>
      <w:r w:rsidRPr="0085517B">
        <w:rPr>
          <w:rFonts w:ascii="Times New Roman" w:hAnsi="Times New Roman" w:cs="Times New Roman"/>
          <w:sz w:val="26"/>
          <w:szCs w:val="26"/>
        </w:rPr>
        <w:t xml:space="preserve">Bảng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85517B">
        <w:rPr>
          <w:rFonts w:ascii="Times New Roman" w:hAnsi="Times New Roman" w:cs="Times New Roman"/>
          <w:sz w:val="26"/>
          <w:szCs w:val="26"/>
        </w:rPr>
        <w:t>. Bảng Chi tiết phiếu nhập</w:t>
      </w:r>
      <w:bookmarkEnd w:id="12"/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B3DF9" w:rsidRPr="0085517B" w:rsidRDefault="008B3DF9" w:rsidP="008B3DF9">
      <w:pPr>
        <w:pStyle w:val="ListParagraph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9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1903"/>
        <w:gridCol w:w="2073"/>
        <w:gridCol w:w="1012"/>
        <w:gridCol w:w="3223"/>
      </w:tblGrid>
      <w:tr w:rsidR="008B3DF9" w:rsidRPr="0085517B" w:rsidTr="009D2551">
        <w:trPr>
          <w:trHeight w:val="343"/>
        </w:trPr>
        <w:tc>
          <w:tcPr>
            <w:tcW w:w="8920" w:type="dxa"/>
            <w:gridSpan w:val="5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Bảng:NHACC</w:t>
            </w:r>
          </w:p>
        </w:tc>
      </w:tr>
      <w:tr w:rsidR="008B3DF9" w:rsidRPr="0085517B" w:rsidTr="009D2551">
        <w:trPr>
          <w:trHeight w:val="343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84" w:right="82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THUỘC TÍNH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pStyle w:val="TableParagraph"/>
              <w:ind w:left="120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KIỂU DỮ LIỆU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pStyle w:val="TableParagraph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KHÓA</w:t>
            </w:r>
          </w:p>
        </w:tc>
        <w:tc>
          <w:tcPr>
            <w:tcW w:w="3223" w:type="dxa"/>
          </w:tcPr>
          <w:p w:rsidR="008B3DF9" w:rsidRPr="0085517B" w:rsidRDefault="008B3DF9" w:rsidP="009D2551">
            <w:pPr>
              <w:pStyle w:val="TableParagraph"/>
              <w:ind w:left="1150" w:right="1145"/>
              <w:jc w:val="center"/>
              <w:rPr>
                <w:b/>
                <w:sz w:val="26"/>
                <w:szCs w:val="26"/>
              </w:rPr>
            </w:pPr>
            <w:r w:rsidRPr="0085517B">
              <w:rPr>
                <w:b/>
                <w:sz w:val="26"/>
                <w:szCs w:val="26"/>
              </w:rPr>
              <w:t>MÔ TẢ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1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8B3DF9" w:rsidRPr="0085517B" w:rsidTr="009D2551">
        <w:trPr>
          <w:trHeight w:val="342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2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Tên nhag cung cấp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3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8B3DF9" w:rsidRPr="0085517B" w:rsidTr="009D2551">
        <w:trPr>
          <w:trHeight w:val="345"/>
        </w:trPr>
        <w:tc>
          <w:tcPr>
            <w:tcW w:w="709" w:type="dxa"/>
          </w:tcPr>
          <w:p w:rsidR="008B3DF9" w:rsidRPr="0085517B" w:rsidRDefault="008B3DF9" w:rsidP="009D2551">
            <w:pPr>
              <w:pStyle w:val="TableParagraph"/>
              <w:ind w:left="2"/>
              <w:jc w:val="center"/>
              <w:rPr>
                <w:w w:val="99"/>
                <w:sz w:val="26"/>
                <w:szCs w:val="26"/>
              </w:rPr>
            </w:pPr>
            <w:r w:rsidRPr="0085517B">
              <w:rPr>
                <w:w w:val="99"/>
                <w:sz w:val="26"/>
                <w:szCs w:val="26"/>
              </w:rPr>
              <w:t>4</w:t>
            </w:r>
          </w:p>
        </w:tc>
        <w:tc>
          <w:tcPr>
            <w:tcW w:w="190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2073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1012" w:type="dxa"/>
          </w:tcPr>
          <w:p w:rsidR="008B3DF9" w:rsidRPr="0085517B" w:rsidRDefault="008B3DF9" w:rsidP="009D25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3" w:type="dxa"/>
          </w:tcPr>
          <w:p w:rsidR="008B3DF9" w:rsidRPr="0085517B" w:rsidRDefault="008B3DF9" w:rsidP="009D2551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517B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</w:tbl>
    <w:p w:rsidR="008B3DF9" w:rsidRPr="0085517B" w:rsidRDefault="008B3DF9" w:rsidP="008B3DF9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3" w:name="_Toc9355508"/>
      <w:r w:rsidRPr="0085517B">
        <w:rPr>
          <w:rFonts w:ascii="Times New Roman" w:hAnsi="Times New Roman" w:cs="Times New Roman"/>
          <w:sz w:val="26"/>
          <w:szCs w:val="26"/>
        </w:rPr>
        <w:t>Bảng</w:t>
      </w:r>
      <w:r>
        <w:rPr>
          <w:rFonts w:ascii="Times New Roman" w:hAnsi="Times New Roman" w:cs="Times New Roman"/>
          <w:sz w:val="26"/>
          <w:szCs w:val="26"/>
        </w:rPr>
        <w:t xml:space="preserve"> 12</w:t>
      </w:r>
      <w:r w:rsidRPr="0085517B">
        <w:rPr>
          <w:rFonts w:ascii="Times New Roman" w:hAnsi="Times New Roman" w:cs="Times New Roman"/>
          <w:sz w:val="26"/>
          <w:szCs w:val="26"/>
        </w:rPr>
        <w:t>. Bảng Nhà cung cấp</w:t>
      </w:r>
      <w:bookmarkEnd w:id="13"/>
    </w:p>
    <w:p w:rsidR="00390885" w:rsidRDefault="00390885" w:rsidP="00390885">
      <w:pPr>
        <w:rPr>
          <w:rFonts w:ascii="Times New Roman" w:hAnsi="Times New Roman" w:cs="Times New Roman"/>
          <w:sz w:val="36"/>
          <w:szCs w:val="36"/>
        </w:rPr>
      </w:pPr>
    </w:p>
    <w:p w:rsidR="00390885" w:rsidRPr="00390885" w:rsidRDefault="00390885" w:rsidP="0039088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A43E0" w:rsidRDefault="00FA43E0" w:rsidP="00390885">
      <w:pPr>
        <w:tabs>
          <w:tab w:val="left" w:pos="7800"/>
        </w:tabs>
        <w:rPr>
          <w:rFonts w:ascii="Times New Roman" w:hAnsi="Times New Roman" w:cs="Times New Roman"/>
          <w:sz w:val="36"/>
          <w:szCs w:val="36"/>
        </w:rPr>
      </w:pPr>
    </w:p>
    <w:p w:rsidR="00390885" w:rsidRPr="00390885" w:rsidRDefault="00390885" w:rsidP="00390885">
      <w:pPr>
        <w:tabs>
          <w:tab w:val="left" w:pos="7800"/>
        </w:tabs>
        <w:rPr>
          <w:rFonts w:ascii="Times New Roman" w:hAnsi="Times New Roman" w:cs="Times New Roman"/>
          <w:sz w:val="36"/>
          <w:szCs w:val="36"/>
        </w:rPr>
      </w:pPr>
    </w:p>
    <w:sectPr w:rsidR="00390885" w:rsidRPr="00390885" w:rsidSect="00616394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F01"/>
    <w:multiLevelType w:val="hybridMultilevel"/>
    <w:tmpl w:val="E3F0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0DD0"/>
    <w:multiLevelType w:val="hybridMultilevel"/>
    <w:tmpl w:val="A3C42CB8"/>
    <w:lvl w:ilvl="0" w:tplc="31585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C4BBD"/>
    <w:multiLevelType w:val="hybridMultilevel"/>
    <w:tmpl w:val="A316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90999"/>
    <w:multiLevelType w:val="hybridMultilevel"/>
    <w:tmpl w:val="9FE8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D33C4"/>
    <w:multiLevelType w:val="hybridMultilevel"/>
    <w:tmpl w:val="2D3EF2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8946B19"/>
    <w:multiLevelType w:val="hybridMultilevel"/>
    <w:tmpl w:val="B4CEF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F12C7"/>
    <w:multiLevelType w:val="hybridMultilevel"/>
    <w:tmpl w:val="2CBA20D4"/>
    <w:lvl w:ilvl="0" w:tplc="BBA689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48DD"/>
    <w:multiLevelType w:val="hybridMultilevel"/>
    <w:tmpl w:val="0902D4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E0"/>
    <w:rsid w:val="00390885"/>
    <w:rsid w:val="00443F4F"/>
    <w:rsid w:val="0055023B"/>
    <w:rsid w:val="00573B87"/>
    <w:rsid w:val="00616394"/>
    <w:rsid w:val="00781202"/>
    <w:rsid w:val="0082063F"/>
    <w:rsid w:val="008B3DF9"/>
    <w:rsid w:val="00AA059B"/>
    <w:rsid w:val="00C315F0"/>
    <w:rsid w:val="00C810C6"/>
    <w:rsid w:val="00D40F55"/>
    <w:rsid w:val="00FA43E0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A579"/>
  <w15:chartTrackingRefBased/>
  <w15:docId w15:val="{D625585A-29C2-448A-A312-6070A72A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43E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B3DF9"/>
  </w:style>
  <w:style w:type="paragraph" w:styleId="Caption">
    <w:name w:val="caption"/>
    <w:basedOn w:val="Normal"/>
    <w:next w:val="Normal"/>
    <w:uiPriority w:val="35"/>
    <w:unhideWhenUsed/>
    <w:qFormat/>
    <w:rsid w:val="008B3D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B3DF9"/>
    <w:pPr>
      <w:widowControl w:val="0"/>
      <w:autoSpaceDE w:val="0"/>
      <w:autoSpaceDN w:val="0"/>
      <w:spacing w:after="0" w:line="298" w:lineRule="exact"/>
      <w:ind w:left="105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mylove169295@gmail.com</dc:creator>
  <cp:keywords/>
  <dc:description/>
  <cp:lastModifiedBy>Phuc Pham</cp:lastModifiedBy>
  <cp:revision>7</cp:revision>
  <dcterms:created xsi:type="dcterms:W3CDTF">2019-09-04T02:23:00Z</dcterms:created>
  <dcterms:modified xsi:type="dcterms:W3CDTF">2019-09-26T12:30:00Z</dcterms:modified>
</cp:coreProperties>
</file>