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4B8A036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CE3CF8">
        <w:rPr>
          <w:b/>
          <w:sz w:val="24"/>
          <w:szCs w:val="24"/>
        </w:rPr>
        <w:t>5</w:t>
      </w:r>
    </w:p>
    <w:p w14:paraId="74F3B8C9" w14:textId="5105A222" w:rsidR="00FD0506" w:rsidRPr="009976AA" w:rsidRDefault="00CE3CF8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37C0D567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31E5AD3" w14:textId="77777777" w:rsidR="00A4393E" w:rsidRDefault="00A4393E" w:rsidP="00FD0506">
      <w:pPr>
        <w:rPr>
          <w:b/>
          <w:sz w:val="24"/>
          <w:szCs w:val="24"/>
        </w:rPr>
      </w:pPr>
    </w:p>
    <w:p w14:paraId="3C1C6CC7" w14:textId="072149F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AAE45F" w14:textId="77777777" w:rsidR="00A4393E" w:rsidRPr="00C6005A" w:rsidRDefault="00A4393E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7B9AEF12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68F8A33" w14:textId="1523203F" w:rsidR="00E62357" w:rsidRPr="00AF1F3E" w:rsidRDefault="00D9426C" w:rsidP="00AF1F3E">
      <w:pPr>
        <w:pStyle w:val="ListParagraph"/>
        <w:numPr>
          <w:ilvl w:val="0"/>
          <w:numId w:val="25"/>
        </w:numPr>
        <w:rPr>
          <w:b/>
        </w:rPr>
      </w:pPr>
      <w:r>
        <w:t>Set up</w:t>
      </w:r>
      <w:r w:rsidR="00AC4445">
        <w:t xml:space="preserve"> </w:t>
      </w:r>
      <w:proofErr w:type="spellStart"/>
      <w:r>
        <w:t>Tenergy</w:t>
      </w:r>
      <w:proofErr w:type="spellEnd"/>
      <w:r>
        <w:t xml:space="preserve"> TB6B batt</w:t>
      </w:r>
      <w:r w:rsidR="00AC4445">
        <w:t>ery charger</w:t>
      </w:r>
      <w:r w:rsidR="002137EF">
        <w:t>. Created battery specific instruction for use</w:t>
      </w:r>
      <w:r w:rsidR="00723250">
        <w:t xml:space="preserve"> </w:t>
      </w:r>
      <w:r w:rsidR="008A466E">
        <w:t>posted on</w:t>
      </w:r>
      <w:r w:rsidR="00292416">
        <w:t xml:space="preserve"> </w:t>
      </w:r>
      <w:hyperlink r:id="rId5" w:history="1">
        <w:proofErr w:type="spellStart"/>
        <w:r w:rsidR="00292416" w:rsidRPr="00292416">
          <w:rPr>
            <w:rStyle w:val="Hyperlink"/>
          </w:rPr>
          <w:t>Github</w:t>
        </w:r>
        <w:proofErr w:type="spellEnd"/>
      </w:hyperlink>
      <w:r w:rsidR="008A466E">
        <w:t xml:space="preserve"> </w:t>
      </w:r>
    </w:p>
    <w:p w14:paraId="4996E197" w14:textId="7E3D46F2" w:rsidR="00CE7108" w:rsidRPr="00B824A6" w:rsidRDefault="006B5AE0" w:rsidP="00C025D1">
      <w:pPr>
        <w:pStyle w:val="ListParagraph"/>
        <w:numPr>
          <w:ilvl w:val="0"/>
          <w:numId w:val="25"/>
        </w:numPr>
        <w:rPr>
          <w:b/>
        </w:rPr>
      </w:pPr>
      <w:r>
        <w:t>Soldered Xt-60 connectors t</w:t>
      </w:r>
      <w:r w:rsidR="004A6CB2">
        <w:t>o batteries</w:t>
      </w:r>
      <w:r w:rsidR="003B5A41">
        <w:t>, PMB, and quadcopter</w:t>
      </w:r>
    </w:p>
    <w:p w14:paraId="52907AA2" w14:textId="6B2B91C6" w:rsidR="00B824A6" w:rsidRPr="00D51E4B" w:rsidRDefault="00B824A6" w:rsidP="00C025D1">
      <w:pPr>
        <w:pStyle w:val="ListParagraph"/>
        <w:numPr>
          <w:ilvl w:val="0"/>
          <w:numId w:val="25"/>
        </w:numPr>
        <w:rPr>
          <w:b/>
        </w:rPr>
      </w:pPr>
      <w:r>
        <w:t>Finished</w:t>
      </w:r>
      <w:r w:rsidR="004A6CB2">
        <w:t xml:space="preserve"> </w:t>
      </w:r>
      <w:r>
        <w:t>devices, symbols, and footprints needed for Eagle schematic</w:t>
      </w:r>
    </w:p>
    <w:p w14:paraId="01843F36" w14:textId="6FECDA30" w:rsidR="00D51E4B" w:rsidRPr="008A7626" w:rsidRDefault="00D51E4B" w:rsidP="00C025D1">
      <w:pPr>
        <w:pStyle w:val="ListParagraph"/>
        <w:numPr>
          <w:ilvl w:val="0"/>
          <w:numId w:val="25"/>
        </w:numPr>
        <w:rPr>
          <w:b/>
        </w:rPr>
      </w:pPr>
      <w:r>
        <w:t>Continued I/O research for schematic</w:t>
      </w:r>
    </w:p>
    <w:p w14:paraId="6C7B51A8" w14:textId="5002E139" w:rsidR="008A7626" w:rsidRPr="00C025D1" w:rsidRDefault="008A7626" w:rsidP="00C025D1">
      <w:pPr>
        <w:pStyle w:val="ListParagraph"/>
        <w:numPr>
          <w:ilvl w:val="0"/>
          <w:numId w:val="25"/>
        </w:numPr>
        <w:rPr>
          <w:b/>
        </w:rPr>
      </w:pPr>
      <w:r>
        <w:t>Built case for transporting quadcopter</w:t>
      </w:r>
    </w:p>
    <w:p w14:paraId="4541DCDD" w14:textId="4937A966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1273099" w14:textId="434E6DBB" w:rsidR="0019540D" w:rsidRDefault="00713E02" w:rsidP="0019540D">
      <w:pPr>
        <w:pStyle w:val="ListParagraph"/>
        <w:numPr>
          <w:ilvl w:val="0"/>
          <w:numId w:val="21"/>
        </w:numPr>
      </w:pPr>
      <w:r>
        <w:t xml:space="preserve">Attach </w:t>
      </w:r>
      <w:proofErr w:type="spellStart"/>
      <w:r>
        <w:t>Pixhawk</w:t>
      </w:r>
      <w:proofErr w:type="spellEnd"/>
      <w:r>
        <w:t xml:space="preserve"> 4, teleme</w:t>
      </w:r>
      <w:r w:rsidR="00767F50">
        <w:t>try, GPS</w:t>
      </w:r>
      <w:r w:rsidR="00BE50DC">
        <w:t>, and Sightline equipment to quadcopter and prepare for test flight</w:t>
      </w:r>
    </w:p>
    <w:p w14:paraId="32D48942" w14:textId="6E59EEE8" w:rsidR="00F63BB8" w:rsidRPr="000674CA" w:rsidRDefault="00F63BB8" w:rsidP="0019540D">
      <w:pPr>
        <w:pStyle w:val="ListParagraph"/>
        <w:numPr>
          <w:ilvl w:val="0"/>
          <w:numId w:val="21"/>
        </w:numPr>
      </w:pPr>
      <w:r>
        <w:t xml:space="preserve">Continue Schematic </w:t>
      </w:r>
    </w:p>
    <w:p w14:paraId="3C0865C2" w14:textId="0B2F3491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2D0062F0" w14:textId="1FDE8A87" w:rsidR="00F63BB8" w:rsidRPr="00F63BB8" w:rsidRDefault="00F63BB8" w:rsidP="00565E00">
      <w:r>
        <w:t>None at this time</w:t>
      </w:r>
      <w:bookmarkStart w:id="0" w:name="_GoBack"/>
      <w:bookmarkEnd w:id="0"/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lastRenderedPageBreak/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4"/>
  </w:num>
  <w:num w:numId="4">
    <w:abstractNumId w:val="20"/>
  </w:num>
  <w:num w:numId="5">
    <w:abstractNumId w:val="11"/>
  </w:num>
  <w:num w:numId="6">
    <w:abstractNumId w:val="18"/>
  </w:num>
  <w:num w:numId="7">
    <w:abstractNumId w:val="7"/>
  </w:num>
  <w:num w:numId="8">
    <w:abstractNumId w:val="15"/>
  </w:num>
  <w:num w:numId="9">
    <w:abstractNumId w:val="12"/>
  </w:num>
  <w:num w:numId="10">
    <w:abstractNumId w:val="6"/>
  </w:num>
  <w:num w:numId="11">
    <w:abstractNumId w:val="5"/>
  </w:num>
  <w:num w:numId="12">
    <w:abstractNumId w:val="23"/>
  </w:num>
  <w:num w:numId="13">
    <w:abstractNumId w:val="2"/>
  </w:num>
  <w:num w:numId="14">
    <w:abstractNumId w:val="1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21"/>
  </w:num>
  <w:num w:numId="20">
    <w:abstractNumId w:val="13"/>
  </w:num>
  <w:num w:numId="21">
    <w:abstractNumId w:val="14"/>
  </w:num>
  <w:num w:numId="22">
    <w:abstractNumId w:val="9"/>
  </w:num>
  <w:num w:numId="23">
    <w:abstractNumId w:val="1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6700C"/>
    <w:rsid w:val="001748FF"/>
    <w:rsid w:val="00176A5C"/>
    <w:rsid w:val="00180D58"/>
    <w:rsid w:val="001919F7"/>
    <w:rsid w:val="00192370"/>
    <w:rsid w:val="0019540D"/>
    <w:rsid w:val="00197C34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65D72"/>
    <w:rsid w:val="002745B7"/>
    <w:rsid w:val="00283DE4"/>
    <w:rsid w:val="00292416"/>
    <w:rsid w:val="002A51F3"/>
    <w:rsid w:val="002B17A3"/>
    <w:rsid w:val="002B5759"/>
    <w:rsid w:val="002D56C7"/>
    <w:rsid w:val="003B17D1"/>
    <w:rsid w:val="003B5A41"/>
    <w:rsid w:val="003F24A9"/>
    <w:rsid w:val="004073FB"/>
    <w:rsid w:val="004134CA"/>
    <w:rsid w:val="00424519"/>
    <w:rsid w:val="00430F69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80333"/>
    <w:rsid w:val="005A3635"/>
    <w:rsid w:val="005A6560"/>
    <w:rsid w:val="005B0805"/>
    <w:rsid w:val="005E75B3"/>
    <w:rsid w:val="005F154E"/>
    <w:rsid w:val="0063600A"/>
    <w:rsid w:val="00636F95"/>
    <w:rsid w:val="00640C36"/>
    <w:rsid w:val="006745DB"/>
    <w:rsid w:val="00697E6A"/>
    <w:rsid w:val="006A2E82"/>
    <w:rsid w:val="006B5AE0"/>
    <w:rsid w:val="006C0980"/>
    <w:rsid w:val="006D7765"/>
    <w:rsid w:val="006E45A0"/>
    <w:rsid w:val="006E5AE2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F3315"/>
    <w:rsid w:val="00A127A9"/>
    <w:rsid w:val="00A4393E"/>
    <w:rsid w:val="00A52F06"/>
    <w:rsid w:val="00A61268"/>
    <w:rsid w:val="00A7096B"/>
    <w:rsid w:val="00A95EC3"/>
    <w:rsid w:val="00AC4445"/>
    <w:rsid w:val="00AC5E1F"/>
    <w:rsid w:val="00AE29E4"/>
    <w:rsid w:val="00AE514B"/>
    <w:rsid w:val="00AE6094"/>
    <w:rsid w:val="00AF1F3E"/>
    <w:rsid w:val="00B32E22"/>
    <w:rsid w:val="00B46049"/>
    <w:rsid w:val="00B55565"/>
    <w:rsid w:val="00B561D5"/>
    <w:rsid w:val="00B63171"/>
    <w:rsid w:val="00B7359C"/>
    <w:rsid w:val="00B76728"/>
    <w:rsid w:val="00B824A6"/>
    <w:rsid w:val="00BA26B6"/>
    <w:rsid w:val="00BA7FA5"/>
    <w:rsid w:val="00BE50DC"/>
    <w:rsid w:val="00C00E02"/>
    <w:rsid w:val="00C025D1"/>
    <w:rsid w:val="00C26B52"/>
    <w:rsid w:val="00C37DA4"/>
    <w:rsid w:val="00C6005A"/>
    <w:rsid w:val="00C82EA9"/>
    <w:rsid w:val="00C97CC3"/>
    <w:rsid w:val="00CB58B8"/>
    <w:rsid w:val="00CE3CF8"/>
    <w:rsid w:val="00CE7108"/>
    <w:rsid w:val="00D14FB6"/>
    <w:rsid w:val="00D3496E"/>
    <w:rsid w:val="00D36BF5"/>
    <w:rsid w:val="00D51E4B"/>
    <w:rsid w:val="00D569B5"/>
    <w:rsid w:val="00D72670"/>
    <w:rsid w:val="00D81C70"/>
    <w:rsid w:val="00D833AC"/>
    <w:rsid w:val="00D9426C"/>
    <w:rsid w:val="00DE2FD2"/>
    <w:rsid w:val="00DE5697"/>
    <w:rsid w:val="00E207E5"/>
    <w:rsid w:val="00E34224"/>
    <w:rsid w:val="00E52BA9"/>
    <w:rsid w:val="00E62357"/>
    <w:rsid w:val="00E6285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31436"/>
    <w:rsid w:val="00F34311"/>
    <w:rsid w:val="00F375EC"/>
    <w:rsid w:val="00F57FF9"/>
    <w:rsid w:val="00F63BB8"/>
    <w:rsid w:val="00F96B82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tree/master/Project_working%20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2019-02-10T03:20:00Z</dcterms:created>
  <dcterms:modified xsi:type="dcterms:W3CDTF">2019-02-10T03:34:00Z</dcterms:modified>
</cp:coreProperties>
</file>