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B29" w:rsidRDefault="00F30DFE">
      <w:r>
        <w:rPr>
          <w:lang w:val="vi-VN"/>
        </w:rPr>
        <w:t>PHẦN1</w:t>
      </w:r>
    </w:p>
    <w:p w:rsidR="00F30DFE" w:rsidRDefault="00F30DFE">
      <w:pPr>
        <w:rPr>
          <w:lang w:val="vi-VN"/>
        </w:rPr>
      </w:pPr>
      <w:r>
        <w:rPr>
          <w:lang w:val="vi-VN"/>
        </w:rPr>
        <w:t>Các lỗi sai</w:t>
      </w:r>
    </w:p>
    <w:p w:rsidR="00F30DFE" w:rsidRDefault="00F30DFE">
      <w:pPr>
        <w:rPr>
          <w:lang w:val="vi-VN"/>
        </w:rPr>
      </w:pPr>
      <w:r>
        <w:rPr>
          <w:lang w:val="vi-VN"/>
        </w:rPr>
        <w:t>-Fiel1:có khoảng trống.chữ cái viết hoa,có dấu</w:t>
      </w:r>
    </w:p>
    <w:p w:rsidR="00F30DFE" w:rsidRDefault="00F30DFE">
      <w:pPr>
        <w:rPr>
          <w:lang w:val="vi-VN"/>
        </w:rPr>
      </w:pPr>
      <w:r>
        <w:rPr>
          <w:lang w:val="vi-VN"/>
        </w:rPr>
        <w:t>-fiel2:viết hoa,chưa đồng nhất được chữ thường sao cho đồng bộ</w:t>
      </w:r>
    </w:p>
    <w:p w:rsidR="00F30DFE" w:rsidRDefault="00F30DFE">
      <w:pPr>
        <w:rPr>
          <w:lang w:val="vi-VN"/>
        </w:rPr>
      </w:pPr>
      <w:r>
        <w:rPr>
          <w:lang w:val="vi-VN"/>
        </w:rPr>
        <w:t>-fiel3:viết hoa,có dấu</w:t>
      </w:r>
    </w:p>
    <w:p w:rsidR="00F30DFE" w:rsidRDefault="00F30DFE">
      <w:pPr>
        <w:rPr>
          <w:lang w:val="vi-VN"/>
        </w:rPr>
      </w:pPr>
      <w:r>
        <w:rPr>
          <w:lang w:val="vi-VN"/>
        </w:rPr>
        <w:t>-fiel4:có khoảng trắng,chữ hoa ở phần mở rộng</w:t>
      </w:r>
    </w:p>
    <w:p w:rsidR="00F30DFE" w:rsidRDefault="00F30DFE">
      <w:pPr>
        <w:rPr>
          <w:lang w:val="vi-VN"/>
        </w:rPr>
      </w:pPr>
      <w:r>
        <w:rPr>
          <w:lang w:val="vi-VN"/>
        </w:rPr>
        <w:t xml:space="preserve">PHẦN2 </w:t>
      </w:r>
    </w:p>
    <w:p w:rsidR="00F30DFE" w:rsidRDefault="00F30DFE">
      <w:pPr>
        <w:rPr>
          <w:lang w:val="vi-VN"/>
        </w:rPr>
      </w:pPr>
      <w:r>
        <w:rPr>
          <w:lang w:val="vi-VN"/>
        </w:rPr>
        <w:t>Đổi tên chuẩn</w:t>
      </w:r>
    </w:p>
    <w:p w:rsidR="00F30DFE" w:rsidRDefault="00F30DFE">
      <w:r>
        <w:t>poster_phim_hai.jpg</w:t>
      </w:r>
    </w:p>
    <w:p w:rsidR="00F30DFE" w:rsidRDefault="00F30DFE">
      <w:r>
        <w:t>avengers_end_game_final_2.png</w:t>
      </w:r>
    </w:p>
    <w:p w:rsidR="00F30DFE" w:rsidRDefault="00F30DFE">
      <w:r>
        <w:t>lat_mat_6_ban_chuan_jpeg</w:t>
      </w:r>
    </w:p>
    <w:p w:rsidR="00F30DFE" w:rsidRDefault="00F30DFE">
      <w:r>
        <w:t>icon_tai_khoan.svg</w:t>
      </w:r>
      <w:bookmarkStart w:id="0" w:name="_GoBack"/>
      <w:bookmarkEnd w:id="0"/>
    </w:p>
    <w:p w:rsidR="00F30DFE" w:rsidRPr="00F30DFE" w:rsidRDefault="00F30DFE"/>
    <w:sectPr w:rsidR="00F30DFE" w:rsidRPr="00F30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DFE"/>
    <w:rsid w:val="00E31B29"/>
    <w:rsid w:val="00F3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360E5"/>
  <w15:chartTrackingRefBased/>
  <w15:docId w15:val="{09D34B8C-F517-47C5-9AC4-A1891558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2026-10-02T13:50:00Z</dcterms:created>
  <dcterms:modified xsi:type="dcterms:W3CDTF">2026-10-02T13:55:00Z</dcterms:modified>
</cp:coreProperties>
</file>