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6E8A2" w14:textId="77777777" w:rsidR="000654B2" w:rsidRDefault="000654B2" w:rsidP="000654B2">
      <w:r>
        <w:t>23633471</w:t>
      </w:r>
      <w:r>
        <w:br/>
        <w:t>Phạm Văn Trà</w:t>
      </w:r>
    </w:p>
    <w:p w14:paraId="2A99279D" w14:textId="0771FC40" w:rsidR="007B75FE" w:rsidRPr="000654B2" w:rsidRDefault="000654B2" w:rsidP="000654B2">
      <w:pPr>
        <w:jc w:val="center"/>
        <w:rPr>
          <w:sz w:val="40"/>
          <w:szCs w:val="40"/>
        </w:rPr>
      </w:pPr>
      <w:r>
        <w:br/>
      </w:r>
      <w:proofErr w:type="spellStart"/>
      <w:r w:rsidRPr="000654B2">
        <w:rPr>
          <w:b/>
          <w:bCs/>
          <w:sz w:val="40"/>
          <w:szCs w:val="40"/>
        </w:rPr>
        <w:t>Bài</w:t>
      </w:r>
      <w:proofErr w:type="spellEnd"/>
      <w:r w:rsidRPr="000654B2">
        <w:rPr>
          <w:b/>
          <w:bCs/>
          <w:sz w:val="40"/>
          <w:szCs w:val="40"/>
        </w:rPr>
        <w:t xml:space="preserve"> </w:t>
      </w:r>
      <w:proofErr w:type="spellStart"/>
      <w:r w:rsidRPr="000654B2">
        <w:rPr>
          <w:b/>
          <w:bCs/>
          <w:sz w:val="40"/>
          <w:szCs w:val="40"/>
        </w:rPr>
        <w:t>tập</w:t>
      </w:r>
      <w:proofErr w:type="spellEnd"/>
      <w:r w:rsidRPr="000654B2">
        <w:rPr>
          <w:b/>
          <w:bCs/>
          <w:sz w:val="40"/>
          <w:szCs w:val="40"/>
        </w:rPr>
        <w:t>: Domain model (CS2)</w:t>
      </w:r>
    </w:p>
    <w:p w14:paraId="72B3435B" w14:textId="77777777" w:rsidR="000654B2" w:rsidRDefault="000654B2"/>
    <w:p w14:paraId="47AC0205" w14:textId="26D00C4E" w:rsidR="000654B2" w:rsidRDefault="000654B2">
      <w:r w:rsidRPr="000654B2">
        <w:drawing>
          <wp:inline distT="0" distB="0" distL="0" distR="0" wp14:anchorId="1674DA6A" wp14:editId="4DE93A64">
            <wp:extent cx="5943600" cy="5175250"/>
            <wp:effectExtent l="0" t="0" r="0" b="6350"/>
            <wp:docPr id="268802147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02147" name="Picture 1" descr="A diagram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5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4B2"/>
    <w:rsid w:val="000654B2"/>
    <w:rsid w:val="002A0280"/>
    <w:rsid w:val="004713EC"/>
    <w:rsid w:val="007B75FE"/>
    <w:rsid w:val="00C60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86AE1"/>
  <w15:chartTrackingRefBased/>
  <w15:docId w15:val="{0113CBF6-C497-43AC-8A27-8759BEFC0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Tra</dc:creator>
  <cp:keywords/>
  <dc:description/>
  <cp:lastModifiedBy>Pham Tra</cp:lastModifiedBy>
  <cp:revision>1</cp:revision>
  <dcterms:created xsi:type="dcterms:W3CDTF">2025-02-19T18:02:00Z</dcterms:created>
  <dcterms:modified xsi:type="dcterms:W3CDTF">2025-02-19T18:04:00Z</dcterms:modified>
</cp:coreProperties>
</file>