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A810D" w14:textId="021107FE" w:rsidR="00B85863" w:rsidRDefault="00F67FEC">
      <w:r w:rsidRPr="00F67FEC">
        <w:drawing>
          <wp:inline distT="0" distB="0" distL="0" distR="0" wp14:anchorId="626C4216" wp14:editId="24B58865">
            <wp:extent cx="5760720" cy="3942715"/>
            <wp:effectExtent l="0" t="0" r="0" b="635"/>
            <wp:docPr id="456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7560" w14:textId="09BE38E4" w:rsidR="00F67FEC" w:rsidRDefault="00F67FEC">
      <w:r w:rsidRPr="00F67FEC">
        <w:drawing>
          <wp:inline distT="0" distB="0" distL="0" distR="0" wp14:anchorId="6199266B" wp14:editId="36D0AC27">
            <wp:extent cx="5760720" cy="3952240"/>
            <wp:effectExtent l="0" t="0" r="0" b="0"/>
            <wp:docPr id="7475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951F" w14:textId="3382ADA4" w:rsidR="00F67FEC" w:rsidRDefault="00F67FEC">
      <w:r w:rsidRPr="00F67FEC">
        <w:lastRenderedPageBreak/>
        <w:drawing>
          <wp:inline distT="0" distB="0" distL="0" distR="0" wp14:anchorId="374C34A9" wp14:editId="5DE7821A">
            <wp:extent cx="5760720" cy="3996690"/>
            <wp:effectExtent l="0" t="0" r="0" b="3810"/>
            <wp:docPr id="15899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8946" w14:textId="4C22BC5F" w:rsidR="00F67FEC" w:rsidRDefault="00F67FEC">
      <w:r w:rsidRPr="00F67FEC">
        <w:drawing>
          <wp:inline distT="0" distB="0" distL="0" distR="0" wp14:anchorId="6BA177C7" wp14:editId="3D986BB5">
            <wp:extent cx="5760720" cy="3943350"/>
            <wp:effectExtent l="0" t="0" r="0" b="0"/>
            <wp:docPr id="15546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1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FEC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EC"/>
    <w:rsid w:val="00B85863"/>
    <w:rsid w:val="00E14A60"/>
    <w:rsid w:val="00F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D50F"/>
  <w15:chartTrackingRefBased/>
  <w15:docId w15:val="{EA5E5237-6528-4B37-A116-A2ECF427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Dũng Phạm</dc:creator>
  <cp:keywords/>
  <dc:description/>
  <cp:lastModifiedBy>Trí Dũng Phạm</cp:lastModifiedBy>
  <cp:revision>1</cp:revision>
  <dcterms:created xsi:type="dcterms:W3CDTF">2025-12-24T15:25:00Z</dcterms:created>
  <dcterms:modified xsi:type="dcterms:W3CDTF">2025-12-24T18:18:00Z</dcterms:modified>
</cp:coreProperties>
</file>