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805" w:rsidRDefault="00D32805" w:rsidP="00D32805">
      <w:pPr>
        <w:spacing w:before="240"/>
      </w:pPr>
      <w:proofErr w:type="gramStart"/>
      <w:r>
        <w:t>DIMS(</w:t>
      </w:r>
      <w:proofErr w:type="gramEnd"/>
      <w:r>
        <w:t>96, 96, 3)</w:t>
      </w:r>
    </w:p>
    <w:p w:rsidR="00D32805" w:rsidRDefault="00D32805" w:rsidP="00D32805">
      <w:pPr>
        <w:spacing w:before="240"/>
      </w:pPr>
      <w:r>
        <w:rPr>
          <w:noProof/>
        </w:rPr>
        <w:drawing>
          <wp:inline distT="0" distB="0" distL="0" distR="0" wp14:anchorId="224FB421" wp14:editId="66BE1B72">
            <wp:extent cx="5580380" cy="4275455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mma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05" w:rsidRDefault="00D32805" w:rsidP="00D32805">
      <w:pPr>
        <w:spacing w:before="240"/>
      </w:pPr>
      <w:r>
        <w:rPr>
          <w:noProof/>
        </w:rPr>
        <w:drawing>
          <wp:inline distT="0" distB="0" distL="0" distR="0" wp14:anchorId="47E89397" wp14:editId="4072D269">
            <wp:extent cx="5580380" cy="2889250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i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05" w:rsidRDefault="00D32805" w:rsidP="00D32805">
      <w:pPr>
        <w:spacing w:before="240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tensorboard --logdir=my_log_dir</w:t>
      </w:r>
    </w:p>
    <w:p w:rsidR="00D32805" w:rsidRDefault="00D32805" w:rsidP="00D32805">
      <w:pPr>
        <w:spacing w:before="240"/>
      </w:pPr>
      <w:r>
        <w:rPr>
          <w:noProof/>
        </w:rPr>
        <w:lastRenderedPageBreak/>
        <w:drawing>
          <wp:inline distT="0" distB="0" distL="0" distR="0" wp14:anchorId="4CF44DE1" wp14:editId="535C9345">
            <wp:extent cx="5580380" cy="299910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ns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05" w:rsidRDefault="00D32805" w:rsidP="00D32805">
      <w:pPr>
        <w:spacing w:before="240"/>
      </w:pPr>
      <w:r>
        <w:rPr>
          <w:noProof/>
        </w:rPr>
        <w:drawing>
          <wp:inline distT="0" distB="0" distL="0" distR="0" wp14:anchorId="69CFE802" wp14:editId="68049454">
            <wp:extent cx="5580380" cy="4185285"/>
            <wp:effectExtent l="0" t="0" r="127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05" w:rsidRDefault="00D32805" w:rsidP="00D32805">
      <w:pPr>
        <w:spacing w:before="240"/>
      </w:pPr>
      <w:r>
        <w:rPr>
          <w:noProof/>
        </w:rPr>
        <w:lastRenderedPageBreak/>
        <w:drawing>
          <wp:inline distT="0" distB="0" distL="0" distR="0" wp14:anchorId="406592A0" wp14:editId="13B6EC0E">
            <wp:extent cx="5058481" cy="1114581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05" w:rsidRDefault="00D32805" w:rsidP="00D32805">
      <w:pPr>
        <w:spacing w:before="240"/>
      </w:pPr>
      <w:r>
        <w:rPr>
          <w:noProof/>
        </w:rPr>
        <w:drawing>
          <wp:inline distT="0" distB="0" distL="0" distR="0" wp14:anchorId="08C86FA0" wp14:editId="0C6EEF98">
            <wp:extent cx="4963218" cy="107647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fu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05" w:rsidRDefault="00D32805"/>
    <w:p w:rsidR="00D32805" w:rsidRDefault="00D32805"/>
    <w:p w:rsidR="0096776A" w:rsidRDefault="009A1702">
      <w:proofErr w:type="gramStart"/>
      <w:r>
        <w:t>DIM</w:t>
      </w:r>
      <w:r w:rsidR="00D32805">
        <w:t>S</w:t>
      </w:r>
      <w:r>
        <w:t>(</w:t>
      </w:r>
      <w:proofErr w:type="gramEnd"/>
      <w:r>
        <w:t>50, 50, 3)</w:t>
      </w:r>
    </w:p>
    <w:p w:rsidR="00D32805" w:rsidRDefault="00D32805">
      <w:r>
        <w:t>+ smallCNN</w:t>
      </w:r>
    </w:p>
    <w:p w:rsidR="009A1702" w:rsidRDefault="009A1702">
      <w:r>
        <w:rPr>
          <w:noProof/>
        </w:rPr>
        <w:drawing>
          <wp:inline distT="0" distB="0" distL="0" distR="0">
            <wp:extent cx="4981575" cy="3581400"/>
            <wp:effectExtent l="0" t="0" r="9525" b="0"/>
            <wp:docPr id="1" name="Picture 1" descr="C:\Users\phand\AppData\Local\Microsoft\Windows\INetCache\Content.MSO\3895B3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nd\AppData\Local\Microsoft\Windows\INetCache\Content.MSO\3895B35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02" w:rsidRPr="009A1702" w:rsidRDefault="009A1702" w:rsidP="009A170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print(test_loss)</w:t>
      </w:r>
      <w:r>
        <w:t xml:space="preserve">: </w:t>
      </w:r>
      <w:r>
        <w:rPr>
          <w:color w:val="000000"/>
          <w:sz w:val="21"/>
          <w:szCs w:val="21"/>
        </w:rPr>
        <w:t>1.5466697259346645</w:t>
      </w:r>
    </w:p>
    <w:p w:rsidR="009A1702" w:rsidRDefault="009A1702" w:rsidP="009A170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print(test_acc)</w:t>
      </w:r>
      <w:r>
        <w:t xml:space="preserve">: </w:t>
      </w:r>
    </w:p>
    <w:p w:rsidR="009A1702" w:rsidRPr="009A1702" w:rsidRDefault="009A1702" w:rsidP="009A170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0.6543333333333333</w:t>
      </w:r>
    </w:p>
    <w:p w:rsidR="009A1702" w:rsidRDefault="009A1702">
      <w:r>
        <w:t>Fusion matrix:</w:t>
      </w:r>
    </w:p>
    <w:p w:rsidR="009A1702" w:rsidRPr="009A1702" w:rsidRDefault="009A1702" w:rsidP="009A1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702">
        <w:rPr>
          <w:rFonts w:ascii="Courier New" w:eastAsia="Times New Roman" w:hAnsi="Courier New" w:cs="Courier New"/>
          <w:color w:val="000000"/>
          <w:sz w:val="21"/>
          <w:szCs w:val="21"/>
        </w:rPr>
        <w:t>[[376 112 512]</w:t>
      </w:r>
    </w:p>
    <w:p w:rsidR="009A1702" w:rsidRPr="009A1702" w:rsidRDefault="009A1702" w:rsidP="009A1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70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[ 58 811 131]</w:t>
      </w:r>
    </w:p>
    <w:p w:rsidR="009A1702" w:rsidRDefault="009A1702" w:rsidP="009A1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7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</w:t>
      </w:r>
      <w:proofErr w:type="gramStart"/>
      <w:r w:rsidRPr="009A1702">
        <w:rPr>
          <w:rFonts w:ascii="Courier New" w:eastAsia="Times New Roman" w:hAnsi="Courier New" w:cs="Courier New"/>
          <w:color w:val="000000"/>
          <w:sz w:val="21"/>
          <w:szCs w:val="21"/>
        </w:rPr>
        <w:t>165  59</w:t>
      </w:r>
      <w:proofErr w:type="gramEnd"/>
      <w:r w:rsidRPr="009A17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776]]</w:t>
      </w:r>
    </w:p>
    <w:p w:rsidR="00D32805" w:rsidRPr="009A1702" w:rsidRDefault="00D32805" w:rsidP="009A1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A1702" w:rsidRDefault="00D32805">
      <w:r>
        <w:t>+ leNet5</w:t>
      </w:r>
    </w:p>
    <w:p w:rsidR="00D32805" w:rsidRDefault="00D32805">
      <w:r>
        <w:rPr>
          <w:noProof/>
        </w:rPr>
        <w:drawing>
          <wp:inline distT="0" distB="0" distL="0" distR="0">
            <wp:extent cx="4924425" cy="415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05" w:rsidRDefault="00D32805">
      <w:bookmarkStart w:id="0" w:name="_GoBack"/>
      <w:bookmarkEnd w:id="0"/>
    </w:p>
    <w:sectPr w:rsidR="00D32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02"/>
    <w:rsid w:val="00081F24"/>
    <w:rsid w:val="000F2474"/>
    <w:rsid w:val="00173453"/>
    <w:rsid w:val="00276EA3"/>
    <w:rsid w:val="003D3F37"/>
    <w:rsid w:val="003F5D68"/>
    <w:rsid w:val="00410C73"/>
    <w:rsid w:val="00412369"/>
    <w:rsid w:val="00430AB7"/>
    <w:rsid w:val="00535956"/>
    <w:rsid w:val="00700C73"/>
    <w:rsid w:val="007425B2"/>
    <w:rsid w:val="00746B98"/>
    <w:rsid w:val="00786613"/>
    <w:rsid w:val="008042DB"/>
    <w:rsid w:val="008E37B1"/>
    <w:rsid w:val="00902CE9"/>
    <w:rsid w:val="0096776A"/>
    <w:rsid w:val="009A1702"/>
    <w:rsid w:val="009B4AAF"/>
    <w:rsid w:val="009E257B"/>
    <w:rsid w:val="00A266A7"/>
    <w:rsid w:val="00AF791A"/>
    <w:rsid w:val="00BB382C"/>
    <w:rsid w:val="00C21361"/>
    <w:rsid w:val="00C54166"/>
    <w:rsid w:val="00D152A8"/>
    <w:rsid w:val="00D32805"/>
    <w:rsid w:val="00DF3994"/>
    <w:rsid w:val="00F25B4A"/>
    <w:rsid w:val="00F6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85F1"/>
  <w15:chartTrackingRefBased/>
  <w15:docId w15:val="{99191536-1470-407A-8F19-B126AE0E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A1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17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</dc:creator>
  <cp:keywords/>
  <dc:description/>
  <cp:lastModifiedBy>Duc Phan</cp:lastModifiedBy>
  <cp:revision>1</cp:revision>
  <dcterms:created xsi:type="dcterms:W3CDTF">2019-05-20T08:40:00Z</dcterms:created>
  <dcterms:modified xsi:type="dcterms:W3CDTF">2019-05-20T09:51:00Z</dcterms:modified>
</cp:coreProperties>
</file>