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3602F2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Giáo viên có phải là nữ có con dười 36 tháng hay không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0 : không có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finalremissionrate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Tổng miễn giảm của giáo viên</w:t>
            </w:r>
          </w:p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E35DA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TEACHING_TYPE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giảng dạy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2 - Khóa và không lấy ra nữa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EDU_LEVEL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DT_TEACHING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giảng dạy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teachingtypecode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1E15CA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="003602F2"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1E15CA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="003602F2"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  <w:p w:rsid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2F2" w:rsidRPr="00D30F8E" w:rsidRDefault="00325900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25900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5900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Tải giáo viên tham gia giảng dạy</w:t>
            </w:r>
          </w:p>
          <w:p w:rsid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tính:</w:t>
            </w:r>
            <w:r w:rsidRPr="003602F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Hệ số của loại giảng dạy nhân với số tiết của học phần</w:t>
            </w:r>
          </w:p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Default="00325900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1E15CA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D7119E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5C2529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B</w:t>
      </w:r>
      <w:r w:rsidR="001E15CA" w:rsidRPr="00D30F8E">
        <w:rPr>
          <w:rFonts w:ascii="Times New Roman" w:hAnsi="Times New Roman" w:cs="Times New Roman"/>
          <w:sz w:val="26"/>
          <w:szCs w:val="26"/>
        </w:rPr>
        <w:t>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Bộ môn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D7119E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lastRenderedPageBreak/>
        <w:t>Chi tiết 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bộ môn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đến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numberofdecision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quyết định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5C252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Học phần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lessonnum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C2529"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5C2529" w:rsidRPr="00D30F8E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Lớp học phần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edubranchcode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2F2" w:rsidRPr="00D30F8E" w:rsidRDefault="003602F2" w:rsidP="003602F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edubranchcode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Edu_branch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DT_SUBJECT_CLASS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lớp học phần và sinh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2F2" w:rsidRPr="00D30F8E" w:rsidRDefault="003602F2" w:rsidP="003602F2">
            <w:pPr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  <w:p w:rsid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C252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C252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Lớp học phần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Si số</w:t>
            </w:r>
          </w:p>
          <w:p w:rsidR="00A32154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tính : suy ra từ bảng STUDENT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A32154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154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82A6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A32154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MENTORING_TYPE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hướng dẫn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standartquantity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THESIS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Bài hướng dẫn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mentoritypengcode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numberofteacher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giáo viên cùng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mentoringtypecode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MENTORING_TYPE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DT_MENTORING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giáo viên hướng dẫn đồ án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thesiscode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bài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602F2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2F2" w:rsidRPr="00D30F8E" w:rsidRDefault="003602F2" w:rsidP="003602F2">
            <w:pPr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2F2" w:rsidRPr="00D30F8E" w:rsidRDefault="003602F2" w:rsidP="003602F2">
            <w:pPr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Tải giáo viên tham gia hướng dẫn đồ án cho sinh viên</w:t>
            </w:r>
          </w:p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Số giờ chuẩn của loại hướng dẫn chia cho số giáo viên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900" w:rsidRPr="00D30F8E" w:rsidRDefault="00325900" w:rsidP="00325900">
            <w:pPr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thesiscode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THESIS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MENTORING_TYPE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khảo thí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DT_EXAMIN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khảo thí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sinh viên được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Examnumberypecode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282A6F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282A6F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giáo viên tham gia khảo thí </w:t>
            </w:r>
          </w:p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="00282A6F"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h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ệ số của khảo thí nhân với đơn vị thực hiến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282A6F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282A6F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Examnumberypecode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EXAMIN_TYPE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82A6F" w:rsidRPr="00D30F8E">
              <w:rPr>
                <w:rFonts w:ascii="Times New Roman" w:hAnsi="Times New Roman" w:cs="Times New Roman"/>
                <w:sz w:val="26"/>
                <w:szCs w:val="26"/>
              </w:rPr>
              <w:t>COUNCIL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Hội đồng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 : kì 1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82A6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lastRenderedPageBreak/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COUNCIL_TYPE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Danh mục các loại hội đồng 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DT_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COUNCIL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tham gia hội đồng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55413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được tính giáo viên tham gia hội đồng 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Số giờ từng đơn vị chuẩn của từng loại vai trò trong từng loại hội đồng nhân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với số đơn vị trong chi tiết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COUNCIL_ROLE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sách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BOOK_TYPE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sách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BOOK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Sách giáo viên tham gia viết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tác giả cùng viết sách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Tổng số tác giả cùng tham gia nghiên cứu một công trình suy ra từ bảng DT_BOOK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DT_BOOK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Sách giáo viên tham gia viết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hiển thị cho đối tượ</w:t>
            </w:r>
            <w:r w:rsidR="00A321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được tính giáo viên tham gia viết sách 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Số giờ chuẩn của đơn vị viết sách nhân số hệ số của vai trò nghiên cứu chia cho 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WRITING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br/>
              <w:t>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WRITING_ROLE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Vai trò viết sách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Vai trò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RESEARCH_ROLE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vai trò nghiên cứu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WORKLOAD_TYPE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tải nghiên cứu khao học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RESEARCH_TYPE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Loại vai trò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82A6F" w:rsidRPr="00D30F8E">
              <w:rPr>
                <w:rFonts w:ascii="Times New Roman" w:hAnsi="Times New Roman" w:cs="Times New Roman"/>
                <w:sz w:val="26"/>
                <w:szCs w:val="26"/>
              </w:rPr>
              <w:t>RESEARCH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Loại vai trò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Standartime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tác giả cùng nghiên cứu</w:t>
            </w:r>
          </w:p>
          <w:p w:rsidR="00554139" w:rsidRPr="00D30F8E" w:rsidRDefault="0055413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Tổng số tác giả cùng tham gia nghiên cứu một công trình suy ra từ bảng DT_RESEARCH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554139" w:rsidRDefault="0055413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82A6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DT_RESEARCH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tham gia các công trình nghiên cứu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được tính giáo viên tham gia viết sách 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Số giờ chuẩn của đơn vị viết sách nhân số hệ số của vai trò nghiên cứu chia cho 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82A6F" w:rsidRPr="00D30F8E">
              <w:rPr>
                <w:rFonts w:ascii="Times New Roman" w:hAnsi="Times New Roman" w:cs="Times New Roman"/>
                <w:sz w:val="26"/>
                <w:szCs w:val="26"/>
              </w:rPr>
              <w:t>EDULEVEL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Bậc đào tạo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Đào tạo đại học, cao học, nghiên cứu sinh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2E40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 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EDU_BRANCH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Trong đại học có hệ QS,DS,VB2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Trong cao học có : ban ngày ban đêm…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ACADEMIC_RANK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Học hàm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quotahour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DT_ACADEMIC_RANK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hàm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E35DA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E35DA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DEGREE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DT_DEGREE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PARTY_POST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Chức vụ đảng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DT_PARTY_POST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ADMINISTRATIVE_POST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Chức vụ chính quyền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DT_ADMINISTRATIVE_POST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RESEARCH_TITLE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Chức danh nghiên cứu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ACADEMIC_RANK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hàm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AWARD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DT_AWARD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khen thưởng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PUNISHMENT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Kỷ luật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DT_PUNISHMENT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Quá trình đào tạo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EDUCATION_PROCESS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Quá trình đào tạo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Nới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Ngành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Nước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tốt nghiệp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msspecialzation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Ngành đào tạo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tốt nghiệp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Tên luận văn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Chuyên ngành đáo tạo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nhận bằng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Tên luận án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Sản phảm nghiên cứu khoa học\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APPLIED_TECH_PRODUCT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Loại vai trò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Palce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điểm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Appliedscale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Quy mô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Hiệu quả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TECH_AWARD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Giải thưởng nghiên cứu khao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Organization 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Tổ chức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Hình thức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hội đồng</w:t>
      </w:r>
    </w:p>
    <w:p w:rsidR="001E15CA" w:rsidRPr="00D30F8E" w:rsidRDefault="001E15CA" w:rsidP="001E15CA">
      <w:pPr>
        <w:rPr>
          <w:rFonts w:ascii="Times New Roman" w:hAnsi="Times New Roman" w:cs="Times New Roman"/>
          <w:iCs/>
          <w:sz w:val="26"/>
          <w:szCs w:val="26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COUNCIL_HISTORY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dư thừa 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lịch sử tham gia hội đồng của giáo viên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sau khi thêm giáo viên tham gia hội đồng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counciltypename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Loại hội đông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councilname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ocurrence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lần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BOOK_HISTORY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dư thừa 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lịch sử tham gia viết sách của giáo viên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mẫu biểu viết sách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khi giáo thông tin giáo viên tham gia viết sách được thêm vào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booktypename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bookname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iCs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RESEARCH_HISTORY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lịch sử các nghiên cứu của giáo viên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ra mẫu biểu các tải nghiên cứu 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cập nhật bảng khi thông tin giáo viên tham giag nghien cứu đk cập nhật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researchrolename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workloadname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 xml:space="preserve">Lịch sử chức vụ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RESEARCH_HISTORY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chức vụ giáo viên từng đảm nhận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khi có thay đổi về chức vụ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postname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Địa điểm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nhân sự của khoa qua thời gian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Cập nhật bảng khi có thông tin thay đổi về mặt nhân sự của khoa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người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asprofnumber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Phó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doctorscinumber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Tiến sĩ khoa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doctornumber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masternumber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bachelornumber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Cử nhân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otherpeoplenumber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Một số thành viên khác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totaltitle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Tổng số chức danh chuyên môn nghiệp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seniorlecturenumber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Chức danh cao cấp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 xml:space="preserve">Chức danh chính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atstartnumber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Chức danh khoowie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MENTORING_HISTORY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tham gia hướng dẫn đồ án cho sinh viên của giáo viên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khi có thông tin về hướng dẫn đồ án cho sinh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mentoringtypename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studentname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standardquantity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lượng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edubranchname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đồ 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ind w:left="720"/>
        <w:rPr>
          <w:rFonts w:ascii="Times New Roman" w:hAnsi="Times New Roman" w:cs="Times New Roman"/>
          <w:iCs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EXAMIN_HISTORY</w:t>
            </w:r>
          </w:p>
          <w:p w:rsidR="001E15CA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dư thừa </w:t>
            </w:r>
          </w:p>
          <w:p w:rsidR="00C23BFF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tham gia hoạt động khảo thí của từng giáo viên qua thời gian</w:t>
            </w:r>
          </w:p>
          <w:p w:rsidR="00C23BFF" w:rsidRPr="00D30F8E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khi có thông tin tham gia khảo thí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examnumberypename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TEACHING_HISTORY</w:t>
            </w:r>
          </w:p>
          <w:p w:rsidR="001E15CA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C23BFF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giáo viên giảng dạy</w:t>
            </w:r>
          </w:p>
          <w:p w:rsidR="00C23BFF" w:rsidRPr="00D30F8E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khi có thông tin giảng dạy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edulevelname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lessionnum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Lịch sử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TEACHER_HISTORY</w:t>
            </w:r>
          </w:p>
          <w:p w:rsidR="001E15CA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dư thừa </w:t>
            </w:r>
          </w:p>
          <w:p w:rsidR="00C23BFF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B35733">
              <w:rPr>
                <w:rFonts w:ascii="Times New Roman" w:hAnsi="Times New Roman" w:cs="Times New Roman"/>
                <w:sz w:val="26"/>
                <w:szCs w:val="26"/>
              </w:rPr>
              <w:t>ịch sử thông tin của giáo viên qua thời gian</w:t>
            </w:r>
          </w:p>
          <w:p w:rsidR="00B35733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khi có thay đổi thông tin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325900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  <w:r w:rsidR="0032590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Thống kê tải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1141"/>
        <w:gridCol w:w="275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LOAD_STATISTIC</w:t>
            </w:r>
          </w:p>
          <w:p w:rsidR="001E15CA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B35733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các tải thực của giáo viên và tính tổng</w:t>
            </w:r>
          </w:p>
          <w:p w:rsidR="00B35733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khi kết thúc kì học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B3573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B3573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B3573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departmentname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realteachingload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thực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requiredteachingload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teachingratio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Tỷ lệ giảng dạy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realresearchload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requiredresearchload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researchratio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totalrealload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totalrequiredload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Tải theo kì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LOAD_BY_SEMESTER</w:t>
            </w:r>
          </w:p>
          <w:p w:rsidR="001E15CA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Bảng dư thừa</w:t>
            </w:r>
          </w:p>
          <w:p w:rsidR="00B35733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tải từng kì học  trong năm của giáo viên</w:t>
            </w:r>
          </w:p>
          <w:p w:rsidR="00B35733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khi kết thúc kì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giảng 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Number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Tài khoản</w:t>
      </w:r>
    </w:p>
    <w:tbl>
      <w:tblPr>
        <w:tblW w:w="88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1141"/>
        <w:gridCol w:w="457"/>
        <w:gridCol w:w="353"/>
        <w:gridCol w:w="712"/>
        <w:gridCol w:w="967"/>
        <w:gridCol w:w="1717"/>
        <w:gridCol w:w="910"/>
        <w:gridCol w:w="16"/>
      </w:tblGrid>
      <w:tr w:rsidR="001E15CA" w:rsidRPr="00D30F8E" w:rsidTr="0057152E">
        <w:tc>
          <w:tcPr>
            <w:tcW w:w="88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ACCOUNT</w:t>
            </w:r>
          </w:p>
          <w:p w:rsidR="001E15CA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đăng nhặp</w:t>
            </w: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username 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đăng nhập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Mật khẩu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88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7152E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7152E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Nhóm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RIGHT_GROUP</w:t>
            </w:r>
          </w:p>
          <w:p w:rsidR="001E15CA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quyền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</w:t>
            </w:r>
          </w:p>
          <w:p w:rsidR="001E15CA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  <w:bookmarkStart w:id="0" w:name="_GoBack"/>
            <w:bookmarkEnd w:id="0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linkpath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Đường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isCreate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25900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Thêm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0: có quyển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1 : không có quyền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isUpdate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25900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Sửa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0: có quyển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isDelete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Xóa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0: có quyển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Mô tả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7152E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003D94" w:rsidRPr="00D30F8E" w:rsidRDefault="00003D94">
      <w:pPr>
        <w:rPr>
          <w:rFonts w:ascii="Times New Roman" w:hAnsi="Times New Roman" w:cs="Times New Roman"/>
          <w:sz w:val="26"/>
          <w:szCs w:val="26"/>
        </w:rPr>
      </w:pPr>
    </w:p>
    <w:sectPr w:rsidR="00003D94" w:rsidRPr="00D30F8E" w:rsidSect="001E15CA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D2B"/>
    <w:multiLevelType w:val="hybridMultilevel"/>
    <w:tmpl w:val="6EDED9FA"/>
    <w:lvl w:ilvl="0" w:tplc="9F38D78A">
      <w:start w:val="1"/>
      <w:numFmt w:val="decimal"/>
      <w:lvlText w:val="%1.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34AC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9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0AEB"/>
    <w:multiLevelType w:val="hybridMultilevel"/>
    <w:tmpl w:val="65AC08CA"/>
    <w:lvl w:ilvl="0" w:tplc="00E6D406">
      <w:start w:val="1"/>
      <w:numFmt w:val="decimal"/>
      <w:lvlText w:val="%1."/>
      <w:lvlJc w:val="left"/>
      <w:pPr>
        <w:ind w:left="288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756E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4A36"/>
    <w:multiLevelType w:val="hybridMultilevel"/>
    <w:tmpl w:val="E0C68C5C"/>
    <w:lvl w:ilvl="0" w:tplc="D5943F82">
      <w:start w:val="1"/>
      <w:numFmt w:val="decimal"/>
      <w:lvlText w:val="%1."/>
      <w:lvlJc w:val="left"/>
      <w:pPr>
        <w:ind w:left="288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D46B1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61776"/>
    <w:multiLevelType w:val="hybridMultilevel"/>
    <w:tmpl w:val="8900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14003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358C0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1057148"/>
    <w:multiLevelType w:val="hybridMultilevel"/>
    <w:tmpl w:val="E5186982"/>
    <w:lvl w:ilvl="0" w:tplc="8C5E56CA">
      <w:start w:val="1"/>
      <w:numFmt w:val="decimal"/>
      <w:lvlText w:val="%1."/>
      <w:lvlJc w:val="left"/>
      <w:pPr>
        <w:ind w:left="288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35A26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B7B6D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45DBB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85BA4"/>
    <w:multiLevelType w:val="hybridMultilevel"/>
    <w:tmpl w:val="CF2C77D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34F06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5077E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3A3A0F68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4482C"/>
    <w:multiLevelType w:val="hybridMultilevel"/>
    <w:tmpl w:val="CA48AF30"/>
    <w:lvl w:ilvl="0" w:tplc="337ECF7E">
      <w:start w:val="1"/>
      <w:numFmt w:val="decimal"/>
      <w:lvlText w:val="%1."/>
      <w:lvlJc w:val="left"/>
      <w:pPr>
        <w:ind w:left="288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B5384"/>
    <w:multiLevelType w:val="hybridMultilevel"/>
    <w:tmpl w:val="653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E5094"/>
    <w:multiLevelType w:val="hybridMultilevel"/>
    <w:tmpl w:val="B0B6C9DA"/>
    <w:lvl w:ilvl="0" w:tplc="E8CA20B8">
      <w:start w:val="1"/>
      <w:numFmt w:val="decimal"/>
      <w:lvlText w:val="%1."/>
      <w:lvlJc w:val="left"/>
      <w:pPr>
        <w:ind w:left="14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F6C13"/>
    <w:multiLevelType w:val="hybridMultilevel"/>
    <w:tmpl w:val="9A30B5CA"/>
    <w:lvl w:ilvl="0" w:tplc="29BC6838">
      <w:start w:val="1"/>
      <w:numFmt w:val="decimal"/>
      <w:lvlText w:val="%1."/>
      <w:lvlJc w:val="left"/>
      <w:pPr>
        <w:ind w:left="14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C77CC"/>
    <w:multiLevelType w:val="hybridMultilevel"/>
    <w:tmpl w:val="8DAC79B4"/>
    <w:lvl w:ilvl="0" w:tplc="2A06898E">
      <w:start w:val="1"/>
      <w:numFmt w:val="decimal"/>
      <w:lvlText w:val="%1."/>
      <w:lvlJc w:val="left"/>
      <w:pPr>
        <w:ind w:left="2880" w:hanging="2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70E16"/>
    <w:multiLevelType w:val="hybridMultilevel"/>
    <w:tmpl w:val="359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D6A93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A6C9E"/>
    <w:multiLevelType w:val="hybridMultilevel"/>
    <w:tmpl w:val="D074817C"/>
    <w:lvl w:ilvl="0" w:tplc="DEF28892">
      <w:start w:val="1"/>
      <w:numFmt w:val="decimal"/>
      <w:lvlText w:val="%1."/>
      <w:lvlJc w:val="left"/>
      <w:pPr>
        <w:ind w:left="7200" w:hanging="7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203BF"/>
    <w:multiLevelType w:val="hybridMultilevel"/>
    <w:tmpl w:val="837CA5E6"/>
    <w:lvl w:ilvl="0" w:tplc="F30A4AA8">
      <w:start w:val="1"/>
      <w:numFmt w:val="decimal"/>
      <w:lvlText w:val="%1."/>
      <w:lvlJc w:val="left"/>
      <w:pPr>
        <w:ind w:left="7200" w:hanging="7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E26B7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832FC"/>
    <w:multiLevelType w:val="hybridMultilevel"/>
    <w:tmpl w:val="FCEA24D6"/>
    <w:lvl w:ilvl="0" w:tplc="95624EF8">
      <w:start w:val="1"/>
      <w:numFmt w:val="decimal"/>
      <w:lvlText w:val="%1."/>
      <w:lvlJc w:val="left"/>
      <w:pPr>
        <w:ind w:left="936" w:hanging="7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F05F5"/>
    <w:multiLevelType w:val="hybridMultilevel"/>
    <w:tmpl w:val="60F03A58"/>
    <w:lvl w:ilvl="0" w:tplc="A914E54E">
      <w:start w:val="1"/>
      <w:numFmt w:val="decimal"/>
      <w:lvlText w:val="%1."/>
      <w:lvlJc w:val="left"/>
      <w:pPr>
        <w:ind w:left="288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8149C"/>
    <w:multiLevelType w:val="hybridMultilevel"/>
    <w:tmpl w:val="70DAB5A6"/>
    <w:lvl w:ilvl="0" w:tplc="C32CF096">
      <w:start w:val="1"/>
      <w:numFmt w:val="decimal"/>
      <w:lvlText w:val="%1."/>
      <w:lvlJc w:val="left"/>
      <w:pPr>
        <w:ind w:left="252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711A31E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4410"/>
    <w:multiLevelType w:val="hybridMultilevel"/>
    <w:tmpl w:val="B3B83C7C"/>
    <w:lvl w:ilvl="0" w:tplc="54A6F67C">
      <w:start w:val="1"/>
      <w:numFmt w:val="decimal"/>
      <w:lvlText w:val="%1."/>
      <w:lvlJc w:val="left"/>
      <w:pPr>
        <w:ind w:left="288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D4D6C"/>
    <w:multiLevelType w:val="hybridMultilevel"/>
    <w:tmpl w:val="79C2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C32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F7D3E"/>
    <w:multiLevelType w:val="hybridMultilevel"/>
    <w:tmpl w:val="7CFA1F4A"/>
    <w:lvl w:ilvl="0" w:tplc="0728D03E">
      <w:start w:val="1"/>
      <w:numFmt w:val="decimal"/>
      <w:lvlText w:val="%1."/>
      <w:lvlJc w:val="left"/>
      <w:pPr>
        <w:ind w:left="2880" w:hanging="2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D3228"/>
    <w:multiLevelType w:val="hybridMultilevel"/>
    <w:tmpl w:val="39BC464A"/>
    <w:lvl w:ilvl="0" w:tplc="1BDAC2E4">
      <w:start w:val="1"/>
      <w:numFmt w:val="decimal"/>
      <w:lvlText w:val="%1."/>
      <w:lvlJc w:val="left"/>
      <w:pPr>
        <w:ind w:left="14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B2334"/>
    <w:multiLevelType w:val="hybridMultilevel"/>
    <w:tmpl w:val="862A7DEE"/>
    <w:lvl w:ilvl="0" w:tplc="110C5F24">
      <w:start w:val="1"/>
      <w:numFmt w:val="decimal"/>
      <w:lvlText w:val="%1."/>
      <w:lvlJc w:val="left"/>
      <w:pPr>
        <w:ind w:left="6840" w:hanging="6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4" w15:restartNumberingAfterBreak="0">
    <w:nsid w:val="7EB952E4"/>
    <w:multiLevelType w:val="hybridMultilevel"/>
    <w:tmpl w:val="6EDED9FA"/>
    <w:lvl w:ilvl="0" w:tplc="9F38D78A">
      <w:start w:val="1"/>
      <w:numFmt w:val="decimal"/>
      <w:lvlText w:val="%1.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5F46B6"/>
    <w:multiLevelType w:val="hybridMultilevel"/>
    <w:tmpl w:val="88686F1E"/>
    <w:lvl w:ilvl="0" w:tplc="87EC048A">
      <w:start w:val="1"/>
      <w:numFmt w:val="decimal"/>
      <w:lvlText w:val="%1."/>
      <w:lvlJc w:val="left"/>
      <w:pPr>
        <w:ind w:left="7200" w:hanging="7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47A16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20"/>
  </w:num>
  <w:num w:numId="4">
    <w:abstractNumId w:val="44"/>
  </w:num>
  <w:num w:numId="5">
    <w:abstractNumId w:val="29"/>
  </w:num>
  <w:num w:numId="6">
    <w:abstractNumId w:val="24"/>
  </w:num>
  <w:num w:numId="7">
    <w:abstractNumId w:val="25"/>
  </w:num>
  <w:num w:numId="8">
    <w:abstractNumId w:val="11"/>
  </w:num>
  <w:num w:numId="9">
    <w:abstractNumId w:val="41"/>
  </w:num>
  <w:num w:numId="10">
    <w:abstractNumId w:val="6"/>
  </w:num>
  <w:num w:numId="11">
    <w:abstractNumId w:val="4"/>
  </w:num>
  <w:num w:numId="12">
    <w:abstractNumId w:val="35"/>
  </w:num>
  <w:num w:numId="13">
    <w:abstractNumId w:val="38"/>
  </w:num>
  <w:num w:numId="14">
    <w:abstractNumId w:val="43"/>
  </w:num>
  <w:num w:numId="15">
    <w:abstractNumId w:val="32"/>
  </w:num>
  <w:num w:numId="16">
    <w:abstractNumId w:val="36"/>
  </w:num>
  <w:num w:numId="17">
    <w:abstractNumId w:val="45"/>
  </w:num>
  <w:num w:numId="18">
    <w:abstractNumId w:val="17"/>
  </w:num>
  <w:num w:numId="19">
    <w:abstractNumId w:val="12"/>
  </w:num>
  <w:num w:numId="20">
    <w:abstractNumId w:val="31"/>
  </w:num>
  <w:num w:numId="21">
    <w:abstractNumId w:val="22"/>
  </w:num>
  <w:num w:numId="22">
    <w:abstractNumId w:val="42"/>
  </w:num>
  <w:num w:numId="23">
    <w:abstractNumId w:val="8"/>
  </w:num>
  <w:num w:numId="24">
    <w:abstractNumId w:val="26"/>
  </w:num>
  <w:num w:numId="25">
    <w:abstractNumId w:val="3"/>
  </w:num>
  <w:num w:numId="26">
    <w:abstractNumId w:val="27"/>
  </w:num>
  <w:num w:numId="27">
    <w:abstractNumId w:val="13"/>
  </w:num>
  <w:num w:numId="28">
    <w:abstractNumId w:val="34"/>
  </w:num>
  <w:num w:numId="29">
    <w:abstractNumId w:val="23"/>
  </w:num>
  <w:num w:numId="30">
    <w:abstractNumId w:val="16"/>
  </w:num>
  <w:num w:numId="31">
    <w:abstractNumId w:val="37"/>
  </w:num>
  <w:num w:numId="32">
    <w:abstractNumId w:val="10"/>
  </w:num>
  <w:num w:numId="33">
    <w:abstractNumId w:val="46"/>
  </w:num>
  <w:num w:numId="34">
    <w:abstractNumId w:val="40"/>
  </w:num>
  <w:num w:numId="35">
    <w:abstractNumId w:val="2"/>
  </w:num>
  <w:num w:numId="36">
    <w:abstractNumId w:val="33"/>
  </w:num>
  <w:num w:numId="37">
    <w:abstractNumId w:val="1"/>
  </w:num>
  <w:num w:numId="38">
    <w:abstractNumId w:val="15"/>
  </w:num>
  <w:num w:numId="39">
    <w:abstractNumId w:val="21"/>
  </w:num>
  <w:num w:numId="40">
    <w:abstractNumId w:val="5"/>
  </w:num>
  <w:num w:numId="41">
    <w:abstractNumId w:val="9"/>
  </w:num>
  <w:num w:numId="42">
    <w:abstractNumId w:val="19"/>
  </w:num>
  <w:num w:numId="43">
    <w:abstractNumId w:val="30"/>
  </w:num>
  <w:num w:numId="44">
    <w:abstractNumId w:val="7"/>
  </w:num>
  <w:num w:numId="45">
    <w:abstractNumId w:val="18"/>
  </w:num>
  <w:num w:numId="46">
    <w:abstractNumId w:val="14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CA"/>
    <w:rsid w:val="00003D94"/>
    <w:rsid w:val="00033214"/>
    <w:rsid w:val="00152EFA"/>
    <w:rsid w:val="001E15CA"/>
    <w:rsid w:val="00282A6F"/>
    <w:rsid w:val="002E403C"/>
    <w:rsid w:val="00325900"/>
    <w:rsid w:val="003602F2"/>
    <w:rsid w:val="004D7908"/>
    <w:rsid w:val="00554139"/>
    <w:rsid w:val="0057152E"/>
    <w:rsid w:val="005C2529"/>
    <w:rsid w:val="005C2CF3"/>
    <w:rsid w:val="006520E8"/>
    <w:rsid w:val="00682966"/>
    <w:rsid w:val="007F0162"/>
    <w:rsid w:val="008A5F18"/>
    <w:rsid w:val="00A32154"/>
    <w:rsid w:val="00B35733"/>
    <w:rsid w:val="00C23BFF"/>
    <w:rsid w:val="00C570FB"/>
    <w:rsid w:val="00D22951"/>
    <w:rsid w:val="00D30F8E"/>
    <w:rsid w:val="00D7119E"/>
    <w:rsid w:val="00E3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688C"/>
  <w15:chartTrackingRefBased/>
  <w15:docId w15:val="{34A5A413-5869-4095-8D3D-D7E4D4D3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1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5CA"/>
    <w:pPr>
      <w:spacing w:after="0" w:line="312" w:lineRule="auto"/>
      <w:ind w:left="720"/>
      <w:contextualSpacing/>
      <w:jc w:val="both"/>
    </w:pPr>
    <w:rPr>
      <w:rFonts w:ascii="Times New Roman" w:hAnsi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70</Pages>
  <Words>8356</Words>
  <Characters>47634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2019-06-16T23:30:00Z</dcterms:created>
  <dcterms:modified xsi:type="dcterms:W3CDTF">2019-06-17T02:48:00Z</dcterms:modified>
</cp:coreProperties>
</file>