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73" w:rsidRDefault="001C7273" w:rsidP="001C7273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1C7273" w:rsidRPr="006047AC" w:rsidRDefault="001C7273" w:rsidP="001C72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1C7273" w:rsidRDefault="001C7273" w:rsidP="001C72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03/08/2020</w:t>
      </w:r>
    </w:p>
    <w:p w:rsidR="001C7273" w:rsidRDefault="001C7273" w:rsidP="001C7273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1C7273" w:rsidTr="00230225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1C7273" w:rsidTr="00230225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273" w:rsidRDefault="001C7273" w:rsidP="0023022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Pr="00475E81" w:rsidRDefault="001C7273" w:rsidP="00230225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75E81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230225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Pr="00D30B50" w:rsidRDefault="001C7273" w:rsidP="0023022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2302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2302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2302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2302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2302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2302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2302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1C7273" w:rsidTr="00230225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273" w:rsidRDefault="001C7273" w:rsidP="001C72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Pr="00475E81" w:rsidRDefault="001C7273" w:rsidP="001C7273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75E81">
              <w:rPr>
                <w:rFonts w:ascii="Times New Roman" w:hAnsi="Times New Roman"/>
                <w:color w:val="auto"/>
                <w:sz w:val="24"/>
                <w:szCs w:val="24"/>
              </w:rPr>
              <w:t>Code phần ghi vào DB  – trường hợp Add có thiết kế theo thiết kế SAD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F87FB9" w:rsidP="001C7273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68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Pr="00DA4A7C" w:rsidRDefault="001C7273" w:rsidP="001C7273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SAD của chức năng ghi DB, code hoàn chỉnh chức năng ghi DB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1C727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1C727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Pr="004204C8" w:rsidRDefault="001C7273" w:rsidP="001C727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75%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1C72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Pr="00C34220" w:rsidRDefault="001C7273" w:rsidP="001C727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Pr="00C34220" w:rsidRDefault="001C7273" w:rsidP="001C7273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tiếp tục hoàn thành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7273" w:rsidRDefault="001C7273" w:rsidP="001C727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03/08/2020</w:t>
            </w:r>
          </w:p>
        </w:tc>
      </w:tr>
      <w:tr w:rsidR="00F87FB9" w:rsidTr="00230225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Pr="00475E81" w:rsidRDefault="00F87FB9" w:rsidP="00F87FB9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75E81">
              <w:rPr>
                <w:rFonts w:ascii="Times New Roman" w:hAnsi="Times New Roman"/>
                <w:color w:val="auto"/>
                <w:sz w:val="24"/>
                <w:szCs w:val="24"/>
              </w:rPr>
              <w:t>Dựa vào file test case tiến hành test chức năng Add -ADM003 đã tạo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69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Tiến hành test chức năng Add – ADM003 đã tạo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Pr="00C34220" w:rsidRDefault="00F87FB9" w:rsidP="00F87FB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Pr="00C34220" w:rsidRDefault="00F87FB9" w:rsidP="00F87FB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tiếp tục hoàn thành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04/08/2020</w:t>
            </w:r>
          </w:p>
        </w:tc>
      </w:tr>
      <w:tr w:rsidR="00F87FB9" w:rsidRPr="006D09E0" w:rsidTr="00230225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Pr="00475E81" w:rsidRDefault="00F87FB9" w:rsidP="00F87FB9">
            <w:pPr>
              <w:pStyle w:val="Heading2"/>
              <w:rPr>
                <w:rFonts w:ascii="Times New Roman" w:hAnsi="Times New Roman" w:cs="Times New Roman"/>
              </w:rPr>
            </w:pPr>
            <w:r w:rsidRPr="00475E81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03/08/2020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Pr="00F53CAF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Pr="00F53CAF" w:rsidRDefault="00F87FB9" w:rsidP="00F87FB9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Pr="00F53CAF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Pr="00F53CAF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FB9" w:rsidRPr="00F53CAF" w:rsidRDefault="00F87FB9" w:rsidP="00F87FB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1C7273" w:rsidRDefault="001C7273" w:rsidP="001C7273"/>
    <w:p w:rsidR="00C50EE9" w:rsidRDefault="00475E81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73"/>
    <w:rsid w:val="001C7273"/>
    <w:rsid w:val="00475E81"/>
    <w:rsid w:val="00A6374C"/>
    <w:rsid w:val="00B058EF"/>
    <w:rsid w:val="00F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3E866-A891-4C10-BB1B-BDD9F53C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73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2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1C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2020-08-03T04:57:00Z</dcterms:created>
  <dcterms:modified xsi:type="dcterms:W3CDTF">2020-08-19T03:24:00Z</dcterms:modified>
</cp:coreProperties>
</file>