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623DE4">
        <w:rPr>
          <w:rFonts w:ascii="Arial" w:hAnsi="Arial" w:cs="Arial"/>
          <w:b/>
          <w:sz w:val="28"/>
          <w:szCs w:val="28"/>
        </w:rPr>
        <w:t>15</w:t>
      </w:r>
      <w:r w:rsidR="0038154A" w:rsidRPr="0038154A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975"/>
        <w:gridCol w:w="1350"/>
        <w:gridCol w:w="540"/>
        <w:gridCol w:w="990"/>
        <w:gridCol w:w="1513"/>
        <w:gridCol w:w="1592"/>
        <w:gridCol w:w="1238"/>
      </w:tblGrid>
      <w:tr w:rsidR="009646F2" w:rsidRPr="002D5E1A" w:rsidTr="0001485C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623DE4"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40EEA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623DE4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623DE4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54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623DE4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3DE4">
              <w:rPr>
                <w:rFonts w:ascii="Arial" w:hAnsi="Arial" w:cs="Arial"/>
                <w:sz w:val="18"/>
                <w:szCs w:val="18"/>
              </w:rPr>
              <w:t>Đọc hiểu thiết kế SAD + SDD của màn hình ADM002 qua 2 tài liệu ADM002_Software Architecture Document.doc và Software Detail Design Document.doc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623DE4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E13AC5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623DE4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0C07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8141C9" w:rsidRDefault="00623DE4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54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01485C" w:rsidRDefault="00623DE4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</w:rPr>
              <w:t>Nghe giảng về thiết kế của màn hình A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DM002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  <w:r w:rsidR="00623DE4"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657802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623DE4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051B5" w:rsidRPr="002D5E1A" w:rsidTr="0001485C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623DE4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623DE4">
              <w:rPr>
                <w:rFonts w:ascii="Arial" w:eastAsia="Times New Roman" w:hAnsi="Arial" w:cs="Arial"/>
                <w:sz w:val="18"/>
                <w:szCs w:val="18"/>
              </w:rPr>
              <w:t>15/07/2020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13AC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E051B5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623DE4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15/07/2020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623DE4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E6923"/>
    <w:rsid w:val="00161C37"/>
    <w:rsid w:val="001E4C20"/>
    <w:rsid w:val="00201053"/>
    <w:rsid w:val="002A4700"/>
    <w:rsid w:val="00315343"/>
    <w:rsid w:val="00344682"/>
    <w:rsid w:val="00364F8D"/>
    <w:rsid w:val="0038154A"/>
    <w:rsid w:val="003B627E"/>
    <w:rsid w:val="003D2936"/>
    <w:rsid w:val="004237CE"/>
    <w:rsid w:val="0042416D"/>
    <w:rsid w:val="004323B7"/>
    <w:rsid w:val="00457299"/>
    <w:rsid w:val="00475A38"/>
    <w:rsid w:val="00537D07"/>
    <w:rsid w:val="00545B2D"/>
    <w:rsid w:val="00597EFD"/>
    <w:rsid w:val="00623DE4"/>
    <w:rsid w:val="00657802"/>
    <w:rsid w:val="00673785"/>
    <w:rsid w:val="006822DC"/>
    <w:rsid w:val="00706409"/>
    <w:rsid w:val="007625A3"/>
    <w:rsid w:val="008141C9"/>
    <w:rsid w:val="00835BFA"/>
    <w:rsid w:val="00840EEA"/>
    <w:rsid w:val="008868D7"/>
    <w:rsid w:val="009646F2"/>
    <w:rsid w:val="0097595D"/>
    <w:rsid w:val="009C422E"/>
    <w:rsid w:val="00A43DDB"/>
    <w:rsid w:val="00A51F61"/>
    <w:rsid w:val="00A620FD"/>
    <w:rsid w:val="00A76E27"/>
    <w:rsid w:val="00AD0960"/>
    <w:rsid w:val="00AE5436"/>
    <w:rsid w:val="00AF7250"/>
    <w:rsid w:val="00B41195"/>
    <w:rsid w:val="00B674E3"/>
    <w:rsid w:val="00BA7561"/>
    <w:rsid w:val="00C01598"/>
    <w:rsid w:val="00C40C07"/>
    <w:rsid w:val="00C976E7"/>
    <w:rsid w:val="00CB7027"/>
    <w:rsid w:val="00D059BD"/>
    <w:rsid w:val="00D15497"/>
    <w:rsid w:val="00D218FE"/>
    <w:rsid w:val="00D54E9B"/>
    <w:rsid w:val="00DB5AE7"/>
    <w:rsid w:val="00E051B5"/>
    <w:rsid w:val="00E064BB"/>
    <w:rsid w:val="00E13AC5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62</cp:revision>
  <dcterms:created xsi:type="dcterms:W3CDTF">2020-05-28T01:21:00Z</dcterms:created>
  <dcterms:modified xsi:type="dcterms:W3CDTF">2020-07-15T05:07:00Z</dcterms:modified>
</cp:coreProperties>
</file>