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Report </w:t>
      </w:r>
      <w:r w:rsidR="002B5281">
        <w:rPr>
          <w:rFonts w:ascii="Times New Roman" w:hAnsi="Times New Roman"/>
          <w:b/>
        </w:rPr>
        <w:t>0</w:t>
      </w:r>
      <w:r w:rsidR="00FA41D2">
        <w:rPr>
          <w:rFonts w:ascii="Times New Roman" w:hAnsi="Times New Roman"/>
          <w:b/>
        </w:rPr>
        <w:t>4</w:t>
      </w:r>
      <w:r w:rsidR="00587CE3">
        <w:rPr>
          <w:rFonts w:ascii="Times New Roman" w:hAnsi="Times New Roman"/>
          <w:b/>
        </w:rPr>
        <w:t>/0</w:t>
      </w:r>
      <w:r w:rsidR="002B5281">
        <w:rPr>
          <w:rFonts w:ascii="Times New Roman" w:hAnsi="Times New Roman"/>
          <w:b/>
        </w:rPr>
        <w:t>8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69"/>
        <w:gridCol w:w="3046"/>
        <w:gridCol w:w="814"/>
        <w:gridCol w:w="1666"/>
        <w:gridCol w:w="655"/>
        <w:gridCol w:w="1488"/>
        <w:gridCol w:w="785"/>
        <w:gridCol w:w="766"/>
        <w:gridCol w:w="1419"/>
        <w:gridCol w:w="1276"/>
        <w:gridCol w:w="1219"/>
      </w:tblGrid>
      <w:tr w:rsidR="00587CE3" w:rsidRPr="004532C1" w:rsidTr="002D4CEC">
        <w:trPr>
          <w:trHeight w:val="1245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2D4CEC">
        <w:trPr>
          <w:trHeight w:val="332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2B5281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 w:rsidR="00FA41D2">
              <w:rPr>
                <w:rFonts w:ascii="Times New Roman" w:eastAsia="Times New Roman" w:hAnsi="Times New Roman"/>
                <w:color w:val="000000"/>
              </w:rPr>
              <w:t>4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</w:t>
            </w:r>
            <w:r>
              <w:rPr>
                <w:rFonts w:ascii="Times New Roman" w:eastAsia="Times New Roman" w:hAnsi="Times New Roman"/>
                <w:color w:val="000000"/>
              </w:rPr>
              <w:t>8</w:t>
            </w:r>
            <w:r w:rsidR="00587CE3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2B5281" w:rsidRPr="004532C1" w:rsidTr="002D4CEC">
        <w:trPr>
          <w:trHeight w:val="2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967912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Pr="00AF07F6" w:rsidRDefault="002B5281" w:rsidP="00D0191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phần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DB  –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SAD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69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Pr="006B210F" w:rsidRDefault="002B5281" w:rsidP="002B528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Chạy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được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chức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 user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máy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local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requirement.</w:t>
            </w:r>
          </w:p>
          <w:p w:rsidR="002B5281" w:rsidRPr="00EE5D90" w:rsidRDefault="002B5281" w:rsidP="002B528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đúng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 +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comit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code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SVN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2B5281" w:rsidP="00FA41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 w:rsidR="00FA41D2">
              <w:rPr>
                <w:rFonts w:ascii="Times New Roman" w:eastAsia="Times New Roman" w:hAnsi="Times New Roman"/>
                <w:color w:val="000000"/>
              </w:rPr>
              <w:t>4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96791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</w:t>
            </w:r>
            <w:r w:rsidR="002B5281"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2B5281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2B5281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2B5281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281" w:rsidRDefault="002B5281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</w:tr>
      <w:tr w:rsidR="00FA41D2" w:rsidRPr="004532C1" w:rsidTr="002D4CEC">
        <w:trPr>
          <w:trHeight w:val="2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Pr="006B210F" w:rsidRDefault="00FA41D2" w:rsidP="00D0191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phần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DB  –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6B21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SAD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69</w:t>
            </w:r>
            <w:bookmarkStart w:id="0" w:name="_GoBack"/>
            <w:bookmarkEnd w:id="0"/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2B528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review 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AddUser</w:t>
            </w:r>
            <w:proofErr w:type="spellEnd"/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2.5h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FA41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04/08/2020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2D4CEC">
        <w:trPr>
          <w:trHeight w:val="2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967912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lastRenderedPageBreak/>
              <w:t>3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2B5281" w:rsidP="00FA41D2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 w:rsidR="00FA41D2">
              <w:rPr>
                <w:rFonts w:ascii="Times New Roman" w:eastAsia="Times New Roman" w:hAnsi="Times New Roman"/>
                <w:color w:val="000000"/>
              </w:rPr>
              <w:t>4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</w:t>
            </w:r>
            <w:r>
              <w:rPr>
                <w:rFonts w:ascii="Times New Roman" w:eastAsia="Times New Roman" w:hAnsi="Times New Roman"/>
                <w:color w:val="000000"/>
              </w:rPr>
              <w:t>8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C95711" w:rsidRDefault="00FA41D2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37145"/>
    <w:rsid w:val="002B5281"/>
    <w:rsid w:val="002D4CEC"/>
    <w:rsid w:val="003862D8"/>
    <w:rsid w:val="0044769A"/>
    <w:rsid w:val="004D7A02"/>
    <w:rsid w:val="00587CE3"/>
    <w:rsid w:val="006F7918"/>
    <w:rsid w:val="00967912"/>
    <w:rsid w:val="00A1356F"/>
    <w:rsid w:val="00AA4067"/>
    <w:rsid w:val="00D0191E"/>
    <w:rsid w:val="00D92903"/>
    <w:rsid w:val="00E2421D"/>
    <w:rsid w:val="00E433D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2020-08-04T05:07:00Z</dcterms:created>
  <dcterms:modified xsi:type="dcterms:W3CDTF">2020-08-04T05:07:00Z</dcterms:modified>
</cp:coreProperties>
</file>