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2D71" w14:textId="77777777" w:rsidR="001B10B1" w:rsidRDefault="001B10B1" w:rsidP="001B10B1">
      <w:r>
        <w:t>API Documentation:</w:t>
      </w:r>
    </w:p>
    <w:p w14:paraId="3FB13107" w14:textId="77777777" w:rsidR="001B10B1" w:rsidRDefault="001B10B1" w:rsidP="001B10B1"/>
    <w:p w14:paraId="0BB29F74" w14:textId="77777777" w:rsidR="001B10B1" w:rsidRDefault="001B10B1" w:rsidP="001B10B1">
      <w:r>
        <w:t>1. **GET Method - Get All Posts**</w:t>
      </w:r>
    </w:p>
    <w:p w14:paraId="5E9BEAAC" w14:textId="77777777" w:rsidR="001B10B1" w:rsidRDefault="001B10B1" w:rsidP="001B10B1">
      <w:r>
        <w:t xml:space="preserve">   - Endpoint: `https://jsonplaceholder.typicode.com/posts`</w:t>
      </w:r>
    </w:p>
    <w:p w14:paraId="1E86B7E8" w14:textId="77777777" w:rsidR="001B10B1" w:rsidRDefault="001B10B1" w:rsidP="001B10B1">
      <w:r>
        <w:t xml:space="preserve">   - Method: GET</w:t>
      </w:r>
    </w:p>
    <w:p w14:paraId="3149F694" w14:textId="77777777" w:rsidR="001B10B1" w:rsidRDefault="001B10B1" w:rsidP="001B10B1">
      <w:r>
        <w:t xml:space="preserve">   - Description: Retrieves all posts from the specified endpoint.</w:t>
      </w:r>
    </w:p>
    <w:p w14:paraId="7D85678D" w14:textId="77777777" w:rsidR="001B10B1" w:rsidRDefault="001B10B1" w:rsidP="001B10B1">
      <w:r>
        <w:t xml:space="preserve">   - Response: Returns the retrieved posts in JSON format.</w:t>
      </w:r>
    </w:p>
    <w:p w14:paraId="01E2799F" w14:textId="77777777" w:rsidR="001B10B1" w:rsidRDefault="001B10B1" w:rsidP="001B10B1"/>
    <w:p w14:paraId="686083BA" w14:textId="77777777" w:rsidR="001B10B1" w:rsidRDefault="001B10B1" w:rsidP="001B10B1">
      <w:r>
        <w:t>2. **POST Method - Create New Post**</w:t>
      </w:r>
    </w:p>
    <w:p w14:paraId="59AA74E7" w14:textId="77777777" w:rsidR="001B10B1" w:rsidRDefault="001B10B1" w:rsidP="001B10B1">
      <w:r>
        <w:t xml:space="preserve">   - Endpoint: `https://jsonplaceholder.typicode.com/posts`</w:t>
      </w:r>
    </w:p>
    <w:p w14:paraId="7B5395D6" w14:textId="77777777" w:rsidR="001B10B1" w:rsidRDefault="001B10B1" w:rsidP="001B10B1">
      <w:r>
        <w:t xml:space="preserve">   - Method: POST</w:t>
      </w:r>
    </w:p>
    <w:p w14:paraId="50A81D5D" w14:textId="77777777" w:rsidR="001B10B1" w:rsidRDefault="001B10B1" w:rsidP="001B10B1">
      <w:r>
        <w:t xml:space="preserve">   - Description: Posts data to the endpoint to create a new post.</w:t>
      </w:r>
    </w:p>
    <w:p w14:paraId="5C7B64E8" w14:textId="77777777" w:rsidR="001B10B1" w:rsidRDefault="001B10B1" w:rsidP="001B10B1">
      <w:r>
        <w:t xml:space="preserve">   - Request Body: JSON format with the following keys:</w:t>
      </w:r>
    </w:p>
    <w:p w14:paraId="04DAF63F" w14:textId="77777777" w:rsidR="001B10B1" w:rsidRDefault="001B10B1" w:rsidP="001B10B1">
      <w:r>
        <w:t xml:space="preserve">     - title (string): The title of the post.</w:t>
      </w:r>
    </w:p>
    <w:p w14:paraId="5F2579D2" w14:textId="77777777" w:rsidR="001B10B1" w:rsidRDefault="001B10B1" w:rsidP="001B10B1">
      <w:r>
        <w:t xml:space="preserve">     - body (string): The content/body of the post.</w:t>
      </w:r>
    </w:p>
    <w:p w14:paraId="3BBF4A33" w14:textId="77777777" w:rsidR="001B10B1" w:rsidRDefault="001B10B1" w:rsidP="001B10B1">
      <w:r>
        <w:t xml:space="preserve">     - </w:t>
      </w:r>
      <w:proofErr w:type="spellStart"/>
      <w:r>
        <w:t>userId</w:t>
      </w:r>
      <w:proofErr w:type="spellEnd"/>
      <w:r>
        <w:t xml:space="preserve"> (number): Mandatory field representing the user ID of the post author.</w:t>
      </w:r>
    </w:p>
    <w:p w14:paraId="348E695C" w14:textId="77777777" w:rsidR="001B10B1" w:rsidRDefault="001B10B1" w:rsidP="001B10B1">
      <w:r>
        <w:t xml:space="preserve">   - Response: Returns the result of the POST request as a response.</w:t>
      </w:r>
    </w:p>
    <w:p w14:paraId="566CB84D" w14:textId="77777777" w:rsidR="001B10B1" w:rsidRDefault="001B10B1" w:rsidP="001B10B1"/>
    <w:p w14:paraId="23E73F8F" w14:textId="77777777" w:rsidR="001B10B1" w:rsidRDefault="001B10B1" w:rsidP="001B10B1">
      <w:r>
        <w:t>Please Note:</w:t>
      </w:r>
    </w:p>
    <w:p w14:paraId="797E25C4" w14:textId="77777777" w:rsidR="001B10B1" w:rsidRDefault="001B10B1" w:rsidP="001B10B1">
      <w:r>
        <w:t>- The POST method requires a JSON object as the request body, containing the keys 'title', 'body', and '</w:t>
      </w:r>
      <w:proofErr w:type="spellStart"/>
      <w:r>
        <w:t>userId</w:t>
      </w:r>
      <w:proofErr w:type="spellEnd"/>
      <w:r>
        <w:t>'.</w:t>
      </w:r>
    </w:p>
    <w:p w14:paraId="777BC1B7" w14:textId="77777777" w:rsidR="001B10B1" w:rsidRDefault="001B10B1" w:rsidP="001B10B1">
      <w:r>
        <w:t>- '</w:t>
      </w:r>
      <w:proofErr w:type="spellStart"/>
      <w:r>
        <w:t>userId</w:t>
      </w:r>
      <w:proofErr w:type="spellEnd"/>
      <w:r>
        <w:t>' is a mandatory key, and it must be provided in the request body.</w:t>
      </w:r>
    </w:p>
    <w:p w14:paraId="61C390E0" w14:textId="77777777" w:rsidR="001B10B1" w:rsidRDefault="001B10B1" w:rsidP="001B10B1">
      <w:r>
        <w:t xml:space="preserve">- The </w:t>
      </w:r>
      <w:proofErr w:type="spellStart"/>
      <w:r>
        <w:t>Axios</w:t>
      </w:r>
      <w:proofErr w:type="spellEnd"/>
      <w:r>
        <w:t xml:space="preserve"> method should be used to make the API calls.</w:t>
      </w:r>
    </w:p>
    <w:p w14:paraId="04C5EA04" w14:textId="2699C3E8" w:rsidR="004F086A" w:rsidRDefault="001B10B1" w:rsidP="001B10B1">
      <w:r>
        <w:t xml:space="preserve">- There is no connection to any database, as the data is fetched from and posted to the external </w:t>
      </w:r>
      <w:proofErr w:type="spellStart"/>
      <w:r>
        <w:t>JSONPlaceholder</w:t>
      </w:r>
      <w:proofErr w:type="spellEnd"/>
      <w:r>
        <w:t xml:space="preserve"> API.</w:t>
      </w:r>
    </w:p>
    <w:sectPr w:rsidR="004F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B0"/>
    <w:rsid w:val="001B10B1"/>
    <w:rsid w:val="004F086A"/>
    <w:rsid w:val="004F7985"/>
    <w:rsid w:val="008B5327"/>
    <w:rsid w:val="00A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4B196D-8A85-F04A-9A2A-9222A39A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Phanishree K</dc:creator>
  <cp:keywords/>
  <dc:description/>
  <cp:lastModifiedBy>Phanishree K</cp:lastModifiedBy>
  <cp:revision>2</cp:revision>
  <dcterms:created xsi:type="dcterms:W3CDTF">2023-07-24T11:04:00Z</dcterms:created>
  <dcterms:modified xsi:type="dcterms:W3CDTF">2023-07-24T11:05:00Z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2023-07-24T11:05:00Z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59d0c599-bf84-4a11-a846-2b5ec149c927</vt:lpwstr>
  </property>
  <property fmtid="{D5CDD505-2E9C-101B-9397-08002B2CF9AE}" pid="8" name="MSIP_Label_e305dca8-daac-40b2-85cb-c39a1eaa36df_ContentBits">
    <vt:lpwstr>0</vt:lpwstr>
  </property>
</Properties>
</file>