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14670" w:type="dxa"/>
        <w:tblInd w:w="-725" w:type="dxa"/>
        <w:tblLook w:val="04A0" w:firstRow="1" w:lastRow="0" w:firstColumn="1" w:lastColumn="0" w:noHBand="0" w:noVBand="1"/>
      </w:tblPr>
      <w:tblGrid>
        <w:gridCol w:w="990"/>
        <w:gridCol w:w="2250"/>
        <w:gridCol w:w="2700"/>
        <w:gridCol w:w="2880"/>
        <w:gridCol w:w="3330"/>
        <w:gridCol w:w="2520"/>
      </w:tblGrid>
      <w:tr w:rsidR="003C43C4" w:rsidRPr="003C43C4" w:rsidTr="006F04D6">
        <w:tc>
          <w:tcPr>
            <w:tcW w:w="990" w:type="dxa"/>
            <w:vMerge w:val="restart"/>
            <w:shd w:val="clear" w:color="auto" w:fill="4472C4" w:themeFill="accent1"/>
            <w:vAlign w:val="center"/>
          </w:tcPr>
          <w:p w:rsidR="003C43C4" w:rsidRPr="003C43C4" w:rsidRDefault="003C43C4" w:rsidP="003C43C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8"/>
                <w:szCs w:val="28"/>
              </w:rPr>
            </w:pPr>
            <w:r w:rsidRPr="003C43C4">
              <w:rPr>
                <w:rFonts w:ascii="Times New Roman" w:hAnsi="Times New Roman" w:cs="Times New Roman"/>
                <w:b/>
                <w:color w:val="FFFFFF" w:themeColor="background1"/>
                <w:sz w:val="28"/>
                <w:szCs w:val="28"/>
              </w:rPr>
              <w:t>STT</w:t>
            </w:r>
          </w:p>
        </w:tc>
        <w:tc>
          <w:tcPr>
            <w:tcW w:w="2250" w:type="dxa"/>
            <w:vMerge w:val="restart"/>
            <w:shd w:val="clear" w:color="auto" w:fill="4472C4" w:themeFill="accent1"/>
            <w:vAlign w:val="center"/>
          </w:tcPr>
          <w:p w:rsidR="003C43C4" w:rsidRPr="003C43C4" w:rsidRDefault="003C43C4" w:rsidP="003C43C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8"/>
                <w:szCs w:val="28"/>
              </w:rPr>
            </w:pPr>
            <w:r w:rsidRPr="003C43C4">
              <w:rPr>
                <w:rFonts w:ascii="Times New Roman" w:hAnsi="Times New Roman" w:cs="Times New Roman"/>
                <w:b/>
                <w:color w:val="FFFFFF" w:themeColor="background1"/>
                <w:sz w:val="28"/>
                <w:szCs w:val="28"/>
              </w:rPr>
              <w:t>Ô XỬ LÝ</w:t>
            </w:r>
          </w:p>
        </w:tc>
        <w:tc>
          <w:tcPr>
            <w:tcW w:w="5580" w:type="dxa"/>
            <w:gridSpan w:val="2"/>
            <w:shd w:val="clear" w:color="auto" w:fill="4472C4" w:themeFill="accent1"/>
          </w:tcPr>
          <w:p w:rsidR="003C43C4" w:rsidRPr="003C43C4" w:rsidRDefault="003C43C4" w:rsidP="003C43C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8"/>
                <w:szCs w:val="28"/>
              </w:rPr>
            </w:pPr>
            <w:r w:rsidRPr="003C43C4">
              <w:rPr>
                <w:rFonts w:ascii="Times New Roman" w:hAnsi="Times New Roman" w:cs="Times New Roman"/>
                <w:b/>
                <w:color w:val="FFFFFF" w:themeColor="background1"/>
                <w:sz w:val="28"/>
                <w:szCs w:val="28"/>
              </w:rPr>
              <w:t>TÁC NHÂN</w:t>
            </w:r>
          </w:p>
        </w:tc>
        <w:tc>
          <w:tcPr>
            <w:tcW w:w="5850" w:type="dxa"/>
            <w:gridSpan w:val="2"/>
            <w:shd w:val="clear" w:color="auto" w:fill="4472C4" w:themeFill="accent1"/>
          </w:tcPr>
          <w:p w:rsidR="003C43C4" w:rsidRPr="003C43C4" w:rsidRDefault="003C43C4" w:rsidP="003C43C4">
            <w:pPr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8"/>
                <w:szCs w:val="28"/>
              </w:rPr>
            </w:pPr>
            <w:r w:rsidRPr="003C43C4">
              <w:rPr>
                <w:rFonts w:ascii="Times New Roman" w:hAnsi="Times New Roman" w:cs="Times New Roman"/>
                <w:b/>
                <w:color w:val="FFFFFF" w:themeColor="background1"/>
                <w:sz w:val="28"/>
                <w:szCs w:val="28"/>
              </w:rPr>
              <w:t>KHO DỮ LIỆU</w:t>
            </w:r>
          </w:p>
        </w:tc>
      </w:tr>
      <w:tr w:rsidR="006B52D7" w:rsidRPr="003C43C4" w:rsidTr="00584729">
        <w:tc>
          <w:tcPr>
            <w:tcW w:w="990" w:type="dxa"/>
            <w:vMerge/>
          </w:tcPr>
          <w:p w:rsidR="003C43C4" w:rsidRPr="003C43C4" w:rsidRDefault="003C43C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0" w:type="dxa"/>
            <w:vMerge/>
          </w:tcPr>
          <w:p w:rsidR="003C43C4" w:rsidRPr="003C43C4" w:rsidRDefault="003C43C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0" w:type="dxa"/>
            <w:shd w:val="clear" w:color="auto" w:fill="E7E6E6" w:themeFill="background2"/>
          </w:tcPr>
          <w:p w:rsidR="003C43C4" w:rsidRPr="003C43C4" w:rsidRDefault="003C43C4" w:rsidP="003C43C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C43C4">
              <w:rPr>
                <w:rFonts w:ascii="Times New Roman" w:hAnsi="Times New Roman" w:cs="Times New Roman"/>
                <w:b/>
                <w:sz w:val="28"/>
                <w:szCs w:val="28"/>
              </w:rPr>
              <w:t>Nguồn</w:t>
            </w:r>
          </w:p>
        </w:tc>
        <w:tc>
          <w:tcPr>
            <w:tcW w:w="2880" w:type="dxa"/>
            <w:shd w:val="clear" w:color="auto" w:fill="E7E6E6" w:themeFill="background2"/>
          </w:tcPr>
          <w:p w:rsidR="003C43C4" w:rsidRPr="003C43C4" w:rsidRDefault="003C43C4" w:rsidP="003C43C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C43C4">
              <w:rPr>
                <w:rFonts w:ascii="Times New Roman" w:hAnsi="Times New Roman" w:cs="Times New Roman"/>
                <w:b/>
                <w:sz w:val="28"/>
                <w:szCs w:val="28"/>
              </w:rPr>
              <w:t>Đích</w:t>
            </w:r>
          </w:p>
        </w:tc>
        <w:tc>
          <w:tcPr>
            <w:tcW w:w="3330" w:type="dxa"/>
            <w:shd w:val="clear" w:color="auto" w:fill="E7E6E6" w:themeFill="background2"/>
          </w:tcPr>
          <w:p w:rsidR="003C43C4" w:rsidRPr="003C43C4" w:rsidRDefault="003C43C4" w:rsidP="003C43C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C43C4">
              <w:rPr>
                <w:rFonts w:ascii="Times New Roman" w:hAnsi="Times New Roman" w:cs="Times New Roman"/>
                <w:b/>
                <w:sz w:val="28"/>
                <w:szCs w:val="28"/>
              </w:rPr>
              <w:t>Truy xuất</w:t>
            </w:r>
          </w:p>
        </w:tc>
        <w:tc>
          <w:tcPr>
            <w:tcW w:w="2520" w:type="dxa"/>
            <w:shd w:val="clear" w:color="auto" w:fill="E7E6E6" w:themeFill="background2"/>
          </w:tcPr>
          <w:p w:rsidR="003C43C4" w:rsidRPr="003C43C4" w:rsidRDefault="003C43C4" w:rsidP="003C43C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C43C4">
              <w:rPr>
                <w:rFonts w:ascii="Times New Roman" w:hAnsi="Times New Roman" w:cs="Times New Roman"/>
                <w:b/>
                <w:sz w:val="28"/>
                <w:szCs w:val="28"/>
              </w:rPr>
              <w:t>Cập nhật</w:t>
            </w:r>
          </w:p>
        </w:tc>
      </w:tr>
      <w:tr w:rsidR="006B52D7" w:rsidRPr="003C43C4" w:rsidTr="00584729">
        <w:tc>
          <w:tcPr>
            <w:tcW w:w="990" w:type="dxa"/>
          </w:tcPr>
          <w:p w:rsidR="003C43C4" w:rsidRPr="003C43C4" w:rsidRDefault="003C43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43C4">
              <w:rPr>
                <w:rFonts w:ascii="Times New Roman" w:hAnsi="Times New Roman" w:cs="Times New Roman"/>
                <w:sz w:val="28"/>
                <w:szCs w:val="28"/>
              </w:rPr>
              <w:t>1.1</w:t>
            </w:r>
          </w:p>
        </w:tc>
        <w:tc>
          <w:tcPr>
            <w:tcW w:w="2250" w:type="dxa"/>
          </w:tcPr>
          <w:p w:rsidR="003C43C4" w:rsidRPr="003C43C4" w:rsidRDefault="003C43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43C4">
              <w:rPr>
                <w:rFonts w:ascii="Times New Roman" w:hAnsi="Times New Roman" w:cs="Times New Roman"/>
                <w:sz w:val="28"/>
                <w:szCs w:val="28"/>
              </w:rPr>
              <w:t>Lập hợp đồng</w:t>
            </w:r>
          </w:p>
        </w:tc>
        <w:tc>
          <w:tcPr>
            <w:tcW w:w="2700" w:type="dxa"/>
          </w:tcPr>
          <w:p w:rsidR="003C43C4" w:rsidRPr="003C43C4" w:rsidRDefault="003C43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43C4">
              <w:rPr>
                <w:rFonts w:ascii="Times New Roman" w:hAnsi="Times New Roman" w:cs="Times New Roman"/>
                <w:sz w:val="28"/>
                <w:szCs w:val="28"/>
              </w:rPr>
              <w:t>*HỘ DÂN</w:t>
            </w:r>
          </w:p>
          <w:p w:rsidR="003C43C4" w:rsidRPr="003C43C4" w:rsidRDefault="003C43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43C4">
              <w:rPr>
                <w:rFonts w:ascii="Times New Roman" w:hAnsi="Times New Roman" w:cs="Times New Roman"/>
                <w:sz w:val="28"/>
                <w:szCs w:val="28"/>
              </w:rPr>
              <w:t>- Thông tin hộ dân</w:t>
            </w:r>
          </w:p>
          <w:p w:rsidR="003C43C4" w:rsidRPr="003C43C4" w:rsidRDefault="003C43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43C4">
              <w:rPr>
                <w:rFonts w:ascii="Times New Roman" w:hAnsi="Times New Roman" w:cs="Times New Roman"/>
                <w:sz w:val="28"/>
                <w:szCs w:val="28"/>
              </w:rPr>
              <w:t>* CHI NHÁNH</w:t>
            </w:r>
          </w:p>
          <w:p w:rsidR="003C43C4" w:rsidRPr="003C43C4" w:rsidRDefault="003C43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43C4">
              <w:rPr>
                <w:rFonts w:ascii="Times New Roman" w:hAnsi="Times New Roman" w:cs="Times New Roman"/>
                <w:sz w:val="28"/>
                <w:szCs w:val="28"/>
              </w:rPr>
              <w:t>- Hình thức sử dụng điện</w:t>
            </w:r>
          </w:p>
        </w:tc>
        <w:tc>
          <w:tcPr>
            <w:tcW w:w="2880" w:type="dxa"/>
          </w:tcPr>
          <w:p w:rsidR="003C43C4" w:rsidRPr="003C43C4" w:rsidRDefault="003C43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43C4">
              <w:rPr>
                <w:rFonts w:ascii="Times New Roman" w:hAnsi="Times New Roman" w:cs="Times New Roman"/>
                <w:sz w:val="28"/>
                <w:szCs w:val="28"/>
              </w:rPr>
              <w:t>*HỘ DÂN</w:t>
            </w:r>
          </w:p>
          <w:p w:rsidR="003C43C4" w:rsidRPr="003C43C4" w:rsidRDefault="003C43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43C4">
              <w:rPr>
                <w:rFonts w:ascii="Times New Roman" w:hAnsi="Times New Roman" w:cs="Times New Roman"/>
                <w:sz w:val="28"/>
                <w:szCs w:val="28"/>
              </w:rPr>
              <w:t>- Hợp đồng</w:t>
            </w:r>
          </w:p>
          <w:p w:rsidR="003C43C4" w:rsidRPr="003C43C4" w:rsidRDefault="003C43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43C4">
              <w:rPr>
                <w:rFonts w:ascii="Times New Roman" w:hAnsi="Times New Roman" w:cs="Times New Roman"/>
                <w:sz w:val="28"/>
                <w:szCs w:val="28"/>
              </w:rPr>
              <w:t>*CHI NHÁNH</w:t>
            </w:r>
          </w:p>
          <w:p w:rsidR="003C43C4" w:rsidRPr="003C43C4" w:rsidRDefault="003C43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43C4">
              <w:rPr>
                <w:rFonts w:ascii="Times New Roman" w:hAnsi="Times New Roman" w:cs="Times New Roman"/>
                <w:sz w:val="28"/>
                <w:szCs w:val="28"/>
              </w:rPr>
              <w:t>- Hợp đồng</w:t>
            </w:r>
          </w:p>
        </w:tc>
        <w:tc>
          <w:tcPr>
            <w:tcW w:w="3330" w:type="dxa"/>
          </w:tcPr>
          <w:p w:rsidR="003C43C4" w:rsidRPr="003C43C4" w:rsidRDefault="003C43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43C4">
              <w:rPr>
                <w:rFonts w:ascii="Times New Roman" w:hAnsi="Times New Roman" w:cs="Times New Roman"/>
                <w:sz w:val="28"/>
                <w:szCs w:val="28"/>
              </w:rPr>
              <w:t>*HÌNH THỨC SD ĐIỆN</w:t>
            </w:r>
          </w:p>
          <w:p w:rsidR="003C43C4" w:rsidRPr="003C43C4" w:rsidRDefault="003C43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43C4">
              <w:rPr>
                <w:rFonts w:ascii="Times New Roman" w:hAnsi="Times New Roman" w:cs="Times New Roman"/>
                <w:sz w:val="28"/>
                <w:szCs w:val="28"/>
              </w:rPr>
              <w:t>-Thông tin hình thức sử dụng điện</w:t>
            </w:r>
          </w:p>
          <w:p w:rsidR="003C43C4" w:rsidRPr="003C43C4" w:rsidRDefault="003C43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43C4">
              <w:rPr>
                <w:rFonts w:ascii="Times New Roman" w:hAnsi="Times New Roman" w:cs="Times New Roman"/>
                <w:sz w:val="28"/>
                <w:szCs w:val="28"/>
              </w:rPr>
              <w:t>*ĐỊNH MỨC TIỀN ĐIỆN</w:t>
            </w:r>
          </w:p>
          <w:p w:rsidR="003C43C4" w:rsidRPr="003C43C4" w:rsidRDefault="003C43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43C4">
              <w:rPr>
                <w:rFonts w:ascii="Times New Roman" w:hAnsi="Times New Roman" w:cs="Times New Roman"/>
                <w:sz w:val="28"/>
                <w:szCs w:val="28"/>
              </w:rPr>
              <w:t>-Đơn giá điện</w:t>
            </w:r>
          </w:p>
        </w:tc>
        <w:tc>
          <w:tcPr>
            <w:tcW w:w="2520" w:type="dxa"/>
          </w:tcPr>
          <w:p w:rsidR="003C43C4" w:rsidRPr="003C43C4" w:rsidRDefault="003C43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43C4">
              <w:rPr>
                <w:rFonts w:ascii="Times New Roman" w:hAnsi="Times New Roman" w:cs="Times New Roman"/>
                <w:sz w:val="28"/>
                <w:szCs w:val="28"/>
              </w:rPr>
              <w:t>*HỢP ĐỒNG</w:t>
            </w:r>
          </w:p>
          <w:p w:rsidR="003C43C4" w:rsidRPr="003C43C4" w:rsidRDefault="003C43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43C4">
              <w:rPr>
                <w:rFonts w:ascii="Times New Roman" w:hAnsi="Times New Roman" w:cs="Times New Roman"/>
                <w:sz w:val="28"/>
                <w:szCs w:val="28"/>
              </w:rPr>
              <w:t>- Hợp đồng mới được lập</w:t>
            </w:r>
          </w:p>
          <w:p w:rsidR="003C43C4" w:rsidRPr="003C43C4" w:rsidRDefault="003C43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43C4">
              <w:rPr>
                <w:rFonts w:ascii="Times New Roman" w:hAnsi="Times New Roman" w:cs="Times New Roman"/>
                <w:sz w:val="28"/>
                <w:szCs w:val="28"/>
              </w:rPr>
              <w:t>*HỘ DÂN</w:t>
            </w:r>
          </w:p>
          <w:p w:rsidR="003C43C4" w:rsidRPr="003C43C4" w:rsidRDefault="003C43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C43C4">
              <w:rPr>
                <w:rFonts w:ascii="Times New Roman" w:hAnsi="Times New Roman" w:cs="Times New Roman"/>
                <w:sz w:val="28"/>
                <w:szCs w:val="28"/>
              </w:rPr>
              <w:t>- Hộ dân mới được thêm</w:t>
            </w:r>
          </w:p>
        </w:tc>
      </w:tr>
      <w:tr w:rsidR="003C43C4" w:rsidRPr="003C43C4" w:rsidTr="00584729">
        <w:tc>
          <w:tcPr>
            <w:tcW w:w="990" w:type="dxa"/>
          </w:tcPr>
          <w:p w:rsidR="003C43C4" w:rsidRPr="003C43C4" w:rsidRDefault="003C43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1.2</w:t>
            </w:r>
          </w:p>
        </w:tc>
        <w:tc>
          <w:tcPr>
            <w:tcW w:w="2250" w:type="dxa"/>
          </w:tcPr>
          <w:p w:rsidR="003C43C4" w:rsidRPr="003C43C4" w:rsidRDefault="00016F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Lắp công tơ điện</w:t>
            </w:r>
          </w:p>
        </w:tc>
        <w:tc>
          <w:tcPr>
            <w:tcW w:w="2700" w:type="dxa"/>
          </w:tcPr>
          <w:p w:rsidR="003C43C4" w:rsidRDefault="006B52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*CHI NHÁNH</w:t>
            </w:r>
          </w:p>
          <w:p w:rsidR="006B52D7" w:rsidRDefault="006B52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Số hợp đồng</w:t>
            </w:r>
          </w:p>
          <w:p w:rsidR="006B52D7" w:rsidRPr="003C43C4" w:rsidRDefault="006B52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Số hiệu công t</w:t>
            </w:r>
            <w:r w:rsidR="00F86C14">
              <w:rPr>
                <w:rFonts w:ascii="Times New Roman" w:hAnsi="Times New Roman" w:cs="Times New Roman"/>
                <w:sz w:val="28"/>
                <w:szCs w:val="28"/>
              </w:rPr>
              <w:t>ơ</w:t>
            </w:r>
          </w:p>
        </w:tc>
        <w:tc>
          <w:tcPr>
            <w:tcW w:w="2880" w:type="dxa"/>
          </w:tcPr>
          <w:p w:rsidR="003C43C4" w:rsidRDefault="006B52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*NHÂN VIÊN</w:t>
            </w:r>
          </w:p>
          <w:p w:rsidR="006B52D7" w:rsidRDefault="006B52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Biên nhận lắp công tơ</w:t>
            </w:r>
          </w:p>
          <w:p w:rsidR="006B52D7" w:rsidRPr="003C43C4" w:rsidRDefault="006B52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Biên nhận lắp công tơ</w:t>
            </w:r>
          </w:p>
        </w:tc>
        <w:tc>
          <w:tcPr>
            <w:tcW w:w="3330" w:type="dxa"/>
          </w:tcPr>
          <w:p w:rsidR="003C43C4" w:rsidRDefault="006B52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*HỢP ĐỒNG</w:t>
            </w:r>
          </w:p>
          <w:p w:rsidR="006B52D7" w:rsidRDefault="006B52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Ds hợp đồng chưa lắp công tơ</w:t>
            </w:r>
          </w:p>
          <w:p w:rsidR="006B52D7" w:rsidRDefault="006B52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 CÔNG TƠ ĐIỆN</w:t>
            </w:r>
          </w:p>
          <w:p w:rsidR="006B52D7" w:rsidRPr="003C43C4" w:rsidRDefault="006B52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Thông tin công tơ điện</w:t>
            </w:r>
          </w:p>
        </w:tc>
        <w:tc>
          <w:tcPr>
            <w:tcW w:w="2520" w:type="dxa"/>
          </w:tcPr>
          <w:p w:rsidR="003C43C4" w:rsidRDefault="006B52D7" w:rsidP="006B52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*HỢP ĐỒNG</w:t>
            </w:r>
          </w:p>
          <w:p w:rsidR="006B52D7" w:rsidRPr="006B52D7" w:rsidRDefault="006B52D7" w:rsidP="006B52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Số hiệu công tơ lắp cho hợp đồng được cập nhật</w:t>
            </w:r>
          </w:p>
        </w:tc>
      </w:tr>
      <w:tr w:rsidR="006B52D7" w:rsidRPr="003C43C4" w:rsidTr="00584729">
        <w:tc>
          <w:tcPr>
            <w:tcW w:w="990" w:type="dxa"/>
          </w:tcPr>
          <w:p w:rsidR="006B52D7" w:rsidRDefault="006B52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2.1</w:t>
            </w:r>
          </w:p>
        </w:tc>
        <w:tc>
          <w:tcPr>
            <w:tcW w:w="2250" w:type="dxa"/>
          </w:tcPr>
          <w:p w:rsidR="006B52D7" w:rsidRDefault="006B52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Ghi số công tơ</w:t>
            </w:r>
          </w:p>
        </w:tc>
        <w:tc>
          <w:tcPr>
            <w:tcW w:w="2700" w:type="dxa"/>
          </w:tcPr>
          <w:p w:rsidR="00A52684" w:rsidRDefault="00163061" w:rsidP="007549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 CHI NHÁNH</w:t>
            </w:r>
          </w:p>
          <w:p w:rsidR="00163061" w:rsidRDefault="00163061" w:rsidP="007549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Số hiệu công tơ</w:t>
            </w:r>
          </w:p>
          <w:p w:rsidR="00163061" w:rsidRDefault="00163061" w:rsidP="007549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*THANG</w:t>
            </w:r>
          </w:p>
          <w:p w:rsidR="00163061" w:rsidRDefault="00163061" w:rsidP="007549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Tháng ghi điện</w:t>
            </w:r>
          </w:p>
        </w:tc>
        <w:tc>
          <w:tcPr>
            <w:tcW w:w="2880" w:type="dxa"/>
          </w:tcPr>
          <w:p w:rsidR="00E24947" w:rsidRDefault="001630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*HỘ DÂN</w:t>
            </w:r>
          </w:p>
          <w:p w:rsidR="00163061" w:rsidRDefault="001630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số điện tiêu thụ</w:t>
            </w:r>
          </w:p>
        </w:tc>
        <w:tc>
          <w:tcPr>
            <w:tcW w:w="3330" w:type="dxa"/>
          </w:tcPr>
          <w:p w:rsidR="00163061" w:rsidRDefault="0075496A" w:rsidP="001630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  <w:r w:rsidR="00163061">
              <w:rPr>
                <w:rFonts w:ascii="Times New Roman" w:hAnsi="Times New Roman" w:cs="Times New Roman"/>
                <w:sz w:val="28"/>
                <w:szCs w:val="28"/>
              </w:rPr>
              <w:t>SỔ GHI ĐIỆN</w:t>
            </w:r>
          </w:p>
          <w:p w:rsidR="00163061" w:rsidRDefault="00163061" w:rsidP="001630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số điện tháng trước</w:t>
            </w:r>
          </w:p>
          <w:p w:rsidR="00163061" w:rsidRDefault="00163061" w:rsidP="001630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*CÔNG TƠ</w:t>
            </w:r>
          </w:p>
          <w:p w:rsidR="00856279" w:rsidRDefault="00163061" w:rsidP="001630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-hệ số nhân </w:t>
            </w:r>
          </w:p>
        </w:tc>
        <w:tc>
          <w:tcPr>
            <w:tcW w:w="2520" w:type="dxa"/>
          </w:tcPr>
          <w:p w:rsidR="00856279" w:rsidRDefault="00856279" w:rsidP="006B52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*SỔ GHI CÔNG TƠ</w:t>
            </w:r>
          </w:p>
          <w:p w:rsidR="00F86C14" w:rsidRDefault="00856279" w:rsidP="006B52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163061">
              <w:rPr>
                <w:rFonts w:ascii="Times New Roman" w:hAnsi="Times New Roman" w:cs="Times New Roman"/>
                <w:sz w:val="28"/>
                <w:szCs w:val="28"/>
              </w:rPr>
              <w:t xml:space="preserve"> Chỉ số điện tháng này</w:t>
            </w:r>
          </w:p>
        </w:tc>
      </w:tr>
      <w:tr w:rsidR="00F133AA" w:rsidRPr="003C43C4" w:rsidTr="00584729">
        <w:tc>
          <w:tcPr>
            <w:tcW w:w="990" w:type="dxa"/>
          </w:tcPr>
          <w:p w:rsidR="00F133AA" w:rsidRDefault="00F133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2.2</w:t>
            </w:r>
          </w:p>
        </w:tc>
        <w:tc>
          <w:tcPr>
            <w:tcW w:w="2250" w:type="dxa"/>
          </w:tcPr>
          <w:p w:rsidR="00F133AA" w:rsidRDefault="00F133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Lập hóa đơn</w:t>
            </w:r>
          </w:p>
        </w:tc>
        <w:tc>
          <w:tcPr>
            <w:tcW w:w="2700" w:type="dxa"/>
          </w:tcPr>
          <w:p w:rsidR="00F133AA" w:rsidRDefault="00F133AA" w:rsidP="007549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</w:t>
            </w:r>
            <w:r w:rsidR="00A52684">
              <w:rPr>
                <w:rFonts w:ascii="Times New Roman" w:hAnsi="Times New Roman" w:cs="Times New Roman"/>
                <w:sz w:val="28"/>
                <w:szCs w:val="28"/>
              </w:rPr>
              <w:t>CHI NHÁNH</w:t>
            </w:r>
          </w:p>
          <w:p w:rsidR="00F133AA" w:rsidRPr="0075496A" w:rsidRDefault="00A52684" w:rsidP="007549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Tháng lập hóa đơn</w:t>
            </w:r>
          </w:p>
        </w:tc>
        <w:tc>
          <w:tcPr>
            <w:tcW w:w="2880" w:type="dxa"/>
          </w:tcPr>
          <w:p w:rsidR="00F133AA" w:rsidRDefault="00A526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*CHI NHÁNH</w:t>
            </w:r>
          </w:p>
          <w:p w:rsidR="00A52684" w:rsidRDefault="00A526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Hóa đơn </w:t>
            </w:r>
          </w:p>
        </w:tc>
        <w:tc>
          <w:tcPr>
            <w:tcW w:w="3330" w:type="dxa"/>
          </w:tcPr>
          <w:p w:rsidR="00E24947" w:rsidRDefault="00A52684" w:rsidP="00E249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*HOP ĐỒNG</w:t>
            </w:r>
          </w:p>
          <w:p w:rsidR="00A52684" w:rsidRDefault="00A52684" w:rsidP="00E249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Thông tin hợp đồng</w:t>
            </w:r>
          </w:p>
          <w:p w:rsidR="00A52684" w:rsidRDefault="00A52684" w:rsidP="00E249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*SỔ GHI CÔNG TƠ</w:t>
            </w:r>
          </w:p>
          <w:p w:rsidR="00A52684" w:rsidRDefault="00A52684" w:rsidP="00E249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Số điện tiêu thụ</w:t>
            </w:r>
          </w:p>
          <w:p w:rsidR="00A52684" w:rsidRDefault="00A52684" w:rsidP="00E249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*ĐỊNH MỨC</w:t>
            </w:r>
          </w:p>
          <w:p w:rsidR="00A52684" w:rsidRPr="00E24947" w:rsidRDefault="00A52684" w:rsidP="00E249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đơn giá tiền điện</w:t>
            </w:r>
          </w:p>
        </w:tc>
        <w:tc>
          <w:tcPr>
            <w:tcW w:w="2520" w:type="dxa"/>
          </w:tcPr>
          <w:p w:rsidR="00F133AA" w:rsidRDefault="00A52684" w:rsidP="006B52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*HÓA ĐƠN</w:t>
            </w:r>
          </w:p>
          <w:p w:rsidR="00A52684" w:rsidRDefault="00A52684" w:rsidP="006B52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Hóa đơn mới được tạo</w:t>
            </w:r>
          </w:p>
        </w:tc>
      </w:tr>
      <w:tr w:rsidR="00163061" w:rsidRPr="003C43C4" w:rsidTr="00584729">
        <w:tc>
          <w:tcPr>
            <w:tcW w:w="990" w:type="dxa"/>
          </w:tcPr>
          <w:p w:rsidR="00163061" w:rsidRDefault="001630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2.3</w:t>
            </w:r>
          </w:p>
        </w:tc>
        <w:tc>
          <w:tcPr>
            <w:tcW w:w="2250" w:type="dxa"/>
          </w:tcPr>
          <w:p w:rsidR="00163061" w:rsidRDefault="001630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Thu tiền điện</w:t>
            </w:r>
          </w:p>
        </w:tc>
        <w:tc>
          <w:tcPr>
            <w:tcW w:w="2700" w:type="dxa"/>
          </w:tcPr>
          <w:p w:rsidR="00163061" w:rsidRDefault="00163061" w:rsidP="001630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*CHI NHÁNH</w:t>
            </w:r>
          </w:p>
          <w:p w:rsidR="00163061" w:rsidRDefault="00163061" w:rsidP="001630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="00BE612D">
              <w:rPr>
                <w:rFonts w:ascii="Times New Roman" w:hAnsi="Times New Roman" w:cs="Times New Roman"/>
                <w:sz w:val="28"/>
                <w:szCs w:val="28"/>
              </w:rPr>
              <w:t>STT hóa đơn</w:t>
            </w:r>
          </w:p>
          <w:p w:rsidR="00163061" w:rsidRDefault="00163061" w:rsidP="0016306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80" w:type="dxa"/>
          </w:tcPr>
          <w:p w:rsidR="00C071D0" w:rsidRDefault="00C071D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30" w:type="dxa"/>
          </w:tcPr>
          <w:p w:rsidR="00163061" w:rsidRDefault="00C071D0" w:rsidP="001630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*HÓA ĐƠN</w:t>
            </w:r>
          </w:p>
          <w:p w:rsidR="00BE612D" w:rsidRDefault="00BE612D" w:rsidP="001630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DS hóa đơn chưa thu</w:t>
            </w:r>
          </w:p>
          <w:p w:rsidR="00300DF4" w:rsidRPr="00163061" w:rsidRDefault="00300DF4" w:rsidP="001630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520" w:type="dxa"/>
          </w:tcPr>
          <w:p w:rsidR="00163061" w:rsidRDefault="00C071D0" w:rsidP="006B52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*HÓA ĐƠN</w:t>
            </w:r>
          </w:p>
          <w:p w:rsidR="00C071D0" w:rsidRDefault="00C071D0" w:rsidP="006B52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Trạng thái </w:t>
            </w:r>
            <w:r w:rsidR="00BE612D">
              <w:rPr>
                <w:rFonts w:ascii="Times New Roman" w:hAnsi="Times New Roman" w:cs="Times New Roman"/>
                <w:sz w:val="28"/>
                <w:szCs w:val="28"/>
              </w:rPr>
              <w:t>đã thu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được cập nhật</w:t>
            </w:r>
          </w:p>
          <w:p w:rsidR="00C071D0" w:rsidRDefault="00C071D0" w:rsidP="006B52D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E612D" w:rsidRPr="003C43C4" w:rsidTr="00584729">
        <w:tc>
          <w:tcPr>
            <w:tcW w:w="990" w:type="dxa"/>
          </w:tcPr>
          <w:p w:rsidR="00BE612D" w:rsidRDefault="00BE61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3.</w:t>
            </w:r>
            <w:r w:rsidR="00584729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250" w:type="dxa"/>
          </w:tcPr>
          <w:p w:rsidR="00BE612D" w:rsidRDefault="00BE612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Báo cáo tổng số tiền chưa thu</w:t>
            </w:r>
          </w:p>
        </w:tc>
        <w:tc>
          <w:tcPr>
            <w:tcW w:w="2700" w:type="dxa"/>
          </w:tcPr>
          <w:p w:rsidR="00BE612D" w:rsidRDefault="006F04D6" w:rsidP="001630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*CHI NHÁNH</w:t>
            </w:r>
          </w:p>
          <w:p w:rsidR="006F04D6" w:rsidRDefault="006F04D6" w:rsidP="001630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Tháng báo cáo</w:t>
            </w:r>
          </w:p>
        </w:tc>
        <w:tc>
          <w:tcPr>
            <w:tcW w:w="2880" w:type="dxa"/>
          </w:tcPr>
          <w:p w:rsidR="006F04D6" w:rsidRDefault="005847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*SỞ ĐIỆN LỰC</w:t>
            </w:r>
          </w:p>
          <w:p w:rsidR="00584729" w:rsidRDefault="005847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Bản báo cáo tổng số tiền chưa thu</w:t>
            </w:r>
          </w:p>
        </w:tc>
        <w:tc>
          <w:tcPr>
            <w:tcW w:w="3330" w:type="dxa"/>
          </w:tcPr>
          <w:p w:rsidR="00BE612D" w:rsidRDefault="00BE612D" w:rsidP="001630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*HÓA ĐƠN</w:t>
            </w:r>
          </w:p>
          <w:p w:rsidR="00BE612D" w:rsidRDefault="00BE612D" w:rsidP="001630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="00584729">
              <w:rPr>
                <w:rFonts w:ascii="Times New Roman" w:hAnsi="Times New Roman" w:cs="Times New Roman"/>
                <w:sz w:val="28"/>
                <w:szCs w:val="28"/>
              </w:rPr>
              <w:t>Trạng thái</w:t>
            </w:r>
          </w:p>
          <w:p w:rsidR="00584729" w:rsidRDefault="00584729" w:rsidP="001630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Số tiền</w:t>
            </w:r>
          </w:p>
        </w:tc>
        <w:tc>
          <w:tcPr>
            <w:tcW w:w="2520" w:type="dxa"/>
          </w:tcPr>
          <w:p w:rsidR="00BE612D" w:rsidRDefault="00BE612D" w:rsidP="006B52D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F04D6" w:rsidRPr="003C43C4" w:rsidTr="00584729">
        <w:tc>
          <w:tcPr>
            <w:tcW w:w="990" w:type="dxa"/>
          </w:tcPr>
          <w:p w:rsidR="006F04D6" w:rsidRDefault="006F04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bookmarkStart w:id="0" w:name="_GoBack"/>
            <w:bookmarkEnd w:id="0"/>
          </w:p>
        </w:tc>
        <w:tc>
          <w:tcPr>
            <w:tcW w:w="2250" w:type="dxa"/>
          </w:tcPr>
          <w:p w:rsidR="006F04D6" w:rsidRDefault="006F04D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0" w:type="dxa"/>
          </w:tcPr>
          <w:p w:rsidR="006F04D6" w:rsidRDefault="006F04D6" w:rsidP="0016306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80" w:type="dxa"/>
          </w:tcPr>
          <w:p w:rsidR="006F04D6" w:rsidRDefault="006F04D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30" w:type="dxa"/>
          </w:tcPr>
          <w:p w:rsidR="006F04D6" w:rsidRDefault="006F04D6" w:rsidP="0016306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20" w:type="dxa"/>
          </w:tcPr>
          <w:p w:rsidR="006F04D6" w:rsidRDefault="006F04D6" w:rsidP="006B52D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9872C2" w:rsidRPr="003C43C4" w:rsidRDefault="009872C2">
      <w:pPr>
        <w:rPr>
          <w:rFonts w:ascii="Times New Roman" w:hAnsi="Times New Roman" w:cs="Times New Roman"/>
          <w:sz w:val="28"/>
          <w:szCs w:val="28"/>
        </w:rPr>
      </w:pPr>
    </w:p>
    <w:sectPr w:rsidR="009872C2" w:rsidRPr="003C43C4" w:rsidSect="003C43C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920655"/>
    <w:multiLevelType w:val="hybridMultilevel"/>
    <w:tmpl w:val="F8BABB20"/>
    <w:lvl w:ilvl="0" w:tplc="9552DA5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205BC2"/>
    <w:multiLevelType w:val="hybridMultilevel"/>
    <w:tmpl w:val="63C4D3EC"/>
    <w:lvl w:ilvl="0" w:tplc="7C8EC39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144054"/>
    <w:multiLevelType w:val="hybridMultilevel"/>
    <w:tmpl w:val="EB3C1D1C"/>
    <w:lvl w:ilvl="0" w:tplc="7EE467C2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734"/>
    <w:rsid w:val="00016FBD"/>
    <w:rsid w:val="00163061"/>
    <w:rsid w:val="001B00AA"/>
    <w:rsid w:val="00300DF4"/>
    <w:rsid w:val="003C43C4"/>
    <w:rsid w:val="00453085"/>
    <w:rsid w:val="00584729"/>
    <w:rsid w:val="006B52D7"/>
    <w:rsid w:val="006F04D6"/>
    <w:rsid w:val="0075496A"/>
    <w:rsid w:val="00856279"/>
    <w:rsid w:val="008D40FB"/>
    <w:rsid w:val="009872C2"/>
    <w:rsid w:val="009B1734"/>
    <w:rsid w:val="00A52684"/>
    <w:rsid w:val="00B200DB"/>
    <w:rsid w:val="00BE612D"/>
    <w:rsid w:val="00C071D0"/>
    <w:rsid w:val="00E24947"/>
    <w:rsid w:val="00F133AA"/>
    <w:rsid w:val="00F86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DD96F"/>
  <w15:chartTrackingRefBased/>
  <w15:docId w15:val="{955575B4-C5E6-4C28-8409-FF6E0AE91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C43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B52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2</Pages>
  <Words>190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Thuan Phan</dc:creator>
  <cp:keywords/>
  <dc:description/>
  <cp:lastModifiedBy>Thuan Phan</cp:lastModifiedBy>
  <cp:revision>7</cp:revision>
  <dcterms:created xsi:type="dcterms:W3CDTF">2026-07-20T16:25:00Z</dcterms:created>
  <dcterms:modified xsi:type="dcterms:W3CDTF">2026-08-17T11:20:00Z</dcterms:modified>
</cp:coreProperties>
</file>