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1ADB" w14:textId="33463BF8" w:rsidR="007D51FA" w:rsidRDefault="007D51FA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0933FD" w14:paraId="7BED3743" w14:textId="77777777" w:rsidTr="000933FD">
        <w:trPr>
          <w:trHeight w:val="299"/>
        </w:trPr>
        <w:tc>
          <w:tcPr>
            <w:tcW w:w="3939" w:type="dxa"/>
          </w:tcPr>
          <w:p w14:paraId="3AA2358D" w14:textId="0DB22871" w:rsidR="000933FD" w:rsidRDefault="000933FD">
            <w:r>
              <w:t>As the product owner I would like both algorithms to work, as they are needed to hold an election.</w:t>
            </w:r>
          </w:p>
        </w:tc>
      </w:tr>
      <w:tr w:rsidR="000933FD" w14:paraId="56C60C95" w14:textId="77777777" w:rsidTr="000933FD">
        <w:trPr>
          <w:trHeight w:val="926"/>
        </w:trPr>
        <w:tc>
          <w:tcPr>
            <w:tcW w:w="3939" w:type="dxa"/>
          </w:tcPr>
          <w:p w14:paraId="73BA7F2B" w14:textId="77777777" w:rsidR="000933FD" w:rsidRDefault="000933FD">
            <w:r>
              <w:t>Acceptance Criteria:</w:t>
            </w:r>
          </w:p>
          <w:p w14:paraId="0F2CA2FC" w14:textId="77777777" w:rsidR="000933FD" w:rsidRDefault="000933FD" w:rsidP="000933FD">
            <w:pPr>
              <w:pStyle w:val="ListParagraph"/>
              <w:numPr>
                <w:ilvl w:val="0"/>
                <w:numId w:val="1"/>
              </w:numPr>
            </w:pPr>
            <w:r>
              <w:t>Algorithms work</w:t>
            </w:r>
          </w:p>
          <w:p w14:paraId="566E0BC3" w14:textId="34E8B028" w:rsidR="000933FD" w:rsidRDefault="000933FD" w:rsidP="000933FD">
            <w:pPr>
              <w:pStyle w:val="ListParagraph"/>
              <w:numPr>
                <w:ilvl w:val="0"/>
                <w:numId w:val="1"/>
              </w:numPr>
            </w:pPr>
            <w:r>
              <w:t>Correctly determines winners</w:t>
            </w:r>
          </w:p>
        </w:tc>
      </w:tr>
      <w:tr w:rsidR="000933FD" w14:paraId="7E83C3EC" w14:textId="77777777" w:rsidTr="000933FD">
        <w:trPr>
          <w:trHeight w:val="299"/>
        </w:trPr>
        <w:tc>
          <w:tcPr>
            <w:tcW w:w="3939" w:type="dxa"/>
          </w:tcPr>
          <w:p w14:paraId="06DD9AAE" w14:textId="05CFD3DB" w:rsidR="000933FD" w:rsidRDefault="000933FD">
            <w:r>
              <w:t>Effort: L</w:t>
            </w:r>
          </w:p>
        </w:tc>
      </w:tr>
    </w:tbl>
    <w:p w14:paraId="615D0A6F" w14:textId="28776EF7" w:rsidR="000933FD" w:rsidRDefault="000933FD">
      <w:r>
        <w:t xml:space="preserve"> </w:t>
      </w:r>
      <w:r w:rsidR="007D51FA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0933FD" w14:paraId="6E215D1C" w14:textId="77777777" w:rsidTr="00AC1EEC">
        <w:trPr>
          <w:trHeight w:val="299"/>
        </w:trPr>
        <w:tc>
          <w:tcPr>
            <w:tcW w:w="3939" w:type="dxa"/>
          </w:tcPr>
          <w:p w14:paraId="49662189" w14:textId="4AD0ED27" w:rsidR="000933FD" w:rsidRDefault="000933FD" w:rsidP="00AC1EEC">
            <w:r>
              <w:t xml:space="preserve">As the product </w:t>
            </w:r>
            <w:r>
              <w:t>owner, I would like ballots to be valid when the election is running, as invalid ballots would skew the election.</w:t>
            </w:r>
          </w:p>
        </w:tc>
      </w:tr>
      <w:tr w:rsidR="000933FD" w14:paraId="101F509D" w14:textId="77777777" w:rsidTr="00AC1EEC">
        <w:trPr>
          <w:trHeight w:val="926"/>
        </w:trPr>
        <w:tc>
          <w:tcPr>
            <w:tcW w:w="3939" w:type="dxa"/>
          </w:tcPr>
          <w:p w14:paraId="10FDDAEF" w14:textId="77777777" w:rsidR="000933FD" w:rsidRDefault="000933FD" w:rsidP="00AC1EEC">
            <w:r>
              <w:t>Acceptance Criteria:</w:t>
            </w:r>
          </w:p>
          <w:p w14:paraId="57C68C2E" w14:textId="77777777" w:rsidR="000933FD" w:rsidRDefault="000933FD" w:rsidP="000933FD">
            <w:pPr>
              <w:pStyle w:val="ListParagraph"/>
              <w:numPr>
                <w:ilvl w:val="0"/>
                <w:numId w:val="1"/>
              </w:numPr>
            </w:pPr>
            <w:r>
              <w:t xml:space="preserve">Ballots included if </w:t>
            </w:r>
            <w:r>
              <w:rPr>
                <w:rFonts w:cstheme="minorHAnsi"/>
              </w:rPr>
              <w:t>≥</w:t>
            </w:r>
            <w:r>
              <w:t xml:space="preserve"> half candidates ranked</w:t>
            </w:r>
          </w:p>
          <w:p w14:paraId="0DD7555E" w14:textId="77777777" w:rsidR="000933FD" w:rsidRDefault="000933FD" w:rsidP="000933FD">
            <w:pPr>
              <w:pStyle w:val="ListParagraph"/>
              <w:numPr>
                <w:ilvl w:val="0"/>
                <w:numId w:val="1"/>
              </w:numPr>
            </w:pPr>
            <w:r>
              <w:t>Other ballots ignored</w:t>
            </w:r>
          </w:p>
          <w:p w14:paraId="17617056" w14:textId="7AFAB385" w:rsidR="000933FD" w:rsidRDefault="000933FD" w:rsidP="000933FD">
            <w:pPr>
              <w:pStyle w:val="ListParagraph"/>
              <w:numPr>
                <w:ilvl w:val="0"/>
                <w:numId w:val="1"/>
              </w:numPr>
            </w:pPr>
            <w:r>
              <w:t>Determined at election time</w:t>
            </w:r>
          </w:p>
        </w:tc>
      </w:tr>
      <w:tr w:rsidR="000933FD" w14:paraId="4D2F84E9" w14:textId="77777777" w:rsidTr="00AC1EEC">
        <w:trPr>
          <w:trHeight w:val="299"/>
        </w:trPr>
        <w:tc>
          <w:tcPr>
            <w:tcW w:w="3939" w:type="dxa"/>
          </w:tcPr>
          <w:p w14:paraId="1C644172" w14:textId="07E5099F" w:rsidR="000933FD" w:rsidRDefault="000933FD" w:rsidP="00AC1EEC">
            <w:r>
              <w:t xml:space="preserve">Effort: </w:t>
            </w:r>
            <w:r>
              <w:t>M</w:t>
            </w:r>
          </w:p>
        </w:tc>
      </w:tr>
    </w:tbl>
    <w:p w14:paraId="05B94C79" w14:textId="08E8B35B" w:rsidR="008D1D4A" w:rsidRDefault="007D51FA">
      <w:r>
        <w:t>3</w:t>
      </w:r>
      <w:r w:rsidR="000933F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0933FD" w14:paraId="26B7C719" w14:textId="77777777" w:rsidTr="00AC1EEC">
        <w:trPr>
          <w:trHeight w:val="299"/>
        </w:trPr>
        <w:tc>
          <w:tcPr>
            <w:tcW w:w="3939" w:type="dxa"/>
          </w:tcPr>
          <w:p w14:paraId="29651A89" w14:textId="4D034D1B" w:rsidR="000933FD" w:rsidRDefault="000933FD" w:rsidP="00AC1EEC">
            <w:r>
              <w:t xml:space="preserve">As </w:t>
            </w:r>
            <w:r>
              <w:t>a user I want to only have to input the name of the csv file containing the ballots because entering all the other parameters manually is tedious when needed to be done repeatedly.</w:t>
            </w:r>
          </w:p>
        </w:tc>
      </w:tr>
      <w:tr w:rsidR="000933FD" w14:paraId="41251640" w14:textId="77777777" w:rsidTr="00AC1EEC">
        <w:trPr>
          <w:trHeight w:val="926"/>
        </w:trPr>
        <w:tc>
          <w:tcPr>
            <w:tcW w:w="3939" w:type="dxa"/>
          </w:tcPr>
          <w:p w14:paraId="735DCEF0" w14:textId="77777777" w:rsidR="000933FD" w:rsidRDefault="000933FD" w:rsidP="00AC1EEC">
            <w:r>
              <w:t>Acceptance Criteria:</w:t>
            </w:r>
          </w:p>
          <w:p w14:paraId="6E47F344" w14:textId="77777777" w:rsidR="000933FD" w:rsidRDefault="000933FD" w:rsidP="00AC1EEC">
            <w:pPr>
              <w:pStyle w:val="ListParagraph"/>
              <w:numPr>
                <w:ilvl w:val="0"/>
                <w:numId w:val="1"/>
              </w:numPr>
            </w:pPr>
            <w:r>
              <w:t xml:space="preserve">If user provides </w:t>
            </w:r>
            <w:r w:rsidR="007D51FA">
              <w:t>no command line argument, the terminal will prompt the user for the file name</w:t>
            </w:r>
          </w:p>
          <w:p w14:paraId="47E1EBEF" w14:textId="10F7980A" w:rsidR="007D51FA" w:rsidRDefault="007D51FA" w:rsidP="007D51FA">
            <w:pPr>
              <w:pStyle w:val="ListParagraph"/>
              <w:numPr>
                <w:ilvl w:val="0"/>
                <w:numId w:val="1"/>
              </w:numPr>
            </w:pPr>
            <w:r>
              <w:t>The program immediately starts running and provides results of the election if a filename is provided as an argument.</w:t>
            </w:r>
          </w:p>
        </w:tc>
      </w:tr>
      <w:tr w:rsidR="000933FD" w14:paraId="3A1722FC" w14:textId="77777777" w:rsidTr="00AC1EEC">
        <w:trPr>
          <w:trHeight w:val="299"/>
        </w:trPr>
        <w:tc>
          <w:tcPr>
            <w:tcW w:w="3939" w:type="dxa"/>
          </w:tcPr>
          <w:p w14:paraId="46D37AB4" w14:textId="10BD3F19" w:rsidR="000933FD" w:rsidRDefault="000933FD" w:rsidP="00AC1EEC">
            <w:r>
              <w:t xml:space="preserve">Effort: </w:t>
            </w:r>
            <w:r w:rsidR="007D51FA">
              <w:t>S</w:t>
            </w:r>
          </w:p>
        </w:tc>
      </w:tr>
    </w:tbl>
    <w:p w14:paraId="0540FE36" w14:textId="62355152" w:rsidR="000933FD" w:rsidRDefault="007D51FA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7D51FA" w14:paraId="2F554237" w14:textId="77777777" w:rsidTr="00AC1EEC">
        <w:trPr>
          <w:trHeight w:val="299"/>
        </w:trPr>
        <w:tc>
          <w:tcPr>
            <w:tcW w:w="3939" w:type="dxa"/>
          </w:tcPr>
          <w:p w14:paraId="180C6A43" w14:textId="069A1FE5" w:rsidR="007D51FA" w:rsidRDefault="007D51FA" w:rsidP="00AC1EEC">
            <w:r>
              <w:t xml:space="preserve">As </w:t>
            </w:r>
            <w:r>
              <w:t>an election official I would need the system to be able to handle up to 100,000 ballots in a timely manner because I don’t want to wait an unreasonable amount of time to see the results.</w:t>
            </w:r>
          </w:p>
        </w:tc>
      </w:tr>
      <w:tr w:rsidR="007D51FA" w14:paraId="60584B01" w14:textId="77777777" w:rsidTr="00AC1EEC">
        <w:trPr>
          <w:trHeight w:val="926"/>
        </w:trPr>
        <w:tc>
          <w:tcPr>
            <w:tcW w:w="3939" w:type="dxa"/>
          </w:tcPr>
          <w:p w14:paraId="74DA0275" w14:textId="77777777" w:rsidR="007D51FA" w:rsidRDefault="007D51FA" w:rsidP="00AC1EEC">
            <w:r>
              <w:t>Acceptance Criteria:</w:t>
            </w:r>
          </w:p>
          <w:p w14:paraId="4F24F172" w14:textId="77777777" w:rsidR="007D51FA" w:rsidRDefault="007D51FA" w:rsidP="00AC1EEC">
            <w:pPr>
              <w:pStyle w:val="ListParagraph"/>
              <w:numPr>
                <w:ilvl w:val="0"/>
                <w:numId w:val="1"/>
              </w:numPr>
            </w:pPr>
            <w:r>
              <w:t>The system processes 100,000 ballots within a few minutes</w:t>
            </w:r>
          </w:p>
          <w:p w14:paraId="002F29D7" w14:textId="77777777" w:rsidR="007D51FA" w:rsidRDefault="007D51FA" w:rsidP="007D51FA">
            <w:pPr>
              <w:pStyle w:val="ListParagraph"/>
              <w:numPr>
                <w:ilvl w:val="0"/>
                <w:numId w:val="1"/>
              </w:numPr>
            </w:pPr>
            <w:r>
              <w:t>System doesn’t crash</w:t>
            </w:r>
          </w:p>
          <w:p w14:paraId="2B7FC93F" w14:textId="7091DDBF" w:rsidR="007D51FA" w:rsidRDefault="007D51FA" w:rsidP="007D51FA">
            <w:pPr>
              <w:pStyle w:val="ListParagraph"/>
              <w:numPr>
                <w:ilvl w:val="0"/>
                <w:numId w:val="1"/>
              </w:numPr>
            </w:pPr>
            <w:r>
              <w:t>Successfully displays results</w:t>
            </w:r>
          </w:p>
        </w:tc>
      </w:tr>
      <w:tr w:rsidR="007D51FA" w14:paraId="287968CE" w14:textId="77777777" w:rsidTr="00AC1EEC">
        <w:trPr>
          <w:trHeight w:val="299"/>
        </w:trPr>
        <w:tc>
          <w:tcPr>
            <w:tcW w:w="3939" w:type="dxa"/>
          </w:tcPr>
          <w:p w14:paraId="36424C64" w14:textId="1C130009" w:rsidR="007D51FA" w:rsidRDefault="007D51FA" w:rsidP="00AC1EEC">
            <w:r>
              <w:t xml:space="preserve">Effort: </w:t>
            </w:r>
            <w:r>
              <w:t>M</w:t>
            </w:r>
          </w:p>
        </w:tc>
      </w:tr>
    </w:tbl>
    <w:p w14:paraId="3D664907" w14:textId="1FF526E6" w:rsidR="007D51FA" w:rsidRDefault="007D51FA"/>
    <w:p w14:paraId="1AE1FFED" w14:textId="327D9786" w:rsidR="007D51FA" w:rsidRDefault="007D51FA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7D51FA" w14:paraId="44D31C0C" w14:textId="77777777" w:rsidTr="00AC1EEC">
        <w:trPr>
          <w:trHeight w:val="299"/>
        </w:trPr>
        <w:tc>
          <w:tcPr>
            <w:tcW w:w="3939" w:type="dxa"/>
          </w:tcPr>
          <w:p w14:paraId="382A2B7D" w14:textId="0B7A365C" w:rsidR="007D51FA" w:rsidRDefault="007D51FA" w:rsidP="00AC1EEC">
            <w:r>
              <w:t xml:space="preserve">As </w:t>
            </w:r>
            <w:r>
              <w:t>a user, I would like to see a running total for each candidate as the election progresses along with the winning and losing lists.</w:t>
            </w:r>
          </w:p>
        </w:tc>
      </w:tr>
      <w:tr w:rsidR="007D51FA" w14:paraId="15DDBA82" w14:textId="77777777" w:rsidTr="00AC1EEC">
        <w:trPr>
          <w:trHeight w:val="926"/>
        </w:trPr>
        <w:tc>
          <w:tcPr>
            <w:tcW w:w="3939" w:type="dxa"/>
          </w:tcPr>
          <w:p w14:paraId="71E7D6B1" w14:textId="77777777" w:rsidR="007D51FA" w:rsidRDefault="007D51FA" w:rsidP="00AC1EEC">
            <w:r>
              <w:t>Acceptance Criteria:</w:t>
            </w:r>
          </w:p>
          <w:p w14:paraId="3A615C39" w14:textId="77777777" w:rsidR="007D51FA" w:rsidRDefault="007D51FA" w:rsidP="00AC1EEC">
            <w:pPr>
              <w:pStyle w:val="ListParagraph"/>
              <w:numPr>
                <w:ilvl w:val="0"/>
                <w:numId w:val="1"/>
              </w:numPr>
            </w:pPr>
            <w:r>
              <w:t>Plurality shows tallies of each candidate as election progresses</w:t>
            </w:r>
          </w:p>
          <w:p w14:paraId="16960F82" w14:textId="2D84F941" w:rsidR="007D51FA" w:rsidRDefault="007D51FA" w:rsidP="00AC1EEC">
            <w:pPr>
              <w:pStyle w:val="ListParagraph"/>
              <w:numPr>
                <w:ilvl w:val="0"/>
                <w:numId w:val="1"/>
              </w:numPr>
            </w:pPr>
            <w:r>
              <w:t>For droop, the screen shows update info for each pass</w:t>
            </w:r>
          </w:p>
        </w:tc>
      </w:tr>
      <w:tr w:rsidR="007D51FA" w14:paraId="5F915103" w14:textId="77777777" w:rsidTr="00AC1EEC">
        <w:trPr>
          <w:trHeight w:val="299"/>
        </w:trPr>
        <w:tc>
          <w:tcPr>
            <w:tcW w:w="3939" w:type="dxa"/>
          </w:tcPr>
          <w:p w14:paraId="7648BD41" w14:textId="7D164E84" w:rsidR="007D51FA" w:rsidRDefault="007D51FA" w:rsidP="00AC1EEC">
            <w:r>
              <w:t xml:space="preserve">Effort: </w:t>
            </w:r>
            <w:r>
              <w:t>S</w:t>
            </w:r>
          </w:p>
        </w:tc>
      </w:tr>
    </w:tbl>
    <w:p w14:paraId="5C620A18" w14:textId="5BBEA966" w:rsidR="007D51FA" w:rsidRDefault="007D51FA"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7D51FA" w14:paraId="04FF2174" w14:textId="77777777" w:rsidTr="00AC1EEC">
        <w:trPr>
          <w:trHeight w:val="299"/>
        </w:trPr>
        <w:tc>
          <w:tcPr>
            <w:tcW w:w="3939" w:type="dxa"/>
          </w:tcPr>
          <w:p w14:paraId="3C758F16" w14:textId="64454A2E" w:rsidR="007D51FA" w:rsidRDefault="007D51FA" w:rsidP="00AC1EEC">
            <w:r>
              <w:t>As an election official, I would like a shorter report than the audit, so I can quickly view the results of the election.</w:t>
            </w:r>
          </w:p>
        </w:tc>
      </w:tr>
      <w:tr w:rsidR="007D51FA" w14:paraId="4EF60707" w14:textId="77777777" w:rsidTr="00AC1EEC">
        <w:trPr>
          <w:trHeight w:val="926"/>
        </w:trPr>
        <w:tc>
          <w:tcPr>
            <w:tcW w:w="3939" w:type="dxa"/>
          </w:tcPr>
          <w:p w14:paraId="4AB3062E" w14:textId="77777777" w:rsidR="007D51FA" w:rsidRDefault="007D51FA" w:rsidP="00AC1EEC">
            <w:r>
              <w:t>Acceptance Criteria:</w:t>
            </w:r>
          </w:p>
          <w:p w14:paraId="1E3F4FB0" w14:textId="77777777" w:rsidR="007D51FA" w:rsidRDefault="007D51FA" w:rsidP="00AC1EEC">
            <w:pPr>
              <w:pStyle w:val="ListParagraph"/>
              <w:numPr>
                <w:ilvl w:val="0"/>
                <w:numId w:val="1"/>
              </w:numPr>
            </w:pPr>
            <w:r>
              <w:t>Shows winners</w:t>
            </w:r>
          </w:p>
          <w:p w14:paraId="56D4D65C" w14:textId="77777777" w:rsidR="007D51FA" w:rsidRDefault="007D51FA" w:rsidP="00AC1EEC">
            <w:pPr>
              <w:pStyle w:val="ListParagraph"/>
              <w:numPr>
                <w:ilvl w:val="0"/>
                <w:numId w:val="1"/>
              </w:numPr>
            </w:pPr>
            <w:r>
              <w:t>Shows date, type of election</w:t>
            </w:r>
          </w:p>
          <w:p w14:paraId="29662715" w14:textId="7BD3CD99" w:rsidR="007D51FA" w:rsidRDefault="007D51FA" w:rsidP="00AC1EEC">
            <w:pPr>
              <w:pStyle w:val="ListParagraph"/>
              <w:numPr>
                <w:ilvl w:val="0"/>
                <w:numId w:val="1"/>
              </w:numPr>
            </w:pPr>
            <w:r>
              <w:t xml:space="preserve">Shows number </w:t>
            </w:r>
            <w:r w:rsidR="00E9151E">
              <w:t>of seats and candidates</w:t>
            </w:r>
          </w:p>
        </w:tc>
      </w:tr>
      <w:tr w:rsidR="007D51FA" w14:paraId="59E4D6CF" w14:textId="77777777" w:rsidTr="00AC1EEC">
        <w:trPr>
          <w:trHeight w:val="299"/>
        </w:trPr>
        <w:tc>
          <w:tcPr>
            <w:tcW w:w="3939" w:type="dxa"/>
          </w:tcPr>
          <w:p w14:paraId="4F786C70" w14:textId="570AFEC4" w:rsidR="007D51FA" w:rsidRDefault="007D51FA" w:rsidP="00AC1EEC">
            <w:r>
              <w:t xml:space="preserve">Effort: </w:t>
            </w:r>
            <w:r w:rsidR="00E9151E">
              <w:t>M</w:t>
            </w:r>
          </w:p>
        </w:tc>
      </w:tr>
    </w:tbl>
    <w:p w14:paraId="0A41EE7B" w14:textId="35FCAF6B" w:rsidR="000933FD" w:rsidRDefault="00E9151E"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E9151E" w14:paraId="05FEA4C9" w14:textId="77777777" w:rsidTr="00AC1EEC">
        <w:trPr>
          <w:trHeight w:val="299"/>
        </w:trPr>
        <w:tc>
          <w:tcPr>
            <w:tcW w:w="3939" w:type="dxa"/>
          </w:tcPr>
          <w:p w14:paraId="3DBC9075" w14:textId="196E6DBA" w:rsidR="00E9151E" w:rsidRDefault="00E9151E" w:rsidP="00AC1EEC">
            <w:r>
              <w:t>As a user, I want the voting system to shuffle/not shuffle ballots automatically based on its satiation.</w:t>
            </w:r>
          </w:p>
        </w:tc>
      </w:tr>
      <w:tr w:rsidR="00E9151E" w14:paraId="064D0AC2" w14:textId="77777777" w:rsidTr="00AC1EEC">
        <w:trPr>
          <w:trHeight w:val="926"/>
        </w:trPr>
        <w:tc>
          <w:tcPr>
            <w:tcW w:w="3939" w:type="dxa"/>
          </w:tcPr>
          <w:p w14:paraId="1504630D" w14:textId="77777777" w:rsidR="00E9151E" w:rsidRDefault="00E9151E" w:rsidP="00AC1EEC">
            <w:r>
              <w:t>Acceptance Criteria:</w:t>
            </w:r>
          </w:p>
          <w:p w14:paraId="2DAA01E2" w14:textId="77777777" w:rsidR="00E9151E" w:rsidRDefault="00E9151E" w:rsidP="00E9151E">
            <w:pPr>
              <w:pStyle w:val="ListParagraph"/>
              <w:numPr>
                <w:ilvl w:val="0"/>
                <w:numId w:val="1"/>
              </w:numPr>
            </w:pPr>
            <w:r>
              <w:t>The system will properly shuffle ballots when performing STV</w:t>
            </w:r>
          </w:p>
          <w:p w14:paraId="390EC29E" w14:textId="3405E0A7" w:rsidR="00E9151E" w:rsidRDefault="00E9151E" w:rsidP="00E9151E">
            <w:pPr>
              <w:pStyle w:val="ListParagraph"/>
              <w:numPr>
                <w:ilvl w:val="0"/>
                <w:numId w:val="1"/>
              </w:numPr>
            </w:pPr>
            <w:r>
              <w:t>The terminal will not ask for shuffle permissions.</w:t>
            </w:r>
          </w:p>
        </w:tc>
      </w:tr>
      <w:tr w:rsidR="00E9151E" w14:paraId="74A616E1" w14:textId="77777777" w:rsidTr="00AC1EEC">
        <w:trPr>
          <w:trHeight w:val="299"/>
        </w:trPr>
        <w:tc>
          <w:tcPr>
            <w:tcW w:w="3939" w:type="dxa"/>
          </w:tcPr>
          <w:p w14:paraId="54A26268" w14:textId="6408E4F3" w:rsidR="00E9151E" w:rsidRDefault="00E9151E" w:rsidP="00AC1EEC">
            <w:r>
              <w:t xml:space="preserve">Effort: </w:t>
            </w:r>
            <w:r>
              <w:t>S</w:t>
            </w:r>
          </w:p>
        </w:tc>
      </w:tr>
    </w:tbl>
    <w:p w14:paraId="39E26800" w14:textId="08EFC86E" w:rsidR="00E9151E" w:rsidRDefault="00E9151E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</w:tblGrid>
      <w:tr w:rsidR="00E9151E" w14:paraId="7C015835" w14:textId="77777777" w:rsidTr="00AC1EEC">
        <w:trPr>
          <w:trHeight w:val="299"/>
        </w:trPr>
        <w:tc>
          <w:tcPr>
            <w:tcW w:w="3939" w:type="dxa"/>
          </w:tcPr>
          <w:p w14:paraId="0AEE88C3" w14:textId="0F34DBEC" w:rsidR="00E9151E" w:rsidRDefault="00E9151E" w:rsidP="00AC1EEC">
            <w:r>
              <w:t>As an election official, I want a graphical UI to make data input easier and reduce mistakes.</w:t>
            </w:r>
          </w:p>
        </w:tc>
      </w:tr>
      <w:tr w:rsidR="00E9151E" w14:paraId="662F4ECB" w14:textId="77777777" w:rsidTr="00AC1EEC">
        <w:trPr>
          <w:trHeight w:val="926"/>
        </w:trPr>
        <w:tc>
          <w:tcPr>
            <w:tcW w:w="3939" w:type="dxa"/>
          </w:tcPr>
          <w:p w14:paraId="5AA1F25F" w14:textId="77777777" w:rsidR="00E9151E" w:rsidRDefault="00E9151E" w:rsidP="00AC1EEC">
            <w:r>
              <w:t>Acceptance Criteria:</w:t>
            </w:r>
          </w:p>
          <w:p w14:paraId="425C3378" w14:textId="37012ADF" w:rsidR="00E9151E" w:rsidRDefault="00E9151E" w:rsidP="00E9151E">
            <w:pPr>
              <w:pStyle w:val="ListParagraph"/>
              <w:numPr>
                <w:ilvl w:val="0"/>
                <w:numId w:val="1"/>
              </w:numPr>
            </w:pPr>
            <w:r>
              <w:t>Input can be entered on a UI instead of terminal</w:t>
            </w:r>
          </w:p>
        </w:tc>
      </w:tr>
      <w:tr w:rsidR="00E9151E" w14:paraId="4403CAED" w14:textId="77777777" w:rsidTr="00AC1EEC">
        <w:trPr>
          <w:trHeight w:val="299"/>
        </w:trPr>
        <w:tc>
          <w:tcPr>
            <w:tcW w:w="3939" w:type="dxa"/>
          </w:tcPr>
          <w:p w14:paraId="3FEEB789" w14:textId="08615B5C" w:rsidR="00E9151E" w:rsidRDefault="00E9151E" w:rsidP="00AC1EEC">
            <w:r>
              <w:t xml:space="preserve">Effort: </w:t>
            </w:r>
            <w:r>
              <w:t>XL</w:t>
            </w:r>
            <w:bookmarkStart w:id="0" w:name="_GoBack"/>
            <w:bookmarkEnd w:id="0"/>
          </w:p>
        </w:tc>
      </w:tr>
    </w:tbl>
    <w:p w14:paraId="71E8CC32" w14:textId="77777777" w:rsidR="00E9151E" w:rsidRDefault="00E9151E"/>
    <w:sectPr w:rsidR="00E9151E" w:rsidSect="007D51F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EBEA2" w14:textId="77777777" w:rsidR="00404A9F" w:rsidRDefault="00404A9F" w:rsidP="000933FD">
      <w:pPr>
        <w:spacing w:after="0" w:line="240" w:lineRule="auto"/>
      </w:pPr>
      <w:r>
        <w:separator/>
      </w:r>
    </w:p>
  </w:endnote>
  <w:endnote w:type="continuationSeparator" w:id="0">
    <w:p w14:paraId="5B538BC7" w14:textId="77777777" w:rsidR="00404A9F" w:rsidRDefault="00404A9F" w:rsidP="0009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64444" w14:textId="77777777" w:rsidR="00404A9F" w:rsidRDefault="00404A9F" w:rsidP="000933FD">
      <w:pPr>
        <w:spacing w:after="0" w:line="240" w:lineRule="auto"/>
      </w:pPr>
      <w:r>
        <w:separator/>
      </w:r>
    </w:p>
  </w:footnote>
  <w:footnote w:type="continuationSeparator" w:id="0">
    <w:p w14:paraId="600AB7A9" w14:textId="77777777" w:rsidR="00404A9F" w:rsidRDefault="00404A9F" w:rsidP="00093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97143"/>
    <w:multiLevelType w:val="hybridMultilevel"/>
    <w:tmpl w:val="DAAE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FD"/>
    <w:rsid w:val="000933FD"/>
    <w:rsid w:val="00404A9F"/>
    <w:rsid w:val="007D51FA"/>
    <w:rsid w:val="008D1D4A"/>
    <w:rsid w:val="0091774A"/>
    <w:rsid w:val="00CB5274"/>
    <w:rsid w:val="00E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FE6A"/>
  <w15:chartTrackingRefBased/>
  <w15:docId w15:val="{0168029C-113A-40C0-9FCF-BCD1CF6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FD"/>
  </w:style>
  <w:style w:type="paragraph" w:styleId="Footer">
    <w:name w:val="footer"/>
    <w:basedOn w:val="Normal"/>
    <w:link w:val="FooterChar"/>
    <w:uiPriority w:val="99"/>
    <w:unhideWhenUsed/>
    <w:rsid w:val="00093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Phan</dc:creator>
  <cp:keywords/>
  <dc:description/>
  <cp:lastModifiedBy>Tony Phan</cp:lastModifiedBy>
  <cp:revision>1</cp:revision>
  <dcterms:created xsi:type="dcterms:W3CDTF">2018-04-06T19:30:00Z</dcterms:created>
  <dcterms:modified xsi:type="dcterms:W3CDTF">2018-04-06T19:53:00Z</dcterms:modified>
</cp:coreProperties>
</file>