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เอกสารโครงสร้างฐานข้อมูล (Database Schema)</w:t>
      </w:r>
    </w:p>
    <w:p>
      <w:pPr>
        <w:spacing w:after="40" w:before="0" w:line="276"/>
      </w:pPr>
      <w:r>
        <w:rPr>
          <w:rFonts w:ascii="Tahoma" w:cs="Tahoma" w:eastAsia="Tahoma" w:hAnsi="Tahoma"/>
          <w:color w:val="334155"/>
          <w:sz w:val="24"/>
          <w:szCs w:val="24"/>
        </w:rPr>
        <w:t xml:space="preserve">ระบบ UP Drive — ระบบแชร์ค่าเดินทางสำหรับนักศึกษา มหาวิทยาลัยพะเยา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ฐานข้อมูล: PostgreSQL (Supabase)</w:t>
      </w:r>
    </w:p>
    <w:p>
      <w:pPr>
        <w:spacing w:after="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ไฟล์ Schema: supabase.sql · ไฟล์ทดสอบ: supabase.test.sql</w:t>
      </w:r>
    </w:p>
    <w:p>
      <w:pPr>
        <w:spacing w:after="120" w:before="0" w:line="276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วันที่จัดทำ: ____________________</w:t>
      </w:r>
    </w:p>
    <w:p>
      <w:pPr>
        <w:spacing w:after="80" w:before="0" w:line="276"/>
      </w:pPr>
      <w:r>
        <w:rPr>
          <w:rFonts w:ascii="Tahoma" w:cs="Tahoma" w:eastAsia="Tahoma" w:hAnsi="Tahoma"/>
          <w:i/>
          <w:iCs/>
          <w:color w:val="92400E"/>
          <w:sz w:val="18"/>
          <w:szCs w:val="18"/>
        </w:rPr>
        <w:t xml:space="preserve">เอกสารนี้อธิบายโครงสร้างฐานข้อมูลทั้งหมดของระบบ UP Drive ได้แก่ ตาราง คอลัมน์ ชนิดข้อมูล คีย์ ความสัมพันธ์ ดัชนี ความปลอดภัย (RLS) และวัตถุฐานข้อมูลเชิงโปรแกรม พร้อมภาคผนวกโค้ด DDL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ภาพรวมฐานข้อมูล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หัวข้อ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ระบบจัดการฐานข้อมูล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PostgreSQL (โฮสต์บน Supabase)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จำนวนตาราง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7 ตารางหลัก + 1 ตารางบันทึกเหตุการณ์ (ride_group_events)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จำนวนคอลัมน์รวม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56 คอลัมน์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Primary Key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ทุกตารางใช้คอลัมน์ id (uuid หรือ bigserial)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Foreign Key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11 ความสัมพันธ์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ดัชนี (Index)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8 ดัชนี สำหรับคอลัมน์ที่ถูกค้นบ่อย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ความปลอดภัย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เปิด Row Level Security (RLS) 6 ตารางหลัก + 6 policies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Database Trigger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 ตัว (บังคับกติกาและเติมเวลาอัตโนมัติ)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SQL Function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 ตัว (คำนวณระยะทาง/นับผู้โดยสาร/หากลุ่มใกล้)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Stored Procedure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 ตัว (รับงาน/ยกเลิกกลุ่ม/ปิดกลุ่มค้าง)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แผนภาพความสัมพันธ์ (ER Diagram)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แผนภาพแสดง 7 ตารางหลักและความสัมพันธ์ระหว่างกัน ด้วยสัญลักษณ์ Crow's Foot (หนึ่ง-ต่อ-หลาย และ หนึ่ง-ต่อ-หนึ่ง)</w:t>
      </w:r>
    </w:p>
    <w:p>
      <w:pPr>
        <w:spacing w:after="40" w:before="120"/>
        <w:jc w:val="center"/>
      </w:pPr>
      <w:r>
        <w:drawing>
          <wp:inline distT="0" distB="0" distL="0" distR="0">
            <wp:extent cx="6305550" cy="715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Tahoma" w:cs="Tahoma" w:eastAsia="Tahoma" w:hAnsi="Tahoma"/>
          <w:i/>
          <w:iCs/>
          <w:color w:val="6B7688"/>
          <w:sz w:val="17"/>
          <w:szCs w:val="17"/>
        </w:rPr>
        <w:t xml:space="preserve">ภาพที่ 1 — ER Diagram ของฐานข้อมูล UP Drive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3. ตารางสรุปโครงสร้าง (Schema Summary)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คีย์หลัก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คีย์นอก (อ้างอิง)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profiles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ข้อมูลบัญชีผู้ใช้ (ผู้โดยสาร/คนขับ) ผูกกับระบบล็อกอิน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 (อ้าง auth.users)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6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กลุ่มเดินทาง ตั้งแต่เริ่มรวมคนจนจบงาน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leader_id, driver_id → profiles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9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ride_requests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คำขอเดินทางของผู้โดยสารหนึ่งคน พร้อมพิกัดต้นทาง–ปลายทาง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passenger_id → profiles, group_id → 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14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ride_group_members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สมาชิกในกลุ่ม (เชื่อม กลุ่ม ↔ คำขอ ↔ ผู้โดยสาร)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group_id → ride_groups, ride_request_id → ride_requests, passenger_id → profiles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7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ride_routes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เส้นทาง/ระยะทางของกลุ่ม (1 กลุ่ม : 1 เส้นทาง)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group_id → ride_groups (UNIQUE)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6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พิกัดล่าสุดของคนขับ สำหรับติดตามแบบ Realtime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driver_id → profiles (UNIQUE)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8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ride_group_events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บันทึกเหตุการณ์ของกลุ่ม (audit log)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group_id → ride_groups, actor_id → profiles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6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4. รายละเอียดคอลัมน์ (Data Dictionary)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คำอธิบายคอลัมน์ทั้งหมด แยกรายตาราง</w:t>
      </w:r>
    </w:p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4.1 profiles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อ้าง auth.users(id)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phone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CHECK (passenger, driver)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vehicle_seats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4 · CHECK 1–10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4.2 ride_groups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DEFAULT gen_random_uuid()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leader_id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target_passengers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CHECK 1–10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'forming' · CHECK (forming, sent_to_driver, accepted, completed, cancelled)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เป็น NULL ได้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confirmed_at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เติมอัตโนมัติโดย Trigger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เติมอัตโนมัติโดย Trigger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completed_at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เติมอัตโนมัติโดย Trigger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4.3 ride_requests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DEFAULT gen_random_uuid()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passenger_id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ride_groups(id) · ON DELETE SET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origin_text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destination_text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origin_detail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destination_detail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origin_lat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origin_lng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destination_lat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destination_lng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target_passengers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CHECK 1–10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'searching' · CHECK (searching, matched, sent_to_driver, accepted, completed, cancelled)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4.4 ride_group_members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DEFAULT gen_random_uuid()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ride_groups(id) · NOT NULL · ON DELETE CASCADE · UNIQUE(group_id, passenger_id), UNIQUE(group_id, ride_request_id)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ride_request_id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ride_requests(id) · NOT NULL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passenger_id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NOT NULL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party_size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integer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1 · CHECK 1–10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confirmed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boolean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false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joined_at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4.5 ride_routes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DEFAULT gen_random_uuid()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ride_groups(id) · NOT NULL · UNIQUE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distance_meters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duration_seconds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geometry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jsonb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4.6 driver_locations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· DEFAULT gen_random_uuid()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NOT NULL · UNIQUE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latitude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longitude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heading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speed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accuracy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double precision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 · อัปเดตโดย Trigger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4.7 ride_group_events (audit log)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ชนิดข้อมูล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คีย์ / ข้อกำหนด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bigserial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PK (running number)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ride_groups(id) · NOT NULL · ON DELETE 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actor_id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uuid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FK → profiles(id) · เป็น NULL ได้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detail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text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created_at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timestamptz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NOT NULL · DEFAULT now()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5. ความสัมพันธ์ระหว่างตาราง (Foreign Keys)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จาก (ตาราง.คอลัมน์)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ไปยัง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ความสัมพันธ์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ON DELETE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ride_groups.leader_id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ride_groups.driver_id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 (เป็น NULL ได้)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ride_requests.passenger_id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ride_requests.group_id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 (เป็น NULL ได้)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ride_group_members.group_id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ride_group_members.ride_request_id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ride_requests.id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ride_group_members.passenger_id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ride_routes.group_id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 : 1 (UNIQUE)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driver_locations.driver_id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 : 1 (UNIQUE)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ride_group_events.group_id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ride_group_events.actor_id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profiles.id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N : 1 (เป็น NULL ได้)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6. ดัชนี (Index)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 Index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คอลัมน์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idx_ride_requests_passenger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ride_requests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passenger_id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idx_ride_requests_group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ride_requests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idx_ride_requests_status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ride_requests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idx_ride_groups_status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idx_ride_groups_driver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idx_group_members_group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ride_group_members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idx_group_members_passenger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ride_group_members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passenger_id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idx_driver_locations_driver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driver_id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7. ความปลอดภัยระดับแถว (Row Level Security)</w:t>
      </w:r>
    </w:p>
    <w:p>
      <w:pPr>
        <w:spacing w:after="80" w:before="0" w:line="276"/>
      </w:pPr>
      <w:r>
        <w:rPr>
          <w:rFonts w:ascii="Tahoma" w:cs="Tahoma" w:eastAsia="Tahoma" w:hAnsi="Tahoma"/>
          <w:sz w:val="22"/>
          <w:szCs w:val="22"/>
        </w:rPr>
        <w:t xml:space="preserve">เปิด RLS กับ 6 ตารางหลัก และกำหนด policy สำหรับการอ่าน (SELECT) ให้ผู้ใช้เห็นเฉพาะข้อมูลที่เกี่ยวข้องกับตนเอง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Policy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เงื่อนไขการเข้าถึง (สรุป)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profiles_select_authenticated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ผู้ใช้เห็นข้อมูลโปรไฟล์ของตัวเอง (auth.uid() = id)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groups_select_members_or_drivers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เห็นเมื่อเป็นคนขับของกลุ่ม หรือสถานะ sent_to_driver หรือเป็นสมาชิกของกลุ่ม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ride_requests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requests_select_owner_or_group_member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เห็นเมื่อเป็นเจ้าของคำขอ หรือเป็นสมาชิกกลุ่ม หรือเป็นคนขับที่เกี่ยวข้อง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ride_group_members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members_select_group_users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เห็นเมื่อเป็นสมาชิกของกลุ่ม หรือเป็นคนขับของกลุ่มนั้น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ride_routes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routes_select_group_users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เห็นเมื่อเป็นคนขับหรือสมาชิกของกลุ่มนั้น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driver_locations_select_group_users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เห็นเมื่อเป็นคนขับเอง หรือเป็นสมาชิกของกลุ่มที่คนขับนั้นรับงานแล้ว (accepted/completed)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8. วัตถุฐานข้อมูลเชิงโปรแกรม</w:t>
      </w:r>
    </w:p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8.1 Database Trigger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 Trigger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ตาราง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Event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trg_ride_groups_status_timestamps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เติม confirmed_at / accepted_at / completed_at อัตโนมัติเมื่อสถานะเปลี่ยน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trg_ride_groups_driver_rules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ride_groups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บล็อก (RAISE EXCEPTION) ถ้าตั้งสถานะ accepted แต่ยังไม่มีคนขับ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trg_driver_locations_touch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driver_locations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BEFORE UPDATE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อัปเดต updated_at ทุกครั้งที่พิกัดคนขับเปลี่ยน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8.2 SQL Function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ชื่อฟังก์ชัน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ประเภท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haversine_km(lat1,lng1,lat2,lng2)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คำนวณระยะทางระหว่างพิกัด 2 จุด (km)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group_passenger_total(group_id)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Scalar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นับจำนวนผู้โดยสารรวมของกลุ่ม (ผลรวม party_size)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find_candidate_groups(...)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Table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หากลุ่มที่กำลังรวมคนซึ่งใกล้คำขอใหม่ พร้อมคะแนน (score)</w:t>
            </w:r>
          </w:p>
        </w:tc>
      </w:tr>
    </w:tbl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8.3 Stored Procedure (3 ตัว)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#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ชื่อ Procedure</w:t>
            </w:r>
          </w:p>
        </w:tc>
        <w:tc>
          <w:tcPr>
            <w:shd w:fill="EEF2F7" w:color="EEF2F7" w:val="solid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b/>
                <w:bCs/>
                <w:color w:val="334155"/>
                <w:sz w:val="17"/>
                <w:szCs w:val="17"/>
              </w:rPr>
              <w:t xml:space="preserve">หน้าที่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sp_accept_ride_group(group_id, driver_id)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คนขับรับงาน: ตรวจเงื่อนไข → มอบหมายคนขับ → ตั้งสถานะ accepted →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sp_cancel_ride_group(group_id, actor_id, reason)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ยกเลิกกลุ่ม: ตั้งสถานะ cancelled → คืนคนขับ → บันทึก event</w:t>
            </w:r>
          </w:p>
        </w:tc>
      </w:tr>
      <w:tr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sp_expire_stale_groups(older_than)</w:t>
            </w:r>
          </w:p>
        </w:tc>
        <w:tc>
          <w:tcPr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20" w:line="240"/>
            </w:pPr>
            <w:r>
              <w:rPr>
                <w:rFonts w:ascii="Tahoma" w:cs="Tahoma" w:eastAsia="Tahoma" w:hAnsi="Tahoma"/>
                <w:sz w:val="17"/>
                <w:szCs w:val="17"/>
              </w:rPr>
              <w:t xml:space="preserve">งานประจำ: ปิดกลุ่มที่รวมคนเกินเวลา แล้วบันทึก event (คืนจำนวนทาง INOUT)</w:t>
            </w:r>
          </w:p>
        </w:tc>
      </w:tr>
    </w:tbl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9. ภาคผนวก — โค้ด DDL (CREATE TABLE)</w:t>
      </w:r>
    </w:p>
    <w:p>
      <w:pPr>
        <w:spacing w:after="120" w:before="0" w:line="276"/>
      </w:pPr>
      <w:r>
        <w:rPr>
          <w:rFonts w:ascii="Tahoma" w:cs="Tahoma" w:eastAsia="Tahoma" w:hAnsi="Tahoma"/>
          <w:i/>
          <w:iCs/>
          <w:color w:val="6B7688"/>
          <w:sz w:val="19"/>
          <w:szCs w:val="19"/>
        </w:rPr>
        <w:t xml:space="preserve">โค้ด SQL สำหรับสร้างตารางทั้งหมด (ตัดส่วน DROP / policy / วัตถุอื่น ๆ ออกเพื่อความกระชับ ดูฉบับเต็มได้ในไฟล์ supabase.sql)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public.profiles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references auth.users(id)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name text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phone text,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role text not null check (role in ('passenger', 'driver')),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vehicle_seats integer not null default 4 check (vehicle_seats between 1 and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timestamptz not null default now()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public.ride_groups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default gen_random_uuid(),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leader_id uuid not null references public.profiles(id),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target_passengers integer not null check (target_passengers between 1 and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status text not null default 'forming' check (status in ('forming','sent_to_driver','accepted','completed','cancelled')),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driver_id uuid references public.profiles(id),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timestamptz not null default 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confirmed_at timestamptz,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accepted_at timestamptz,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completed_at timestamptz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public.ride_requests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default gen_random_uuid(),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passenger_id uuid not null references public.profiles(id),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group_id uuid references public.ride_groups(id) on delete set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origin_text text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destination_text text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origin_detail text,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destination_detail text,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origin_lat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origin_lng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destination_lat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destination_lng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target_passengers integer not null check (target_passengers between 1 and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status text not null default 'searching' check (status in ('searching','matched','sent_to_driver','accepted','completed','cancelled')),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timestamptz not null default now()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public.ride_group_members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default gen_random_uuid(),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group_id uuid not null references public.ride_groups(id)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ride_request_id uuid not null references public.ride_requests(id)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passenger_id uuid not null references public.profiles(id)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party_size integer not null default 1 check (party_size between 1 and 10),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confirmed boolean not null default false,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joined_at timestamptz not null default 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unique(group_id, passenger_id),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unique(group_id, ride_request_id)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public.ride_routes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default gen_random_uuid(),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group_id uuid not null references public.ride_groups(id)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distance_meters double precision,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duration_seconds double precision,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geometry jsonb,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timestamptz not null default 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unique(group_id)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public.driver_locations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uuid primary key default gen_random_uuid(),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driver_id uuid not null references public.profiles(id)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latitude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longitude double precision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heading double precision,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speed double precision,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accuracy double precision,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updated_at timestamptz not null default now(),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unique(driver_id)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public.ride_group_events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bigserial primary key,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group_id uuid not null references public.ride_groups(id) on delete cascade,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actor_id uuid references public.profiles(id),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event text not null,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detail text,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timestamptz not null default now()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80d3292e3a33cbe8d7dd871f09d37dcdc7fb3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2026-10-12T14:47:27.924Z</dcterms:created>
  <dcterms:modified xsi:type="dcterms:W3CDTF">2026-10-12T14:47:27.925Z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