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458FCC" w14:textId="104B5432" w:rsidR="00783F69" w:rsidRDefault="006D3BC6">
      <w:pPr>
        <w:spacing w:before="79" w:line="482" w:lineRule="auto"/>
        <w:ind w:left="100" w:right="6227"/>
        <w:jc w:val="both"/>
        <w:rPr>
          <w:sz w:val="24"/>
        </w:rPr>
      </w:pPr>
      <w:r>
        <w:rPr>
          <w:noProof/>
        </w:rPr>
        <w:drawing>
          <wp:anchor distT="0" distB="0" distL="0" distR="0" simplePos="0" relativeHeight="251466752" behindDoc="1" locked="0" layoutInCell="1" allowOverlap="1" wp14:anchorId="2BACE61E" wp14:editId="2304D2F5">
            <wp:simplePos x="0" y="0"/>
            <wp:positionH relativeFrom="page">
              <wp:posOffset>914400</wp:posOffset>
            </wp:positionH>
            <wp:positionV relativeFrom="paragraph">
              <wp:posOffset>931838</wp:posOffset>
            </wp:positionV>
            <wp:extent cx="5943600" cy="424179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 xml:space="preserve">TASK 1: How to setup Apache Server Step 1: </w:t>
      </w:r>
      <w:r>
        <w:rPr>
          <w:sz w:val="24"/>
        </w:rPr>
        <w:t xml:space="preserve">Update </w:t>
      </w:r>
      <w:r w:rsidR="008B3103">
        <w:rPr>
          <w:sz w:val="24"/>
        </w:rPr>
        <w:t>the</w:t>
      </w:r>
      <w:r>
        <w:rPr>
          <w:sz w:val="24"/>
        </w:rPr>
        <w:t xml:space="preserve"> local package index Command:</w:t>
      </w:r>
    </w:p>
    <w:p w14:paraId="7DAA6517" w14:textId="77777777" w:rsidR="00783F69" w:rsidRDefault="00783F69">
      <w:pPr>
        <w:pStyle w:val="BodyText"/>
        <w:rPr>
          <w:sz w:val="26"/>
        </w:rPr>
      </w:pPr>
    </w:p>
    <w:p w14:paraId="0CF5176C" w14:textId="77777777" w:rsidR="00783F69" w:rsidRDefault="00783F69">
      <w:pPr>
        <w:pStyle w:val="BodyText"/>
        <w:spacing w:before="4"/>
        <w:rPr>
          <w:sz w:val="32"/>
        </w:rPr>
      </w:pPr>
    </w:p>
    <w:p w14:paraId="31904BA6" w14:textId="77777777" w:rsidR="00783F69" w:rsidRDefault="006D3BC6">
      <w:pPr>
        <w:pStyle w:val="BodyText"/>
        <w:ind w:left="100"/>
      </w:pPr>
      <w:r>
        <w:t>Install the apache2 package:</w:t>
      </w:r>
    </w:p>
    <w:p w14:paraId="07B2E8BD" w14:textId="77777777" w:rsidR="00783F69" w:rsidRDefault="00783F69">
      <w:pPr>
        <w:pStyle w:val="BodyText"/>
        <w:spacing w:before="5"/>
      </w:pPr>
    </w:p>
    <w:p w14:paraId="75974E6F" w14:textId="77777777" w:rsidR="00783F69" w:rsidRDefault="006D3BC6">
      <w:pPr>
        <w:pStyle w:val="BodyText"/>
        <w:ind w:left="100"/>
      </w:pPr>
      <w:r>
        <w:t>Command:</w:t>
      </w:r>
    </w:p>
    <w:p w14:paraId="48A8E5DF" w14:textId="77777777" w:rsidR="00783F69" w:rsidRDefault="006D3BC6">
      <w:pPr>
        <w:pStyle w:val="BodyText"/>
        <w:spacing w:before="1"/>
        <w:rPr>
          <w:sz w:val="21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0B1DD47A" wp14:editId="126D0D23">
            <wp:simplePos x="0" y="0"/>
            <wp:positionH relativeFrom="page">
              <wp:posOffset>914400</wp:posOffset>
            </wp:positionH>
            <wp:positionV relativeFrom="paragraph">
              <wp:posOffset>178884</wp:posOffset>
            </wp:positionV>
            <wp:extent cx="5964903" cy="424052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4903" cy="424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876512" w14:textId="77777777" w:rsidR="00783F69" w:rsidRDefault="00783F69">
      <w:pPr>
        <w:pStyle w:val="BodyText"/>
        <w:spacing w:before="11"/>
      </w:pPr>
    </w:p>
    <w:p w14:paraId="6F3D1AD5" w14:textId="796BD224" w:rsidR="00783F69" w:rsidRDefault="006D3BC6">
      <w:pPr>
        <w:pStyle w:val="BodyText"/>
        <w:ind w:left="100"/>
      </w:pPr>
      <w:r>
        <w:rPr>
          <w:b/>
        </w:rPr>
        <w:t>Step 2</w:t>
      </w:r>
      <w:r>
        <w:t xml:space="preserve">: Configure </w:t>
      </w:r>
      <w:r w:rsidR="00D51D7D">
        <w:t>The</w:t>
      </w:r>
      <w:r>
        <w:t xml:space="preserve"> Firewall</w:t>
      </w:r>
    </w:p>
    <w:p w14:paraId="163B5F88" w14:textId="77777777" w:rsidR="00783F69" w:rsidRDefault="00783F69">
      <w:pPr>
        <w:pStyle w:val="BodyText"/>
        <w:spacing w:before="2"/>
      </w:pPr>
    </w:p>
    <w:p w14:paraId="7ECCAB82" w14:textId="42A1D345" w:rsidR="00783F69" w:rsidRDefault="006D3BC6">
      <w:pPr>
        <w:pStyle w:val="BodyText"/>
        <w:spacing w:before="1"/>
        <w:ind w:left="100" w:right="1715"/>
      </w:pPr>
      <w:r>
        <w:t xml:space="preserve">Although the installation process </w:t>
      </w:r>
      <w:r w:rsidR="00BC4142">
        <w:t xml:space="preserve">for Apache </w:t>
      </w:r>
      <w:r>
        <w:t xml:space="preserve">is complete, there is one more </w:t>
      </w:r>
      <w:r w:rsidR="00BC4142">
        <w:t>extra phase</w:t>
      </w:r>
      <w:r>
        <w:t>. Configure the default UFW firewall to allow traffic on port 80.</w:t>
      </w:r>
    </w:p>
    <w:p w14:paraId="0CDCA8E5" w14:textId="77777777" w:rsidR="00783F69" w:rsidRDefault="00783F69">
      <w:pPr>
        <w:pStyle w:val="BodyText"/>
        <w:spacing w:before="4"/>
      </w:pPr>
    </w:p>
    <w:p w14:paraId="084806AD" w14:textId="77777777" w:rsidR="00783F69" w:rsidRDefault="006D3BC6">
      <w:pPr>
        <w:pStyle w:val="BodyText"/>
        <w:ind w:left="100"/>
      </w:pPr>
      <w:r>
        <w:t>Start by displaying available app profiles on UFW:</w:t>
      </w:r>
    </w:p>
    <w:p w14:paraId="4E34D823" w14:textId="77777777" w:rsidR="00783F69" w:rsidRDefault="00783F69">
      <w:pPr>
        <w:pStyle w:val="BodyText"/>
        <w:spacing w:before="5"/>
      </w:pPr>
    </w:p>
    <w:p w14:paraId="5C54A6E2" w14:textId="77777777" w:rsidR="00783F69" w:rsidRDefault="006D3BC6">
      <w:pPr>
        <w:pStyle w:val="BodyText"/>
        <w:spacing w:after="12"/>
        <w:ind w:left="100"/>
      </w:pPr>
      <w:r>
        <w:t>Command:</w:t>
      </w:r>
    </w:p>
    <w:p w14:paraId="369302B8" w14:textId="77777777" w:rsidR="00783F69" w:rsidRDefault="006D3BC6">
      <w:pPr>
        <w:pStyle w:val="BodyText"/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 wp14:anchorId="7C9DAFC2" wp14:editId="486CA095">
            <wp:extent cx="5966459" cy="432053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6459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C25C9" w14:textId="77777777" w:rsidR="00783F69" w:rsidRDefault="00783F69">
      <w:pPr>
        <w:pStyle w:val="BodyText"/>
        <w:spacing w:before="5"/>
        <w:rPr>
          <w:sz w:val="27"/>
        </w:rPr>
      </w:pPr>
    </w:p>
    <w:p w14:paraId="58A25ACC" w14:textId="77777777" w:rsidR="00783F69" w:rsidRDefault="006D3BC6">
      <w:pPr>
        <w:pStyle w:val="BodyText"/>
        <w:ind w:left="100" w:right="729"/>
      </w:pPr>
      <w:r>
        <w:t>The terminal should respond by listing all available application profiles, as seen in the example below.</w:t>
      </w:r>
    </w:p>
    <w:p w14:paraId="67822896" w14:textId="77777777" w:rsidR="00783F69" w:rsidRDefault="006D3BC6">
      <w:pPr>
        <w:pStyle w:val="BodyText"/>
        <w:spacing w:before="10"/>
        <w:rPr>
          <w:sz w:val="20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0A595EC1" wp14:editId="2194D7CC">
            <wp:simplePos x="0" y="0"/>
            <wp:positionH relativeFrom="page">
              <wp:posOffset>914400</wp:posOffset>
            </wp:positionH>
            <wp:positionV relativeFrom="paragraph">
              <wp:posOffset>177178</wp:posOffset>
            </wp:positionV>
            <wp:extent cx="5932096" cy="1473517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096" cy="14735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5BF297" w14:textId="77777777" w:rsidR="00783F69" w:rsidRDefault="00783F69">
      <w:pPr>
        <w:pStyle w:val="BodyText"/>
        <w:spacing w:before="7"/>
        <w:rPr>
          <w:sz w:val="23"/>
        </w:rPr>
      </w:pPr>
    </w:p>
    <w:p w14:paraId="6D763423" w14:textId="77777777" w:rsidR="00783F69" w:rsidRDefault="006D3BC6">
      <w:pPr>
        <w:pStyle w:val="BodyText"/>
        <w:ind w:left="100" w:right="729"/>
      </w:pPr>
      <w:r>
        <w:t>Let’s enable the most restrictive profile that will still allow the traffic you’ve configured, permitting traffic on port 80 (normal, unencrypted web traffic):</w:t>
      </w:r>
    </w:p>
    <w:p w14:paraId="6ABB2623" w14:textId="77777777" w:rsidR="00783F69" w:rsidRDefault="00783F69">
      <w:pPr>
        <w:pStyle w:val="BodyText"/>
        <w:spacing w:before="5"/>
      </w:pPr>
    </w:p>
    <w:p w14:paraId="28B2FDA2" w14:textId="77777777" w:rsidR="00783F69" w:rsidRDefault="006D3BC6">
      <w:pPr>
        <w:pStyle w:val="BodyText"/>
        <w:ind w:left="100"/>
      </w:pPr>
      <w:r>
        <w:t>Command:</w:t>
      </w:r>
    </w:p>
    <w:p w14:paraId="75B8FF6C" w14:textId="77777777" w:rsidR="00783F69" w:rsidRDefault="006D3BC6">
      <w:pPr>
        <w:pStyle w:val="BodyText"/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 wp14:anchorId="66278419" wp14:editId="1503AEDE">
            <wp:extent cx="5943599" cy="416051"/>
            <wp:effectExtent l="0" t="0" r="0" b="0"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41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BCEB0" w14:textId="77777777" w:rsidR="00783F69" w:rsidRDefault="00783F69">
      <w:pPr>
        <w:rPr>
          <w:sz w:val="20"/>
        </w:rPr>
        <w:sectPr w:rsidR="00783F69">
          <w:type w:val="continuous"/>
          <w:pgSz w:w="12240" w:h="15840"/>
          <w:pgMar w:top="1360" w:right="640" w:bottom="280" w:left="1340" w:header="720" w:footer="720" w:gutter="0"/>
          <w:cols w:space="720"/>
        </w:sectPr>
      </w:pPr>
    </w:p>
    <w:p w14:paraId="0CA52AE7" w14:textId="77777777" w:rsidR="00783F69" w:rsidRDefault="006D3BC6">
      <w:pPr>
        <w:pStyle w:val="BodyText"/>
        <w:spacing w:before="79"/>
        <w:ind w:left="100"/>
      </w:pPr>
      <w:r>
        <w:lastRenderedPageBreak/>
        <w:t>Verify the change:</w:t>
      </w:r>
    </w:p>
    <w:p w14:paraId="376BA826" w14:textId="77777777" w:rsidR="00783F69" w:rsidRDefault="006D3BC6">
      <w:pPr>
        <w:pStyle w:val="BodyText"/>
        <w:spacing w:before="1"/>
        <w:rPr>
          <w:sz w:val="21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495830D2" wp14:editId="5755CEA4">
            <wp:simplePos x="0" y="0"/>
            <wp:positionH relativeFrom="page">
              <wp:posOffset>914400</wp:posOffset>
            </wp:positionH>
            <wp:positionV relativeFrom="paragraph">
              <wp:posOffset>178970</wp:posOffset>
            </wp:positionV>
            <wp:extent cx="5908670" cy="395287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8670" cy="395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1E978A" w14:textId="77777777" w:rsidR="00783F69" w:rsidRDefault="00783F69">
      <w:pPr>
        <w:pStyle w:val="BodyText"/>
        <w:spacing w:before="4"/>
        <w:rPr>
          <w:sz w:val="22"/>
        </w:rPr>
      </w:pPr>
    </w:p>
    <w:p w14:paraId="08A86BE4" w14:textId="77777777" w:rsidR="00783F69" w:rsidRDefault="006D3BC6">
      <w:pPr>
        <w:pStyle w:val="BodyText"/>
        <w:ind w:left="100"/>
      </w:pPr>
      <w:r>
        <w:t>In case your firewall’s status is inactive, you can use the command “sudo ufw enable” to active.</w:t>
      </w:r>
    </w:p>
    <w:p w14:paraId="403FCCBD" w14:textId="77777777" w:rsidR="00783F69" w:rsidRDefault="00783F69">
      <w:pPr>
        <w:pStyle w:val="BodyText"/>
        <w:rPr>
          <w:sz w:val="20"/>
        </w:rPr>
      </w:pPr>
    </w:p>
    <w:p w14:paraId="6A9E505D" w14:textId="77777777" w:rsidR="00783F69" w:rsidRDefault="00783F69">
      <w:pPr>
        <w:pStyle w:val="BodyText"/>
        <w:rPr>
          <w:sz w:val="20"/>
        </w:rPr>
      </w:pPr>
    </w:p>
    <w:p w14:paraId="567DFA97" w14:textId="77777777" w:rsidR="00783F69" w:rsidRDefault="006D3BC6">
      <w:pPr>
        <w:pStyle w:val="BodyText"/>
        <w:spacing w:before="4"/>
        <w:rPr>
          <w:sz w:val="29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11E54811" wp14:editId="240A6987">
            <wp:simplePos x="0" y="0"/>
            <wp:positionH relativeFrom="page">
              <wp:posOffset>914400</wp:posOffset>
            </wp:positionH>
            <wp:positionV relativeFrom="paragraph">
              <wp:posOffset>239245</wp:posOffset>
            </wp:positionV>
            <wp:extent cx="5923457" cy="1895379"/>
            <wp:effectExtent l="0" t="0" r="0" b="0"/>
            <wp:wrapTopAndBottom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457" cy="1895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0367E5" w14:textId="77777777" w:rsidR="00783F69" w:rsidRDefault="00783F69">
      <w:pPr>
        <w:pStyle w:val="BodyText"/>
        <w:rPr>
          <w:sz w:val="26"/>
        </w:rPr>
      </w:pPr>
    </w:p>
    <w:p w14:paraId="2FB58B64" w14:textId="77777777" w:rsidR="00783F69" w:rsidRDefault="00783F69">
      <w:pPr>
        <w:pStyle w:val="BodyText"/>
        <w:rPr>
          <w:sz w:val="26"/>
        </w:rPr>
      </w:pPr>
    </w:p>
    <w:p w14:paraId="62B154F1" w14:textId="77777777" w:rsidR="00783F69" w:rsidRDefault="006D3BC6">
      <w:pPr>
        <w:pStyle w:val="BodyText"/>
        <w:spacing w:before="220"/>
        <w:ind w:left="100"/>
      </w:pPr>
      <w:r>
        <w:rPr>
          <w:b/>
        </w:rPr>
        <w:t>Step 3</w:t>
      </w:r>
      <w:r>
        <w:t>: Checking your Web Server</w:t>
      </w:r>
    </w:p>
    <w:p w14:paraId="481484AE" w14:textId="77777777" w:rsidR="00783F69" w:rsidRDefault="00783F69">
      <w:pPr>
        <w:pStyle w:val="BodyText"/>
        <w:spacing w:before="3"/>
      </w:pPr>
    </w:p>
    <w:p w14:paraId="5632ECF6" w14:textId="77777777" w:rsidR="00783F69" w:rsidRDefault="006D3BC6">
      <w:pPr>
        <w:pStyle w:val="BodyText"/>
        <w:spacing w:line="484" w:lineRule="auto"/>
        <w:ind w:left="100" w:right="1715"/>
      </w:pPr>
      <w:r>
        <w:rPr>
          <w:noProof/>
        </w:rPr>
        <w:drawing>
          <wp:anchor distT="0" distB="0" distL="0" distR="0" simplePos="0" relativeHeight="251470848" behindDoc="1" locked="0" layoutInCell="1" allowOverlap="1" wp14:anchorId="3E7F201B" wp14:editId="2DFF9143">
            <wp:simplePos x="0" y="0"/>
            <wp:positionH relativeFrom="page">
              <wp:posOffset>914400</wp:posOffset>
            </wp:positionH>
            <wp:positionV relativeFrom="paragraph">
              <wp:posOffset>528613</wp:posOffset>
            </wp:positionV>
            <wp:extent cx="5943600" cy="404506"/>
            <wp:effectExtent l="0" t="0" r="0" b="0"/>
            <wp:wrapNone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Check with the systemd init system to make sure the service is running by typing: Command:</w:t>
      </w:r>
    </w:p>
    <w:p w14:paraId="7AB98CD4" w14:textId="77777777" w:rsidR="00783F69" w:rsidRDefault="00783F69">
      <w:pPr>
        <w:pStyle w:val="BodyText"/>
        <w:rPr>
          <w:sz w:val="20"/>
        </w:rPr>
      </w:pPr>
    </w:p>
    <w:p w14:paraId="3B5C9DB2" w14:textId="77777777" w:rsidR="00783F69" w:rsidRDefault="00783F69">
      <w:pPr>
        <w:pStyle w:val="BodyText"/>
        <w:rPr>
          <w:sz w:val="20"/>
        </w:rPr>
      </w:pPr>
    </w:p>
    <w:p w14:paraId="6B1A9917" w14:textId="77777777" w:rsidR="00783F69" w:rsidRDefault="006D3BC6">
      <w:pPr>
        <w:pStyle w:val="BodyText"/>
        <w:spacing w:before="1"/>
        <w:rPr>
          <w:sz w:val="14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40748EEE" wp14:editId="529C2743">
            <wp:simplePos x="0" y="0"/>
            <wp:positionH relativeFrom="page">
              <wp:posOffset>914400</wp:posOffset>
            </wp:positionH>
            <wp:positionV relativeFrom="paragraph">
              <wp:posOffset>127724</wp:posOffset>
            </wp:positionV>
            <wp:extent cx="5981483" cy="1869852"/>
            <wp:effectExtent l="0" t="0" r="0" b="0"/>
            <wp:wrapTopAndBottom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1483" cy="1869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7008FA" w14:textId="77777777" w:rsidR="00783F69" w:rsidRDefault="00783F69">
      <w:pPr>
        <w:pStyle w:val="BodyText"/>
        <w:spacing w:before="4"/>
        <w:rPr>
          <w:sz w:val="21"/>
        </w:rPr>
      </w:pPr>
    </w:p>
    <w:p w14:paraId="43156850" w14:textId="77777777" w:rsidR="00783F69" w:rsidRDefault="006D3BC6">
      <w:pPr>
        <w:pStyle w:val="BodyText"/>
        <w:ind w:left="100" w:right="729"/>
      </w:pPr>
      <w:r>
        <w:t xml:space="preserve">Access the default Apache landing page to confirm that the software is running properly through your IP address: </w:t>
      </w:r>
      <w:r>
        <w:rPr>
          <w:color w:val="0462C1"/>
          <w:u w:val="single" w:color="0462C1"/>
        </w:rPr>
        <w:t>http://your_server_ip</w:t>
      </w:r>
    </w:p>
    <w:p w14:paraId="274FAAE4" w14:textId="77777777" w:rsidR="00783F69" w:rsidRDefault="00783F69">
      <w:pPr>
        <w:sectPr w:rsidR="00783F69">
          <w:pgSz w:w="12240" w:h="15840"/>
          <w:pgMar w:top="1360" w:right="640" w:bottom="280" w:left="1340" w:header="720" w:footer="720" w:gutter="0"/>
          <w:cols w:space="720"/>
        </w:sectPr>
      </w:pPr>
    </w:p>
    <w:p w14:paraId="365BC0E6" w14:textId="77777777" w:rsidR="00783F69" w:rsidRDefault="006D3BC6">
      <w:pPr>
        <w:pStyle w:val="BodyText"/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B9B1745" wp14:editId="17D89B6B">
            <wp:extent cx="5938221" cy="2103120"/>
            <wp:effectExtent l="0" t="0" r="0" b="0"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221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409BF" w14:textId="77777777" w:rsidR="00783F69" w:rsidRDefault="00783F69">
      <w:pPr>
        <w:pStyle w:val="BodyText"/>
        <w:rPr>
          <w:sz w:val="18"/>
        </w:rPr>
      </w:pPr>
    </w:p>
    <w:p w14:paraId="2AF6EE8E" w14:textId="77777777" w:rsidR="00783F69" w:rsidRDefault="006D3BC6">
      <w:pPr>
        <w:spacing w:before="90"/>
        <w:ind w:left="100"/>
        <w:rPr>
          <w:sz w:val="24"/>
        </w:rPr>
      </w:pPr>
      <w:r>
        <w:rPr>
          <w:b/>
          <w:sz w:val="24"/>
        </w:rPr>
        <w:t xml:space="preserve">Step 4: </w:t>
      </w:r>
      <w:r>
        <w:rPr>
          <w:sz w:val="24"/>
        </w:rPr>
        <w:t>Set up password Authentication</w:t>
      </w:r>
    </w:p>
    <w:p w14:paraId="5E2A9553" w14:textId="77777777" w:rsidR="00783F69" w:rsidRDefault="00783F69">
      <w:pPr>
        <w:pStyle w:val="BodyText"/>
        <w:spacing w:before="5"/>
      </w:pPr>
    </w:p>
    <w:p w14:paraId="22AF85E5" w14:textId="77777777" w:rsidR="00783F69" w:rsidRDefault="006D3BC6">
      <w:pPr>
        <w:pStyle w:val="BodyText"/>
        <w:spacing w:line="482" w:lineRule="auto"/>
        <w:ind w:left="100" w:right="6214"/>
      </w:pPr>
      <w:r>
        <w:rPr>
          <w:noProof/>
        </w:rPr>
        <w:drawing>
          <wp:anchor distT="0" distB="0" distL="0" distR="0" simplePos="0" relativeHeight="251473920" behindDoc="1" locked="0" layoutInCell="1" allowOverlap="1" wp14:anchorId="6BCF1A2E" wp14:editId="032C4D67">
            <wp:simplePos x="0" y="0"/>
            <wp:positionH relativeFrom="page">
              <wp:posOffset>914400</wp:posOffset>
            </wp:positionH>
            <wp:positionV relativeFrom="paragraph">
              <wp:posOffset>535916</wp:posOffset>
            </wp:positionV>
            <wp:extent cx="5935664" cy="603250"/>
            <wp:effectExtent l="0" t="0" r="0" b="0"/>
            <wp:wrapNone/>
            <wp:docPr id="2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664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* Installing the Apache Utilities Package Command:</w:t>
      </w:r>
    </w:p>
    <w:p w14:paraId="42B05584" w14:textId="77777777" w:rsidR="00783F69" w:rsidRDefault="00783F69">
      <w:pPr>
        <w:pStyle w:val="BodyText"/>
        <w:rPr>
          <w:sz w:val="26"/>
        </w:rPr>
      </w:pPr>
    </w:p>
    <w:p w14:paraId="01CD930E" w14:textId="77777777" w:rsidR="00783F69" w:rsidRDefault="00783F69">
      <w:pPr>
        <w:pStyle w:val="BodyText"/>
        <w:rPr>
          <w:sz w:val="26"/>
        </w:rPr>
      </w:pPr>
    </w:p>
    <w:p w14:paraId="468F3B5B" w14:textId="77777777" w:rsidR="00783F69" w:rsidRDefault="00783F69">
      <w:pPr>
        <w:pStyle w:val="BodyText"/>
        <w:spacing w:before="2"/>
        <w:rPr>
          <w:sz w:val="35"/>
        </w:rPr>
      </w:pPr>
    </w:p>
    <w:p w14:paraId="7FE4DF89" w14:textId="77777777" w:rsidR="00783F69" w:rsidRDefault="006D3BC6">
      <w:pPr>
        <w:pStyle w:val="BodyText"/>
        <w:ind w:left="100"/>
      </w:pPr>
      <w:r>
        <w:t>— Creating the Password File</w:t>
      </w:r>
    </w:p>
    <w:p w14:paraId="0A607492" w14:textId="77777777" w:rsidR="00783F69" w:rsidRDefault="00783F69">
      <w:pPr>
        <w:pStyle w:val="BodyText"/>
        <w:spacing w:before="3"/>
      </w:pPr>
    </w:p>
    <w:p w14:paraId="3164CACC" w14:textId="77777777" w:rsidR="00783F69" w:rsidRDefault="006D3BC6">
      <w:pPr>
        <w:pStyle w:val="BodyText"/>
        <w:ind w:left="100" w:right="1143"/>
      </w:pPr>
      <w:r>
        <w:t>We now have access to the htpasswd command. We can use this to create a password file that Apache can use to authenticate users. We will create a hidden file for this purpose called</w:t>
      </w:r>
    </w:p>
    <w:p w14:paraId="02C4D213" w14:textId="77777777" w:rsidR="00783F69" w:rsidRDefault="006D3BC6">
      <w:pPr>
        <w:pStyle w:val="BodyText"/>
        <w:ind w:left="100" w:right="1008"/>
      </w:pPr>
      <w:r>
        <w:t>.htpasswd within our /etc/apache2 configuration directory. The first time we use this utility, we need to add the -c option to create the specified file. We specify a username (jupyter in this example) at the end of the command to create a new entry within the file:</w:t>
      </w:r>
    </w:p>
    <w:p w14:paraId="53BBCDD6" w14:textId="4DE5181C" w:rsidR="00783F69" w:rsidRDefault="00873ECA">
      <w:pPr>
        <w:pStyle w:val="BodyText"/>
        <w:rPr>
          <w:sz w:val="21"/>
        </w:rPr>
      </w:pPr>
      <w:r>
        <w:rPr>
          <w:noProof/>
        </w:rPr>
        <w:drawing>
          <wp:inline distT="0" distB="0" distL="0" distR="0" wp14:anchorId="348BE527" wp14:editId="540E9132">
            <wp:extent cx="6080760" cy="11963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467A7" w14:textId="77777777" w:rsidR="00783F69" w:rsidRDefault="00783F69">
      <w:pPr>
        <w:pStyle w:val="BodyText"/>
        <w:spacing w:before="10"/>
        <w:rPr>
          <w:sz w:val="21"/>
        </w:rPr>
      </w:pPr>
    </w:p>
    <w:p w14:paraId="7D996B7F" w14:textId="77777777" w:rsidR="00783F69" w:rsidRDefault="006D3BC6">
      <w:pPr>
        <w:pStyle w:val="BodyText"/>
        <w:ind w:left="100"/>
      </w:pPr>
      <w:r>
        <w:t>Leave out the -c argument for any additional users you wish to add:</w:t>
      </w:r>
    </w:p>
    <w:p w14:paraId="01BDF4AE" w14:textId="00BD4E0B" w:rsidR="00783F69" w:rsidRDefault="00873ECA">
      <w:pPr>
        <w:pStyle w:val="BodyText"/>
        <w:spacing w:before="10"/>
        <w:rPr>
          <w:sz w:val="20"/>
        </w:rPr>
      </w:pPr>
      <w:r>
        <w:rPr>
          <w:noProof/>
        </w:rPr>
        <w:drawing>
          <wp:inline distT="0" distB="0" distL="0" distR="0" wp14:anchorId="5B66003E" wp14:editId="5B4EFFEF">
            <wp:extent cx="5692140" cy="1066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06F54" w14:textId="77777777" w:rsidR="00783F69" w:rsidRDefault="00783F69">
      <w:pPr>
        <w:pStyle w:val="BodyText"/>
        <w:spacing w:before="11"/>
        <w:rPr>
          <w:sz w:val="21"/>
        </w:rPr>
      </w:pPr>
    </w:p>
    <w:p w14:paraId="619BEB97" w14:textId="77777777" w:rsidR="00783F69" w:rsidRDefault="006D3BC6">
      <w:pPr>
        <w:pStyle w:val="BodyText"/>
        <w:ind w:left="100" w:right="729"/>
      </w:pPr>
      <w:r>
        <w:t>If we view the contents of the file, we can see the username and the encrypted password for each record:</w:t>
      </w:r>
    </w:p>
    <w:p w14:paraId="35A9FD5C" w14:textId="77777777" w:rsidR="00783F69" w:rsidRDefault="00783F69">
      <w:pPr>
        <w:sectPr w:rsidR="00783F69">
          <w:pgSz w:w="12240" w:h="15840"/>
          <w:pgMar w:top="1440" w:right="640" w:bottom="280" w:left="1340" w:header="720" w:footer="720" w:gutter="0"/>
          <w:cols w:space="720"/>
        </w:sectPr>
      </w:pPr>
    </w:p>
    <w:p w14:paraId="556995C7" w14:textId="7DEB9873" w:rsidR="00783F69" w:rsidRDefault="00873ECA">
      <w:pPr>
        <w:pStyle w:val="BodyText"/>
        <w:ind w:left="100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5CAFC347" wp14:editId="02A7E43D">
            <wp:extent cx="5501640" cy="1066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3C796" w14:textId="77777777" w:rsidR="00783F69" w:rsidRDefault="00783F69">
      <w:pPr>
        <w:pStyle w:val="BodyText"/>
        <w:spacing w:before="6"/>
        <w:rPr>
          <w:sz w:val="16"/>
        </w:rPr>
      </w:pPr>
    </w:p>
    <w:p w14:paraId="7C2CAC97" w14:textId="77777777" w:rsidR="00783F69" w:rsidRDefault="006D3BC6">
      <w:pPr>
        <w:spacing w:before="90" w:line="482" w:lineRule="auto"/>
        <w:ind w:left="100" w:right="3760"/>
        <w:rPr>
          <w:b/>
          <w:sz w:val="24"/>
        </w:rPr>
      </w:pPr>
      <w:r>
        <w:rPr>
          <w:b/>
          <w:sz w:val="24"/>
        </w:rPr>
        <w:t>STEP 5: — Configuring Apache Password Authentication Configuring Access Control within the Virtual Host Definition</w:t>
      </w:r>
    </w:p>
    <w:p w14:paraId="58E61AA9" w14:textId="77777777" w:rsidR="00783F69" w:rsidRDefault="006D3BC6">
      <w:pPr>
        <w:pStyle w:val="BodyText"/>
        <w:spacing w:before="2"/>
        <w:ind w:left="100" w:right="1035"/>
      </w:pPr>
      <w:r>
        <w:t>Begin by opening up the virtual host file that you wish to add a restriction to. For our example, we’ll be using the 000-default.conf file that holds the default virtual host installed through Ubuntu’s apache package:</w:t>
      </w:r>
    </w:p>
    <w:p w14:paraId="0E999E56" w14:textId="77777777" w:rsidR="00783F69" w:rsidRDefault="006D3BC6">
      <w:pPr>
        <w:pStyle w:val="BodyText"/>
        <w:rPr>
          <w:sz w:val="21"/>
        </w:rPr>
      </w:pPr>
      <w:r>
        <w:rPr>
          <w:noProof/>
        </w:rPr>
        <w:drawing>
          <wp:anchor distT="0" distB="0" distL="0" distR="0" simplePos="0" relativeHeight="10" behindDoc="0" locked="0" layoutInCell="1" allowOverlap="1" wp14:anchorId="73F31DF8" wp14:editId="50D1A4B9">
            <wp:simplePos x="0" y="0"/>
            <wp:positionH relativeFrom="page">
              <wp:posOffset>914400</wp:posOffset>
            </wp:positionH>
            <wp:positionV relativeFrom="paragraph">
              <wp:posOffset>178676</wp:posOffset>
            </wp:positionV>
            <wp:extent cx="5910369" cy="426910"/>
            <wp:effectExtent l="0" t="0" r="0" b="0"/>
            <wp:wrapTopAndBottom/>
            <wp:docPr id="29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0369" cy="42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5C1406" w14:textId="77777777" w:rsidR="00783F69" w:rsidRDefault="00783F69">
      <w:pPr>
        <w:pStyle w:val="BodyText"/>
        <w:spacing w:before="4"/>
        <w:rPr>
          <w:sz w:val="23"/>
        </w:rPr>
      </w:pPr>
    </w:p>
    <w:p w14:paraId="0578E84D" w14:textId="77777777" w:rsidR="00783F69" w:rsidRDefault="006D3BC6">
      <w:pPr>
        <w:pStyle w:val="BodyText"/>
        <w:tabs>
          <w:tab w:val="left" w:pos="5412"/>
        </w:tabs>
        <w:ind w:left="100" w:right="835"/>
      </w:pPr>
      <w:r>
        <w:t>Authentication is done on a per-directory basis. To set up authentication, you will need to target the directory you wish to restrict with</w:t>
      </w:r>
      <w:r>
        <w:rPr>
          <w:spacing w:val="-1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&lt;Directory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&gt; block. In our example, we’ll restrict the entire document root, but you can modify this listing to only target a specific directory within</w:t>
      </w:r>
      <w:r>
        <w:rPr>
          <w:spacing w:val="-13"/>
        </w:rPr>
        <w:t xml:space="preserve"> </w:t>
      </w:r>
      <w:r>
        <w:t>the web</w:t>
      </w:r>
      <w:r>
        <w:rPr>
          <w:spacing w:val="-1"/>
        </w:rPr>
        <w:t xml:space="preserve"> </w:t>
      </w:r>
      <w:r>
        <w:t>space.</w:t>
      </w:r>
    </w:p>
    <w:p w14:paraId="0A747558" w14:textId="77777777" w:rsidR="00783F69" w:rsidRDefault="00783F69">
      <w:pPr>
        <w:pStyle w:val="BodyText"/>
        <w:spacing w:before="2"/>
      </w:pPr>
    </w:p>
    <w:p w14:paraId="30C65A41" w14:textId="77777777" w:rsidR="00783F69" w:rsidRDefault="006D3BC6">
      <w:pPr>
        <w:pStyle w:val="BodyText"/>
        <w:ind w:left="100" w:right="729"/>
      </w:pPr>
      <w:r>
        <w:t>Within this directory block, specify that we wish to set up Basic authentication. For the AuthName, choose a realm name that will be displayed to the user when prompting for credentials. Use the AuthUserFile directive to point Apache to the password file we created. Finally, we will require a valid-user to access this resource, which means anyone who can verify their identity with a password will be allowed in:</w:t>
      </w:r>
    </w:p>
    <w:p w14:paraId="44814CAD" w14:textId="77777777" w:rsidR="00783F69" w:rsidRDefault="00783F69">
      <w:pPr>
        <w:sectPr w:rsidR="00783F69">
          <w:pgSz w:w="12240" w:h="15840"/>
          <w:pgMar w:top="1440" w:right="640" w:bottom="280" w:left="1340" w:header="720" w:footer="720" w:gutter="0"/>
          <w:cols w:space="720"/>
        </w:sectPr>
      </w:pPr>
    </w:p>
    <w:p w14:paraId="2F675341" w14:textId="77777777" w:rsidR="00783F69" w:rsidRDefault="006D3BC6">
      <w:pPr>
        <w:pStyle w:val="BodyText"/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5A9258D" wp14:editId="15124B9F">
            <wp:extent cx="5926013" cy="4784598"/>
            <wp:effectExtent l="0" t="0" r="0" b="0"/>
            <wp:docPr id="31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6013" cy="478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1A641" w14:textId="77777777" w:rsidR="00783F69" w:rsidRDefault="00783F69">
      <w:pPr>
        <w:pStyle w:val="BodyText"/>
        <w:spacing w:before="9"/>
        <w:rPr>
          <w:sz w:val="18"/>
        </w:rPr>
      </w:pPr>
    </w:p>
    <w:p w14:paraId="3683C396" w14:textId="77777777" w:rsidR="00783F69" w:rsidRDefault="006D3BC6">
      <w:pPr>
        <w:pStyle w:val="BodyText"/>
        <w:spacing w:before="90"/>
        <w:ind w:left="100"/>
      </w:pPr>
      <w:r>
        <w:t>Save and close the file when you are finished.</w:t>
      </w:r>
    </w:p>
    <w:p w14:paraId="77F31F44" w14:textId="77777777" w:rsidR="00783F69" w:rsidRDefault="00783F69">
      <w:pPr>
        <w:pStyle w:val="BodyText"/>
        <w:spacing w:before="2"/>
      </w:pPr>
    </w:p>
    <w:p w14:paraId="4503625F" w14:textId="77777777" w:rsidR="00783F69" w:rsidRDefault="006D3BC6">
      <w:pPr>
        <w:pStyle w:val="BodyText"/>
        <w:spacing w:before="1" w:line="484" w:lineRule="auto"/>
        <w:ind w:left="100" w:right="956"/>
      </w:pPr>
      <w:r>
        <w:rPr>
          <w:noProof/>
        </w:rPr>
        <w:drawing>
          <wp:anchor distT="0" distB="0" distL="0" distR="0" simplePos="0" relativeHeight="251476992" behindDoc="1" locked="0" layoutInCell="1" allowOverlap="1" wp14:anchorId="79EBCB7B" wp14:editId="65EA1AC7">
            <wp:simplePos x="0" y="0"/>
            <wp:positionH relativeFrom="page">
              <wp:posOffset>914400</wp:posOffset>
            </wp:positionH>
            <wp:positionV relativeFrom="paragraph">
              <wp:posOffset>529121</wp:posOffset>
            </wp:positionV>
            <wp:extent cx="5919857" cy="427121"/>
            <wp:effectExtent l="0" t="0" r="0" b="0"/>
            <wp:wrapNone/>
            <wp:docPr id="33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857" cy="427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Before restarting the web server, you can check the configuration with the following command: Command:</w:t>
      </w:r>
    </w:p>
    <w:p w14:paraId="2DE1BB4B" w14:textId="77777777" w:rsidR="00783F69" w:rsidRDefault="00783F69">
      <w:pPr>
        <w:pStyle w:val="BodyText"/>
        <w:rPr>
          <w:sz w:val="20"/>
        </w:rPr>
      </w:pPr>
    </w:p>
    <w:p w14:paraId="47DAEB7C" w14:textId="77777777" w:rsidR="00783F69" w:rsidRDefault="00783F69">
      <w:pPr>
        <w:pStyle w:val="BodyText"/>
        <w:rPr>
          <w:sz w:val="20"/>
        </w:rPr>
      </w:pPr>
    </w:p>
    <w:p w14:paraId="3488D993" w14:textId="77777777" w:rsidR="00783F69" w:rsidRDefault="006D3BC6">
      <w:pPr>
        <w:pStyle w:val="BodyText"/>
        <w:rPr>
          <w:sz w:val="19"/>
        </w:rPr>
      </w:pPr>
      <w:r>
        <w:rPr>
          <w:noProof/>
        </w:rPr>
        <w:drawing>
          <wp:anchor distT="0" distB="0" distL="0" distR="0" simplePos="0" relativeHeight="11" behindDoc="0" locked="0" layoutInCell="1" allowOverlap="1" wp14:anchorId="6112301D" wp14:editId="11CCB0FD">
            <wp:simplePos x="0" y="0"/>
            <wp:positionH relativeFrom="page">
              <wp:posOffset>914400</wp:posOffset>
            </wp:positionH>
            <wp:positionV relativeFrom="paragraph">
              <wp:posOffset>163854</wp:posOffset>
            </wp:positionV>
            <wp:extent cx="5939907" cy="326898"/>
            <wp:effectExtent l="0" t="0" r="0" b="0"/>
            <wp:wrapTopAndBottom/>
            <wp:docPr id="35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907" cy="326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0FBAF7" w14:textId="77777777" w:rsidR="00783F69" w:rsidRDefault="00783F69">
      <w:pPr>
        <w:pStyle w:val="BodyText"/>
        <w:spacing w:before="10"/>
        <w:rPr>
          <w:sz w:val="21"/>
        </w:rPr>
      </w:pPr>
    </w:p>
    <w:p w14:paraId="5384520C" w14:textId="2817C283" w:rsidR="00783F69" w:rsidRDefault="006D3BC6">
      <w:pPr>
        <w:pStyle w:val="ListParagraph"/>
        <w:numPr>
          <w:ilvl w:val="0"/>
          <w:numId w:val="1"/>
        </w:numPr>
        <w:tabs>
          <w:tab w:val="left" w:pos="401"/>
        </w:tabs>
        <w:ind w:hanging="301"/>
        <w:rPr>
          <w:sz w:val="24"/>
          <w:u w:val="none"/>
        </w:rPr>
      </w:pPr>
      <w:r>
        <w:rPr>
          <w:sz w:val="24"/>
          <w:u w:val="none"/>
        </w:rPr>
        <w:t>Confirming Password</w:t>
      </w:r>
      <w:r>
        <w:rPr>
          <w:spacing w:val="-1"/>
          <w:sz w:val="24"/>
          <w:u w:val="none"/>
        </w:rPr>
        <w:t xml:space="preserve"> </w:t>
      </w:r>
      <w:r>
        <w:rPr>
          <w:sz w:val="24"/>
          <w:u w:val="none"/>
        </w:rPr>
        <w:t>Authentication</w:t>
      </w:r>
    </w:p>
    <w:p w14:paraId="328DE34C" w14:textId="0303E232" w:rsidR="003A4486" w:rsidRPr="003A4486" w:rsidRDefault="003A4486" w:rsidP="003A4486">
      <w:pPr>
        <w:tabs>
          <w:tab w:val="left" w:pos="401"/>
        </w:tabs>
        <w:ind w:left="99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7328CB9A" wp14:editId="08DCA369">
            <wp:extent cx="5913120" cy="28314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E030D" w14:textId="48C82257" w:rsidR="00783F69" w:rsidRDefault="00783F69">
      <w:pPr>
        <w:pStyle w:val="BodyText"/>
        <w:ind w:left="100"/>
        <w:rPr>
          <w:sz w:val="20"/>
        </w:rPr>
      </w:pPr>
    </w:p>
    <w:p w14:paraId="2A87D5C7" w14:textId="77777777" w:rsidR="00783F69" w:rsidRDefault="00783F69">
      <w:pPr>
        <w:pStyle w:val="BodyText"/>
        <w:spacing w:before="5"/>
        <w:rPr>
          <w:sz w:val="17"/>
        </w:rPr>
      </w:pPr>
    </w:p>
    <w:p w14:paraId="3820F4C8" w14:textId="77777777" w:rsidR="00783F69" w:rsidRDefault="006D3BC6">
      <w:pPr>
        <w:pStyle w:val="BodyText"/>
        <w:spacing w:before="90"/>
        <w:ind w:left="100"/>
      </w:pPr>
      <w:r>
        <w:t>In case I type wrong password, I can not access to the web server:</w:t>
      </w:r>
    </w:p>
    <w:p w14:paraId="635B6D0D" w14:textId="43B94745" w:rsidR="00783F69" w:rsidRDefault="003A4486">
      <w:pPr>
        <w:pStyle w:val="BodyText"/>
        <w:spacing w:before="10"/>
        <w:rPr>
          <w:sz w:val="20"/>
        </w:rPr>
      </w:pPr>
      <w:r>
        <w:rPr>
          <w:noProof/>
        </w:rPr>
        <w:drawing>
          <wp:inline distT="0" distB="0" distL="0" distR="0" wp14:anchorId="027F9EA9" wp14:editId="6FD464D2">
            <wp:extent cx="5966460" cy="33388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3881B" w14:textId="77777777" w:rsidR="00783F69" w:rsidRDefault="00783F69">
      <w:pPr>
        <w:rPr>
          <w:sz w:val="20"/>
        </w:rPr>
        <w:sectPr w:rsidR="00783F69">
          <w:pgSz w:w="12240" w:h="15840"/>
          <w:pgMar w:top="1440" w:right="640" w:bottom="280" w:left="1340" w:header="720" w:footer="720" w:gutter="0"/>
          <w:cols w:space="720"/>
        </w:sectPr>
      </w:pPr>
    </w:p>
    <w:p w14:paraId="7C393B5D" w14:textId="77777777" w:rsidR="00783F69" w:rsidRDefault="006D3BC6">
      <w:pPr>
        <w:pStyle w:val="BodyText"/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231BEA4" wp14:editId="496B41BD">
            <wp:extent cx="5950775" cy="3686175"/>
            <wp:effectExtent l="0" t="0" r="0" b="0"/>
            <wp:docPr id="41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07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74A88" w14:textId="77777777" w:rsidR="00783F69" w:rsidRDefault="00783F69">
      <w:pPr>
        <w:pStyle w:val="BodyText"/>
        <w:rPr>
          <w:sz w:val="20"/>
        </w:rPr>
      </w:pPr>
    </w:p>
    <w:p w14:paraId="3EE3250A" w14:textId="77777777" w:rsidR="00783F69" w:rsidRDefault="00783F69">
      <w:pPr>
        <w:pStyle w:val="BodyText"/>
        <w:rPr>
          <w:sz w:val="20"/>
        </w:rPr>
      </w:pPr>
    </w:p>
    <w:p w14:paraId="2B10BE1C" w14:textId="77777777" w:rsidR="00783F69" w:rsidRDefault="006D3BC6">
      <w:pPr>
        <w:pStyle w:val="BodyText"/>
        <w:spacing w:before="8"/>
        <w:rPr>
          <w:sz w:val="28"/>
        </w:rPr>
      </w:pPr>
      <w:r>
        <w:rPr>
          <w:noProof/>
        </w:rPr>
        <w:drawing>
          <wp:anchor distT="0" distB="0" distL="0" distR="0" simplePos="0" relativeHeight="14" behindDoc="0" locked="0" layoutInCell="1" allowOverlap="1" wp14:anchorId="32C5D74A" wp14:editId="6AE10460">
            <wp:simplePos x="0" y="0"/>
            <wp:positionH relativeFrom="page">
              <wp:posOffset>914400</wp:posOffset>
            </wp:positionH>
            <wp:positionV relativeFrom="paragraph">
              <wp:posOffset>234339</wp:posOffset>
            </wp:positionV>
            <wp:extent cx="6384696" cy="681513"/>
            <wp:effectExtent l="0" t="0" r="0" b="0"/>
            <wp:wrapTopAndBottom/>
            <wp:docPr id="43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4696" cy="681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5A0AF8" w14:textId="77777777" w:rsidR="00783F69" w:rsidRDefault="00783F69">
      <w:pPr>
        <w:pStyle w:val="BodyText"/>
        <w:rPr>
          <w:sz w:val="20"/>
        </w:rPr>
      </w:pPr>
    </w:p>
    <w:p w14:paraId="65639AEB" w14:textId="77777777" w:rsidR="00783F69" w:rsidRDefault="00783F69">
      <w:pPr>
        <w:pStyle w:val="BodyText"/>
        <w:rPr>
          <w:sz w:val="20"/>
        </w:rPr>
      </w:pPr>
    </w:p>
    <w:p w14:paraId="393B0682" w14:textId="77777777" w:rsidR="00783F69" w:rsidRDefault="00783F69">
      <w:pPr>
        <w:pStyle w:val="BodyText"/>
        <w:rPr>
          <w:sz w:val="20"/>
        </w:rPr>
      </w:pPr>
    </w:p>
    <w:p w14:paraId="28757A9A" w14:textId="77777777" w:rsidR="00783F69" w:rsidRDefault="00783F69">
      <w:pPr>
        <w:pStyle w:val="BodyText"/>
        <w:rPr>
          <w:sz w:val="20"/>
        </w:rPr>
      </w:pPr>
    </w:p>
    <w:p w14:paraId="3DED2376" w14:textId="77777777" w:rsidR="00783F69" w:rsidRDefault="00783F69">
      <w:pPr>
        <w:pStyle w:val="BodyText"/>
        <w:spacing w:before="1"/>
        <w:rPr>
          <w:sz w:val="18"/>
        </w:rPr>
      </w:pPr>
    </w:p>
    <w:p w14:paraId="4D764493" w14:textId="77777777" w:rsidR="00783F69" w:rsidRDefault="006D3BC6">
      <w:pPr>
        <w:pStyle w:val="BodyText"/>
        <w:spacing w:before="90"/>
        <w:ind w:left="100" w:right="1329"/>
      </w:pPr>
      <w:r>
        <w:t>In case you want to see all the log files, this is the path: /var/log/apache2/. It contains all the process and action from user with the web server.</w:t>
      </w:r>
    </w:p>
    <w:p w14:paraId="4D31AC05" w14:textId="77777777" w:rsidR="00783F69" w:rsidRDefault="006D3BC6">
      <w:pPr>
        <w:pStyle w:val="BodyText"/>
        <w:spacing w:before="10"/>
        <w:rPr>
          <w:sz w:val="20"/>
        </w:rPr>
      </w:pPr>
      <w:r>
        <w:rPr>
          <w:noProof/>
        </w:rPr>
        <w:drawing>
          <wp:anchor distT="0" distB="0" distL="0" distR="0" simplePos="0" relativeHeight="15" behindDoc="0" locked="0" layoutInCell="1" allowOverlap="1" wp14:anchorId="5571D68D" wp14:editId="0B40CCD9">
            <wp:simplePos x="0" y="0"/>
            <wp:positionH relativeFrom="page">
              <wp:posOffset>914400</wp:posOffset>
            </wp:positionH>
            <wp:positionV relativeFrom="paragraph">
              <wp:posOffset>177680</wp:posOffset>
            </wp:positionV>
            <wp:extent cx="5940503" cy="1705355"/>
            <wp:effectExtent l="0" t="0" r="0" b="0"/>
            <wp:wrapTopAndBottom/>
            <wp:docPr id="45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503" cy="170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2475DF" w14:textId="77777777" w:rsidR="00783F69" w:rsidRDefault="00783F69">
      <w:pPr>
        <w:rPr>
          <w:sz w:val="20"/>
        </w:rPr>
      </w:pPr>
    </w:p>
    <w:p w14:paraId="0FBCCB6E" w14:textId="77777777" w:rsidR="00BC4142" w:rsidRDefault="00BC4142">
      <w:pPr>
        <w:rPr>
          <w:sz w:val="20"/>
        </w:rPr>
      </w:pPr>
    </w:p>
    <w:p w14:paraId="4CE1EAC7" w14:textId="77777777" w:rsidR="00BC4142" w:rsidRDefault="00BC4142">
      <w:pPr>
        <w:pStyle w:val="BodyText"/>
        <w:spacing w:before="79"/>
        <w:ind w:left="100"/>
      </w:pPr>
    </w:p>
    <w:p w14:paraId="0DDB0D67" w14:textId="77777777" w:rsidR="00BC4142" w:rsidRDefault="00BC4142">
      <w:pPr>
        <w:pStyle w:val="BodyText"/>
        <w:spacing w:before="79"/>
        <w:ind w:left="100"/>
      </w:pPr>
    </w:p>
    <w:p w14:paraId="71064F76" w14:textId="45F09FAE" w:rsidR="00BC4142" w:rsidRDefault="00BC4142">
      <w:pPr>
        <w:pStyle w:val="BodyText"/>
        <w:spacing w:before="79"/>
        <w:ind w:left="100"/>
      </w:pPr>
    </w:p>
    <w:p w14:paraId="506550A6" w14:textId="1029E708" w:rsidR="00BC4142" w:rsidRDefault="00BC4142">
      <w:pPr>
        <w:pStyle w:val="BodyText"/>
        <w:spacing w:before="79"/>
        <w:ind w:left="100"/>
        <w:rPr>
          <w:b/>
        </w:rPr>
      </w:pPr>
      <w:r>
        <w:rPr>
          <w:b/>
        </w:rPr>
        <w:lastRenderedPageBreak/>
        <w:t xml:space="preserve">TASK </w:t>
      </w:r>
      <w:r w:rsidR="006D3BC6">
        <w:rPr>
          <w:b/>
        </w:rPr>
        <w:t>2</w:t>
      </w:r>
      <w:r>
        <w:rPr>
          <w:b/>
        </w:rPr>
        <w:t>: How to prevent access to file in a certain folder</w:t>
      </w:r>
    </w:p>
    <w:p w14:paraId="3B2AA303" w14:textId="2EBBB7FF" w:rsidR="00BC4142" w:rsidRDefault="00BC4142">
      <w:pPr>
        <w:pStyle w:val="BodyText"/>
        <w:spacing w:before="79"/>
        <w:ind w:left="100"/>
      </w:pPr>
      <w:r>
        <w:rPr>
          <w:b/>
        </w:rPr>
        <w:t xml:space="preserve">Step 1: </w:t>
      </w:r>
      <w:r>
        <w:t>Create a “restricted” folder</w:t>
      </w:r>
      <w:r w:rsidR="002C67C2">
        <w:t xml:space="preserve"> and a file in it</w:t>
      </w:r>
    </w:p>
    <w:p w14:paraId="080E1EBE" w14:textId="728E8840" w:rsidR="00BC4142" w:rsidRDefault="00BC4142" w:rsidP="00BC4142">
      <w:pPr>
        <w:pBdr>
          <w:top w:val="single" w:sz="6" w:space="14" w:color="EAEAEA"/>
          <w:left w:val="single" w:sz="6" w:space="0" w:color="EAEAEA"/>
          <w:bottom w:val="single" w:sz="6" w:space="14" w:color="EAEAEA"/>
          <w:right w:val="single" w:sz="6" w:space="0" w:color="EAEAEA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8"/>
          <w:szCs w:val="28"/>
          <w:shd w:val="clear" w:color="auto" w:fill="F7F7F7"/>
        </w:rPr>
      </w:pPr>
      <w:r w:rsidRPr="0071052E">
        <w:rPr>
          <w:color w:val="000000"/>
          <w:sz w:val="28"/>
          <w:szCs w:val="28"/>
          <w:shd w:val="clear" w:color="auto" w:fill="F7F7F7"/>
        </w:rPr>
        <w:t xml:space="preserve">sudo </w:t>
      </w:r>
      <w:r w:rsidR="002C67C2">
        <w:rPr>
          <w:color w:val="000000"/>
          <w:sz w:val="28"/>
          <w:szCs w:val="28"/>
          <w:shd w:val="clear" w:color="auto" w:fill="F7F7F7"/>
        </w:rPr>
        <w:t xml:space="preserve">mkdir /var/www/html/restricted </w:t>
      </w:r>
    </w:p>
    <w:p w14:paraId="610DFE8D" w14:textId="698C29D4" w:rsidR="002C67C2" w:rsidRPr="0071052E" w:rsidRDefault="002C67C2" w:rsidP="00BC4142">
      <w:pPr>
        <w:pBdr>
          <w:top w:val="single" w:sz="6" w:space="14" w:color="EAEAEA"/>
          <w:left w:val="single" w:sz="6" w:space="0" w:color="EAEAEA"/>
          <w:bottom w:val="single" w:sz="6" w:space="14" w:color="EAEAEA"/>
          <w:right w:val="single" w:sz="6" w:space="0" w:color="EAEAEA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8"/>
          <w:szCs w:val="28"/>
          <w:shd w:val="clear" w:color="auto" w:fill="F7F7F7"/>
        </w:rPr>
      </w:pPr>
      <w:r>
        <w:rPr>
          <w:color w:val="000000"/>
          <w:sz w:val="28"/>
          <w:szCs w:val="28"/>
          <w:shd w:val="clear" w:color="auto" w:fill="F7F7F7"/>
        </w:rPr>
        <w:t>sudo touch /var/www/html/restricted/abc.html</w:t>
      </w:r>
    </w:p>
    <w:p w14:paraId="6A7AE773" w14:textId="56AEC81F" w:rsidR="00BC4142" w:rsidRDefault="002C67C2" w:rsidP="002C67C2">
      <w:pPr>
        <w:tabs>
          <w:tab w:val="left" w:pos="7470"/>
        </w:tabs>
        <w:spacing w:before="90" w:line="482" w:lineRule="auto"/>
        <w:ind w:left="100" w:right="2790"/>
        <w:rPr>
          <w:bCs/>
          <w:sz w:val="24"/>
        </w:rPr>
      </w:pPr>
      <w:r w:rsidRPr="002C67C2">
        <w:rPr>
          <w:b/>
          <w:bCs/>
        </w:rPr>
        <w:t>Step 2:</w:t>
      </w:r>
      <w:r>
        <w:t xml:space="preserve"> </w:t>
      </w:r>
      <w:r w:rsidRPr="002C67C2">
        <w:rPr>
          <w:bCs/>
          <w:sz w:val="24"/>
        </w:rPr>
        <w:t>Configuring Access Control within the Virtual Host Definition</w:t>
      </w:r>
    </w:p>
    <w:p w14:paraId="0A40224F" w14:textId="37BBE2E8" w:rsidR="002C67C2" w:rsidRDefault="002C67C2" w:rsidP="002C67C2">
      <w:pPr>
        <w:spacing w:before="90" w:line="482" w:lineRule="auto"/>
        <w:ind w:left="100"/>
      </w:pPr>
      <w:r>
        <w:t>Instead of using a .htaccess file, it is usually preferred to place the configuration directly in your Apache.conf file</w:t>
      </w:r>
      <w:r w:rsidR="00672601">
        <w:t xml:space="preserve"> as follow:</w:t>
      </w:r>
    </w:p>
    <w:p w14:paraId="0B55D14E" w14:textId="59CBD397" w:rsidR="00672601" w:rsidRDefault="00672601" w:rsidP="00672601">
      <w:pPr>
        <w:pBdr>
          <w:top w:val="single" w:sz="6" w:space="14" w:color="EAEAEA"/>
          <w:left w:val="single" w:sz="6" w:space="0" w:color="EAEAEA"/>
          <w:bottom w:val="single" w:sz="6" w:space="14" w:color="EAEAEA"/>
          <w:right w:val="single" w:sz="6" w:space="0" w:color="EAEAEA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8"/>
          <w:szCs w:val="28"/>
          <w:shd w:val="clear" w:color="auto" w:fill="F7F7F7"/>
        </w:rPr>
      </w:pPr>
      <w:r w:rsidRPr="0071052E">
        <w:rPr>
          <w:color w:val="000000"/>
          <w:sz w:val="28"/>
          <w:szCs w:val="28"/>
          <w:shd w:val="clear" w:color="auto" w:fill="F7F7F7"/>
        </w:rPr>
        <w:t xml:space="preserve">sudo </w:t>
      </w:r>
      <w:r>
        <w:rPr>
          <w:color w:val="000000"/>
          <w:sz w:val="28"/>
          <w:szCs w:val="28"/>
          <w:shd w:val="clear" w:color="auto" w:fill="F7F7F7"/>
        </w:rPr>
        <w:t xml:space="preserve">nano /etc/apache2/apache2.conf </w:t>
      </w:r>
    </w:p>
    <w:p w14:paraId="0FA6C164" w14:textId="15910585" w:rsidR="00672601" w:rsidRPr="002C67C2" w:rsidRDefault="00672601" w:rsidP="002C67C2">
      <w:pPr>
        <w:spacing w:before="90" w:line="482" w:lineRule="auto"/>
        <w:ind w:left="100"/>
      </w:pPr>
      <w:r>
        <w:rPr>
          <w:noProof/>
        </w:rPr>
        <w:drawing>
          <wp:inline distT="0" distB="0" distL="0" distR="0" wp14:anchorId="778D8B37" wp14:editId="0C22BD43">
            <wp:extent cx="4238625" cy="116205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13F52" w14:textId="279DEFD4" w:rsidR="00783F69" w:rsidRDefault="006D3BC6">
      <w:pPr>
        <w:pStyle w:val="BodyText"/>
        <w:spacing w:before="79"/>
        <w:ind w:left="100"/>
      </w:pPr>
      <w:r>
        <w:t>REFERENCES:</w:t>
      </w:r>
    </w:p>
    <w:p w14:paraId="6976D373" w14:textId="77777777" w:rsidR="00783F69" w:rsidRDefault="00783F69">
      <w:pPr>
        <w:pStyle w:val="BodyText"/>
        <w:spacing w:before="5"/>
      </w:pPr>
    </w:p>
    <w:p w14:paraId="0E9AD87E" w14:textId="77777777" w:rsidR="00783F69" w:rsidRDefault="005C5989">
      <w:pPr>
        <w:pStyle w:val="ListParagraph"/>
        <w:numPr>
          <w:ilvl w:val="1"/>
          <w:numId w:val="1"/>
        </w:numPr>
        <w:tabs>
          <w:tab w:val="left" w:pos="821"/>
        </w:tabs>
        <w:ind w:hanging="361"/>
        <w:rPr>
          <w:sz w:val="24"/>
          <w:u w:val="none"/>
        </w:rPr>
      </w:pPr>
      <w:hyperlink r:id="rId29">
        <w:r w:rsidR="006D3BC6">
          <w:rPr>
            <w:color w:val="0462C1"/>
            <w:sz w:val="24"/>
            <w:u w:color="0462C1"/>
          </w:rPr>
          <w:t>https://phoenixnap.com/kb/how-to-install-apache-web-server-on-ubuntu-18-04</w:t>
        </w:r>
      </w:hyperlink>
    </w:p>
    <w:p w14:paraId="65701AF6" w14:textId="77777777" w:rsidR="00783F69" w:rsidRDefault="005C5989">
      <w:pPr>
        <w:pStyle w:val="ListParagraph"/>
        <w:numPr>
          <w:ilvl w:val="1"/>
          <w:numId w:val="1"/>
        </w:numPr>
        <w:tabs>
          <w:tab w:val="left" w:pos="821"/>
        </w:tabs>
        <w:ind w:right="1438"/>
        <w:rPr>
          <w:sz w:val="24"/>
          <w:u w:val="none"/>
        </w:rPr>
      </w:pPr>
      <w:hyperlink r:id="rId30">
        <w:r w:rsidR="006D3BC6">
          <w:rPr>
            <w:color w:val="0462C1"/>
            <w:spacing w:val="-1"/>
            <w:sz w:val="24"/>
            <w:u w:color="0462C1"/>
          </w:rPr>
          <w:t>https://www.digitalocean.com/community/tutorials/how-to-install-the-apache-web-</w:t>
        </w:r>
      </w:hyperlink>
      <w:hyperlink r:id="rId31">
        <w:r w:rsidR="006D3BC6">
          <w:rPr>
            <w:color w:val="0462C1"/>
            <w:spacing w:val="-1"/>
            <w:sz w:val="24"/>
            <w:u w:color="0462C1"/>
          </w:rPr>
          <w:t xml:space="preserve"> </w:t>
        </w:r>
        <w:r w:rsidR="006D3BC6">
          <w:rPr>
            <w:color w:val="0462C1"/>
            <w:sz w:val="24"/>
            <w:u w:color="0462C1"/>
          </w:rPr>
          <w:t>server-on-ubuntu-18-04-quickstart</w:t>
        </w:r>
      </w:hyperlink>
    </w:p>
    <w:p w14:paraId="18C72A42" w14:textId="3DFC9E7F" w:rsidR="00783F69" w:rsidRPr="00672601" w:rsidRDefault="005C5989">
      <w:pPr>
        <w:pStyle w:val="ListParagraph"/>
        <w:numPr>
          <w:ilvl w:val="1"/>
          <w:numId w:val="1"/>
        </w:numPr>
        <w:tabs>
          <w:tab w:val="left" w:pos="821"/>
        </w:tabs>
        <w:ind w:right="2050"/>
        <w:rPr>
          <w:sz w:val="24"/>
          <w:u w:val="none"/>
        </w:rPr>
      </w:pPr>
      <w:hyperlink r:id="rId32">
        <w:r w:rsidR="006D3BC6">
          <w:rPr>
            <w:color w:val="0462C1"/>
            <w:sz w:val="24"/>
            <w:u w:color="0462C1"/>
          </w:rPr>
          <w:t>https://www.digitalocean.com/community/tutorials/how-to-set-up-password-</w:t>
        </w:r>
      </w:hyperlink>
      <w:hyperlink r:id="rId33">
        <w:r w:rsidR="006D3BC6">
          <w:rPr>
            <w:color w:val="0462C1"/>
            <w:sz w:val="24"/>
            <w:u w:color="0462C1"/>
          </w:rPr>
          <w:t xml:space="preserve"> authentication-with-apache-on-ubuntu-16-04</w:t>
        </w:r>
      </w:hyperlink>
    </w:p>
    <w:p w14:paraId="1F593B2A" w14:textId="7BB6C32C" w:rsidR="00672601" w:rsidRDefault="005C5989">
      <w:pPr>
        <w:pStyle w:val="ListParagraph"/>
        <w:numPr>
          <w:ilvl w:val="1"/>
          <w:numId w:val="1"/>
        </w:numPr>
        <w:tabs>
          <w:tab w:val="left" w:pos="821"/>
        </w:tabs>
        <w:ind w:right="2050"/>
        <w:rPr>
          <w:sz w:val="24"/>
          <w:u w:val="none"/>
        </w:rPr>
      </w:pPr>
      <w:hyperlink r:id="rId34" w:history="1">
        <w:r w:rsidR="00672601" w:rsidRPr="000B5CFF">
          <w:rPr>
            <w:rStyle w:val="Hyperlink"/>
            <w:sz w:val="24"/>
          </w:rPr>
          <w:t>https://stackoverflow.com/questions/5046100/prevent-access-to-files-in-a-certain-folder</w:t>
        </w:r>
      </w:hyperlink>
    </w:p>
    <w:p w14:paraId="7D7C7E72" w14:textId="77777777" w:rsidR="00672601" w:rsidRDefault="00672601" w:rsidP="00672601">
      <w:pPr>
        <w:pStyle w:val="ListParagraph"/>
        <w:tabs>
          <w:tab w:val="left" w:pos="821"/>
        </w:tabs>
        <w:ind w:right="2050" w:firstLine="0"/>
        <w:rPr>
          <w:sz w:val="24"/>
          <w:u w:val="none"/>
        </w:rPr>
      </w:pPr>
    </w:p>
    <w:sectPr w:rsidR="00672601">
      <w:pgSz w:w="12240" w:h="15840"/>
      <w:pgMar w:top="1360" w:right="6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D85C21"/>
    <w:multiLevelType w:val="hybridMultilevel"/>
    <w:tmpl w:val="3700781C"/>
    <w:lvl w:ilvl="0" w:tplc="62D6044E">
      <w:numFmt w:val="bullet"/>
      <w:lvlText w:val="—"/>
      <w:lvlJc w:val="left"/>
      <w:pPr>
        <w:ind w:left="400" w:hanging="300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en-US"/>
      </w:rPr>
    </w:lvl>
    <w:lvl w:ilvl="1" w:tplc="7B7A70DE">
      <w:start w:val="1"/>
      <w:numFmt w:val="decimal"/>
      <w:lvlText w:val="%2."/>
      <w:lvlJc w:val="left"/>
      <w:pPr>
        <w:ind w:left="820" w:hanging="360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val="en-US" w:eastAsia="en-US" w:bidi="en-US"/>
      </w:rPr>
    </w:lvl>
    <w:lvl w:ilvl="2" w:tplc="9330183E"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en-US"/>
      </w:rPr>
    </w:lvl>
    <w:lvl w:ilvl="3" w:tplc="7032C9C0">
      <w:numFmt w:val="bullet"/>
      <w:lvlText w:val="•"/>
      <w:lvlJc w:val="left"/>
      <w:pPr>
        <w:ind w:left="2917" w:hanging="360"/>
      </w:pPr>
      <w:rPr>
        <w:rFonts w:hint="default"/>
        <w:lang w:val="en-US" w:eastAsia="en-US" w:bidi="en-US"/>
      </w:rPr>
    </w:lvl>
    <w:lvl w:ilvl="4" w:tplc="49BE8436">
      <w:numFmt w:val="bullet"/>
      <w:lvlText w:val="•"/>
      <w:lvlJc w:val="left"/>
      <w:pPr>
        <w:ind w:left="3966" w:hanging="360"/>
      </w:pPr>
      <w:rPr>
        <w:rFonts w:hint="default"/>
        <w:lang w:val="en-US" w:eastAsia="en-US" w:bidi="en-US"/>
      </w:rPr>
    </w:lvl>
    <w:lvl w:ilvl="5" w:tplc="73946940">
      <w:numFmt w:val="bullet"/>
      <w:lvlText w:val="•"/>
      <w:lvlJc w:val="left"/>
      <w:pPr>
        <w:ind w:left="5015" w:hanging="360"/>
      </w:pPr>
      <w:rPr>
        <w:rFonts w:hint="default"/>
        <w:lang w:val="en-US" w:eastAsia="en-US" w:bidi="en-US"/>
      </w:rPr>
    </w:lvl>
    <w:lvl w:ilvl="6" w:tplc="418C1B58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en-US"/>
      </w:rPr>
    </w:lvl>
    <w:lvl w:ilvl="7" w:tplc="4E940AD4">
      <w:numFmt w:val="bullet"/>
      <w:lvlText w:val="•"/>
      <w:lvlJc w:val="left"/>
      <w:pPr>
        <w:ind w:left="7113" w:hanging="360"/>
      </w:pPr>
      <w:rPr>
        <w:rFonts w:hint="default"/>
        <w:lang w:val="en-US" w:eastAsia="en-US" w:bidi="en-US"/>
      </w:rPr>
    </w:lvl>
    <w:lvl w:ilvl="8" w:tplc="ED0A213E">
      <w:numFmt w:val="bullet"/>
      <w:lvlText w:val="•"/>
      <w:lvlJc w:val="left"/>
      <w:pPr>
        <w:ind w:left="8162" w:hanging="360"/>
      </w:pPr>
      <w:rPr>
        <w:rFonts w:hint="default"/>
        <w:lang w:val="en-US" w:eastAsia="en-US" w:bidi="en-U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3F69"/>
    <w:rsid w:val="002C67C2"/>
    <w:rsid w:val="003A4486"/>
    <w:rsid w:val="005C5989"/>
    <w:rsid w:val="00672601"/>
    <w:rsid w:val="006D3BC6"/>
    <w:rsid w:val="00783F69"/>
    <w:rsid w:val="00873ECA"/>
    <w:rsid w:val="008B3103"/>
    <w:rsid w:val="00BC4142"/>
    <w:rsid w:val="00D51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3DD93"/>
  <w15:docId w15:val="{C1ED04C0-47E4-4D26-8225-A3F6C96E0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601"/>
    <w:rPr>
      <w:rFonts w:ascii="Times New Roman" w:eastAsia="Times New Roman" w:hAnsi="Times New Roman" w:cs="Times New Roman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20" w:hanging="360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7260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26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755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81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0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63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hyperlink" Target="https://stackoverflow.com/questions/5046100/prevent-access-to-files-in-a-certain-folder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hyperlink" Target="https://www.digitalocean.com/community/tutorials/how-to-set-up-password-authentication-with-apache-on-ubuntu-16-04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hyperlink" Target="https://phoenixnap.com/kb/how-to-install-apache-web-server-on-ubuntu-18-04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hyperlink" Target="https://www.digitalocean.com/community/tutorials/how-to-set-up-password-authentication-with-apache-on-ubuntu-16-04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hyperlink" Target="https://www.digitalocean.com/community/tutorials/how-to-install-the-apache-web-server-on-ubuntu-18-04-quickstar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hyperlink" Target="https://www.digitalocean.com/community/tutorials/how-to-install-the-apache-web-server-on-ubuntu-18-04-quickstart" TargetMode="Externa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8</Pages>
  <Words>728</Words>
  <Characters>4153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Lam Hai Son</cp:lastModifiedBy>
  <cp:revision>4</cp:revision>
  <dcterms:created xsi:type="dcterms:W3CDTF">2020-11-06T21:07:00Z</dcterms:created>
  <dcterms:modified xsi:type="dcterms:W3CDTF">2020-11-07T05:43:00Z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2020-10-12T00:00:00Z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2020-11-06T00:00:00Z</vt:filetime>
  </property>
</Properties>
</file>