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B7B49" w14:textId="37B29521" w:rsidR="00880936" w:rsidRDefault="00436FBC">
      <w:pPr>
        <w:rPr>
          <w:b/>
          <w:bCs/>
        </w:rPr>
      </w:pPr>
      <w:r>
        <w:rPr>
          <w:b/>
          <w:bCs/>
        </w:rPr>
        <w:t xml:space="preserve">CURIOSIDADES </w:t>
      </w:r>
      <w:r w:rsidR="004C7508">
        <w:rPr>
          <w:b/>
          <w:bCs/>
        </w:rPr>
        <w:t>SOBRE O GARU</w:t>
      </w:r>
    </w:p>
    <w:p w14:paraId="6036A1B8" w14:textId="1EF2A213" w:rsidR="00CA26BB" w:rsidRPr="00CA26BB" w:rsidRDefault="00CA26BB" w:rsidP="00CA26BB">
      <w:pPr>
        <w:pStyle w:val="PargrafodaLista"/>
        <w:numPr>
          <w:ilvl w:val="0"/>
          <w:numId w:val="1"/>
        </w:numPr>
      </w:pPr>
      <w:r>
        <w:t>Ele</w:t>
      </w:r>
      <w:r w:rsidRPr="00CA26BB">
        <w:t xml:space="preserve"> fez um voto de silêncio para restaurar a honra de sua família e se tornar o melhor ninja da</w:t>
      </w:r>
      <w:r>
        <w:t xml:space="preserve"> vila e p</w:t>
      </w:r>
      <w:r w:rsidRPr="00CA26BB">
        <w:t>or isso</w:t>
      </w:r>
      <w:r>
        <w:t xml:space="preserve"> que </w:t>
      </w:r>
      <w:r w:rsidRPr="00CA26BB">
        <w:t xml:space="preserve">ele </w:t>
      </w:r>
      <w:r>
        <w:t xml:space="preserve">não </w:t>
      </w:r>
      <w:r w:rsidRPr="00CA26BB">
        <w:t>fala</w:t>
      </w:r>
      <w:r>
        <w:t xml:space="preserve">, </w:t>
      </w:r>
      <w:r w:rsidRPr="00CA26BB">
        <w:t>se comunica</w:t>
      </w:r>
      <w:r>
        <w:t>ndo</w:t>
      </w:r>
      <w:r w:rsidRPr="00CA26BB">
        <w:t xml:space="preserve"> apenas por expressões, gestos e </w:t>
      </w:r>
      <w:r>
        <w:t>sons.</w:t>
      </w:r>
    </w:p>
    <w:p w14:paraId="61D521E1" w14:textId="0E9FE198" w:rsidR="0074601E" w:rsidRDefault="00CA26BB" w:rsidP="00CA26BB">
      <w:pPr>
        <w:pStyle w:val="PargrafodaLista"/>
        <w:numPr>
          <w:ilvl w:val="0"/>
          <w:numId w:val="1"/>
        </w:numPr>
      </w:pPr>
      <w:r w:rsidRPr="00CA26BB">
        <w:t xml:space="preserve">Apesar de fugir constantemente da Pucca, </w:t>
      </w:r>
      <w:r>
        <w:t xml:space="preserve">o Garou </w:t>
      </w:r>
      <w:r w:rsidRPr="00CA26BB">
        <w:t>demonstra que se importa com ela em diversas ocasiões</w:t>
      </w:r>
      <w:r>
        <w:t>, já que</w:t>
      </w:r>
      <w:r w:rsidRPr="00CA26BB">
        <w:t xml:space="preserve"> </w:t>
      </w:r>
      <w:r>
        <w:t>e</w:t>
      </w:r>
      <w:r w:rsidRPr="00CA26BB">
        <w:t xml:space="preserve">m vários episódios ele a salva de perigos, protege sua vida e, às vezes, aceita seus beijos sem tentar escapar, sugerindo que seus sentimentos são mais complexos do que </w:t>
      </w:r>
      <w:r>
        <w:t>parecem</w:t>
      </w:r>
    </w:p>
    <w:p w14:paraId="528D37BB" w14:textId="257F19A4" w:rsidR="00436FBC" w:rsidRDefault="00436FBC" w:rsidP="00CA26BB">
      <w:pPr>
        <w:pStyle w:val="PargrafodaLista"/>
        <w:numPr>
          <w:ilvl w:val="0"/>
          <w:numId w:val="1"/>
        </w:numPr>
      </w:pPr>
      <w:r>
        <w:t xml:space="preserve">As marias-chiquinhas dele </w:t>
      </w:r>
      <w:r w:rsidR="004263DF">
        <w:t xml:space="preserve">são tipo um radar ninja que permite que ele perceba </w:t>
      </w:r>
      <w:r w:rsidR="00E5595D">
        <w:t>a quão próxima</w:t>
      </w:r>
      <w:r w:rsidR="004263DF">
        <w:t xml:space="preserve"> a Pucca está </w:t>
      </w:r>
      <w:r w:rsidR="00E5595D">
        <w:t>se aproximando.</w:t>
      </w:r>
    </w:p>
    <w:p w14:paraId="6F857E2F" w14:textId="16B7E51F" w:rsidR="00E5595D" w:rsidRDefault="008B3CC4" w:rsidP="00CA26BB">
      <w:pPr>
        <w:pStyle w:val="PargrafodaLista"/>
        <w:numPr>
          <w:ilvl w:val="0"/>
          <w:numId w:val="1"/>
        </w:numPr>
      </w:pPr>
      <w:r w:rsidRPr="008B3CC4">
        <w:t>Garu vive sozinho em uma casa repleta de armadilhas ninja</w:t>
      </w:r>
    </w:p>
    <w:p w14:paraId="7B66CD65" w14:textId="078C19B0" w:rsidR="008B3CC4" w:rsidRPr="00CA26BB" w:rsidRDefault="008B3CC4" w:rsidP="00CA26BB">
      <w:pPr>
        <w:pStyle w:val="PargrafodaLista"/>
        <w:numPr>
          <w:ilvl w:val="0"/>
          <w:numId w:val="1"/>
        </w:numPr>
      </w:pPr>
      <w:r w:rsidRPr="008B3CC4">
        <w:t xml:space="preserve">Grande parte de sua personalidade é transmitida por olhares, postura corporal e pequenas reações faciais, tornando-o um </w:t>
      </w:r>
      <w:r>
        <w:t>personagem carismático ao público.</w:t>
      </w:r>
    </w:p>
    <w:sectPr w:rsidR="008B3CC4" w:rsidRPr="00CA26BB" w:rsidSect="00214170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B2082"/>
    <w:multiLevelType w:val="hybridMultilevel"/>
    <w:tmpl w:val="C994BF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1642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64"/>
    <w:rsid w:val="000B5D10"/>
    <w:rsid w:val="00214170"/>
    <w:rsid w:val="004263DF"/>
    <w:rsid w:val="00436FBC"/>
    <w:rsid w:val="004C7508"/>
    <w:rsid w:val="005B2237"/>
    <w:rsid w:val="0074601E"/>
    <w:rsid w:val="007E0519"/>
    <w:rsid w:val="00880936"/>
    <w:rsid w:val="008B3CC4"/>
    <w:rsid w:val="009E1397"/>
    <w:rsid w:val="00A52564"/>
    <w:rsid w:val="00BD30A1"/>
    <w:rsid w:val="00BE6323"/>
    <w:rsid w:val="00CA26BB"/>
    <w:rsid w:val="00E5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5DFE5"/>
  <w15:chartTrackingRefBased/>
  <w15:docId w15:val="{96C19FCB-3676-46C3-86C3-6454C6E2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397"/>
  </w:style>
  <w:style w:type="paragraph" w:styleId="Ttulo1">
    <w:name w:val="heading 1"/>
    <w:basedOn w:val="Normal"/>
    <w:next w:val="Normal"/>
    <w:link w:val="Ttulo1Char"/>
    <w:uiPriority w:val="9"/>
    <w:qFormat/>
    <w:rsid w:val="009E1397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caps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2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2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2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2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2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2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2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2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1397"/>
    <w:rPr>
      <w:rFonts w:ascii="Arial" w:eastAsiaTheme="majorEastAsia" w:hAnsi="Arial" w:cstheme="majorBidi"/>
      <w:b/>
      <w:caps/>
      <w:color w:val="000000" w:themeColor="text1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2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2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2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25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2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25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2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2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2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2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2564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2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25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25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25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25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2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25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2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130</Words>
  <Characters>703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Angelo De Souza</dc:creator>
  <cp:keywords/>
  <dc:description/>
  <cp:lastModifiedBy>João Victor Vieira Rodrigues</cp:lastModifiedBy>
  <cp:revision>8</cp:revision>
  <dcterms:created xsi:type="dcterms:W3CDTF">2026-07-07T16:56:00Z</dcterms:created>
  <dcterms:modified xsi:type="dcterms:W3CDTF">2026-07-07T17:49:00Z</dcterms:modified>
</cp:coreProperties>
</file>