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500" w:rsidRDefault="003D1500" w:rsidP="00F062E2">
      <w:pPr>
        <w:pStyle w:val="NoSpacing"/>
        <w:ind w:firstLine="720"/>
      </w:pPr>
    </w:p>
    <w:p w:rsidR="003D1500" w:rsidRDefault="003D1500" w:rsidP="003D1500">
      <w:pPr>
        <w:pStyle w:val="NoSpacing"/>
        <w:ind w:firstLine="720"/>
        <w:jc w:val="center"/>
      </w:pPr>
      <w:r>
        <w:t>Anti-static techniques</w:t>
      </w:r>
    </w:p>
    <w:p w:rsidR="003D1500" w:rsidRDefault="003D1500" w:rsidP="003D1500">
      <w:pPr>
        <w:pStyle w:val="NoSpacing"/>
        <w:ind w:firstLine="720"/>
        <w:jc w:val="center"/>
      </w:pPr>
    </w:p>
    <w:p w:rsidR="00533B74" w:rsidRDefault="00F062E2" w:rsidP="00F062E2">
      <w:pPr>
        <w:pStyle w:val="NoSpacing"/>
        <w:ind w:firstLine="720"/>
      </w:pPr>
      <w:r>
        <w:t xml:space="preserve">This year we have had a few issues with the NXT shocking itself and killing the robot making it not work. So </w:t>
      </w:r>
      <w:r w:rsidR="003D1500">
        <w:t>we have attempted</w:t>
      </w:r>
      <w:r>
        <w:t xml:space="preserve"> </w:t>
      </w:r>
      <w:r w:rsidR="003D1500">
        <w:t>a few</w:t>
      </w:r>
      <w:r>
        <w:t xml:space="preserve"> solutions: 1 we put a grounding wire on the robot to get rid of the static</w:t>
      </w:r>
      <w:r w:rsidR="003D1500">
        <w:t xml:space="preserve"> which did not work</w:t>
      </w:r>
      <w:r>
        <w:t>,</w:t>
      </w:r>
      <w:r w:rsidR="003D1500">
        <w:t xml:space="preserve"> </w:t>
      </w:r>
      <w:r>
        <w:t xml:space="preserve">2 we have tried rubbing down our whole robot with drier sheets that reduce static, 3 we sprayed the belt with soap and water, 4 and installed some </w:t>
      </w:r>
      <w:r w:rsidR="003D1500">
        <w:t>Farrell</w:t>
      </w:r>
      <w:r>
        <w:t xml:space="preserve"> connectors so that the wires </w:t>
      </w:r>
      <w:r w:rsidR="003D1500">
        <w:t>do not pull out and cause shortages, 5 lastly when we rewired the robot we separated the power wires and the command wires lastly we attached a surge protector. Currently the robot has not needed other solutions.</w:t>
      </w:r>
    </w:p>
    <w:p w:rsidR="0042174E" w:rsidRDefault="0042174E" w:rsidP="00F062E2">
      <w:pPr>
        <w:pStyle w:val="NoSpacing"/>
        <w:ind w:firstLine="720"/>
      </w:pPr>
    </w:p>
    <w:p w:rsidR="0042174E" w:rsidRDefault="0042174E" w:rsidP="0042174E">
      <w:pPr>
        <w:pStyle w:val="NoSpacing"/>
        <w:ind w:firstLine="720"/>
        <w:jc w:val="center"/>
      </w:pPr>
      <w:r>
        <w:t>Ball sorting tactics</w:t>
      </w:r>
    </w:p>
    <w:p w:rsidR="0042174E" w:rsidRDefault="0042174E" w:rsidP="0042174E">
      <w:pPr>
        <w:pStyle w:val="NoSpacing"/>
        <w:ind w:firstLine="720"/>
      </w:pPr>
    </w:p>
    <w:p w:rsidR="0042174E" w:rsidRDefault="0042174E" w:rsidP="0042174E">
      <w:pPr>
        <w:pStyle w:val="NoSpacing"/>
        <w:ind w:firstLine="720"/>
      </w:pPr>
      <w:r>
        <w:t xml:space="preserve">After our first few tournaments we saw how beneficial it was to have a ball sorter, so we developed a ball sorter of our own. Our ball sorting system is a conveyer belt made using non-slip drawer liner. The rollers that move the belt are made out of </w:t>
      </w:r>
      <w:r w:rsidR="00FD4FB1">
        <w:t>PVC pipe and</w:t>
      </w:r>
      <w:bookmarkStart w:id="0" w:name="_GoBack"/>
      <w:bookmarkEnd w:id="0"/>
      <w:r w:rsidR="00FD4FB1">
        <w:t xml:space="preserve"> supported by aluminum.  The conveyer belt works by pressing the balls against a sheet of plastic. Because of the distance between the belt and the plastic it can only pick up the baseball-sized whiffle balls.</w:t>
      </w:r>
    </w:p>
    <w:p w:rsidR="003D1500" w:rsidRDefault="003D1500" w:rsidP="00F062E2">
      <w:pPr>
        <w:pStyle w:val="NoSpacing"/>
        <w:ind w:firstLine="720"/>
      </w:pPr>
    </w:p>
    <w:p w:rsidR="003D1500" w:rsidRPr="00533B74" w:rsidRDefault="003D1500" w:rsidP="003D1500">
      <w:pPr>
        <w:pStyle w:val="NoSpacing"/>
        <w:ind w:firstLine="720"/>
        <w:jc w:val="center"/>
      </w:pPr>
    </w:p>
    <w:sectPr w:rsidR="003D1500" w:rsidRPr="00533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74"/>
    <w:rsid w:val="003D1500"/>
    <w:rsid w:val="0042174E"/>
    <w:rsid w:val="00533B74"/>
    <w:rsid w:val="0071791D"/>
    <w:rsid w:val="00F062E2"/>
    <w:rsid w:val="00F6553A"/>
    <w:rsid w:val="00FD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91D"/>
    <w:pPr>
      <w:spacing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62E2"/>
    <w:pPr>
      <w:spacing w:after="0" w:line="240" w:lineRule="auto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91D"/>
    <w:pPr>
      <w:spacing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62E2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 stinson</dc:creator>
  <cp:lastModifiedBy>dylan stinson</cp:lastModifiedBy>
  <cp:revision>2</cp:revision>
  <dcterms:created xsi:type="dcterms:W3CDTF">2015-03-13T01:58:00Z</dcterms:created>
  <dcterms:modified xsi:type="dcterms:W3CDTF">2015-03-13T02:50:00Z</dcterms:modified>
</cp:coreProperties>
</file>