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to simulate a shopping cart. The program should have the following functionalities: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 an empty list to represent the shopping cart.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the user to add items to the shopping cart.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current items in the shopping cart.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 and display the total cost of the items in the shopping cart.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Requirements: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list to store the items in the shopping cart.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item in the shopping cart can be represented as a dictionary with keys like "name" and "price".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loop to repeatedly prompt the user for options until they choose to exit.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Shopping Cart Program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Initialize an empty shopping cart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shopping_cart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Welcome message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"Welcome to the Shopping Cart program!"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Display the menu options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"\nMenu:"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"1. Add item"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"2. Display items"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"3. Calculate total cost"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"4. Exit"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Get the user's choice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choice = input(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"\nEnter your choice: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Add item to the shopping cart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Add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"Item added successfully."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Display the items in the shopping cart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"\nCurrent items in the shopping cart:"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Add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Calculate the total cost of items in the shopping cart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Add your code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"\nTotal cost of items: $"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+ str(total_cost))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Exit the program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choice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"Goodbye!"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Handle invalid choices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"Invalid choice. Please try again."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