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C629" w14:textId="77777777" w:rsidR="00F82E1C" w:rsidRPr="00F82E1C" w:rsidRDefault="00F82E1C" w:rsidP="00F82E1C">
      <w:pPr>
        <w:rPr>
          <w:b/>
          <w:bCs/>
        </w:rPr>
      </w:pPr>
      <w:r w:rsidRPr="00F82E1C">
        <w:rPr>
          <w:b/>
          <w:bCs/>
        </w:rPr>
        <w:t>[[UHD]] Win 11 - Certificado Digital VALID - Instalação</w:t>
      </w:r>
    </w:p>
    <w:p w14:paraId="3F26EFE2" w14:textId="77777777" w:rsidR="00F82E1C" w:rsidRPr="00F82E1C" w:rsidRDefault="00F82E1C" w:rsidP="00F82E1C">
      <w:r w:rsidRPr="00F82E1C">
        <w:t>KB0388275</w:t>
      </w:r>
    </w:p>
    <w:p w14:paraId="53CD7489" w14:textId="77777777" w:rsidR="00F82E1C" w:rsidRPr="00F82E1C" w:rsidRDefault="00F82E1C" w:rsidP="00F82E1C">
      <w:r w:rsidRPr="00F82E1C">
        <w:t>2 views</w:t>
      </w:r>
    </w:p>
    <w:p w14:paraId="0BFC97E5" w14:textId="77777777" w:rsidR="00F82E1C" w:rsidRPr="00F82E1C" w:rsidRDefault="00F82E1C" w:rsidP="00F82E1C">
      <w:r w:rsidRPr="00F82E1C">
        <w:t> </w:t>
      </w:r>
    </w:p>
    <w:p w14:paraId="745BE3C9" w14:textId="77777777" w:rsidR="00F82E1C" w:rsidRPr="00F82E1C" w:rsidRDefault="00F82E1C" w:rsidP="00F82E1C">
      <w:r w:rsidRPr="00F82E1C">
        <w:t> </w:t>
      </w:r>
    </w:p>
    <w:p w14:paraId="043E8DAF" w14:textId="77777777" w:rsidR="00F82E1C" w:rsidRPr="00F82E1C" w:rsidRDefault="00F82E1C" w:rsidP="00F82E1C">
      <w:r w:rsidRPr="00F82E1C">
        <w:t>OU Name/Region: 154 / LATAM</w:t>
      </w:r>
    </w:p>
    <w:p w14:paraId="6ECE2932" w14:textId="77777777" w:rsidR="00F82E1C" w:rsidRPr="00F82E1C" w:rsidRDefault="00F82E1C" w:rsidP="00F82E1C">
      <w:r w:rsidRPr="00F82E1C">
        <w:t>Template: Win 11 - Certificado Digital VALID - Instalação</w:t>
      </w:r>
    </w:p>
    <w:p w14:paraId="760F4CF6" w14:textId="77777777" w:rsidR="00F82E1C" w:rsidRPr="00F82E1C" w:rsidRDefault="00F82E1C" w:rsidP="00F82E1C">
      <w:r w:rsidRPr="00F82E1C">
        <w:t>Ticket Type: Catch &amp; Dispatch</w:t>
      </w:r>
    </w:p>
    <w:p w14:paraId="4408657D" w14:textId="77777777" w:rsidR="00F82E1C" w:rsidRPr="00F82E1C" w:rsidRDefault="00F82E1C" w:rsidP="00F82E1C">
      <w:r w:rsidRPr="00F82E1C">
        <w:t>SD-Assignment group: MBBras_SBC_Client_Onsite - L2</w:t>
      </w:r>
    </w:p>
    <w:p w14:paraId="112A4A73" w14:textId="77777777" w:rsidR="00F82E1C" w:rsidRPr="00F82E1C" w:rsidRDefault="00F82E1C" w:rsidP="00F82E1C">
      <w:r w:rsidRPr="00F82E1C">
        <w:t> </w:t>
      </w:r>
    </w:p>
    <w:p w14:paraId="1E76CFAF" w14:textId="77777777" w:rsidR="00F82E1C" w:rsidRPr="00F82E1C" w:rsidRDefault="00F82E1C" w:rsidP="00F82E1C">
      <w:r w:rsidRPr="00F82E1C">
        <w:rPr>
          <w:b/>
          <w:bCs/>
        </w:rPr>
        <w:t>Certificado digital VALID - Windows 11</w:t>
      </w:r>
      <w:r w:rsidRPr="00F82E1C">
        <w:br/>
      </w:r>
    </w:p>
    <w:p w14:paraId="4F0A1F00" w14:textId="77777777" w:rsidR="00F82E1C" w:rsidRPr="00F82E1C" w:rsidRDefault="00F82E1C" w:rsidP="00F82E1C">
      <w:r w:rsidRPr="00F82E1C">
        <w:rPr>
          <w:i/>
          <w:iCs/>
        </w:rPr>
        <w:t>Após a migração para o sistema operacional Windows 11 o processo de instalação do certificado digital da VALID foi alterado, agora não precisa mais realizar a instalação do driver do token, apenas o serviço de segurança (SafeNet ou SafeSign).</w:t>
      </w:r>
    </w:p>
    <w:p w14:paraId="52542634" w14:textId="77777777" w:rsidR="00F82E1C" w:rsidRPr="00F82E1C" w:rsidRDefault="00F82E1C" w:rsidP="00F82E1C">
      <w:r w:rsidRPr="00F82E1C">
        <w:t> </w:t>
      </w:r>
    </w:p>
    <w:p w14:paraId="014A859E" w14:textId="77777777" w:rsidR="00F82E1C" w:rsidRPr="00F82E1C" w:rsidRDefault="00F82E1C" w:rsidP="00F82E1C">
      <w:r w:rsidRPr="00F82E1C">
        <w:rPr>
          <w:b/>
          <w:bCs/>
        </w:rPr>
        <w:t>UHD</w:t>
      </w:r>
    </w:p>
    <w:p w14:paraId="22F4A104" w14:textId="77777777" w:rsidR="00F82E1C" w:rsidRPr="00F82E1C" w:rsidRDefault="00F82E1C" w:rsidP="00F82E1C">
      <w:r w:rsidRPr="00F82E1C">
        <w:t>Registrar o ticket usando o template Win 11 - Certificado Digital VALID - Instalação e inserir todas as informações na descrição.</w:t>
      </w:r>
    </w:p>
    <w:p w14:paraId="1DD1ED26" w14:textId="77777777" w:rsidR="00F82E1C" w:rsidRPr="00F82E1C" w:rsidRDefault="00F82E1C" w:rsidP="00F82E1C">
      <w:r w:rsidRPr="00F82E1C">
        <w:t> </w:t>
      </w:r>
    </w:p>
    <w:p w14:paraId="19838FDB" w14:textId="77777777" w:rsidR="00F82E1C" w:rsidRPr="00F82E1C" w:rsidRDefault="00F82E1C" w:rsidP="00F82E1C">
      <w:r w:rsidRPr="00F82E1C">
        <w:rPr>
          <w:b/>
          <w:bCs/>
        </w:rPr>
        <w:t>Onsite</w:t>
      </w:r>
    </w:p>
    <w:p w14:paraId="67327380" w14:textId="77777777" w:rsidR="00F82E1C" w:rsidRPr="00F82E1C" w:rsidRDefault="00F82E1C" w:rsidP="00F82E1C">
      <w:r w:rsidRPr="00F82E1C">
        <w:t>Seguir KB0386700</w:t>
      </w:r>
    </w:p>
    <w:p w14:paraId="770CF5F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1C"/>
    <w:rsid w:val="000D5B35"/>
    <w:rsid w:val="00C56E0A"/>
    <w:rsid w:val="00F1612C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FA3D"/>
  <w15:chartTrackingRefBased/>
  <w15:docId w15:val="{8B675D31-77E9-410D-BC57-18C9DA7C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764AF50-CB4C-42B4-AAA5-F5AC787E713F}"/>
</file>

<file path=customXml/itemProps2.xml><?xml version="1.0" encoding="utf-8"?>
<ds:datastoreItem xmlns:ds="http://schemas.openxmlformats.org/officeDocument/2006/customXml" ds:itemID="{FABC39CA-50B0-4F71-80A1-2C650E3617A3}"/>
</file>

<file path=customXml/itemProps3.xml><?xml version="1.0" encoding="utf-8"?>
<ds:datastoreItem xmlns:ds="http://schemas.openxmlformats.org/officeDocument/2006/customXml" ds:itemID="{DD8B4D1D-5CC7-46BC-8DAD-0ED56AE856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2026-06-25T13:04:00Z</dcterms:created>
  <dcterms:modified xsi:type="dcterms:W3CDTF">2026-06-25T13:04:00Z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