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21 ( 4.9)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154 (36.2)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23 ( 5.4)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88 (20.7)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107 (25.1)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( 3.8)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c492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