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bin" ContentType="application/vnd.openxmlformats-officedocument.spreadsheetml.sheet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fff32e7afc440e" /></Relationships>
</file>

<file path=word/document.xml><?xml version="1.0" encoding="utf-8"?>
<w:document xmlns:w="http://schemas.openxmlformats.org/wordprocessingml/2006/main">
  <w:body>
    <w:p>
      <w:r>
        <w:t xml:space="preserve">See the embedded workbook.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package" Target="/word/embeddings/package.bin" Id="rIdEmb" /></Relationships>
</file>