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6710553281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นายวีรภัทร ดีมาก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37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