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09.09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September 9th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First team meeting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Everyone arrived earlier or on time for the first meeting…</w:t>
      </w:r>
      <w:r w:rsidDel="00000000" w:rsidR="00000000" w:rsidRPr="00000000">
        <w:rPr>
          <w:b w:val="1"/>
          <w:bCs w:val="1"/>
          <w:rtl w:val="0"/>
        </w:rPr>
        <w:t xml:space="preserve">besides Jawad our TA (he eventually arrived)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 was there to witness our team meeting to at least show that we WERE there for the meeting despite Jawad not present.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 4:33 p.m., we found out (including Tran) that Jawad got a flat tire while trying to get here and was unable to send the email of being late to the team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 4:51 p.m., Jawad gets back as we are about to finish and so we wrap things up with the introduction of everyone around the meeting at 4:58 p.m.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Distribute roles.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discussing roles at 4:08 after waiting eight minutes for the TA, who didn’t show up.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4:18 p.m. was when the group concluded distributing roles.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 system architecture for the Minesweeper project.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4:18-4:51 p.m.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Board Manager Class: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2D List.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State/node management.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 the number of mines.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Gameplay Function: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Loops the game.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Win or lose.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Clearing the states/board to restart the game.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UI updates.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Input Holder: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Making Battleship as a test for clicking/input handler.</w:t>
      </w:r>
    </w:p>
    <w:p w:rsidR="00000000" w:rsidDel="00000000" w:rsidP="00000000" w:rsidRDefault="00000000" w:rsidRPr="00000000" w14:paraId="0000003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Mine count checker.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 = Unchecked.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= Flag.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= Clear Space / Uncovered.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= Mine.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= Correctly Flagged Mine.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win the game: Check that there are no remaining 0s or 1s.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loss: If you click on a 3 without flagging 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LEVELS: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2D array ( 10x10 ) </w:t>
      </w:r>
    </w:p>
    <w:p w:rsidR="00000000" w:rsidDel="00000000" w:rsidP="00000000" w:rsidRDefault="00000000" w:rsidRPr="00000000" w14:paraId="00000040">
      <w:pPr>
        <w:ind w:left="2160" w:firstLine="0"/>
        <w:rPr/>
      </w:pPr>
      <w:r w:rsidDel="00000000" w:rsidR="00000000" w:rsidRPr="00000000">
        <w:rPr>
          <w:rtl w:val="0"/>
        </w:rPr>
        <w:t xml:space="preserve">-&gt; Populator</w:t>
      </w:r>
    </w:p>
    <w:p w:rsidR="00000000" w:rsidDel="00000000" w:rsidP="00000000" w:rsidRDefault="00000000" w:rsidRPr="00000000" w14:paraId="00000041">
      <w:pPr>
        <w:ind w:left="2880" w:firstLine="0"/>
        <w:rPr/>
      </w:pPr>
      <w:r w:rsidDel="00000000" w:rsidR="00000000" w:rsidRPr="00000000">
        <w:rPr>
          <w:rtl w:val="0"/>
        </w:rPr>
        <w:t xml:space="preserve">-&gt; State + UI</w:t>
      </w:r>
    </w:p>
    <w:p w:rsidR="00000000" w:rsidDel="00000000" w:rsidP="00000000" w:rsidRDefault="00000000" w:rsidRPr="00000000" w14:paraId="0000004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logic</w:t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  <w:t xml:space="preserve">-&gt; Input Holder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  <w:t xml:space="preserve">GAME LOOP: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10-20 mines (required).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First click, specifically, should make the node a 2.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Populate the board.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the surroundings.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win/lose.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 = Confetti.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Lose = Resets.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input.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Poker introduction.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flow chart for all of this afterwards if we have enough 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