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91477" w14:textId="77777777" w:rsidR="00C15887" w:rsidRDefault="00C15887" w:rsidP="00C15887">
      <w:r>
        <w:t>Kiến thức chủ chốt.</w:t>
      </w:r>
      <w:r>
        <w:br/>
        <w:t>Cấu trúc Folder</w:t>
      </w:r>
      <w:r>
        <w:br/>
      </w:r>
      <w:r>
        <w:t>/project-root</w:t>
      </w:r>
    </w:p>
    <w:p w14:paraId="7802F278" w14:textId="77777777" w:rsidR="00C15887" w:rsidRDefault="00C15887" w:rsidP="00C15887">
      <w:r>
        <w:t>│── /app</w:t>
      </w:r>
    </w:p>
    <w:p w14:paraId="241CCC3F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/Controllers</w:t>
      </w:r>
    </w:p>
    <w:p w14:paraId="7FD46107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UserController.php</w:t>
      </w:r>
    </w:p>
    <w:p w14:paraId="119B4913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CategoryController.php</w:t>
      </w:r>
    </w:p>
    <w:p w14:paraId="0D4F1760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PostController.php</w:t>
      </w:r>
    </w:p>
    <w:p w14:paraId="2E407D91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ReviewController.php</w:t>
      </w:r>
    </w:p>
    <w:p w14:paraId="7B1DE649" w14:textId="77777777" w:rsidR="00C15887" w:rsidRDefault="00C15887" w:rsidP="00C15887">
      <w:r>
        <w:t>│   │   └── BaseController.php</w:t>
      </w:r>
    </w:p>
    <w:p w14:paraId="45186AB7" w14:textId="77777777" w:rsidR="00C15887" w:rsidRDefault="00C15887" w:rsidP="00C15887">
      <w:r>
        <w:t>│   │</w:t>
      </w:r>
    </w:p>
    <w:p w14:paraId="54C2D368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/Models</w:t>
      </w:r>
    </w:p>
    <w:p w14:paraId="51353052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UserModel.php</w:t>
      </w:r>
    </w:p>
    <w:p w14:paraId="008B9714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CategoryModel.php</w:t>
      </w:r>
    </w:p>
    <w:p w14:paraId="062F9337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PostModel.php</w:t>
      </w:r>
    </w:p>
    <w:p w14:paraId="6A2F5A41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ReviewModel.php</w:t>
      </w:r>
    </w:p>
    <w:p w14:paraId="35A65A92" w14:textId="77777777" w:rsidR="00C15887" w:rsidRDefault="00C15887" w:rsidP="00C15887">
      <w:r>
        <w:t>│   │   └── BaseModel.php</w:t>
      </w:r>
    </w:p>
    <w:p w14:paraId="49ED5D4B" w14:textId="77777777" w:rsidR="00C15887" w:rsidRDefault="00C15887" w:rsidP="00C15887">
      <w:r>
        <w:t>│   │</w:t>
      </w:r>
    </w:p>
    <w:p w14:paraId="3220E050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/Entities</w:t>
      </w:r>
    </w:p>
    <w:p w14:paraId="324A1D47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User.php</w:t>
      </w:r>
    </w:p>
    <w:p w14:paraId="6051F9D1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Category.php</w:t>
      </w:r>
    </w:p>
    <w:p w14:paraId="43E9BCA3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Post.php</w:t>
      </w:r>
    </w:p>
    <w:p w14:paraId="78F6A0C3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Review.php</w:t>
      </w:r>
    </w:p>
    <w:p w14:paraId="28825A18" w14:textId="77777777" w:rsidR="00C15887" w:rsidRDefault="00C15887" w:rsidP="00C15887">
      <w:r>
        <w:t>│   │</w:t>
      </w:r>
    </w:p>
    <w:p w14:paraId="2BC70AEF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/Repositories</w:t>
      </w:r>
    </w:p>
    <w:p w14:paraId="0DFB3FDB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UserRepository.php</w:t>
      </w:r>
    </w:p>
    <w:p w14:paraId="7ACD5D8B" w14:textId="77777777" w:rsidR="00C15887" w:rsidRDefault="00C15887" w:rsidP="00C1588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CategoryRepository.php</w:t>
      </w:r>
    </w:p>
    <w:p w14:paraId="338A850C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PostRepository.php</w:t>
      </w:r>
    </w:p>
    <w:p w14:paraId="641EF865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ReviewRepository.php</w:t>
      </w:r>
    </w:p>
    <w:p w14:paraId="132C2F22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BaseRepository.php</w:t>
      </w:r>
    </w:p>
    <w:p w14:paraId="2118E92B" w14:textId="77777777" w:rsidR="00C15887" w:rsidRDefault="00C15887" w:rsidP="00C15887">
      <w:r>
        <w:t>│   │</w:t>
      </w:r>
    </w:p>
    <w:p w14:paraId="53B5EAD7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/Mappers</w:t>
      </w:r>
    </w:p>
    <w:p w14:paraId="04FF1A3E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UserMapper.php</w:t>
      </w:r>
    </w:p>
    <w:p w14:paraId="499E71B9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CategoryMapper.php</w:t>
      </w:r>
    </w:p>
    <w:p w14:paraId="5E7D9EB2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PostMapper.php</w:t>
      </w:r>
    </w:p>
    <w:p w14:paraId="143E005D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ReviewMapper.php</w:t>
      </w:r>
    </w:p>
    <w:p w14:paraId="29A0A044" w14:textId="77777777" w:rsidR="00C15887" w:rsidRDefault="00C15887" w:rsidP="00C15887">
      <w:r>
        <w:t>│   │</w:t>
      </w:r>
    </w:p>
    <w:p w14:paraId="12311830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/DTO</w:t>
      </w:r>
    </w:p>
    <w:p w14:paraId="0079A7DB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UserDTO.php</w:t>
      </w:r>
    </w:p>
    <w:p w14:paraId="56293BCC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CategoryDTO.php</w:t>
      </w:r>
    </w:p>
    <w:p w14:paraId="06E7E6A4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PostDTO.php</w:t>
      </w:r>
    </w:p>
    <w:p w14:paraId="0987E53E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ReviewDTO.php</w:t>
      </w:r>
    </w:p>
    <w:p w14:paraId="3D722FD3" w14:textId="77777777" w:rsidR="00C15887" w:rsidRDefault="00C15887" w:rsidP="00C15887">
      <w:r>
        <w:t>│   │</w:t>
      </w:r>
    </w:p>
    <w:p w14:paraId="60A1833F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/ViewModels</w:t>
      </w:r>
    </w:p>
    <w:p w14:paraId="2F3500AC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UserViewModel.php</w:t>
      </w:r>
    </w:p>
    <w:p w14:paraId="1F6798D5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CategoryViewModel.php</w:t>
      </w:r>
    </w:p>
    <w:p w14:paraId="645EEEC1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PostViewModel.php</w:t>
      </w:r>
    </w:p>
    <w:p w14:paraId="28FA57FA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ReviewViewModel.php</w:t>
      </w:r>
    </w:p>
    <w:p w14:paraId="270DE0F2" w14:textId="77777777" w:rsidR="00C15887" w:rsidRDefault="00C15887" w:rsidP="00C15887">
      <w:r>
        <w:t>│   │</w:t>
      </w:r>
    </w:p>
    <w:p w14:paraId="5A7B768F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/Services</w:t>
      </w:r>
    </w:p>
    <w:p w14:paraId="4D803333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AuthService.php</w:t>
      </w:r>
    </w:p>
    <w:p w14:paraId="4A3910E8" w14:textId="77777777" w:rsidR="00C15887" w:rsidRDefault="00C15887" w:rsidP="00C1588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PostService.php</w:t>
      </w:r>
    </w:p>
    <w:p w14:paraId="0A4A64E8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ReviewService.php</w:t>
      </w:r>
    </w:p>
    <w:p w14:paraId="630DDCD7" w14:textId="77777777" w:rsidR="00C15887" w:rsidRDefault="00C15887" w:rsidP="00C15887">
      <w:r>
        <w:t>│   │</w:t>
      </w:r>
    </w:p>
    <w:p w14:paraId="25DE05AA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/Core</w:t>
      </w:r>
    </w:p>
    <w:p w14:paraId="518C1144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Router.php</w:t>
      </w:r>
    </w:p>
    <w:p w14:paraId="057F34A0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Database.php</w:t>
      </w:r>
    </w:p>
    <w:p w14:paraId="7C128635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Config.php</w:t>
      </w:r>
    </w:p>
    <w:p w14:paraId="6DB3A646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Session.php</w:t>
      </w:r>
    </w:p>
    <w:p w14:paraId="1FFEB18F" w14:textId="77777777" w:rsidR="00C15887" w:rsidRDefault="00C15887" w:rsidP="00C15887">
      <w:r>
        <w:t>│   │</w:t>
      </w:r>
    </w:p>
    <w:p w14:paraId="08EE849B" w14:textId="77777777" w:rsidR="00C15887" w:rsidRDefault="00C15887" w:rsidP="00C15887">
      <w:r>
        <w:t>│── /public</w:t>
      </w:r>
    </w:p>
    <w:p w14:paraId="4161F6FD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index.php</w:t>
      </w:r>
    </w:p>
    <w:p w14:paraId="664D2917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/assets</w:t>
      </w:r>
    </w:p>
    <w:p w14:paraId="392E47C0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/css</w:t>
      </w:r>
    </w:p>
    <w:p w14:paraId="3F8355E9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/js</w:t>
      </w:r>
    </w:p>
    <w:p w14:paraId="2C839839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/images</w:t>
      </w:r>
    </w:p>
    <w:p w14:paraId="4F738E9C" w14:textId="77777777" w:rsidR="00C15887" w:rsidRDefault="00C15887" w:rsidP="00C15887">
      <w:r>
        <w:t>│   │</w:t>
      </w:r>
    </w:p>
    <w:p w14:paraId="1F32D097" w14:textId="77777777" w:rsidR="00C15887" w:rsidRDefault="00C15887" w:rsidP="00C15887">
      <w:r>
        <w:t>│── /views</w:t>
      </w:r>
    </w:p>
    <w:p w14:paraId="7B78E321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/layouts</w:t>
      </w:r>
    </w:p>
    <w:p w14:paraId="67AE649E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header.php</w:t>
      </w:r>
    </w:p>
    <w:p w14:paraId="2856F683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footer.php</w:t>
      </w:r>
    </w:p>
    <w:p w14:paraId="2B3BD5C2" w14:textId="77777777" w:rsidR="00C15887" w:rsidRDefault="00C15887" w:rsidP="00C15887">
      <w:r>
        <w:t>│   │</w:t>
      </w:r>
    </w:p>
    <w:p w14:paraId="318448F9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/user</w:t>
      </w:r>
    </w:p>
    <w:p w14:paraId="3AF03599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profile.php</w:t>
      </w:r>
    </w:p>
    <w:p w14:paraId="2C4510D1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login.php</w:t>
      </w:r>
    </w:p>
    <w:p w14:paraId="70A2DA6B" w14:textId="77777777" w:rsidR="00C15887" w:rsidRDefault="00C15887" w:rsidP="00C15887">
      <w:r>
        <w:t>│   │</w:t>
      </w:r>
    </w:p>
    <w:p w14:paraId="32A2396D" w14:textId="77777777" w:rsidR="00C15887" w:rsidRDefault="00C15887" w:rsidP="00C1588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/category</w:t>
      </w:r>
    </w:p>
    <w:p w14:paraId="1481DC7F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list.php</w:t>
      </w:r>
    </w:p>
    <w:p w14:paraId="54F4BC11" w14:textId="77777777" w:rsidR="00C15887" w:rsidRDefault="00C15887" w:rsidP="00C15887">
      <w:r>
        <w:t>│   │</w:t>
      </w:r>
    </w:p>
    <w:p w14:paraId="4BDFC067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/post</w:t>
      </w:r>
    </w:p>
    <w:p w14:paraId="61E4FC4B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detail.php</w:t>
      </w:r>
    </w:p>
    <w:p w14:paraId="28AFB106" w14:textId="77777777" w:rsidR="00C15887" w:rsidRDefault="00C15887" w:rsidP="00C15887">
      <w:r>
        <w:t>│   │</w:t>
      </w:r>
    </w:p>
    <w:p w14:paraId="7726FC9B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/review</w:t>
      </w:r>
    </w:p>
    <w:p w14:paraId="2DB5C6D0" w14:textId="77777777" w:rsidR="00C15887" w:rsidRDefault="00C15887" w:rsidP="00C1588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list.php</w:t>
      </w:r>
    </w:p>
    <w:p w14:paraId="3198E0D2" w14:textId="77777777" w:rsidR="00C15887" w:rsidRDefault="00C15887" w:rsidP="00C15887">
      <w:r>
        <w:t>│   │</w:t>
      </w:r>
    </w:p>
    <w:p w14:paraId="50F5A829" w14:textId="77777777" w:rsidR="00C15887" w:rsidRDefault="00C15887" w:rsidP="00C15887">
      <w:r>
        <w:t>│── /config</w:t>
      </w:r>
    </w:p>
    <w:p w14:paraId="7B411EDB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config.php</w:t>
      </w:r>
    </w:p>
    <w:p w14:paraId="0C49C254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routes.php</w:t>
      </w:r>
    </w:p>
    <w:p w14:paraId="04B0D348" w14:textId="77777777" w:rsidR="00C15887" w:rsidRDefault="00C15887" w:rsidP="00C15887">
      <w:r>
        <w:t>│</w:t>
      </w:r>
    </w:p>
    <w:p w14:paraId="0EA61E91" w14:textId="77777777" w:rsidR="00C15887" w:rsidRDefault="00C15887" w:rsidP="00C15887">
      <w:r>
        <w:t>│── /storage</w:t>
      </w:r>
    </w:p>
    <w:p w14:paraId="15EF5700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/logs</w:t>
      </w:r>
    </w:p>
    <w:p w14:paraId="19E968EE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/uploads</w:t>
      </w:r>
    </w:p>
    <w:p w14:paraId="2A6B2257" w14:textId="77777777" w:rsidR="00C15887" w:rsidRDefault="00C15887" w:rsidP="00C15887">
      <w:r>
        <w:t>│</w:t>
      </w:r>
    </w:p>
    <w:p w14:paraId="6B114011" w14:textId="77777777" w:rsidR="00C15887" w:rsidRDefault="00C15887" w:rsidP="00C15887">
      <w:r>
        <w:t>│── /tests</w:t>
      </w:r>
    </w:p>
    <w:p w14:paraId="0FD3AB90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UserTest.php</w:t>
      </w:r>
    </w:p>
    <w:p w14:paraId="46696FA1" w14:textId="77777777" w:rsidR="00C15887" w:rsidRDefault="00C15887" w:rsidP="00C1588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PostTest.php</w:t>
      </w:r>
    </w:p>
    <w:p w14:paraId="55EC55CB" w14:textId="77777777" w:rsidR="00C15887" w:rsidRDefault="00C15887" w:rsidP="00C15887">
      <w:r>
        <w:t>│</w:t>
      </w:r>
    </w:p>
    <w:p w14:paraId="66A43292" w14:textId="77777777" w:rsidR="00C15887" w:rsidRDefault="00C15887" w:rsidP="00C15887">
      <w:r>
        <w:t>│── composer.json</w:t>
      </w:r>
    </w:p>
    <w:p w14:paraId="44350579" w14:textId="77777777" w:rsidR="00C15887" w:rsidRDefault="00C15887" w:rsidP="00C15887">
      <w:r>
        <w:t>│── .env</w:t>
      </w:r>
    </w:p>
    <w:p w14:paraId="58368D43" w14:textId="411FC527" w:rsidR="009D39D7" w:rsidRDefault="00C15887" w:rsidP="00C15887">
      <w:r>
        <w:t>│── .gitignore</w:t>
      </w:r>
    </w:p>
    <w:p w14:paraId="121DA57B" w14:textId="77777777" w:rsidR="00C15887" w:rsidRDefault="00C15887" w:rsidP="00C15887"/>
    <w:p w14:paraId="4D5D485B" w14:textId="6E76C694" w:rsidR="00C15887" w:rsidRDefault="00C15887" w:rsidP="00C15887">
      <w:pPr>
        <w:pStyle w:val="ListParagraph"/>
        <w:numPr>
          <w:ilvl w:val="0"/>
          <w:numId w:val="1"/>
        </w:numPr>
      </w:pPr>
      <w:r>
        <w:lastRenderedPageBreak/>
        <w:t>Tổng quan luồng dữ liệu</w:t>
      </w:r>
    </w:p>
    <w:p w14:paraId="0D757AAA" w14:textId="39C11E63" w:rsidR="00C15887" w:rsidRDefault="00C15887" w:rsidP="00C15887">
      <w:pPr>
        <w:pStyle w:val="ListParagraph"/>
      </w:pPr>
      <w:r w:rsidRPr="00C15887">
        <w:t>[Entity] ←→ [Repository] → [DTO] → [ViewModel] → [Controller] → [View]</w:t>
      </w:r>
    </w:p>
    <w:p w14:paraId="030EB9C0" w14:textId="77777777" w:rsidR="00C15887" w:rsidRDefault="00C15887" w:rsidP="00C15887">
      <w:pPr>
        <w:pStyle w:val="ListParagraph"/>
        <w:numPr>
          <w:ilvl w:val="0"/>
          <w:numId w:val="2"/>
        </w:numPr>
      </w:pPr>
      <w:r w:rsidRPr="00C15887">
        <w:rPr>
          <w:b/>
          <w:bCs/>
        </w:rPr>
        <w:t>Khi Controller nhận request:</w:t>
      </w:r>
      <w:r w:rsidRPr="00C15887">
        <w:t xml:space="preserve"> </w:t>
      </w:r>
    </w:p>
    <w:p w14:paraId="0CD0CCD0" w14:textId="4956EC7D" w:rsidR="00C15887" w:rsidRDefault="00C15887" w:rsidP="00C15887">
      <w:pPr>
        <w:pStyle w:val="ListParagraph"/>
        <w:numPr>
          <w:ilvl w:val="0"/>
          <w:numId w:val="2"/>
        </w:numPr>
      </w:pPr>
      <w:r>
        <w:t xml:space="preserve">1. </w:t>
      </w:r>
      <w:r w:rsidRPr="00C15887">
        <w:rPr>
          <w:b/>
          <w:bCs/>
        </w:rPr>
        <w:t>Repository</w:t>
      </w:r>
      <w:r w:rsidRPr="00C15887">
        <w:t xml:space="preserve"> truy vấn </w:t>
      </w:r>
      <w:r w:rsidRPr="00C15887">
        <w:rPr>
          <w:b/>
          <w:bCs/>
        </w:rPr>
        <w:t>Database</w:t>
      </w:r>
      <w:r w:rsidRPr="00C15887">
        <w:t xml:space="preserve">, trả về </w:t>
      </w:r>
      <w:r w:rsidRPr="00C15887">
        <w:rPr>
          <w:b/>
          <w:bCs/>
        </w:rPr>
        <w:t>DTO</w:t>
      </w:r>
      <w:r w:rsidRPr="00C15887">
        <w:t xml:space="preserve"> (dữ liệu sạch, không có logic).</w:t>
      </w:r>
      <w:r w:rsidRPr="00C15887">
        <w:br/>
        <w:t>2️</w:t>
      </w:r>
      <w:r>
        <w:rPr>
          <w:rFonts w:ascii="Segoe UI Symbol" w:hAnsi="Segoe UI Symbol" w:cs="Segoe UI Symbol"/>
        </w:rPr>
        <w:t xml:space="preserve">. </w:t>
      </w:r>
      <w:r w:rsidRPr="00C15887">
        <w:rPr>
          <w:b/>
          <w:bCs/>
        </w:rPr>
        <w:t>Model</w:t>
      </w:r>
      <w:r w:rsidRPr="00C15887">
        <w:t xml:space="preserve"> xử lý logic, chuyển DTO thành </w:t>
      </w:r>
      <w:r w:rsidRPr="00C15887">
        <w:rPr>
          <w:b/>
          <w:bCs/>
        </w:rPr>
        <w:t>ViewModel</w:t>
      </w:r>
      <w:r w:rsidRPr="00C15887">
        <w:t xml:space="preserve"> để chuẩn bị cho View.</w:t>
      </w:r>
      <w:r w:rsidRPr="00C15887">
        <w:br/>
        <w:t>3️</w:t>
      </w:r>
      <w:r>
        <w:rPr>
          <w:rFonts w:ascii="Segoe UI Symbol" w:hAnsi="Segoe UI Symbol" w:cs="Segoe UI Symbol"/>
        </w:rPr>
        <w:t xml:space="preserve">. </w:t>
      </w:r>
      <w:r w:rsidRPr="00C15887">
        <w:rPr>
          <w:b/>
          <w:bCs/>
        </w:rPr>
        <w:t>Controller</w:t>
      </w:r>
      <w:r w:rsidRPr="00C15887">
        <w:t xml:space="preserve"> gọi Model, nhận ViewModel, gửi đến View.</w:t>
      </w:r>
      <w:r w:rsidRPr="00C15887">
        <w:br/>
      </w:r>
      <w:r>
        <w:t xml:space="preserve">4. </w:t>
      </w:r>
      <w:r w:rsidRPr="00C15887">
        <w:rPr>
          <w:b/>
          <w:bCs/>
        </w:rPr>
        <w:t>View</w:t>
      </w:r>
      <w:r w:rsidRPr="00C15887">
        <w:t xml:space="preserve"> hiển thị dữ liệu từ ViewModel.</w:t>
      </w:r>
    </w:p>
    <w:p w14:paraId="54A3D003" w14:textId="7F8BD590" w:rsidR="00C15887" w:rsidRDefault="00C15887" w:rsidP="00C15887">
      <w:pPr>
        <w:pStyle w:val="ListParagraph"/>
        <w:numPr>
          <w:ilvl w:val="0"/>
          <w:numId w:val="1"/>
        </w:numPr>
      </w:pPr>
      <w:r>
        <w:t>Chi tiết từng lớp</w:t>
      </w:r>
    </w:p>
    <w:p w14:paraId="50BDCABA" w14:textId="77777777" w:rsidR="007D0D64" w:rsidRPr="007D0D64" w:rsidRDefault="007D0D64" w:rsidP="007D0D64">
      <w:pPr>
        <w:pStyle w:val="ListParagraph"/>
        <w:numPr>
          <w:ilvl w:val="1"/>
          <w:numId w:val="1"/>
        </w:numPr>
        <w:rPr>
          <w:b/>
          <w:bCs/>
        </w:rPr>
      </w:pPr>
      <w:r w:rsidRPr="007D0D64">
        <w:rPr>
          <w:b/>
          <w:bCs/>
        </w:rPr>
        <w:t>Entity (app/Entities)</w:t>
      </w:r>
    </w:p>
    <w:p w14:paraId="1C171F15" w14:textId="77777777" w:rsidR="007D0D64" w:rsidRPr="007D0D64" w:rsidRDefault="007D0D64" w:rsidP="007D0D64">
      <w:pPr>
        <w:pStyle w:val="ListParagraph"/>
        <w:ind w:left="1440"/>
      </w:pPr>
      <w:r w:rsidRPr="007D0D64">
        <w:rPr>
          <w:b/>
          <w:bCs/>
        </w:rPr>
        <w:t>Đại diện cho bảng trong database</w:t>
      </w:r>
      <w:r w:rsidRPr="007D0D64">
        <w:t xml:space="preserve"> (không có logic, chỉ chứa dữ liệu).</w:t>
      </w:r>
    </w:p>
    <w:p w14:paraId="3E10367B" w14:textId="77777777" w:rsidR="007D0D64" w:rsidRPr="007D0D64" w:rsidRDefault="007D0D64" w:rsidP="007D0D64">
      <w:pPr>
        <w:pStyle w:val="ListParagraph"/>
        <w:ind w:left="1440"/>
      </w:pPr>
      <w:r w:rsidRPr="007D0D64">
        <w:rPr>
          <w:b/>
          <w:bCs/>
        </w:rPr>
        <w:t>Không giao tiếp với database trực tiếp.</w:t>
      </w:r>
    </w:p>
    <w:p w14:paraId="6215D8E8" w14:textId="699F888F" w:rsidR="00C15887" w:rsidRDefault="007D0D64" w:rsidP="007D0D64">
      <w:pPr>
        <w:pStyle w:val="ListParagraph"/>
        <w:ind w:left="1440"/>
      </w:pPr>
      <w:r w:rsidRPr="007D0D64">
        <w:rPr>
          <w:rFonts w:ascii="Segoe UI Emoji" w:hAnsi="Segoe UI Emoji" w:cs="Segoe UI Emoji"/>
        </w:rPr>
        <w:t>📌</w:t>
      </w:r>
      <w:r w:rsidRPr="007D0D64">
        <w:t xml:space="preserve"> </w:t>
      </w:r>
      <w:r w:rsidRPr="007D0D64">
        <w:rPr>
          <w:b/>
          <w:bCs/>
        </w:rPr>
        <w:t>File cần import:</w:t>
      </w:r>
      <w:r w:rsidRPr="007D0D64">
        <w:t xml:space="preserve"> </w:t>
      </w:r>
      <w:r w:rsidRPr="007D0D64">
        <w:rPr>
          <w:rFonts w:ascii="Segoe UI Emoji" w:hAnsi="Segoe UI Emoji" w:cs="Segoe UI Emoji"/>
        </w:rPr>
        <w:t>❌</w:t>
      </w:r>
      <w:r w:rsidRPr="007D0D64">
        <w:t xml:space="preserve"> Kh</w:t>
      </w:r>
      <w:r w:rsidRPr="007D0D64">
        <w:rPr>
          <w:rFonts w:ascii="Aptos" w:hAnsi="Aptos" w:cs="Aptos"/>
        </w:rPr>
        <w:t>ô</w:t>
      </w:r>
      <w:r w:rsidRPr="007D0D64">
        <w:t>ng import file n</w:t>
      </w:r>
      <w:r w:rsidRPr="007D0D64">
        <w:rPr>
          <w:rFonts w:ascii="Aptos" w:hAnsi="Aptos" w:cs="Aptos"/>
        </w:rPr>
        <w:t>à</w:t>
      </w:r>
      <w:r w:rsidRPr="007D0D64">
        <w:t>o (Entity chỉ chứa dữ liệu).</w:t>
      </w:r>
    </w:p>
    <w:p w14:paraId="7D573E8A" w14:textId="77777777" w:rsidR="007D0D64" w:rsidRPr="007D0D64" w:rsidRDefault="007D0D64" w:rsidP="007D0D64">
      <w:pPr>
        <w:pStyle w:val="ListParagraph"/>
        <w:numPr>
          <w:ilvl w:val="1"/>
          <w:numId w:val="1"/>
        </w:numPr>
        <w:rPr>
          <w:b/>
          <w:bCs/>
        </w:rPr>
      </w:pPr>
      <w:r w:rsidRPr="007D0D64">
        <w:rPr>
          <w:b/>
          <w:bCs/>
        </w:rPr>
        <w:t>Repository (app/Repositories)</w:t>
      </w:r>
    </w:p>
    <w:p w14:paraId="17073709" w14:textId="77777777" w:rsidR="007D0D64" w:rsidRPr="007D0D64" w:rsidRDefault="007D0D64" w:rsidP="007D0D64">
      <w:pPr>
        <w:pStyle w:val="ListParagraph"/>
        <w:ind w:left="1440"/>
      </w:pPr>
      <w:r w:rsidRPr="007D0D64">
        <w:rPr>
          <w:b/>
          <w:bCs/>
        </w:rPr>
        <w:t>Truy vấn database</w:t>
      </w:r>
      <w:r w:rsidRPr="007D0D64">
        <w:t xml:space="preserve"> và trả về DTO.</w:t>
      </w:r>
    </w:p>
    <w:p w14:paraId="0AD71456" w14:textId="77777777" w:rsidR="007D0D64" w:rsidRPr="007D0D64" w:rsidRDefault="007D0D64" w:rsidP="007D0D64">
      <w:pPr>
        <w:pStyle w:val="ListParagraph"/>
        <w:ind w:left="1440"/>
      </w:pPr>
      <w:r w:rsidRPr="007D0D64">
        <w:rPr>
          <w:b/>
          <w:bCs/>
        </w:rPr>
        <w:t>Không trả về Entity trực tiếp</w:t>
      </w:r>
      <w:r w:rsidRPr="007D0D64">
        <w:t>, vì Entity chỉ là dữ liệu tĩnh.</w:t>
      </w:r>
    </w:p>
    <w:p w14:paraId="7833E654" w14:textId="77777777" w:rsidR="007D0D64" w:rsidRDefault="007D0D64" w:rsidP="007D0D64">
      <w:pPr>
        <w:pStyle w:val="ListParagraph"/>
        <w:ind w:left="1440"/>
        <w:rPr>
          <w:b/>
          <w:bCs/>
        </w:rPr>
      </w:pPr>
      <w:r w:rsidRPr="007D0D64">
        <w:rPr>
          <w:b/>
          <w:bCs/>
        </w:rPr>
        <w:t>Chỉ xử lý truy vấn, không xử lý logic nghiệp vụ.</w:t>
      </w:r>
    </w:p>
    <w:p w14:paraId="512925E0" w14:textId="71E9ABFD" w:rsidR="007D0D64" w:rsidRDefault="007D0D64" w:rsidP="007D0D64">
      <w:pPr>
        <w:pStyle w:val="ListParagraph"/>
        <w:numPr>
          <w:ilvl w:val="1"/>
          <w:numId w:val="1"/>
        </w:numPr>
      </w:pPr>
      <w:r>
        <w:t>DTO</w:t>
      </w:r>
    </w:p>
    <w:p w14:paraId="14AC07BB" w14:textId="7BB63FE3" w:rsidR="007D0D64" w:rsidRDefault="007D0D64" w:rsidP="007D0D64">
      <w:pPr>
        <w:pStyle w:val="ListParagraph"/>
        <w:ind w:left="1440"/>
      </w:pPr>
      <w:r w:rsidRPr="007D0D64">
        <w:rPr>
          <w:b/>
          <w:bCs/>
        </w:rPr>
        <w:t>Data Transfer Object</w:t>
      </w:r>
      <w:r w:rsidRPr="007D0D64">
        <w:t xml:space="preserve"> chứa dữ liệu từ database.</w:t>
      </w:r>
    </w:p>
    <w:p w14:paraId="66CCF886" w14:textId="67FB6FF2" w:rsidR="007D0D64" w:rsidRDefault="007D0D64" w:rsidP="007D0D64">
      <w:pPr>
        <w:pStyle w:val="ListParagraph"/>
        <w:ind w:left="1440"/>
      </w:pPr>
      <w:r w:rsidRPr="007D0D64">
        <w:t>Không có logic nghiệp vụ.</w:t>
      </w:r>
    </w:p>
    <w:p w14:paraId="2AB106DC" w14:textId="77777777" w:rsidR="007D0D64" w:rsidRDefault="007D0D64" w:rsidP="007D0D64">
      <w:pPr>
        <w:pStyle w:val="ListParagraph"/>
        <w:numPr>
          <w:ilvl w:val="1"/>
          <w:numId w:val="1"/>
        </w:numPr>
      </w:pPr>
      <w:r w:rsidRPr="007D0D64">
        <w:t>Model (app/Models)</w:t>
      </w:r>
    </w:p>
    <w:p w14:paraId="5AE9FCC4" w14:textId="77777777" w:rsidR="007D0D64" w:rsidRDefault="007D0D64" w:rsidP="007D0D64">
      <w:pPr>
        <w:pStyle w:val="ListParagraph"/>
        <w:ind w:left="1440"/>
      </w:pPr>
      <w:r w:rsidRPr="007D0D64">
        <w:t>Nhận dữ liệu từ Repository (DTO), xử lý nghiệp vụ.</w:t>
      </w:r>
    </w:p>
    <w:p w14:paraId="4E1489BC" w14:textId="57D61C50" w:rsidR="007D0D64" w:rsidRDefault="007D0D64" w:rsidP="007D0D64">
      <w:pPr>
        <w:pStyle w:val="ListParagraph"/>
        <w:ind w:left="1440"/>
      </w:pPr>
      <w:r w:rsidRPr="007D0D64">
        <w:t>Chuyển đổi DTO → ViewModel để đưa lên View.</w:t>
      </w:r>
    </w:p>
    <w:p w14:paraId="7E330EED" w14:textId="77777777" w:rsidR="007D0D64" w:rsidRDefault="007D0D64" w:rsidP="007D0D64">
      <w:pPr>
        <w:pStyle w:val="ListParagraph"/>
        <w:numPr>
          <w:ilvl w:val="1"/>
          <w:numId w:val="1"/>
        </w:numPr>
      </w:pPr>
      <w:r w:rsidRPr="007D0D64">
        <w:t>ViewModel (app/ViewModels)</w:t>
      </w:r>
    </w:p>
    <w:p w14:paraId="1D968321" w14:textId="77777777" w:rsidR="007D0D64" w:rsidRDefault="007D0D64" w:rsidP="007D0D64">
      <w:pPr>
        <w:pStyle w:val="ListParagraph"/>
        <w:ind w:left="1440"/>
      </w:pPr>
      <w:r w:rsidRPr="007D0D64">
        <w:t>Chuyển DTO thành dữ liệu đã format để View sử dụng</w:t>
      </w:r>
      <w:r>
        <w:t>.</w:t>
      </w:r>
    </w:p>
    <w:p w14:paraId="1070AD37" w14:textId="43FB5FC9" w:rsidR="007D0D64" w:rsidRDefault="007D0D64" w:rsidP="007D0D64">
      <w:pPr>
        <w:pStyle w:val="ListParagraph"/>
        <w:ind w:left="1440"/>
      </w:pPr>
      <w:r w:rsidRPr="007D0D64">
        <w:t>Chỉ chứa dữ liệu đã xử lý, không có truy vấn DB hay logic nặng.</w:t>
      </w:r>
    </w:p>
    <w:p w14:paraId="2B58716F" w14:textId="77777777" w:rsidR="007D0D64" w:rsidRDefault="007D0D64" w:rsidP="007D0D64">
      <w:pPr>
        <w:pStyle w:val="ListParagraph"/>
        <w:numPr>
          <w:ilvl w:val="1"/>
          <w:numId w:val="1"/>
        </w:numPr>
      </w:pPr>
      <w:r w:rsidRPr="007D0D64">
        <w:t>Controller (app/Controllers)</w:t>
      </w:r>
    </w:p>
    <w:p w14:paraId="79837A93" w14:textId="77777777" w:rsidR="007D0D64" w:rsidRDefault="007D0D64" w:rsidP="007D0D64">
      <w:pPr>
        <w:pStyle w:val="ListParagraph"/>
        <w:ind w:left="1440"/>
      </w:pPr>
      <w:r w:rsidRPr="007D0D64">
        <w:t>Nhận request từ người dùng, gọi Model, gửi dữ liệu cho View.</w:t>
      </w:r>
    </w:p>
    <w:p w14:paraId="283F5801" w14:textId="7858961B" w:rsidR="007D0D64" w:rsidRDefault="007D0D64" w:rsidP="007D0D64">
      <w:pPr>
        <w:pStyle w:val="ListParagraph"/>
        <w:ind w:left="1440"/>
      </w:pPr>
      <w:r w:rsidRPr="007D0D64">
        <w:t>Không xử lý logic nặng, chỉ điều phối dữ liệu.</w:t>
      </w:r>
    </w:p>
    <w:p w14:paraId="6D13CB08" w14:textId="77777777" w:rsidR="007D0D64" w:rsidRDefault="007D0D64" w:rsidP="007D0D64">
      <w:pPr>
        <w:pStyle w:val="ListParagraph"/>
        <w:numPr>
          <w:ilvl w:val="1"/>
          <w:numId w:val="1"/>
        </w:numPr>
      </w:pPr>
      <w:r w:rsidRPr="007D0D64">
        <w:t>View (views/)</w:t>
      </w:r>
    </w:p>
    <w:p w14:paraId="43272899" w14:textId="4287C16A" w:rsidR="007D0D64" w:rsidRDefault="007D0D64" w:rsidP="007D0D64">
      <w:pPr>
        <w:pStyle w:val="ListParagraph"/>
        <w:ind w:left="1440"/>
      </w:pPr>
      <w:r w:rsidRPr="007D0D64">
        <w:t>Hiển thị dữ liệu lên giao diện.</w:t>
      </w:r>
    </w:p>
    <w:p w14:paraId="2596CAB3" w14:textId="52F604E8" w:rsidR="007D0D64" w:rsidRDefault="007D0D64" w:rsidP="007D0D64">
      <w:pPr>
        <w:pStyle w:val="ListParagraph"/>
        <w:ind w:left="1440"/>
      </w:pPr>
      <w:r w:rsidRPr="007D0D64">
        <w:t>Nhận ViewModel từ Controller.</w:t>
      </w:r>
    </w:p>
    <w:p w14:paraId="3DF1EE4E" w14:textId="77777777" w:rsidR="008D53FB" w:rsidRDefault="008D53FB" w:rsidP="007D0D64">
      <w:pPr>
        <w:pStyle w:val="ListParagraph"/>
        <w:ind w:left="1440"/>
      </w:pPr>
    </w:p>
    <w:p w14:paraId="6B207021" w14:textId="77777777" w:rsidR="008D53FB" w:rsidRDefault="008D53FB" w:rsidP="007D0D64">
      <w:pPr>
        <w:pStyle w:val="ListParagraph"/>
        <w:ind w:left="1440"/>
      </w:pPr>
    </w:p>
    <w:p w14:paraId="382BD4E1" w14:textId="77777777" w:rsidR="008D53FB" w:rsidRDefault="008D53FB" w:rsidP="007D0D64">
      <w:pPr>
        <w:pStyle w:val="ListParagraph"/>
        <w:ind w:left="1440"/>
      </w:pPr>
    </w:p>
    <w:p w14:paraId="04001D48" w14:textId="77777777" w:rsidR="008D53FB" w:rsidRDefault="008D53FB" w:rsidP="007D0D64">
      <w:pPr>
        <w:pStyle w:val="ListParagraph"/>
        <w:ind w:left="1440"/>
      </w:pPr>
    </w:p>
    <w:p w14:paraId="4B67EA46" w14:textId="77777777" w:rsidR="008D53FB" w:rsidRDefault="008D53FB" w:rsidP="007D0D64">
      <w:pPr>
        <w:pStyle w:val="ListParagraph"/>
        <w:ind w:left="1440"/>
      </w:pPr>
    </w:p>
    <w:p w14:paraId="6C6CD6E2" w14:textId="77777777" w:rsidR="008D53FB" w:rsidRDefault="008D53FB" w:rsidP="007D0D64">
      <w:pPr>
        <w:pStyle w:val="ListParagraph"/>
        <w:ind w:left="1440"/>
      </w:pPr>
    </w:p>
    <w:p w14:paraId="41BEE7B6" w14:textId="162673FC" w:rsidR="007D0D64" w:rsidRDefault="007D0D64" w:rsidP="007D0D64">
      <w:r w:rsidRPr="007D0D64">
        <w:rPr>
          <w:rFonts w:ascii="Segoe UI Emoji" w:hAnsi="Segoe UI Emoji" w:cs="Segoe UI Emoji"/>
        </w:rPr>
        <w:lastRenderedPageBreak/>
        <w:t>📌</w:t>
      </w:r>
      <w:r w:rsidRPr="007D0D64">
        <w:t xml:space="preserve"> Tổng hợp file cần import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172"/>
      </w:tblGrid>
      <w:tr w:rsidR="007D0D64" w:rsidRPr="007D0D64" w14:paraId="6998744C" w14:textId="77777777" w:rsidTr="007D0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7326F" w14:textId="77777777" w:rsidR="007D0D64" w:rsidRPr="007D0D64" w:rsidRDefault="007D0D64" w:rsidP="007D0D64">
            <w:pPr>
              <w:rPr>
                <w:b/>
                <w:bCs/>
              </w:rPr>
            </w:pPr>
            <w:r w:rsidRPr="007D0D6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B86B347" w14:textId="77777777" w:rsidR="007D0D64" w:rsidRPr="007D0D64" w:rsidRDefault="007D0D64" w:rsidP="007D0D64">
            <w:pPr>
              <w:rPr>
                <w:b/>
                <w:bCs/>
              </w:rPr>
            </w:pPr>
            <w:r w:rsidRPr="007D0D64">
              <w:rPr>
                <w:b/>
                <w:bCs/>
              </w:rPr>
              <w:t>Import gì?</w:t>
            </w:r>
          </w:p>
        </w:tc>
      </w:tr>
    </w:tbl>
    <w:p w14:paraId="18B268B8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429"/>
      </w:tblGrid>
      <w:tr w:rsidR="007D0D64" w:rsidRPr="007D0D64" w14:paraId="237E5E84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1DE8" w14:textId="77777777" w:rsidR="007D0D64" w:rsidRPr="007D0D64" w:rsidRDefault="007D0D64" w:rsidP="007D0D64">
            <w:r w:rsidRPr="007D0D64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28501690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❌</w:t>
            </w:r>
            <w:r w:rsidRPr="007D0D64">
              <w:t xml:space="preserve"> Không import gì cả.</w:t>
            </w:r>
          </w:p>
        </w:tc>
      </w:tr>
    </w:tbl>
    <w:p w14:paraId="41FCBD61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697"/>
      </w:tblGrid>
      <w:tr w:rsidR="007D0D64" w:rsidRPr="007D0D64" w14:paraId="02152E62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9FA66" w14:textId="77777777" w:rsidR="007D0D64" w:rsidRPr="007D0D64" w:rsidRDefault="007D0D64" w:rsidP="007D0D64">
            <w:r w:rsidRPr="007D0D64">
              <w:rPr>
                <w:b/>
                <w:bCs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6C07CB75" w14:textId="6495F469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✅</w:t>
            </w:r>
            <w:r w:rsidRPr="007D0D64">
              <w:t xml:space="preserve"> DTO, Database</w:t>
            </w:r>
            <w:r w:rsidR="008D53FB">
              <w:t>, Entity</w:t>
            </w:r>
          </w:p>
        </w:tc>
      </w:tr>
    </w:tbl>
    <w:p w14:paraId="01A12838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2429"/>
      </w:tblGrid>
      <w:tr w:rsidR="007D0D64" w:rsidRPr="007D0D64" w14:paraId="730FE0BC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8BD1" w14:textId="77777777" w:rsidR="007D0D64" w:rsidRPr="007D0D64" w:rsidRDefault="007D0D64" w:rsidP="007D0D64">
            <w:r w:rsidRPr="007D0D64">
              <w:rPr>
                <w:b/>
                <w:bCs/>
              </w:rPr>
              <w:t>DTO</w:t>
            </w:r>
          </w:p>
        </w:tc>
        <w:tc>
          <w:tcPr>
            <w:tcW w:w="0" w:type="auto"/>
            <w:vAlign w:val="center"/>
            <w:hideMark/>
          </w:tcPr>
          <w:p w14:paraId="2A50A67D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❌</w:t>
            </w:r>
            <w:r w:rsidRPr="007D0D64">
              <w:t xml:space="preserve"> Không import gì cả.</w:t>
            </w:r>
          </w:p>
        </w:tc>
      </w:tr>
    </w:tbl>
    <w:p w14:paraId="432D9441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2808"/>
      </w:tblGrid>
      <w:tr w:rsidR="007D0D64" w:rsidRPr="007D0D64" w14:paraId="441905EC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5EE6" w14:textId="77777777" w:rsidR="007D0D64" w:rsidRPr="007D0D64" w:rsidRDefault="007D0D64" w:rsidP="007D0D64">
            <w:r w:rsidRPr="007D0D64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E4E7CDE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✅</w:t>
            </w:r>
            <w:r w:rsidRPr="007D0D64">
              <w:t xml:space="preserve"> Repository, ViewModel</w:t>
            </w:r>
          </w:p>
        </w:tc>
      </w:tr>
    </w:tbl>
    <w:p w14:paraId="0F050E32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896"/>
      </w:tblGrid>
      <w:tr w:rsidR="007D0D64" w:rsidRPr="007D0D64" w14:paraId="7C7DBDAD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5760" w14:textId="77777777" w:rsidR="007D0D64" w:rsidRPr="007D0D64" w:rsidRDefault="007D0D64" w:rsidP="007D0D64">
            <w:r w:rsidRPr="007D0D64">
              <w:rPr>
                <w:b/>
                <w:bCs/>
              </w:rPr>
              <w:t>ViewModel</w:t>
            </w:r>
          </w:p>
        </w:tc>
        <w:tc>
          <w:tcPr>
            <w:tcW w:w="0" w:type="auto"/>
            <w:vAlign w:val="center"/>
            <w:hideMark/>
          </w:tcPr>
          <w:p w14:paraId="6B6AD517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✅</w:t>
            </w:r>
            <w:r w:rsidRPr="007D0D64">
              <w:t xml:space="preserve"> DTO</w:t>
            </w:r>
          </w:p>
        </w:tc>
      </w:tr>
    </w:tbl>
    <w:p w14:paraId="7EE28C75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099"/>
      </w:tblGrid>
      <w:tr w:rsidR="007D0D64" w:rsidRPr="007D0D64" w14:paraId="66AC81A9" w14:textId="77777777" w:rsidTr="007D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5306" w14:textId="77777777" w:rsidR="007D0D64" w:rsidRPr="007D0D64" w:rsidRDefault="007D0D64" w:rsidP="007D0D64">
            <w:r w:rsidRPr="007D0D64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14:paraId="5004E405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✅</w:t>
            </w:r>
            <w:r w:rsidRPr="007D0D64">
              <w:t xml:space="preserve"> Model</w:t>
            </w:r>
          </w:p>
        </w:tc>
      </w:tr>
    </w:tbl>
    <w:p w14:paraId="02F7152D" w14:textId="77777777" w:rsidR="007D0D64" w:rsidRPr="007D0D64" w:rsidRDefault="007D0D64" w:rsidP="007D0D6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30"/>
        <w:gridCol w:w="4534"/>
      </w:tblGrid>
      <w:tr w:rsidR="007D0D64" w:rsidRPr="007D0D64" w14:paraId="05F92362" w14:textId="77777777" w:rsidTr="007D0D6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F41E96" w14:textId="77777777" w:rsidR="007D0D64" w:rsidRPr="007D0D64" w:rsidRDefault="007D0D64" w:rsidP="007D0D64">
            <w:r w:rsidRPr="007D0D64">
              <w:rPr>
                <w:b/>
                <w:bCs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3F464606" w14:textId="77777777" w:rsidR="007D0D64" w:rsidRPr="007D0D64" w:rsidRDefault="007D0D64" w:rsidP="007D0D64">
            <w:r w:rsidRPr="007D0D64">
              <w:rPr>
                <w:rFonts w:ascii="Segoe UI Emoji" w:hAnsi="Segoe UI Emoji" w:cs="Segoe UI Emoji"/>
              </w:rPr>
              <w:t>❌</w:t>
            </w:r>
            <w:r w:rsidRPr="007D0D64">
              <w:t xml:space="preserve"> Không import, Controller truyền dữ liệu.</w:t>
            </w:r>
          </w:p>
        </w:tc>
      </w:tr>
      <w:tr w:rsidR="007D0D64" w:rsidRPr="007D0D64" w14:paraId="72D8740D" w14:textId="77777777" w:rsidTr="007D0D64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4887AB6" w14:textId="267C8155" w:rsidR="007D0D64" w:rsidRPr="007D0D64" w:rsidRDefault="007D0D64" w:rsidP="007D0D64"/>
        </w:tc>
      </w:tr>
    </w:tbl>
    <w:p w14:paraId="2C667C54" w14:textId="77777777" w:rsidR="007D0D64" w:rsidRPr="007D0D64" w:rsidRDefault="007D0D64" w:rsidP="007D0D64">
      <w:pPr>
        <w:rPr>
          <w:b/>
          <w:bCs/>
        </w:rPr>
      </w:pPr>
      <w:r w:rsidRPr="007D0D64">
        <w:rPr>
          <w:rFonts w:ascii="Segoe UI Emoji" w:hAnsi="Segoe UI Emoji" w:cs="Segoe UI Emoji"/>
          <w:b/>
          <w:bCs/>
        </w:rPr>
        <w:t>📌</w:t>
      </w:r>
      <w:r w:rsidRPr="007D0D64">
        <w:rPr>
          <w:b/>
          <w:bCs/>
        </w:rPr>
        <w:t xml:space="preserve"> Tóm tắt mối tương quan</w:t>
      </w:r>
    </w:p>
    <w:p w14:paraId="72BC62E0" w14:textId="77777777" w:rsidR="007D0D64" w:rsidRPr="007D0D64" w:rsidRDefault="007D0D64" w:rsidP="007D0D64">
      <w:r w:rsidRPr="007D0D64">
        <w:t>1️</w:t>
      </w:r>
      <w:r w:rsidRPr="007D0D64">
        <w:rPr>
          <w:rFonts w:ascii="Segoe UI Symbol" w:hAnsi="Segoe UI Symbol" w:cs="Segoe UI Symbol"/>
        </w:rPr>
        <w:t>⃣</w:t>
      </w:r>
      <w:r w:rsidRPr="007D0D64">
        <w:t xml:space="preserve"> </w:t>
      </w:r>
      <w:r w:rsidRPr="007D0D64">
        <w:rPr>
          <w:b/>
          <w:bCs/>
        </w:rPr>
        <w:t>Repository</w:t>
      </w:r>
      <w:r w:rsidRPr="007D0D64">
        <w:t xml:space="preserve"> truy vấn database → trả về </w:t>
      </w:r>
      <w:r w:rsidRPr="007D0D64">
        <w:rPr>
          <w:b/>
          <w:bCs/>
        </w:rPr>
        <w:t>DTO</w:t>
      </w:r>
      <w:r w:rsidRPr="007D0D64">
        <w:t>.</w:t>
      </w:r>
      <w:r w:rsidRPr="007D0D64">
        <w:br/>
        <w:t>2️</w:t>
      </w:r>
      <w:r w:rsidRPr="007D0D64">
        <w:rPr>
          <w:rFonts w:ascii="Segoe UI Symbol" w:hAnsi="Segoe UI Symbol" w:cs="Segoe UI Symbol"/>
        </w:rPr>
        <w:t>⃣</w:t>
      </w:r>
      <w:r w:rsidRPr="007D0D64">
        <w:t xml:space="preserve"> </w:t>
      </w:r>
      <w:r w:rsidRPr="007D0D64">
        <w:rPr>
          <w:b/>
          <w:bCs/>
        </w:rPr>
        <w:t>Model</w:t>
      </w:r>
      <w:r w:rsidRPr="007D0D64">
        <w:t xml:space="preserve"> lấy </w:t>
      </w:r>
      <w:r w:rsidRPr="007D0D64">
        <w:rPr>
          <w:b/>
          <w:bCs/>
        </w:rPr>
        <w:t>DTO</w:t>
      </w:r>
      <w:r w:rsidRPr="007D0D64">
        <w:t xml:space="preserve">, xử lý logic → trả về </w:t>
      </w:r>
      <w:r w:rsidRPr="007D0D64">
        <w:rPr>
          <w:b/>
          <w:bCs/>
        </w:rPr>
        <w:t>ViewModel</w:t>
      </w:r>
      <w:r w:rsidRPr="007D0D64">
        <w:t>.</w:t>
      </w:r>
      <w:r w:rsidRPr="007D0D64">
        <w:br/>
        <w:t>3️</w:t>
      </w:r>
      <w:r w:rsidRPr="007D0D64">
        <w:rPr>
          <w:rFonts w:ascii="Segoe UI Symbol" w:hAnsi="Segoe UI Symbol" w:cs="Segoe UI Symbol"/>
        </w:rPr>
        <w:t>⃣</w:t>
      </w:r>
      <w:r w:rsidRPr="007D0D64">
        <w:t xml:space="preserve"> </w:t>
      </w:r>
      <w:r w:rsidRPr="007D0D64">
        <w:rPr>
          <w:b/>
          <w:bCs/>
        </w:rPr>
        <w:t>Controller</w:t>
      </w:r>
      <w:r w:rsidRPr="007D0D64">
        <w:t xml:space="preserve"> nhận </w:t>
      </w:r>
      <w:r w:rsidRPr="007D0D64">
        <w:rPr>
          <w:b/>
          <w:bCs/>
        </w:rPr>
        <w:t>ViewModel</w:t>
      </w:r>
      <w:r w:rsidRPr="007D0D64">
        <w:t xml:space="preserve"> → truyền cho </w:t>
      </w:r>
      <w:r w:rsidRPr="007D0D64">
        <w:rPr>
          <w:b/>
          <w:bCs/>
        </w:rPr>
        <w:t>View</w:t>
      </w:r>
      <w:r w:rsidRPr="007D0D64">
        <w:t>.</w:t>
      </w:r>
      <w:r w:rsidRPr="007D0D64">
        <w:br/>
        <w:t>4️</w:t>
      </w:r>
      <w:r w:rsidRPr="007D0D64">
        <w:rPr>
          <w:rFonts w:ascii="Segoe UI Symbol" w:hAnsi="Segoe UI Symbol" w:cs="Segoe UI Symbol"/>
        </w:rPr>
        <w:t>⃣</w:t>
      </w:r>
      <w:r w:rsidRPr="007D0D64">
        <w:t xml:space="preserve"> </w:t>
      </w:r>
      <w:r w:rsidRPr="007D0D64">
        <w:rPr>
          <w:b/>
          <w:bCs/>
        </w:rPr>
        <w:t>View</w:t>
      </w:r>
      <w:r w:rsidRPr="007D0D64">
        <w:t xml:space="preserve"> hiển thị dữ liệu từ </w:t>
      </w:r>
      <w:r w:rsidRPr="007D0D64">
        <w:rPr>
          <w:b/>
          <w:bCs/>
        </w:rPr>
        <w:t>ViewModel</w:t>
      </w:r>
      <w:r w:rsidRPr="007D0D64">
        <w:t>.</w:t>
      </w:r>
    </w:p>
    <w:p w14:paraId="04C2D149" w14:textId="77777777" w:rsidR="007D0D64" w:rsidRDefault="007D0D64" w:rsidP="007D0D64"/>
    <w:sectPr w:rsidR="007D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0CD6"/>
    <w:multiLevelType w:val="multilevel"/>
    <w:tmpl w:val="2F8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C68D4"/>
    <w:multiLevelType w:val="multilevel"/>
    <w:tmpl w:val="D96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C7164"/>
    <w:multiLevelType w:val="hybridMultilevel"/>
    <w:tmpl w:val="AADC5F46"/>
    <w:lvl w:ilvl="0" w:tplc="8B944ABE">
      <w:start w:val="1"/>
      <w:numFmt w:val="bullet"/>
      <w:lvlText w:val="-"/>
      <w:lvlJc w:val="left"/>
      <w:pPr>
        <w:ind w:left="1080" w:hanging="360"/>
      </w:pPr>
      <w:rPr>
        <w:rFonts w:ascii="Segoe UI Emoji" w:eastAsiaTheme="minorHAnsi" w:hAnsi="Segoe UI Emoji" w:cs="Segoe UI Emoj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361792"/>
    <w:multiLevelType w:val="hybridMultilevel"/>
    <w:tmpl w:val="42D0B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76406">
    <w:abstractNumId w:val="3"/>
  </w:num>
  <w:num w:numId="2" w16cid:durableId="1091193645">
    <w:abstractNumId w:val="2"/>
  </w:num>
  <w:num w:numId="3" w16cid:durableId="1303388668">
    <w:abstractNumId w:val="0"/>
  </w:num>
  <w:num w:numId="4" w16cid:durableId="81056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87"/>
    <w:rsid w:val="00102CA2"/>
    <w:rsid w:val="00174D37"/>
    <w:rsid w:val="00354533"/>
    <w:rsid w:val="0077370F"/>
    <w:rsid w:val="007D0D64"/>
    <w:rsid w:val="008D53FB"/>
    <w:rsid w:val="009D39D7"/>
    <w:rsid w:val="00C15887"/>
    <w:rsid w:val="00DE6213"/>
    <w:rsid w:val="00F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433B"/>
  <w15:chartTrackingRefBased/>
  <w15:docId w15:val="{B0B5F364-AA78-4B4E-A5C7-1FB9FDAB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link w:val="TiuChar"/>
    <w:qFormat/>
    <w:rsid w:val="00102CA2"/>
    <w:pPr>
      <w:spacing w:after="240"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TiuChar">
    <w:name w:val="Tiêu đề Char"/>
    <w:basedOn w:val="DefaultParagraphFont"/>
    <w:link w:val="Tiu"/>
    <w:rsid w:val="00102CA2"/>
    <w:rPr>
      <w:rFonts w:ascii="Times New Roman" w:hAnsi="Times New Roman"/>
      <w:b/>
      <w:sz w:val="32"/>
    </w:rPr>
  </w:style>
  <w:style w:type="paragraph" w:customStyle="1" w:styleId="Tiumc">
    <w:name w:val="Tiêu mục"/>
    <w:basedOn w:val="Tiu"/>
    <w:link w:val="TiumcChar"/>
    <w:qFormat/>
    <w:rsid w:val="00102CA2"/>
    <w:pPr>
      <w:spacing w:after="80"/>
      <w:jc w:val="left"/>
      <w:outlineLvl w:val="1"/>
    </w:pPr>
    <w:rPr>
      <w:sz w:val="28"/>
    </w:rPr>
  </w:style>
  <w:style w:type="character" w:customStyle="1" w:styleId="TiumcChar">
    <w:name w:val="Tiêu mục Char"/>
    <w:basedOn w:val="TiuChar"/>
    <w:link w:val="Tiumc"/>
    <w:rsid w:val="00102CA2"/>
    <w:rPr>
      <w:rFonts w:ascii="Times New Roman" w:hAnsi="Times New Roman"/>
      <w:b/>
      <w:sz w:val="28"/>
    </w:rPr>
  </w:style>
  <w:style w:type="paragraph" w:customStyle="1" w:styleId="Tiumc1">
    <w:name w:val="Tiêu mục 1"/>
    <w:basedOn w:val="Normal"/>
    <w:link w:val="Tiumc1Char"/>
    <w:qFormat/>
    <w:rsid w:val="00DE6213"/>
    <w:pPr>
      <w:spacing w:line="360" w:lineRule="auto"/>
    </w:pPr>
    <w:rPr>
      <w:rFonts w:ascii="Times New Roman" w:hAnsi="Times New Roman"/>
      <w:b/>
      <w:sz w:val="26"/>
    </w:rPr>
  </w:style>
  <w:style w:type="character" w:customStyle="1" w:styleId="Tiumc1Char">
    <w:name w:val="Tiêu mục 1 Char"/>
    <w:basedOn w:val="DefaultParagraphFont"/>
    <w:link w:val="Tiumc1"/>
    <w:rsid w:val="00DE6213"/>
    <w:rPr>
      <w:rFonts w:ascii="Times New Roman" w:hAnsi="Times New Roman"/>
      <w:b/>
      <w:sz w:val="26"/>
    </w:rPr>
  </w:style>
  <w:style w:type="paragraph" w:customStyle="1" w:styleId="Tiumc2">
    <w:name w:val="Tiêu mục 2"/>
    <w:basedOn w:val="Tiumc1"/>
    <w:link w:val="Tiumc2Char"/>
    <w:qFormat/>
    <w:rsid w:val="00DE6213"/>
    <w:rPr>
      <w:i/>
    </w:rPr>
  </w:style>
  <w:style w:type="character" w:customStyle="1" w:styleId="Tiumc2Char">
    <w:name w:val="Tiêu mục 2 Char"/>
    <w:basedOn w:val="Tiumc1Char"/>
    <w:link w:val="Tiumc2"/>
    <w:rsid w:val="00DE6213"/>
    <w:rPr>
      <w:rFonts w:ascii="Times New Roman" w:hAnsi="Times New Roman"/>
      <w:b/>
      <w:i/>
      <w:sz w:val="26"/>
    </w:rPr>
  </w:style>
  <w:style w:type="paragraph" w:customStyle="1" w:styleId="Tiumc3">
    <w:name w:val="Tiêu mục 3"/>
    <w:basedOn w:val="Tiumc2"/>
    <w:link w:val="Tiumc3Char"/>
    <w:qFormat/>
    <w:rsid w:val="00DE6213"/>
    <w:rPr>
      <w:b w:val="0"/>
    </w:rPr>
  </w:style>
  <w:style w:type="character" w:customStyle="1" w:styleId="Tiumc3Char">
    <w:name w:val="Tiêu mục 3 Char"/>
    <w:basedOn w:val="Tiumc2Char"/>
    <w:link w:val="Tiumc3"/>
    <w:rsid w:val="00DE6213"/>
    <w:rPr>
      <w:rFonts w:ascii="Times New Roman" w:hAnsi="Times New Roman"/>
      <w:b w:val="0"/>
      <w:i/>
      <w:sz w:val="26"/>
    </w:rPr>
  </w:style>
  <w:style w:type="paragraph" w:customStyle="1" w:styleId="Text">
    <w:name w:val="Text"/>
    <w:link w:val="TextChar"/>
    <w:qFormat/>
    <w:rsid w:val="00DE6213"/>
    <w:pPr>
      <w:spacing w:line="360" w:lineRule="auto"/>
      <w:ind w:firstLine="576"/>
      <w:jc w:val="both"/>
    </w:pPr>
    <w:rPr>
      <w:rFonts w:ascii="Times New Roman" w:hAnsi="Times New Roman"/>
      <w:sz w:val="26"/>
    </w:rPr>
  </w:style>
  <w:style w:type="character" w:customStyle="1" w:styleId="TextChar">
    <w:name w:val="Text Char"/>
    <w:basedOn w:val="DefaultParagraphFont"/>
    <w:link w:val="Text"/>
    <w:rsid w:val="00DE6213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Hoàng Hồng</dc:creator>
  <cp:keywords/>
  <dc:description/>
  <cp:lastModifiedBy>Phong Hoàng Hồng</cp:lastModifiedBy>
  <cp:revision>3</cp:revision>
  <dcterms:created xsi:type="dcterms:W3CDTF">2025-03-29T18:44:00Z</dcterms:created>
  <dcterms:modified xsi:type="dcterms:W3CDTF">2025-03-29T18:52:00Z</dcterms:modified>
</cp:coreProperties>
</file>