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9A967" w14:textId="1701DEDD" w:rsidR="00214B81" w:rsidRDefault="00214B81" w:rsidP="00214B81">
      <w:pPr>
        <w:rPr>
          <w:b/>
          <w:bCs/>
        </w:rPr>
      </w:pPr>
      <w:r>
        <w:rPr>
          <w:b/>
          <w:bCs/>
        </w:rPr>
        <w:t>Phần cần chỉnh sửa về SRS:</w:t>
      </w:r>
    </w:p>
    <w:p w14:paraId="51E6EAA1" w14:textId="77777777" w:rsidR="00214B81" w:rsidRPr="00214B81" w:rsidRDefault="00214B81" w:rsidP="00214B81">
      <w:pPr>
        <w:rPr>
          <w:b/>
          <w:bCs/>
        </w:rPr>
      </w:pPr>
      <w:r w:rsidRPr="00214B81">
        <w:rPr>
          <w:b/>
          <w:bCs/>
        </w:rPr>
        <w:t>tóm tắt lại những điểm cần chỉnh sửa theo ưu tiên:</w:t>
      </w:r>
    </w:p>
    <w:p w14:paraId="22C3F908" w14:textId="77777777" w:rsidR="00214B81" w:rsidRPr="00214B81" w:rsidRDefault="00214B81" w:rsidP="00214B81">
      <w:pPr>
        <w:rPr>
          <w:b/>
          <w:bCs/>
        </w:rPr>
      </w:pPr>
    </w:p>
    <w:p w14:paraId="533579E1" w14:textId="77777777" w:rsidR="00214B81" w:rsidRPr="00214B81" w:rsidRDefault="00214B81" w:rsidP="00214B81">
      <w:pPr>
        <w:rPr>
          <w:b/>
          <w:bCs/>
        </w:rPr>
      </w:pPr>
      <w:r w:rsidRPr="00214B81">
        <w:rPr>
          <w:b/>
          <w:bCs/>
        </w:rPr>
        <w:t>1. Use case Diagram tổng thể: mục đích cho người đọc xem được tổng quát cả hệ thống</w:t>
      </w:r>
    </w:p>
    <w:p w14:paraId="45917BA3" w14:textId="1DB8B21E" w:rsidR="00214B81" w:rsidRPr="00214B81" w:rsidRDefault="00214B81" w:rsidP="00214B81">
      <w:pPr>
        <w:rPr>
          <w:b/>
          <w:bCs/>
        </w:rPr>
      </w:pPr>
      <w:r w:rsidRPr="00214B81">
        <w:rPr>
          <w:b/>
          <w:bCs/>
        </w:rPr>
        <w:t>với những tiêu chí sau:</w:t>
      </w:r>
      <w:r w:rsidR="00A56F7D">
        <w:rPr>
          <w:b/>
          <w:bCs/>
        </w:rPr>
        <w:t xml:space="preserve"> (done)</w:t>
      </w:r>
    </w:p>
    <w:p w14:paraId="79410051" w14:textId="77777777" w:rsidR="00214B81" w:rsidRPr="00214B81" w:rsidRDefault="00214B81" w:rsidP="00214B81">
      <w:pPr>
        <w:rPr>
          <w:b/>
          <w:bCs/>
        </w:rPr>
      </w:pPr>
    </w:p>
    <w:p w14:paraId="4DB6170A" w14:textId="77777777" w:rsidR="00214B81" w:rsidRPr="00214B81" w:rsidRDefault="00214B81" w:rsidP="00214B81">
      <w:r w:rsidRPr="00214B81">
        <w:rPr>
          <w:b/>
          <w:bCs/>
        </w:rPr>
        <w:t xml:space="preserve"> </w:t>
      </w:r>
      <w:r w:rsidRPr="00214B81">
        <w:t>Phạm vi tổng thể của hệ thống nằm ở đâu.</w:t>
      </w:r>
    </w:p>
    <w:p w14:paraId="5D9EBEF6" w14:textId="77777777" w:rsidR="00214B81" w:rsidRPr="00214B81" w:rsidRDefault="00214B81" w:rsidP="00214B81">
      <w:r w:rsidRPr="00214B81">
        <w:t>Chức năng nào là chính, chức năng nào thuộc module con.</w:t>
      </w:r>
    </w:p>
    <w:p w14:paraId="2E10C586" w14:textId="77777777" w:rsidR="00214B81" w:rsidRPr="00214B81" w:rsidRDefault="00214B81" w:rsidP="00214B81">
      <w:r w:rsidRPr="00214B81">
        <w:t>Có bị thiếu nhóm chức năng lớn nào so với SRS không.</w:t>
      </w:r>
    </w:p>
    <w:p w14:paraId="54767D92" w14:textId="77777777" w:rsidR="00214B81" w:rsidRPr="00214B81" w:rsidRDefault="00214B81" w:rsidP="00214B81">
      <w:r w:rsidRPr="00214B81">
        <w:t>Cách làm hợp lý nhất là dùng 2 tầng sơ đồ:</w:t>
      </w:r>
    </w:p>
    <w:p w14:paraId="60BC2659" w14:textId="77777777" w:rsidR="00214B81" w:rsidRPr="00214B81" w:rsidRDefault="00214B81" w:rsidP="00214B81">
      <w:r w:rsidRPr="00214B81">
        <w:t>Use Case Diagram tổng thể</w:t>
      </w:r>
    </w:p>
    <w:p w14:paraId="2D181C25" w14:textId="77777777" w:rsidR="00214B81" w:rsidRPr="00214B81" w:rsidRDefault="00214B81" w:rsidP="00214B81">
      <w:r w:rsidRPr="00214B81">
        <w:t>Boundary: Blockchain Trading Platform</w:t>
      </w:r>
    </w:p>
    <w:p w14:paraId="10FC7BEE" w14:textId="77777777" w:rsidR="00214B81" w:rsidRPr="00214B81" w:rsidRDefault="00214B81" w:rsidP="00214B81">
      <w:r w:rsidRPr="00214B81">
        <w:t>Actor: Guest, User, Admin</w:t>
      </w:r>
    </w:p>
    <w:p w14:paraId="412B0DB0" w14:textId="77777777" w:rsidR="00214B81" w:rsidRPr="00214B81" w:rsidRDefault="00214B81" w:rsidP="00214B81">
      <w:r w:rsidRPr="00214B81">
        <w:t>Chỉ thể hiện các Use Case cấp cao, ví dụ:Quản lý tài khoản</w:t>
      </w:r>
    </w:p>
    <w:p w14:paraId="2BB8E391" w14:textId="77777777" w:rsidR="00214B81" w:rsidRPr="00214B81" w:rsidRDefault="00214B81" w:rsidP="00214B81">
      <w:r w:rsidRPr="00214B81">
        <w:t>Quản lý ví</w:t>
      </w:r>
    </w:p>
    <w:p w14:paraId="6EFF0837" w14:textId="77777777" w:rsidR="00214B81" w:rsidRPr="00214B81" w:rsidRDefault="00214B81" w:rsidP="00214B81">
      <w:r w:rsidRPr="00214B81">
        <w:t>Xem thông tin thị trường</w:t>
      </w:r>
    </w:p>
    <w:p w14:paraId="48EB1E51" w14:textId="77777777" w:rsidR="00214B81" w:rsidRPr="00214B81" w:rsidRDefault="00214B81" w:rsidP="00214B81">
      <w:r w:rsidRPr="00214B81">
        <w:t>Quản lý lệnh giao dịch</w:t>
      </w:r>
    </w:p>
    <w:p w14:paraId="7EF6D879" w14:textId="77777777" w:rsidR="00214B81" w:rsidRPr="00214B81" w:rsidRDefault="00214B81" w:rsidP="00214B81">
      <w:r w:rsidRPr="00214B81">
        <w:t>Quản lý giao dịch</w:t>
      </w:r>
    </w:p>
    <w:p w14:paraId="5EDB8BFF" w14:textId="77777777" w:rsidR="00214B81" w:rsidRPr="00214B81" w:rsidRDefault="00214B81" w:rsidP="00214B81">
      <w:r w:rsidRPr="00214B81">
        <w:t>Quản lý blockchain audit log nếu có</w:t>
      </w:r>
    </w:p>
    <w:p w14:paraId="2796A129" w14:textId="77777777" w:rsidR="00214B81" w:rsidRPr="00214B81" w:rsidRDefault="00214B81" w:rsidP="00214B81">
      <w:pPr>
        <w:rPr>
          <w:b/>
          <w:bCs/>
        </w:rPr>
      </w:pPr>
    </w:p>
    <w:p w14:paraId="58B16E78" w14:textId="77777777" w:rsidR="00214B81" w:rsidRPr="00214B81" w:rsidRDefault="00214B81" w:rsidP="00214B81">
      <w:pPr>
        <w:rPr>
          <w:b/>
          <w:bCs/>
        </w:rPr>
      </w:pPr>
    </w:p>
    <w:p w14:paraId="29E7E3DC" w14:textId="6A4E9DF7" w:rsidR="00214B81" w:rsidRPr="00214B81" w:rsidRDefault="00214B81" w:rsidP="00214B81">
      <w:r w:rsidRPr="00214B81">
        <w:rPr>
          <w:b/>
          <w:bCs/>
        </w:rPr>
        <w:t>2</w:t>
      </w:r>
      <w:r w:rsidRPr="00214B81">
        <w:t>.+ nói rõ hệ thống cần những role nào</w:t>
      </w:r>
      <w:r w:rsidR="00802FE6">
        <w:t xml:space="preserve"> (done)</w:t>
      </w:r>
    </w:p>
    <w:p w14:paraId="401D48D6" w14:textId="77777777" w:rsidR="00214B81" w:rsidRPr="00214B81" w:rsidRDefault="00214B81" w:rsidP="00214B81">
      <w:r w:rsidRPr="00214B81">
        <w:t>+ giới hạn nghiệp vụ nào không làm?</w:t>
      </w:r>
    </w:p>
    <w:p w14:paraId="3E801262" w14:textId="77777777" w:rsidR="00214B81" w:rsidRPr="00214B81" w:rsidRDefault="00214B81" w:rsidP="00214B81">
      <w:pPr>
        <w:rPr>
          <w:b/>
          <w:bCs/>
        </w:rPr>
      </w:pPr>
    </w:p>
    <w:p w14:paraId="524E0EDF" w14:textId="77777777" w:rsidR="00214B81" w:rsidRPr="00214B81" w:rsidRDefault="00214B81" w:rsidP="00214B81">
      <w:pPr>
        <w:rPr>
          <w:b/>
          <w:bCs/>
        </w:rPr>
      </w:pPr>
    </w:p>
    <w:p w14:paraId="179D4F9D" w14:textId="6D2E079A" w:rsidR="00214B81" w:rsidRPr="00214B81" w:rsidRDefault="00214B81" w:rsidP="00214B81">
      <w:pPr>
        <w:rPr>
          <w:b/>
          <w:bCs/>
        </w:rPr>
      </w:pPr>
      <w:r w:rsidRPr="00214B81">
        <w:rPr>
          <w:b/>
          <w:bCs/>
        </w:rPr>
        <w:lastRenderedPageBreak/>
        <w:t>3. cần làm kĩ chức năng 1 và chức năng 2 vẽ mockup màn hình 2 chức năng mỗi chức năng sẽ có một ucase riêng</w:t>
      </w:r>
      <w:r w:rsidR="00DF396D">
        <w:rPr>
          <w:b/>
          <w:bCs/>
        </w:rPr>
        <w:t>(done)</w:t>
      </w:r>
    </w:p>
    <w:p w14:paraId="09040245" w14:textId="77777777" w:rsidR="00214B81" w:rsidRPr="00214B81" w:rsidRDefault="00214B81" w:rsidP="00214B81">
      <w:r w:rsidRPr="00214B81">
        <w:t>cụ thể là cần thêm mockup những phần sau đây và những phần còn đang thiếu</w:t>
      </w:r>
    </w:p>
    <w:p w14:paraId="79D7C86F" w14:textId="77777777" w:rsidR="00214B81" w:rsidRPr="00214B81" w:rsidRDefault="00214B81" w:rsidP="00214B81">
      <w:r w:rsidRPr="00214B81">
        <w:t>Ví dụ cần bổ sung cho chức năng 1:</w:t>
      </w:r>
    </w:p>
    <w:p w14:paraId="66315371" w14:textId="77777777" w:rsidR="00214B81" w:rsidRPr="00214B81" w:rsidRDefault="00214B81" w:rsidP="00214B81">
      <w:r w:rsidRPr="00214B81">
        <w:t>Màn hình Đăng nhập.</w:t>
      </w:r>
    </w:p>
    <w:p w14:paraId="0D5AFF7A" w14:textId="77777777" w:rsidR="00214B81" w:rsidRPr="00214B81" w:rsidRDefault="00214B81" w:rsidP="00214B81">
      <w:r w:rsidRPr="00214B81">
        <w:t>Màn hình Đăng ký.</w:t>
      </w:r>
    </w:p>
    <w:p w14:paraId="7707B499" w14:textId="77777777" w:rsidR="00214B81" w:rsidRPr="00214B81" w:rsidRDefault="00214B81" w:rsidP="00214B81">
      <w:r w:rsidRPr="00214B81">
        <w:t>Màn hình Quên mật khẩu.</w:t>
      </w:r>
    </w:p>
    <w:p w14:paraId="7DA84425" w14:textId="77777777" w:rsidR="00214B81" w:rsidRPr="00214B81" w:rsidRDefault="00214B81" w:rsidP="00214B81">
      <w:r w:rsidRPr="00214B81">
        <w:t>Màn hình Hồ sơ cá nhân.</w:t>
      </w:r>
    </w:p>
    <w:p w14:paraId="3B4B354E" w14:textId="77777777" w:rsidR="00214B81" w:rsidRPr="00214B81" w:rsidRDefault="00214B81" w:rsidP="00214B81">
      <w:r w:rsidRPr="00214B81">
        <w:t>Màn hình Quản lý người dùng cho Admin.</w:t>
      </w:r>
    </w:p>
    <w:p w14:paraId="4F48C089" w14:textId="77777777" w:rsidR="00214B81" w:rsidRPr="00214B81" w:rsidRDefault="00214B81" w:rsidP="00214B81">
      <w:r w:rsidRPr="00214B81">
        <w:t>Màn hình Chi tiết người dùng.</w:t>
      </w:r>
    </w:p>
    <w:p w14:paraId="350F2162" w14:textId="77777777" w:rsidR="00214B81" w:rsidRPr="00214B81" w:rsidRDefault="00214B81" w:rsidP="00214B81">
      <w:r w:rsidRPr="00214B81">
        <w:t>Với mỗi màn hình cần có các cột:</w:t>
      </w:r>
    </w:p>
    <w:p w14:paraId="20808FBC" w14:textId="77777777" w:rsidR="00214B81" w:rsidRPr="00214B81" w:rsidRDefault="00214B81" w:rsidP="00214B81">
      <w:r w:rsidRPr="00214B81">
        <w:t>Tên màn hình.</w:t>
      </w:r>
    </w:p>
    <w:p w14:paraId="7F16DEAF" w14:textId="77777777" w:rsidR="00214B81" w:rsidRPr="00214B81" w:rsidRDefault="00214B81" w:rsidP="00214B81">
      <w:r w:rsidRPr="00214B81">
        <w:t>Actor sử dụng.</w:t>
      </w:r>
    </w:p>
    <w:p w14:paraId="2B69D30A" w14:textId="77777777" w:rsidR="00214B81" w:rsidRPr="00214B81" w:rsidRDefault="00214B81" w:rsidP="00214B81">
      <w:r w:rsidRPr="00214B81">
        <w:t>Thông tin hiển thị.</w:t>
      </w:r>
    </w:p>
    <w:p w14:paraId="15D1FD07" w14:textId="77777777" w:rsidR="00214B81" w:rsidRPr="00214B81" w:rsidRDefault="00214B81" w:rsidP="00214B81">
      <w:r w:rsidRPr="00214B81">
        <w:t>Hành động có thể thực hiện.</w:t>
      </w:r>
    </w:p>
    <w:p w14:paraId="33E4B994" w14:textId="77777777" w:rsidR="00214B81" w:rsidRPr="00214B81" w:rsidRDefault="00214B81" w:rsidP="00214B81">
      <w:r w:rsidRPr="00214B81">
        <w:t>Điều kiện/ghi chú.</w:t>
      </w:r>
    </w:p>
    <w:p w14:paraId="68B039E8" w14:textId="77777777" w:rsidR="00214B81" w:rsidRPr="00214B81" w:rsidRDefault="00214B81" w:rsidP="00214B81">
      <w:r w:rsidRPr="00214B81">
        <w:t>Chức năng 2 “Quản lý ví và tiền” cũng cần bổ sung:</w:t>
      </w:r>
    </w:p>
    <w:p w14:paraId="4BAA5CA3" w14:textId="77777777" w:rsidR="00214B81" w:rsidRPr="00214B81" w:rsidRDefault="00214B81" w:rsidP="00214B81">
      <w:r w:rsidRPr="00214B81">
        <w:t>Màn hình Ví của tôi.</w:t>
      </w:r>
    </w:p>
    <w:p w14:paraId="61B0AD82" w14:textId="77777777" w:rsidR="00214B81" w:rsidRPr="00214B81" w:rsidRDefault="00214B81" w:rsidP="00214B81">
      <w:r w:rsidRPr="00214B81">
        <w:t>Màn hình Lịch sử biến động ví.</w:t>
      </w:r>
    </w:p>
    <w:p w14:paraId="51FD3B54" w14:textId="77777777" w:rsidR="00214B81" w:rsidRPr="00214B81" w:rsidRDefault="00214B81" w:rsidP="00214B81">
      <w:r w:rsidRPr="00214B81">
        <w:t>Màn hình Danh sách ví hệ thống cho Admin.</w:t>
      </w:r>
    </w:p>
    <w:p w14:paraId="7AD9DCF4" w14:textId="77777777" w:rsidR="00214B81" w:rsidRPr="00214B81" w:rsidRDefault="00214B81" w:rsidP="00214B81">
      <w:r w:rsidRPr="00214B81">
        <w:t>Màn hình thống kê coin đang lưu hành/coin bị khóa.</w:t>
      </w:r>
    </w:p>
    <w:p w14:paraId="12FE7BDF" w14:textId="77777777" w:rsidR="00214B81" w:rsidRPr="00214B81" w:rsidRDefault="00214B81" w:rsidP="00214B81"/>
    <w:p w14:paraId="47E2DDF9" w14:textId="77777777" w:rsidR="00214B81" w:rsidRPr="00214B81" w:rsidRDefault="00214B81" w:rsidP="00214B81">
      <w:r w:rsidRPr="00214B81">
        <w:t>và cần làm rõ chức năng nào quan trọng</w:t>
      </w:r>
    </w:p>
    <w:p w14:paraId="656A69A1" w14:textId="3D9B02F1" w:rsidR="00214B81" w:rsidRPr="00214B81" w:rsidRDefault="00214B81" w:rsidP="00214B81">
      <w:r w:rsidRPr="00214B81">
        <w:t>Chưa làm rõ chức năng 1, chức năng 2 là hai chức năng ưu tiên trong Task 1.</w:t>
      </w:r>
      <w:r w:rsidR="00081600">
        <w:t xml:space="preserve"> done</w:t>
      </w:r>
    </w:p>
    <w:p w14:paraId="3E632CF7" w14:textId="77777777" w:rsidR="00214B81" w:rsidRPr="00214B81" w:rsidRDefault="00214B81" w:rsidP="00214B81">
      <w:pPr>
        <w:rPr>
          <w:b/>
          <w:bCs/>
        </w:rPr>
      </w:pPr>
    </w:p>
    <w:p w14:paraId="7DC0D3A6" w14:textId="77777777" w:rsidR="00214B81" w:rsidRPr="00214B81" w:rsidRDefault="00214B81" w:rsidP="00214B81">
      <w:pPr>
        <w:rPr>
          <w:b/>
          <w:bCs/>
        </w:rPr>
      </w:pPr>
    </w:p>
    <w:p w14:paraId="698471ED" w14:textId="77777777" w:rsidR="00214B81" w:rsidRPr="00214B81" w:rsidRDefault="00214B81" w:rsidP="00214B81">
      <w:pPr>
        <w:rPr>
          <w:b/>
          <w:bCs/>
        </w:rPr>
      </w:pPr>
    </w:p>
    <w:p w14:paraId="19137D39" w14:textId="77777777" w:rsidR="00214B81" w:rsidRPr="00214B81" w:rsidRDefault="00214B81" w:rsidP="00214B81">
      <w:pPr>
        <w:rPr>
          <w:b/>
          <w:bCs/>
        </w:rPr>
      </w:pPr>
    </w:p>
    <w:p w14:paraId="1BB7AB4E" w14:textId="108097AA" w:rsidR="00214B81" w:rsidRPr="00214B81" w:rsidRDefault="00214B81" w:rsidP="00214B81">
      <w:pPr>
        <w:rPr>
          <w:b/>
          <w:bCs/>
        </w:rPr>
      </w:pPr>
      <w:r w:rsidRPr="00214B81">
        <w:rPr>
          <w:b/>
          <w:bCs/>
        </w:rPr>
        <w:t>4.Chỉnh sửa lại mã tên từng usecase tên đang bị trùng nhau, xem lại một số usecase chưa được giải thích rõ rang và chưa có giá trị j hết, chỉnh lại từng usecase kiểm tra từng ucase xem có bị sai chính tả và thiếu chỗ nào không lưu ý: kiểm tra phải cực kì cẩn thận và kĩ càng.</w:t>
      </w:r>
      <w:r w:rsidR="00081600">
        <w:rPr>
          <w:b/>
          <w:bCs/>
        </w:rPr>
        <w:t xml:space="preserve"> (done)</w:t>
      </w:r>
    </w:p>
    <w:p w14:paraId="7033A0A1" w14:textId="77777777" w:rsidR="00214B81" w:rsidRPr="00214B81" w:rsidRDefault="00214B81" w:rsidP="00214B81">
      <w:pPr>
        <w:rPr>
          <w:b/>
          <w:bCs/>
        </w:rPr>
      </w:pPr>
    </w:p>
    <w:p w14:paraId="07A643C4" w14:textId="77777777" w:rsidR="00214B81" w:rsidRPr="00214B81" w:rsidRDefault="00214B81" w:rsidP="00214B81">
      <w:r w:rsidRPr="00214B81">
        <w:t>+ Actor tên đúng chưa</w:t>
      </w:r>
    </w:p>
    <w:p w14:paraId="108272AC" w14:textId="77777777" w:rsidR="00214B81" w:rsidRPr="00214B81" w:rsidRDefault="00214B81" w:rsidP="00214B81">
      <w:r w:rsidRPr="00214B81">
        <w:t>+ quan hệ trong ucase đã đúng chưa</w:t>
      </w:r>
    </w:p>
    <w:p w14:paraId="7775FA5C" w14:textId="77777777" w:rsidR="00214B81" w:rsidRPr="00214B81" w:rsidRDefault="00214B81" w:rsidP="00214B81">
      <w:r w:rsidRPr="00214B81">
        <w:t>+role đúng chưa</w:t>
      </w:r>
    </w:p>
    <w:p w14:paraId="04129F60" w14:textId="77777777" w:rsidR="00214B81" w:rsidRPr="00214B81" w:rsidRDefault="00214B81" w:rsidP="00214B81">
      <w:pPr>
        <w:rPr>
          <w:b/>
          <w:bCs/>
        </w:rPr>
      </w:pPr>
    </w:p>
    <w:p w14:paraId="5978D467" w14:textId="77777777" w:rsidR="00214B81" w:rsidRPr="00214B81" w:rsidRDefault="00214B81" w:rsidP="00214B81">
      <w:pPr>
        <w:rPr>
          <w:b/>
          <w:bCs/>
        </w:rPr>
      </w:pPr>
    </w:p>
    <w:p w14:paraId="0B796BE8" w14:textId="77777777" w:rsidR="00214B81" w:rsidRPr="00214B81" w:rsidRDefault="00214B81" w:rsidP="00214B81">
      <w:pPr>
        <w:rPr>
          <w:b/>
          <w:bCs/>
        </w:rPr>
      </w:pPr>
    </w:p>
    <w:p w14:paraId="4C2D59C1" w14:textId="3E6C508F" w:rsidR="00214B81" w:rsidRPr="00214B81" w:rsidRDefault="00214B81" w:rsidP="00214B81">
      <w:pPr>
        <w:rPr>
          <w:b/>
          <w:bCs/>
        </w:rPr>
      </w:pPr>
      <w:r w:rsidRPr="00214B81">
        <w:rPr>
          <w:b/>
          <w:bCs/>
        </w:rPr>
        <w:t xml:space="preserve">5.bang đặc tả usecase phần này là phần chi tiết phải đặc tả usecase, phần mô tả và đặc tả bao gồm: </w:t>
      </w:r>
      <w:r w:rsidR="00081600">
        <w:rPr>
          <w:b/>
          <w:bCs/>
        </w:rPr>
        <w:t>(done)</w:t>
      </w:r>
    </w:p>
    <w:p w14:paraId="02D91CFB" w14:textId="77777777" w:rsidR="00214B81" w:rsidRPr="00214B81" w:rsidRDefault="00214B81" w:rsidP="00214B81">
      <w:r w:rsidRPr="00214B81">
        <w:t>Mã Use Case.</w:t>
      </w:r>
    </w:p>
    <w:p w14:paraId="5E3970D2" w14:textId="77777777" w:rsidR="00214B81" w:rsidRPr="00214B81" w:rsidRDefault="00214B81" w:rsidP="00214B81">
      <w:r w:rsidRPr="00214B81">
        <w:t>Tên Use Case.</w:t>
      </w:r>
    </w:p>
    <w:p w14:paraId="5CAA0580" w14:textId="77777777" w:rsidR="00214B81" w:rsidRPr="00214B81" w:rsidRDefault="00214B81" w:rsidP="00214B81">
      <w:r w:rsidRPr="00214B81">
        <w:t>Actor chính.</w:t>
      </w:r>
    </w:p>
    <w:p w14:paraId="01A1EED9" w14:textId="77777777" w:rsidR="00214B81" w:rsidRPr="00214B81" w:rsidRDefault="00214B81" w:rsidP="00214B81">
      <w:r w:rsidRPr="00214B81">
        <w:t>Mục tiêu.</w:t>
      </w:r>
    </w:p>
    <w:p w14:paraId="3C54AB29" w14:textId="77777777" w:rsidR="00214B81" w:rsidRPr="00214B81" w:rsidRDefault="00214B81" w:rsidP="00214B81">
      <w:r w:rsidRPr="00214B81">
        <w:t>Tiền điều kiện.</w:t>
      </w:r>
    </w:p>
    <w:p w14:paraId="173723CF" w14:textId="77777777" w:rsidR="00214B81" w:rsidRPr="00214B81" w:rsidRDefault="00214B81" w:rsidP="00214B81">
      <w:r w:rsidRPr="00214B81">
        <w:t>Hậu điều kiện.</w:t>
      </w:r>
    </w:p>
    <w:p w14:paraId="396567F5" w14:textId="77777777" w:rsidR="00214B81" w:rsidRPr="00214B81" w:rsidRDefault="00214B81" w:rsidP="00214B81">
      <w:r w:rsidRPr="00214B81">
        <w:t>Luồng chính.</w:t>
      </w:r>
    </w:p>
    <w:p w14:paraId="0251FED8" w14:textId="77777777" w:rsidR="00214B81" w:rsidRPr="00214B81" w:rsidRDefault="00214B81" w:rsidP="00214B81">
      <w:r w:rsidRPr="00214B81">
        <w:t>Luồng thay thế/ngoại lệ.</w:t>
      </w:r>
    </w:p>
    <w:p w14:paraId="1EAA59F8" w14:textId="77777777" w:rsidR="00214B81" w:rsidRPr="00214B81" w:rsidRDefault="00214B81" w:rsidP="00214B81">
      <w:r w:rsidRPr="00214B81">
        <w:t>Dữ liệu đầu vào.</w:t>
      </w:r>
    </w:p>
    <w:p w14:paraId="084A4D1A" w14:textId="77777777" w:rsidR="00214B81" w:rsidRPr="00214B81" w:rsidRDefault="00214B81" w:rsidP="00214B81">
      <w:r w:rsidRPr="00214B81">
        <w:t>Kết quả đầu ra.</w:t>
      </w:r>
    </w:p>
    <w:p w14:paraId="257C85EF" w14:textId="77777777" w:rsidR="00214B81" w:rsidRPr="00214B81" w:rsidRDefault="00214B81" w:rsidP="00214B81">
      <w:r w:rsidRPr="00214B81">
        <w:t>Ghi chú/ràng buộc.</w:t>
      </w:r>
    </w:p>
    <w:p w14:paraId="352AF119" w14:textId="77777777" w:rsidR="00214B81" w:rsidRPr="00214B81" w:rsidRDefault="00214B81" w:rsidP="00214B81">
      <w:pPr>
        <w:rPr>
          <w:i/>
          <w:iCs/>
        </w:rPr>
      </w:pPr>
    </w:p>
    <w:p w14:paraId="4B702CAA" w14:textId="77777777" w:rsidR="00214B81" w:rsidRPr="00214B81" w:rsidRDefault="00214B81" w:rsidP="00214B81">
      <w:pPr>
        <w:rPr>
          <w:i/>
          <w:iCs/>
        </w:rPr>
      </w:pPr>
      <w:r w:rsidRPr="00214B81">
        <w:rPr>
          <w:i/>
          <w:iCs/>
        </w:rPr>
        <w:lastRenderedPageBreak/>
        <w:t>Ví dụ Đăng nhập cần nêu:</w:t>
      </w:r>
    </w:p>
    <w:p w14:paraId="296E54C5" w14:textId="77777777" w:rsidR="00214B81" w:rsidRPr="00214B81" w:rsidRDefault="00214B81" w:rsidP="00214B81">
      <w:r w:rsidRPr="00214B81">
        <w:t>Tiền điều kiện: người dùng đã có tài khoản.</w:t>
      </w:r>
    </w:p>
    <w:p w14:paraId="08B6C956" w14:textId="77777777" w:rsidR="00214B81" w:rsidRPr="00214B81" w:rsidRDefault="00214B81" w:rsidP="00214B81">
      <w:r w:rsidRPr="00214B81">
        <w:t>Luồng chính: nhập email/mật khẩu → hệ thống kiểm tra → đăng nhập thành công.</w:t>
      </w:r>
    </w:p>
    <w:p w14:paraId="67568B75" w14:textId="77777777" w:rsidR="00214B81" w:rsidRPr="00214B81" w:rsidRDefault="00214B81" w:rsidP="00214B81">
      <w:r w:rsidRPr="00214B81">
        <w:t>Ngoại lệ: sai mật khẩu, tài khoản bị khóa, email không tồn tại.</w:t>
      </w:r>
    </w:p>
    <w:p w14:paraId="7E30EF93" w14:textId="77777777" w:rsidR="00214B81" w:rsidRPr="00214B81" w:rsidRDefault="00214B81" w:rsidP="00214B81">
      <w:r w:rsidRPr="00214B81">
        <w:t>Hậu điều kiện: tạo phiên đăng nhập, chuyển đến trang phù hợp theo role.</w:t>
      </w:r>
    </w:p>
    <w:p w14:paraId="534687A6" w14:textId="5CB5C845" w:rsidR="00214B81" w:rsidRDefault="00214B81" w:rsidP="00214B81">
      <w:r w:rsidRPr="00214B81">
        <w:t>Phần này hiện còn thiếu khá nhiều, nên chưa đạt chuẩn SRS đầy đủ.</w:t>
      </w:r>
    </w:p>
    <w:p w14:paraId="1FA479D6" w14:textId="77777777" w:rsidR="00307B21" w:rsidRDefault="00307B21" w:rsidP="00214B81"/>
    <w:p w14:paraId="3010F9D9" w14:textId="77777777" w:rsidR="00307B21" w:rsidRPr="00307B21" w:rsidRDefault="00307B21" w:rsidP="00214B81"/>
    <w:p w14:paraId="53CEDBB2" w14:textId="28A80B03" w:rsidR="00214B81" w:rsidRPr="00214B81" w:rsidRDefault="00214B81" w:rsidP="00214B81">
      <w:pPr>
        <w:rPr>
          <w:b/>
          <w:bCs/>
        </w:rPr>
      </w:pPr>
      <w:r w:rsidRPr="00214B81">
        <w:rPr>
          <w:b/>
          <w:bCs/>
        </w:rPr>
        <w:t>6. yêu cầu phi chức năng</w:t>
      </w:r>
      <w:r w:rsidR="00081600">
        <w:rPr>
          <w:b/>
          <w:bCs/>
        </w:rPr>
        <w:t xml:space="preserve"> (done)</w:t>
      </w:r>
    </w:p>
    <w:p w14:paraId="41CF2730" w14:textId="77777777" w:rsidR="00214B81" w:rsidRPr="00214B81" w:rsidRDefault="00214B81" w:rsidP="00214B81">
      <w:pPr>
        <w:rPr>
          <w:i/>
          <w:iCs/>
          <w:u w:val="single"/>
        </w:rPr>
      </w:pPr>
      <w:r w:rsidRPr="00214B81">
        <w:rPr>
          <w:i/>
          <w:iCs/>
          <w:u w:val="single"/>
        </w:rPr>
        <w:t xml:space="preserve"> cần cụ thể hóa</w:t>
      </w:r>
    </w:p>
    <w:p w14:paraId="431F2904" w14:textId="77777777" w:rsidR="00214B81" w:rsidRPr="00214B81" w:rsidRDefault="00214B81" w:rsidP="00214B81">
      <w:r w:rsidRPr="00214B81">
        <w:t>+ giao diện than thiện là muốn người dùng thấy cái gì</w:t>
      </w:r>
    </w:p>
    <w:p w14:paraId="1D754A5C" w14:textId="77777777" w:rsidR="00214B81" w:rsidRPr="00214B81" w:rsidRDefault="00214B81" w:rsidP="00214B81">
      <w:r w:rsidRPr="00214B81">
        <w:t>+ phản hồi dưới 1s là phản hồi cái j</w:t>
      </w:r>
    </w:p>
    <w:p w14:paraId="37B25EF9" w14:textId="77777777" w:rsidR="00214B81" w:rsidRPr="00214B81" w:rsidRDefault="00214B81" w:rsidP="00214B81">
      <w:r w:rsidRPr="00214B81">
        <w:t>+ hỗ trợ nhìu người oồng thời (cụ thể là bao nhiêu)</w:t>
      </w:r>
    </w:p>
    <w:p w14:paraId="50F24F19" w14:textId="77777777" w:rsidR="00214B81" w:rsidRPr="00214B81" w:rsidRDefault="00214B81" w:rsidP="00214B81">
      <w:r w:rsidRPr="00214B81">
        <w:t>+ security: phải có chính sách phân role,session Timeout/JWT expiration,...</w:t>
      </w:r>
    </w:p>
    <w:p w14:paraId="7AD14759" w14:textId="77777777" w:rsidR="00214B81" w:rsidRPr="00214B81" w:rsidRDefault="00214B81" w:rsidP="00214B81">
      <w:r w:rsidRPr="00214B81">
        <w:t>+audit: ai được xem, và xem ở màn hình nào ( đề xuất cụ thể là nên cho ra một page riêng)</w:t>
      </w:r>
    </w:p>
    <w:p w14:paraId="49AB164B" w14:textId="77777777" w:rsidR="00214B81" w:rsidRPr="00214B81" w:rsidRDefault="00214B81" w:rsidP="00214B81">
      <w:pPr>
        <w:rPr>
          <w:b/>
          <w:bCs/>
        </w:rPr>
      </w:pPr>
    </w:p>
    <w:p w14:paraId="438329EA" w14:textId="77777777" w:rsidR="00214B81" w:rsidRPr="00214B81" w:rsidRDefault="00214B81" w:rsidP="00214B81">
      <w:pPr>
        <w:rPr>
          <w:b/>
          <w:bCs/>
        </w:rPr>
      </w:pPr>
    </w:p>
    <w:p w14:paraId="19EBDAB7" w14:textId="5BF27FCE" w:rsidR="00214B81" w:rsidRPr="00214B81" w:rsidRDefault="00214B81" w:rsidP="00214B81">
      <w:pPr>
        <w:rPr>
          <w:b/>
          <w:bCs/>
        </w:rPr>
      </w:pPr>
      <w:r w:rsidRPr="00214B81">
        <w:rPr>
          <w:b/>
          <w:bCs/>
        </w:rPr>
        <w:t>7. Viết thuật ngữ cho cụ thể</w:t>
      </w:r>
      <w:r w:rsidR="0032056F">
        <w:rPr>
          <w:b/>
          <w:bCs/>
        </w:rPr>
        <w:t xml:space="preserve"> (done)</w:t>
      </w:r>
    </w:p>
    <w:p w14:paraId="083256C1" w14:textId="77777777" w:rsidR="00214B81" w:rsidRPr="00214B81" w:rsidRDefault="00214B81" w:rsidP="00214B81">
      <w:r w:rsidRPr="00214B81">
        <w:t>Blockchain là cái gì?</w:t>
      </w:r>
    </w:p>
    <w:p w14:paraId="0E36ED67" w14:textId="77777777" w:rsidR="00214B81" w:rsidRPr="00214B81" w:rsidRDefault="00214B81" w:rsidP="00214B81">
      <w:r w:rsidRPr="00214B81">
        <w:t>Order Book, Matching Engine, Blockchain Audit Log là cái j?</w:t>
      </w:r>
    </w:p>
    <w:p w14:paraId="6C3E403D" w14:textId="77777777" w:rsidR="00214B81" w:rsidRPr="00214B81" w:rsidRDefault="00214B81" w:rsidP="00214B81">
      <w:pPr>
        <w:rPr>
          <w:b/>
          <w:bCs/>
        </w:rPr>
      </w:pPr>
    </w:p>
    <w:p w14:paraId="2B334A5D" w14:textId="77777777" w:rsidR="00214B81" w:rsidRPr="00214B81" w:rsidRDefault="00214B81" w:rsidP="00214B81">
      <w:pPr>
        <w:rPr>
          <w:b/>
          <w:bCs/>
        </w:rPr>
      </w:pPr>
    </w:p>
    <w:p w14:paraId="69B8A255" w14:textId="3E3A565A" w:rsidR="00214B81" w:rsidRPr="00214B81" w:rsidRDefault="00214B81" w:rsidP="00214B81">
      <w:pPr>
        <w:rPr>
          <w:b/>
          <w:bCs/>
        </w:rPr>
      </w:pPr>
      <w:r w:rsidRPr="00214B81">
        <w:rPr>
          <w:b/>
          <w:bCs/>
        </w:rPr>
        <w:t>8. bổ sung thêm giả định và rang buộc cho hệ thống mô phỏng</w:t>
      </w:r>
      <w:r w:rsidR="00866161">
        <w:rPr>
          <w:b/>
          <w:bCs/>
        </w:rPr>
        <w:t>(done)</w:t>
      </w:r>
    </w:p>
    <w:p w14:paraId="6B387AD5" w14:textId="77777777" w:rsidR="00214B81" w:rsidRPr="00214B81" w:rsidRDefault="00214B81" w:rsidP="00214B81">
      <w:pPr>
        <w:rPr>
          <w:b/>
          <w:bCs/>
        </w:rPr>
      </w:pPr>
    </w:p>
    <w:p w14:paraId="70CD230E" w14:textId="77777777" w:rsidR="00214B81" w:rsidRPr="00214B81" w:rsidRDefault="00214B81" w:rsidP="00214B81">
      <w:pPr>
        <w:rPr>
          <w:b/>
          <w:bCs/>
        </w:rPr>
      </w:pPr>
    </w:p>
    <w:p w14:paraId="08C6BCA9" w14:textId="77777777" w:rsidR="00214B81" w:rsidRPr="00214B81" w:rsidRDefault="00214B81" w:rsidP="00214B81">
      <w:pPr>
        <w:rPr>
          <w:b/>
          <w:bCs/>
        </w:rPr>
      </w:pPr>
      <w:r w:rsidRPr="00214B81">
        <w:rPr>
          <w:b/>
          <w:bCs/>
        </w:rPr>
        <w:t>9. một số phần khác</w:t>
      </w:r>
    </w:p>
    <w:p w14:paraId="4B405A83" w14:textId="41C9DFBF" w:rsidR="00214B81" w:rsidRPr="00214B81" w:rsidRDefault="00214B81" w:rsidP="00214B81">
      <w:r w:rsidRPr="00214B81">
        <w:lastRenderedPageBreak/>
        <w:t>Bổ sung bảng mapping giữa yêu cầu người dùng, Use Case và màn hình.</w:t>
      </w:r>
      <w:r w:rsidR="00081600">
        <w:t xml:space="preserve"> (done)</w:t>
      </w:r>
    </w:p>
    <w:p w14:paraId="7EDD397D" w14:textId="30EF4E98" w:rsidR="00214B81" w:rsidRPr="00214B81" w:rsidRDefault="00214B81" w:rsidP="00214B81">
      <w:r w:rsidRPr="00214B81">
        <w:t>Làm rõ actor Guest được xem những gì và không được làm gì.</w:t>
      </w:r>
      <w:r w:rsidR="009513DF">
        <w:t xml:space="preserve"> (done)</w:t>
      </w:r>
    </w:p>
    <w:p w14:paraId="07F371D1" w14:textId="6FCFEFD1" w:rsidR="00214B81" w:rsidRPr="00214B81" w:rsidRDefault="00214B81" w:rsidP="00214B81">
      <w:r w:rsidRPr="00214B81">
        <w:t>Làm rõ Admin có được giao dịch như User không, hay phải dùng tài khoản User riêng.</w:t>
      </w:r>
      <w:r w:rsidR="009513DF">
        <w:t>(done)</w:t>
      </w:r>
    </w:p>
    <w:p w14:paraId="216206B7" w14:textId="77777777" w:rsidR="00214B81" w:rsidRPr="00214B81" w:rsidRDefault="00214B81" w:rsidP="00214B81">
      <w:pPr>
        <w:rPr>
          <w:b/>
          <w:bCs/>
        </w:rPr>
      </w:pPr>
    </w:p>
    <w:p w14:paraId="48A85F44" w14:textId="77777777" w:rsidR="00214B81" w:rsidRPr="00214B81" w:rsidRDefault="00214B81" w:rsidP="00214B81">
      <w:pPr>
        <w:rPr>
          <w:b/>
          <w:bCs/>
        </w:rPr>
      </w:pPr>
    </w:p>
    <w:p w14:paraId="7E5B83CC" w14:textId="77777777" w:rsidR="00214B81" w:rsidRPr="00214B81" w:rsidRDefault="00214B81" w:rsidP="00214B81">
      <w:pPr>
        <w:rPr>
          <w:b/>
          <w:bCs/>
        </w:rPr>
      </w:pPr>
    </w:p>
    <w:p w14:paraId="17DC2FFC" w14:textId="77777777" w:rsidR="00214B81" w:rsidRPr="00214B81" w:rsidRDefault="00214B81" w:rsidP="00214B81">
      <w:pPr>
        <w:rPr>
          <w:b/>
          <w:bCs/>
        </w:rPr>
      </w:pPr>
      <w:r w:rsidRPr="00214B81">
        <w:rPr>
          <w:b/>
          <w:bCs/>
        </w:rPr>
        <w:t>10. Một số lỗi lặt vặt như không thống nhất font chữ chỉnh lại chính tả, dùng 100% tiếng việt hoặc tiếng anh</w:t>
      </w:r>
    </w:p>
    <w:p w14:paraId="75298839" w14:textId="77777777" w:rsidR="00214B81" w:rsidRPr="00214B81" w:rsidRDefault="00214B81" w:rsidP="00214B81">
      <w:pPr>
        <w:rPr>
          <w:b/>
          <w:bCs/>
        </w:rPr>
      </w:pPr>
      <w:r w:rsidRPr="00214B81">
        <w:rPr>
          <w:b/>
          <w:bCs/>
        </w:rPr>
        <w:t>gửi mật khẩu qua email phải đổi lại thành khôi phúc mật khẩu.</w:t>
      </w:r>
    </w:p>
    <w:p w14:paraId="555BDCF4" w14:textId="77777777" w:rsidR="00214B81" w:rsidRPr="00214B81" w:rsidRDefault="00214B81" w:rsidP="00214B81">
      <w:pPr>
        <w:rPr>
          <w:b/>
          <w:bCs/>
        </w:rPr>
      </w:pPr>
    </w:p>
    <w:p w14:paraId="40386C5C" w14:textId="77777777" w:rsidR="00214B81" w:rsidRPr="00214B81" w:rsidRDefault="00214B81" w:rsidP="00214B81">
      <w:pPr>
        <w:rPr>
          <w:b/>
          <w:bCs/>
        </w:rPr>
      </w:pPr>
    </w:p>
    <w:p w14:paraId="4FA1D897" w14:textId="77777777" w:rsidR="00214B81" w:rsidRPr="00214B81" w:rsidRDefault="00214B81" w:rsidP="00214B81">
      <w:pPr>
        <w:rPr>
          <w:b/>
          <w:bCs/>
        </w:rPr>
      </w:pPr>
      <w:r w:rsidRPr="00214B81">
        <w:rPr>
          <w:b/>
          <w:bCs/>
        </w:rPr>
        <w:t>Lưu ý !!!!!!</w:t>
      </w:r>
    </w:p>
    <w:p w14:paraId="0EFF0A86" w14:textId="77777777" w:rsidR="00214B81" w:rsidRPr="00214B81" w:rsidRDefault="00214B81" w:rsidP="00214B81">
      <w:pPr>
        <w:rPr>
          <w:b/>
          <w:bCs/>
        </w:rPr>
      </w:pPr>
    </w:p>
    <w:p w14:paraId="5F0F1906" w14:textId="0D00177D" w:rsidR="00214B81" w:rsidRDefault="00214B81" w:rsidP="00214B81">
      <w:pPr>
        <w:rPr>
          <w:b/>
          <w:bCs/>
        </w:rPr>
      </w:pPr>
      <w:r w:rsidRPr="00214B81">
        <w:rPr>
          <w:b/>
          <w:bCs/>
        </w:rPr>
        <w:t xml:space="preserve">Kiểm tra cẩn thận tài </w:t>
      </w:r>
      <w:r>
        <w:rPr>
          <w:b/>
          <w:bCs/>
        </w:rPr>
        <w:t>liệu</w:t>
      </w:r>
      <w:r w:rsidRPr="00214B81">
        <w:rPr>
          <w:b/>
          <w:bCs/>
        </w:rPr>
        <w:t xml:space="preserve"> không để sai.</w:t>
      </w:r>
    </w:p>
    <w:p w14:paraId="5FDDC9E0" w14:textId="77777777" w:rsidR="00214B81" w:rsidRDefault="00214B81" w:rsidP="00214B81">
      <w:pPr>
        <w:rPr>
          <w:b/>
          <w:bCs/>
        </w:rPr>
      </w:pPr>
    </w:p>
    <w:p w14:paraId="67C5BB6B" w14:textId="77777777" w:rsidR="00214B81" w:rsidRDefault="00214B81" w:rsidP="00214B81">
      <w:pPr>
        <w:rPr>
          <w:b/>
          <w:bCs/>
        </w:rPr>
      </w:pPr>
    </w:p>
    <w:p w14:paraId="3E3822F6" w14:textId="77777777" w:rsidR="00214B81" w:rsidRDefault="00214B81" w:rsidP="00214B81">
      <w:pPr>
        <w:rPr>
          <w:b/>
          <w:bCs/>
        </w:rPr>
      </w:pPr>
    </w:p>
    <w:p w14:paraId="0843FB5E" w14:textId="77777777" w:rsidR="00214B81" w:rsidRDefault="00214B81" w:rsidP="00214B81">
      <w:pPr>
        <w:rPr>
          <w:b/>
          <w:bCs/>
        </w:rPr>
      </w:pPr>
    </w:p>
    <w:p w14:paraId="455E5E67" w14:textId="64007F89" w:rsidR="00DB7738" w:rsidRDefault="00DB7738" w:rsidP="00214B81">
      <w:pPr>
        <w:rPr>
          <w:b/>
          <w:bCs/>
        </w:rPr>
      </w:pPr>
      <w:r>
        <w:rPr>
          <w:b/>
          <w:bCs/>
        </w:rPr>
        <w:t>Phần cần chỉnh sửa về usecase</w:t>
      </w:r>
      <w:r w:rsidR="00204F16">
        <w:rPr>
          <w:b/>
          <w:bCs/>
        </w:rPr>
        <w:t xml:space="preserve"> (done)</w:t>
      </w:r>
    </w:p>
    <w:p w14:paraId="5B3C0E5F" w14:textId="77777777" w:rsidR="00214B81" w:rsidRDefault="00214B81" w:rsidP="00214B81">
      <w:pPr>
        <w:rPr>
          <w:b/>
          <w:bCs/>
        </w:rPr>
      </w:pPr>
    </w:p>
    <w:p w14:paraId="31A2DF7F" w14:textId="4662E6C6" w:rsidR="00214B81" w:rsidRPr="00214B81" w:rsidRDefault="00214B81" w:rsidP="00214B81">
      <w:pPr>
        <w:rPr>
          <w:b/>
          <w:bCs/>
        </w:rPr>
      </w:pPr>
      <w:r w:rsidRPr="00214B81">
        <w:rPr>
          <w:b/>
          <w:bCs/>
        </w:rPr>
        <w:t>1. Actor và System Boundary (Khung hệ thống)</w:t>
      </w:r>
    </w:p>
    <w:p w14:paraId="5064C9DA" w14:textId="77777777" w:rsidR="00214B81" w:rsidRPr="00214B81" w:rsidRDefault="00214B81" w:rsidP="00214B81">
      <w:pPr>
        <w:numPr>
          <w:ilvl w:val="0"/>
          <w:numId w:val="1"/>
        </w:numPr>
      </w:pPr>
      <w:r w:rsidRPr="00214B81">
        <w:rPr>
          <w:b/>
          <w:bCs/>
        </w:rPr>
        <w:t>System Boundary:</w:t>
      </w:r>
      <w:r w:rsidRPr="00214B81">
        <w:t xml:space="preserve"> Không dùng hình chữ nhật vẽ tay. Hãy chọn phần tử </w:t>
      </w:r>
      <w:r w:rsidRPr="00214B81">
        <w:rPr>
          <w:b/>
          <w:bCs/>
        </w:rPr>
        <w:t>Use Case Subject</w:t>
      </w:r>
      <w:r w:rsidRPr="00214B81">
        <w:t xml:space="preserve"> trong Toolbox của StarUML và đặt tên rõ ràng cho từng module (ví dụ: Blockchain Trading Platform, Quản lý người dùng, Quản lý ví, Quản lý thị trường).</w:t>
      </w:r>
    </w:p>
    <w:p w14:paraId="45A08B4F" w14:textId="77777777" w:rsidR="00214B81" w:rsidRPr="00214B81" w:rsidRDefault="00214B81" w:rsidP="00214B81">
      <w:pPr>
        <w:numPr>
          <w:ilvl w:val="0"/>
          <w:numId w:val="1"/>
        </w:numPr>
      </w:pPr>
      <w:r w:rsidRPr="00214B81">
        <w:rPr>
          <w:b/>
          <w:bCs/>
        </w:rPr>
        <w:t>Sửa tên Actor sai/mặc định:</w:t>
      </w:r>
    </w:p>
    <w:p w14:paraId="3B0D2ABE" w14:textId="77777777" w:rsidR="00214B81" w:rsidRPr="00214B81" w:rsidRDefault="00214B81" w:rsidP="00214B81">
      <w:pPr>
        <w:numPr>
          <w:ilvl w:val="1"/>
          <w:numId w:val="1"/>
        </w:numPr>
      </w:pPr>
      <w:r w:rsidRPr="00214B81">
        <w:t>Sơ đồ quản lý giao dịch: Đổi tên Actor x thành vai trò nghiệp vụ chuẩn.</w:t>
      </w:r>
    </w:p>
    <w:p w14:paraId="032D9B16" w14:textId="77777777" w:rsidR="00214B81" w:rsidRPr="00214B81" w:rsidRDefault="00214B81" w:rsidP="00214B81">
      <w:pPr>
        <w:numPr>
          <w:ilvl w:val="1"/>
          <w:numId w:val="1"/>
        </w:numPr>
      </w:pPr>
      <w:r w:rsidRPr="00214B81">
        <w:t>Sơ đồ quản lý thị trường: Đổi tên Actor Actor (mặc định) thành Admin.</w:t>
      </w:r>
    </w:p>
    <w:p w14:paraId="07A3493A" w14:textId="77777777" w:rsidR="00214B81" w:rsidRPr="00214B81" w:rsidRDefault="00214B81" w:rsidP="00214B81">
      <w:pPr>
        <w:numPr>
          <w:ilvl w:val="0"/>
          <w:numId w:val="1"/>
        </w:numPr>
      </w:pPr>
      <w:r w:rsidRPr="00214B81">
        <w:rPr>
          <w:b/>
          <w:bCs/>
        </w:rPr>
        <w:lastRenderedPageBreak/>
        <w:t>Chuẩn hóa tên Actor:</w:t>
      </w:r>
      <w:r w:rsidRPr="00214B81">
        <w:t xml:space="preserve"> Thống nhất viết hoa, không để lúc viết hoa lúc viết thường. Chuẩn hóa toàn bộ hệ thống thành 3 Actor chính: Guest, User, Admin.</w:t>
      </w:r>
    </w:p>
    <w:p w14:paraId="1E3CEC53" w14:textId="77777777" w:rsidR="00214B81" w:rsidRPr="00214B81" w:rsidRDefault="00214B81" w:rsidP="00214B81">
      <w:pPr>
        <w:rPr>
          <w:b/>
          <w:bCs/>
        </w:rPr>
      </w:pPr>
      <w:r w:rsidRPr="00214B81">
        <w:rPr>
          <w:b/>
          <w:bCs/>
        </w:rPr>
        <w:t>2. Use Case và Hành vi (Tên &amp; Ký hiệu)</w:t>
      </w:r>
    </w:p>
    <w:p w14:paraId="2242E3BE" w14:textId="77777777" w:rsidR="00214B81" w:rsidRPr="00214B81" w:rsidRDefault="00214B81" w:rsidP="00214B81">
      <w:pPr>
        <w:numPr>
          <w:ilvl w:val="0"/>
          <w:numId w:val="2"/>
        </w:numPr>
      </w:pPr>
      <w:r w:rsidRPr="00214B81">
        <w:rPr>
          <w:b/>
          <w:bCs/>
        </w:rPr>
        <w:t>Sửa tên lỗi và chuẩn hóa cấu trúc [Động từ + Danh từ]:</w:t>
      </w:r>
    </w:p>
    <w:p w14:paraId="7B27B212" w14:textId="3D10C478" w:rsidR="00214B81" w:rsidRPr="00214B81" w:rsidRDefault="00214B81" w:rsidP="00214B81">
      <w:pPr>
        <w:numPr>
          <w:ilvl w:val="1"/>
          <w:numId w:val="2"/>
        </w:numPr>
      </w:pPr>
      <w:r w:rsidRPr="00214B81">
        <w:t xml:space="preserve">Toàn bộ giao dịch </w:t>
      </w:r>
      <m:oMath>
        <m:r>
          <w:rPr>
            <w:rFonts w:ascii="Cambria Math" w:hAnsi="Cambria Math"/>
          </w:rPr>
          <m:t>→</m:t>
        </m:r>
      </m:oMath>
      <w:r w:rsidRPr="00214B81">
        <w:t xml:space="preserve"> Đổi thành Xem toàn bộ giao dịch.</w:t>
      </w:r>
    </w:p>
    <w:p w14:paraId="3CE74E05" w14:textId="1781FC5C" w:rsidR="00214B81" w:rsidRPr="00214B81" w:rsidRDefault="00214B81" w:rsidP="00214B81">
      <w:pPr>
        <w:numPr>
          <w:ilvl w:val="1"/>
          <w:numId w:val="2"/>
        </w:numPr>
      </w:pPr>
      <w:r w:rsidRPr="00214B81">
        <w:t xml:space="preserve">Đăng nhập/Đăng kí </w:t>
      </w:r>
      <m:oMath>
        <m:r>
          <w:rPr>
            <w:rFonts w:ascii="Cambria Math" w:hAnsi="Cambria Math"/>
          </w:rPr>
          <m:t>→</m:t>
        </m:r>
      </m:oMath>
      <w:r w:rsidRPr="00214B81">
        <w:t xml:space="preserve"> Tách đôi thành 2 Use Case độc lập: Đăng nhập và Đăng ký tài khoản.</w:t>
      </w:r>
    </w:p>
    <w:p w14:paraId="10A8E039" w14:textId="56CEFD7F" w:rsidR="00214B81" w:rsidRPr="00214B81" w:rsidRDefault="00214B81" w:rsidP="00214B81">
      <w:pPr>
        <w:numPr>
          <w:ilvl w:val="1"/>
          <w:numId w:val="2"/>
        </w:numPr>
      </w:pPr>
      <w:r w:rsidRPr="00214B81">
        <w:t xml:space="preserve">Gửi mk qua email </w:t>
      </w:r>
      <m:oMath>
        <m:r>
          <w:rPr>
            <w:rFonts w:ascii="Cambria Math" w:hAnsi="Cambria Math"/>
          </w:rPr>
          <m:t>→</m:t>
        </m:r>
      </m:oMath>
      <w:r w:rsidRPr="00214B81">
        <w:t xml:space="preserve"> Đổi thành Khôi phục mật khẩu hoặc Gửi liên kết đặt lại mật khẩu qua email.</w:t>
      </w:r>
    </w:p>
    <w:p w14:paraId="39AEAC58" w14:textId="77777777" w:rsidR="00214B81" w:rsidRPr="00214B81" w:rsidRDefault="00214B81" w:rsidP="00214B81">
      <w:pPr>
        <w:numPr>
          <w:ilvl w:val="0"/>
          <w:numId w:val="2"/>
        </w:numPr>
      </w:pPr>
      <w:r w:rsidRPr="00214B81">
        <w:rPr>
          <w:b/>
          <w:bCs/>
        </w:rPr>
        <w:t>Sửa lỗi chính tả và viết hoa nhất quán:</w:t>
      </w:r>
    </w:p>
    <w:p w14:paraId="7D168A4D" w14:textId="6D9D28F0" w:rsidR="00214B81" w:rsidRPr="00214B81" w:rsidRDefault="00214B81" w:rsidP="00214B81">
      <w:pPr>
        <w:numPr>
          <w:ilvl w:val="1"/>
          <w:numId w:val="2"/>
        </w:numPr>
      </w:pPr>
      <w:r w:rsidRPr="00214B81">
        <w:t xml:space="preserve">Xem dang sách người dùng </w:t>
      </w:r>
      <m:oMath>
        <m:r>
          <w:rPr>
            <w:rFonts w:ascii="Cambria Math" w:hAnsi="Cambria Math"/>
          </w:rPr>
          <m:t>→</m:t>
        </m:r>
      </m:oMath>
      <w:r w:rsidRPr="00214B81">
        <w:t xml:space="preserve"> Xem danh sách người dùng.</w:t>
      </w:r>
    </w:p>
    <w:p w14:paraId="64C4A01C" w14:textId="2DC144FE" w:rsidR="00214B81" w:rsidRPr="00214B81" w:rsidRDefault="00214B81" w:rsidP="00214B81">
      <w:pPr>
        <w:numPr>
          <w:ilvl w:val="1"/>
          <w:numId w:val="2"/>
        </w:numPr>
      </w:pPr>
      <w:r w:rsidRPr="00214B81">
        <w:t xml:space="preserve">thay đổi vaii trò người dùng </w:t>
      </w:r>
      <m:oMath>
        <m:r>
          <w:rPr>
            <w:rFonts w:ascii="Cambria Math" w:hAnsi="Cambria Math"/>
          </w:rPr>
          <m:t>→</m:t>
        </m:r>
      </m:oMath>
      <w:r w:rsidRPr="00214B81">
        <w:t xml:space="preserve"> Thay đổi vai trò người dùng.</w:t>
      </w:r>
    </w:p>
    <w:p w14:paraId="663F40FD" w14:textId="61980337" w:rsidR="00214B81" w:rsidRPr="00214B81" w:rsidRDefault="00214B81" w:rsidP="00214B81">
      <w:pPr>
        <w:numPr>
          <w:ilvl w:val="1"/>
          <w:numId w:val="2"/>
        </w:numPr>
      </w:pPr>
      <w:r w:rsidRPr="00214B81">
        <w:t xml:space="preserve">xem tổng số coin đang bị khóa </w:t>
      </w:r>
      <m:oMath>
        <m:r>
          <w:rPr>
            <w:rFonts w:ascii="Cambria Math" w:hAnsi="Cambria Math"/>
          </w:rPr>
          <m:t>→</m:t>
        </m:r>
      </m:oMath>
      <w:r w:rsidRPr="00214B81">
        <w:t xml:space="preserve"> Xem tổng số coin bị khóa.</w:t>
      </w:r>
    </w:p>
    <w:p w14:paraId="23AD1C8D" w14:textId="2F4BEC5C" w:rsidR="00214B81" w:rsidRPr="00214B81" w:rsidRDefault="00214B81" w:rsidP="00214B81">
      <w:pPr>
        <w:numPr>
          <w:ilvl w:val="1"/>
          <w:numId w:val="2"/>
        </w:numPr>
      </w:pPr>
      <w:r w:rsidRPr="00214B81">
        <w:t xml:space="preserve">xem lịch sử giao dịch cá nhân </w:t>
      </w:r>
      <m:oMath>
        <m:r>
          <w:rPr>
            <w:rFonts w:ascii="Cambria Math" w:hAnsi="Cambria Math"/>
          </w:rPr>
          <m:t>→</m:t>
        </m:r>
      </m:oMath>
      <w:r w:rsidRPr="00214B81">
        <w:t xml:space="preserve"> Xem lịch sử giao dịch cá nhân.</w:t>
      </w:r>
    </w:p>
    <w:p w14:paraId="432D239D" w14:textId="77777777" w:rsidR="00214B81" w:rsidRPr="00214B81" w:rsidRDefault="00214B81" w:rsidP="00214B81">
      <w:pPr>
        <w:numPr>
          <w:ilvl w:val="0"/>
          <w:numId w:val="2"/>
        </w:numPr>
      </w:pPr>
      <w:r w:rsidRPr="00214B81">
        <w:rPr>
          <w:b/>
          <w:bCs/>
        </w:rPr>
        <w:t>Xử lý ký hiệu thừa:</w:t>
      </w:r>
      <w:r w:rsidRPr="00214B81">
        <w:t xml:space="preserve"> Trong sơ đồ Quản lý người dùng, xóa bỏ hình ellipse rỗng (không có tên) hoặc chuyển nó thành phần tử ghi chú (Note).</w:t>
      </w:r>
    </w:p>
    <w:p w14:paraId="35BC286F" w14:textId="77777777" w:rsidR="00214B81" w:rsidRPr="00214B81" w:rsidRDefault="00214B81" w:rsidP="00214B81">
      <w:pPr>
        <w:rPr>
          <w:b/>
          <w:bCs/>
        </w:rPr>
      </w:pPr>
      <w:r w:rsidRPr="00214B81">
        <w:rPr>
          <w:b/>
          <w:bCs/>
        </w:rPr>
        <w:t>3. Quan hệ (Relationships Syntax)</w:t>
      </w:r>
    </w:p>
    <w:p w14:paraId="0E680178" w14:textId="2C89369B" w:rsidR="00214B81" w:rsidRPr="00214B81" w:rsidRDefault="00214B81" w:rsidP="00214B81">
      <w:pPr>
        <w:numPr>
          <w:ilvl w:val="0"/>
          <w:numId w:val="3"/>
        </w:numPr>
      </w:pPr>
      <w:r w:rsidRPr="00214B81">
        <w:rPr>
          <w:b/>
          <w:bCs/>
        </w:rPr>
        <w:t xml:space="preserve">Quan hệ </w:t>
      </w:r>
      <w:r w:rsidRPr="00214B81">
        <w:t>&lt;&lt;include&gt;&gt;</w:t>
      </w:r>
      <w:r w:rsidRPr="00214B81">
        <w:rPr>
          <w:b/>
          <w:bCs/>
        </w:rPr>
        <w:t>:</w:t>
      </w:r>
      <w:r w:rsidRPr="00214B81">
        <w:t xml:space="preserve"> Trong sơ đồ Quản lý giao dịch, xem xét </w:t>
      </w:r>
      <w:r w:rsidRPr="00214B81">
        <w:rPr>
          <w:b/>
          <w:bCs/>
        </w:rPr>
        <w:t>xóa bỏ</w:t>
      </w:r>
      <w:r w:rsidRPr="00214B81">
        <w:t xml:space="preserve"> đường nối &lt;&lt;include&gt;&gt; từ Lịch sử giao dịch </w:t>
      </w:r>
      <m:oMath>
        <m:r>
          <w:rPr>
            <w:rFonts w:ascii="Cambria Math" w:hAnsi="Cambria Math"/>
          </w:rPr>
          <m:t>→</m:t>
        </m:r>
      </m:oMath>
      <w:r w:rsidRPr="00214B81">
        <w:t xml:space="preserve"> Tìm kiếm giao dịch (vì tìm kiếm chỉ là tùy chọn lọc, không phải bước bắt buộc). Nên để Tìm kiếm giao dịch thành một Use Case độc lập được Actor gọi trực tiếp.</w:t>
      </w:r>
    </w:p>
    <w:p w14:paraId="470D1596" w14:textId="60C7CD16" w:rsidR="00214B81" w:rsidRPr="00214B81" w:rsidRDefault="00214B81" w:rsidP="00214B81">
      <w:pPr>
        <w:numPr>
          <w:ilvl w:val="0"/>
          <w:numId w:val="3"/>
        </w:numPr>
      </w:pPr>
      <w:r w:rsidRPr="00214B81">
        <w:rPr>
          <w:b/>
          <w:bCs/>
        </w:rPr>
        <w:t xml:space="preserve">Quan hệ </w:t>
      </w:r>
      <w:r w:rsidRPr="00214B81">
        <w:t>&lt;&lt;extend&gt;&gt;</w:t>
      </w:r>
      <w:r w:rsidRPr="00214B81">
        <w:rPr>
          <w:b/>
          <w:bCs/>
        </w:rPr>
        <w:t>:</w:t>
      </w:r>
      <w:r w:rsidRPr="00214B81">
        <w:t xml:space="preserve"> Trong sơ đồ Quản lý người dùng, chỉnh sửa quan hệ từ Đổi mật khẩu </w:t>
      </w:r>
      <m:oMath>
        <m:r>
          <w:rPr>
            <w:rFonts w:ascii="Cambria Math" w:hAnsi="Cambria Math"/>
          </w:rPr>
          <m:t>→</m:t>
        </m:r>
      </m:oMath>
      <w:r w:rsidRPr="00214B81">
        <w:t xml:space="preserve"> Gửi mk qua email:</w:t>
      </w:r>
    </w:p>
    <w:p w14:paraId="5C01EFC9" w14:textId="77777777" w:rsidR="00214B81" w:rsidRPr="00214B81" w:rsidRDefault="00214B81" w:rsidP="00214B81">
      <w:pPr>
        <w:numPr>
          <w:ilvl w:val="1"/>
          <w:numId w:val="3"/>
        </w:numPr>
      </w:pPr>
      <w:r w:rsidRPr="00214B81">
        <w:rPr>
          <w:b/>
          <w:bCs/>
        </w:rPr>
        <w:t>Sai logic:</w:t>
      </w:r>
      <w:r w:rsidRPr="00214B81">
        <w:t xml:space="preserve"> Gửi email/Khôi phục mật khẩu thuộc luồng của </w:t>
      </w:r>
      <w:r w:rsidRPr="00214B81">
        <w:rPr>
          <w:i/>
          <w:iCs/>
        </w:rPr>
        <w:t>Quên mật khẩu</w:t>
      </w:r>
      <w:r w:rsidRPr="00214B81">
        <w:t xml:space="preserve">, không liên quan đến </w:t>
      </w:r>
      <w:r w:rsidRPr="00214B81">
        <w:rPr>
          <w:i/>
          <w:iCs/>
        </w:rPr>
        <w:t>Đổi mật khẩu</w:t>
      </w:r>
      <w:r w:rsidRPr="00214B81">
        <w:t xml:space="preserve"> (dành cho user đã đăng nhập). Hãy xóa đường nối này.</w:t>
      </w:r>
    </w:p>
    <w:p w14:paraId="5158D91F" w14:textId="77777777" w:rsidR="00214B81" w:rsidRPr="00214B81" w:rsidRDefault="00214B81" w:rsidP="00214B81">
      <w:pPr>
        <w:numPr>
          <w:ilvl w:val="1"/>
          <w:numId w:val="3"/>
        </w:numPr>
      </w:pPr>
      <w:r w:rsidRPr="00214B81">
        <w:rPr>
          <w:b/>
          <w:bCs/>
        </w:rPr>
        <w:t>Sai ký pháp:</w:t>
      </w:r>
      <w:r w:rsidRPr="00214B81">
        <w:t xml:space="preserve"> Nếu dùng quan hệ extend ở chỗ khác, phải dùng nét đứt, mũi tên đúng chuẩn UML và nhãn phải đặt trong stereotype &lt;&lt;extend&gt;&gt; (không viết chữ thường Extend).</w:t>
      </w:r>
    </w:p>
    <w:p w14:paraId="588E51B4" w14:textId="77777777" w:rsidR="00214B81" w:rsidRPr="00214B81" w:rsidRDefault="00214B81" w:rsidP="00214B81">
      <w:pPr>
        <w:numPr>
          <w:ilvl w:val="0"/>
          <w:numId w:val="3"/>
        </w:numPr>
      </w:pPr>
      <w:r w:rsidRPr="00214B81">
        <w:rPr>
          <w:b/>
          <w:bCs/>
        </w:rPr>
        <w:lastRenderedPageBreak/>
        <w:t>Gợi ý cải tiến (Generalization):</w:t>
      </w:r>
      <w:r w:rsidRPr="00214B81">
        <w:t xml:space="preserve"> Có thể tạo một Actor tổng quát là Authenticated User (Người dùng đã xác thực). Cho User và Admin kế thừa (mũi tên tam giác rỗng hướng lên) từ Actor này để dùng chung các chức năng như Đăng xuất, Đổi mật khẩu.</w:t>
      </w:r>
    </w:p>
    <w:p w14:paraId="66E13F41" w14:textId="77777777" w:rsidR="00214B81" w:rsidRPr="00214B81" w:rsidRDefault="00214B81" w:rsidP="00214B81">
      <w:pPr>
        <w:rPr>
          <w:b/>
          <w:bCs/>
        </w:rPr>
      </w:pPr>
      <w:r w:rsidRPr="00214B81">
        <w:rPr>
          <w:b/>
          <w:bCs/>
        </w:rPr>
        <w:t>4. Logic nghiệp vụ và Phân quyền</w:t>
      </w:r>
    </w:p>
    <w:p w14:paraId="6A448AC9" w14:textId="77777777" w:rsidR="00214B81" w:rsidRPr="00214B81" w:rsidRDefault="00214B81" w:rsidP="00214B81">
      <w:pPr>
        <w:numPr>
          <w:ilvl w:val="0"/>
          <w:numId w:val="4"/>
        </w:numPr>
      </w:pPr>
      <w:r w:rsidRPr="00214B81">
        <w:rPr>
          <w:b/>
          <w:bCs/>
        </w:rPr>
        <w:t>Phân quyền lại cho Guest và Admin:</w:t>
      </w:r>
    </w:p>
    <w:p w14:paraId="628D299E" w14:textId="77777777" w:rsidR="00214B81" w:rsidRPr="00214B81" w:rsidRDefault="00214B81" w:rsidP="00214B81">
      <w:pPr>
        <w:numPr>
          <w:ilvl w:val="1"/>
          <w:numId w:val="4"/>
        </w:numPr>
      </w:pPr>
      <w:r w:rsidRPr="00214B81">
        <w:t>Guest sẽ là người thực hiện chức năng Đăng ký tài khoản.</w:t>
      </w:r>
    </w:p>
    <w:p w14:paraId="5C82821D" w14:textId="77777777" w:rsidR="00214B81" w:rsidRPr="00214B81" w:rsidRDefault="00214B81" w:rsidP="00214B81">
      <w:pPr>
        <w:numPr>
          <w:ilvl w:val="1"/>
          <w:numId w:val="4"/>
        </w:numPr>
      </w:pPr>
      <w:r w:rsidRPr="00214B81">
        <w:t>Admin chỉ nối với Đăng nhập, không nối với Đăng ký (vì tài khoản admin thường do hệ thống cấp sẵn).</w:t>
      </w:r>
    </w:p>
    <w:p w14:paraId="15C68C12" w14:textId="77777777" w:rsidR="00214B81" w:rsidRPr="00214B81" w:rsidRDefault="00214B81" w:rsidP="00214B81">
      <w:pPr>
        <w:numPr>
          <w:ilvl w:val="0"/>
          <w:numId w:val="4"/>
        </w:numPr>
      </w:pPr>
      <w:r w:rsidRPr="00214B81">
        <w:rPr>
          <w:b/>
          <w:bCs/>
        </w:rPr>
        <w:t>Xử lý trùng lặp Use Case:</w:t>
      </w:r>
      <w:r w:rsidRPr="00214B81">
        <w:t xml:space="preserve"> Trong sơ đồ Quản lý lệnh giao dịch, có 2 Use Case cùng tên Tìm kiếm lệnh.</w:t>
      </w:r>
    </w:p>
    <w:p w14:paraId="7CF859D7" w14:textId="77777777" w:rsidR="00214B81" w:rsidRPr="00214B81" w:rsidRDefault="00214B81" w:rsidP="00214B81">
      <w:pPr>
        <w:numPr>
          <w:ilvl w:val="1"/>
          <w:numId w:val="4"/>
        </w:numPr>
      </w:pPr>
      <w:r w:rsidRPr="00214B81">
        <w:t>Nếu bản chất khác nhau: Đổi tên tường minh thành Tìm kiếm tất cả lệnh (cho Admin) và Tìm kiếm lệnh của tôi (cho User).</w:t>
      </w:r>
    </w:p>
    <w:p w14:paraId="5E9B7BFF" w14:textId="77777777" w:rsidR="00214B81" w:rsidRPr="00214B81" w:rsidRDefault="00214B81" w:rsidP="00214B81">
      <w:pPr>
        <w:numPr>
          <w:ilvl w:val="1"/>
          <w:numId w:val="4"/>
        </w:numPr>
      </w:pPr>
      <w:r w:rsidRPr="00214B81">
        <w:t>Nếu cùng bản chất: Gộp lại thành 1 Use Case và nối cả 2 Actor vào.</w:t>
      </w:r>
    </w:p>
    <w:p w14:paraId="6CFA92B7" w14:textId="41A0D188" w:rsidR="0044412A" w:rsidRPr="00214B81" w:rsidRDefault="0044412A" w:rsidP="00214B81"/>
    <w:sectPr w:rsidR="0044412A" w:rsidRPr="00214B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6901"/>
    <w:multiLevelType w:val="multilevel"/>
    <w:tmpl w:val="2C6EE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F6631"/>
    <w:multiLevelType w:val="multilevel"/>
    <w:tmpl w:val="7F8A4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BF734C"/>
    <w:multiLevelType w:val="multilevel"/>
    <w:tmpl w:val="14E85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FF61E4"/>
    <w:multiLevelType w:val="multilevel"/>
    <w:tmpl w:val="4C8C0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217243">
    <w:abstractNumId w:val="1"/>
  </w:num>
  <w:num w:numId="2" w16cid:durableId="1866944439">
    <w:abstractNumId w:val="0"/>
  </w:num>
  <w:num w:numId="3" w16cid:durableId="1830096598">
    <w:abstractNumId w:val="2"/>
  </w:num>
  <w:num w:numId="4" w16cid:durableId="96812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B81"/>
    <w:rsid w:val="00081600"/>
    <w:rsid w:val="000B6C5B"/>
    <w:rsid w:val="001E485A"/>
    <w:rsid w:val="00204F16"/>
    <w:rsid w:val="00214B81"/>
    <w:rsid w:val="00307B21"/>
    <w:rsid w:val="0032056F"/>
    <w:rsid w:val="003713D0"/>
    <w:rsid w:val="0044412A"/>
    <w:rsid w:val="0055353D"/>
    <w:rsid w:val="00610A45"/>
    <w:rsid w:val="006D2AAD"/>
    <w:rsid w:val="00753BA4"/>
    <w:rsid w:val="00802FE6"/>
    <w:rsid w:val="00866161"/>
    <w:rsid w:val="009513DF"/>
    <w:rsid w:val="00A45331"/>
    <w:rsid w:val="00A56F7D"/>
    <w:rsid w:val="00B07A49"/>
    <w:rsid w:val="00DB7738"/>
    <w:rsid w:val="00DF396D"/>
    <w:rsid w:val="00F53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30CCD"/>
  <w15:chartTrackingRefBased/>
  <w15:docId w15:val="{770555EA-5F5D-4D4A-A562-39342CA1B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B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B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B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B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B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B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B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B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B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B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B81"/>
    <w:rPr>
      <w:rFonts w:eastAsiaTheme="majorEastAsia" w:cstheme="majorBidi"/>
      <w:color w:val="272727" w:themeColor="text1" w:themeTint="D8"/>
    </w:rPr>
  </w:style>
  <w:style w:type="paragraph" w:styleId="Title">
    <w:name w:val="Title"/>
    <w:basedOn w:val="Normal"/>
    <w:next w:val="Normal"/>
    <w:link w:val="TitleChar"/>
    <w:uiPriority w:val="10"/>
    <w:qFormat/>
    <w:rsid w:val="00214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B81"/>
    <w:pPr>
      <w:spacing w:before="160"/>
      <w:jc w:val="center"/>
    </w:pPr>
    <w:rPr>
      <w:i/>
      <w:iCs/>
      <w:color w:val="404040" w:themeColor="text1" w:themeTint="BF"/>
    </w:rPr>
  </w:style>
  <w:style w:type="character" w:customStyle="1" w:styleId="QuoteChar">
    <w:name w:val="Quote Char"/>
    <w:basedOn w:val="DefaultParagraphFont"/>
    <w:link w:val="Quote"/>
    <w:uiPriority w:val="29"/>
    <w:rsid w:val="00214B81"/>
    <w:rPr>
      <w:i/>
      <w:iCs/>
      <w:color w:val="404040" w:themeColor="text1" w:themeTint="BF"/>
    </w:rPr>
  </w:style>
  <w:style w:type="paragraph" w:styleId="ListParagraph">
    <w:name w:val="List Paragraph"/>
    <w:basedOn w:val="Normal"/>
    <w:uiPriority w:val="34"/>
    <w:qFormat/>
    <w:rsid w:val="00214B81"/>
    <w:pPr>
      <w:ind w:left="720"/>
      <w:contextualSpacing/>
    </w:pPr>
  </w:style>
  <w:style w:type="character" w:styleId="IntenseEmphasis">
    <w:name w:val="Intense Emphasis"/>
    <w:basedOn w:val="DefaultParagraphFont"/>
    <w:uiPriority w:val="21"/>
    <w:qFormat/>
    <w:rsid w:val="00214B81"/>
    <w:rPr>
      <w:i/>
      <w:iCs/>
      <w:color w:val="2F5496" w:themeColor="accent1" w:themeShade="BF"/>
    </w:rPr>
  </w:style>
  <w:style w:type="paragraph" w:styleId="IntenseQuote">
    <w:name w:val="Intense Quote"/>
    <w:basedOn w:val="Normal"/>
    <w:next w:val="Normal"/>
    <w:link w:val="IntenseQuoteChar"/>
    <w:uiPriority w:val="30"/>
    <w:qFormat/>
    <w:rsid w:val="00214B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B81"/>
    <w:rPr>
      <w:i/>
      <w:iCs/>
      <w:color w:val="2F5496" w:themeColor="accent1" w:themeShade="BF"/>
    </w:rPr>
  </w:style>
  <w:style w:type="character" w:styleId="IntenseReference">
    <w:name w:val="Intense Reference"/>
    <w:basedOn w:val="DefaultParagraphFont"/>
    <w:uiPriority w:val="32"/>
    <w:qFormat/>
    <w:rsid w:val="00214B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7</Pages>
  <Words>962</Words>
  <Characters>5489</Characters>
  <Application>Microsoft Office Word</Application>
  <DocSecurity>0</DocSecurity>
  <Lines>45</Lines>
  <Paragraphs>12</Paragraphs>
  <ScaleCrop>false</ScaleCrop>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phong</dc:creator>
  <cp:keywords/>
  <dc:description/>
  <cp:lastModifiedBy>le phong</cp:lastModifiedBy>
  <cp:revision>12</cp:revision>
  <dcterms:created xsi:type="dcterms:W3CDTF">2026-07-03T15:34:00Z</dcterms:created>
  <dcterms:modified xsi:type="dcterms:W3CDTF">2026-07-07T11:06:00Z</dcterms:modified>
</cp:coreProperties>
</file>