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18DBD" w14:textId="0A3B7F22" w:rsidR="00A811B5" w:rsidRDefault="007378B5">
      <w:r>
        <w:t xml:space="preserve">HR Database </w:t>
      </w:r>
    </w:p>
    <w:p w14:paraId="2788F8CB" w14:textId="64337A38" w:rsidR="007378B5" w:rsidRDefault="007378B5">
      <w:r>
        <w:t xml:space="preserve">1,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Department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Num_of_Employee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Department.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trigger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p w14:paraId="25E4A8B0" w14:textId="60B06961" w:rsidR="007378B5" w:rsidRDefault="007378B5">
      <w:r>
        <w:t xml:space="preserve">2. </w:t>
      </w:r>
      <w:proofErr w:type="spellStart"/>
      <w:r>
        <w:t>Tạo</w:t>
      </w:r>
      <w:proofErr w:type="spellEnd"/>
      <w:r>
        <w:t xml:space="preserve"> view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6AC78C1F" w14:textId="18F76EF1" w:rsidR="007378B5" w:rsidRDefault="007378B5"/>
    <w:p w14:paraId="6767E0F3" w14:textId="2F7F9665" w:rsidR="007378B5" w:rsidRDefault="007378B5">
      <w:r>
        <w:t xml:space="preserve">Northwind Database </w:t>
      </w:r>
    </w:p>
    <w:p w14:paraId="4CB9730A" w14:textId="017F1204" w:rsidR="007378B5" w:rsidRDefault="007378B5"/>
    <w:p w14:paraId="02E2CC98" w14:textId="0F9BD348" w:rsidR="007378B5" w:rsidRDefault="007378B5" w:rsidP="007378B5">
      <w:pPr>
        <w:pStyle w:val="ListParagraph"/>
        <w:numPr>
          <w:ilvl w:val="0"/>
          <w:numId w:val="1"/>
        </w:numPr>
      </w:pPr>
      <w:proofErr w:type="spellStart"/>
      <w:r>
        <w:t>Them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Order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 (order) </w:t>
      </w:r>
    </w:p>
    <w:p w14:paraId="68051C3D" w14:textId="7EBAED64" w:rsidR="007378B5" w:rsidRDefault="007378B5" w:rsidP="007378B5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view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</w:p>
    <w:sectPr w:rsidR="0073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D197F"/>
    <w:multiLevelType w:val="hybridMultilevel"/>
    <w:tmpl w:val="8B08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B4"/>
    <w:rsid w:val="00206D55"/>
    <w:rsid w:val="005647B4"/>
    <w:rsid w:val="007378B5"/>
    <w:rsid w:val="00C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4578"/>
  <w15:chartTrackingRefBased/>
  <w15:docId w15:val="{B92AEA21-CE01-4680-AD0F-64659517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3191013D0F0499E121C233EC69A01" ma:contentTypeVersion="6" ma:contentTypeDescription="Create a new document." ma:contentTypeScope="" ma:versionID="0c7e4346df9ace71dca44f550411d03d">
  <xsd:schema xmlns:xsd="http://www.w3.org/2001/XMLSchema" xmlns:xs="http://www.w3.org/2001/XMLSchema" xmlns:p="http://schemas.microsoft.com/office/2006/metadata/properties" xmlns:ns2="a55ef6fc-e360-4d75-bfed-ba3b383c4d4b" targetNamespace="http://schemas.microsoft.com/office/2006/metadata/properties" ma:root="true" ma:fieldsID="025d3430972d999b611daf974c2cb9e1" ns2:_="">
    <xsd:import namespace="a55ef6fc-e360-4d75-bfed-ba3b383c4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ef6fc-e360-4d75-bfed-ba3b383c4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F9D44D-CB56-4E3A-BB33-5A52BF881073}"/>
</file>

<file path=customXml/itemProps2.xml><?xml version="1.0" encoding="utf-8"?>
<ds:datastoreItem xmlns:ds="http://schemas.openxmlformats.org/officeDocument/2006/customXml" ds:itemID="{27A29E5F-2146-42D1-B802-31CE63E19D12}"/>
</file>

<file path=customXml/itemProps3.xml><?xml version="1.0" encoding="utf-8"?>
<ds:datastoreItem xmlns:ds="http://schemas.openxmlformats.org/officeDocument/2006/customXml" ds:itemID="{DCEC684A-C146-4FA1-B490-068A8CE037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</dc:creator>
  <cp:keywords/>
  <dc:description/>
  <cp:lastModifiedBy>Trinh Vu</cp:lastModifiedBy>
  <cp:revision>2</cp:revision>
  <dcterms:created xsi:type="dcterms:W3CDTF">2020-12-10T02:22:00Z</dcterms:created>
  <dcterms:modified xsi:type="dcterms:W3CDTF">2020-12-10T02:25:00Z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0x01010057B3191013D0F0499E121C233EC69A01</vt:lpwstr>
  </property>
</Properties>
</file>