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5CB5C3" w14:textId="3FAF48B8" w:rsidR="005D310A" w:rsidRDefault="00AE2F53">
      <w:r>
        <w:t>Lab1 :</w:t>
      </w:r>
    </w:p>
    <w:p w14:paraId="4285920F" w14:textId="3E216064" w:rsidR="00AE2F53" w:rsidRDefault="00AE2F53">
      <w:r w:rsidRPr="00AE2F53">
        <w:drawing>
          <wp:inline distT="0" distB="0" distL="0" distR="0" wp14:anchorId="734034B3" wp14:editId="1E29A165">
            <wp:extent cx="5943600" cy="316230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C378" w14:textId="7A1D9F09" w:rsidR="00AE2F53" w:rsidRDefault="00AE2F53">
      <w:r>
        <w:t>LAB2 :</w:t>
      </w:r>
    </w:p>
    <w:p w14:paraId="5D6B1CB2" w14:textId="0D133EDA" w:rsidR="00AE2F53" w:rsidRDefault="00AE2F53">
      <w:r w:rsidRPr="00AE2F53">
        <w:drawing>
          <wp:inline distT="0" distB="0" distL="0" distR="0" wp14:anchorId="7BBCC516" wp14:editId="4A35CD56">
            <wp:extent cx="5943600" cy="4136390"/>
            <wp:effectExtent l="0" t="0" r="0" b="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E62C" w14:textId="51D0FA6E" w:rsidR="00AE2F53" w:rsidRDefault="00AE2F53">
      <w:r>
        <w:lastRenderedPageBreak/>
        <w:t>LAB3 :</w:t>
      </w:r>
    </w:p>
    <w:p w14:paraId="59242480" w14:textId="79472A04" w:rsidR="00AE2F53" w:rsidRDefault="00AE2F53">
      <w:r w:rsidRPr="00AE2F53">
        <w:drawing>
          <wp:inline distT="0" distB="0" distL="0" distR="0" wp14:anchorId="372F56DB" wp14:editId="57E7F8F8">
            <wp:extent cx="5943600" cy="316230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D92F" w14:textId="7CB1FA7D" w:rsidR="00AE2F53" w:rsidRDefault="00AE2F53">
      <w:r>
        <w:t>LAB4 :</w:t>
      </w:r>
    </w:p>
    <w:p w14:paraId="52E3812C" w14:textId="5BA50137" w:rsidR="00AE2F53" w:rsidRDefault="00AE2F53">
      <w:r w:rsidRPr="00AE2F53">
        <w:drawing>
          <wp:inline distT="0" distB="0" distL="0" distR="0" wp14:anchorId="642C7CAF" wp14:editId="36D881E3">
            <wp:extent cx="5943600" cy="3178175"/>
            <wp:effectExtent l="0" t="0" r="0" b="317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53"/>
    <w:rsid w:val="00924653"/>
    <w:rsid w:val="00962367"/>
    <w:rsid w:val="00AE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8CE44"/>
  <w15:chartTrackingRefBased/>
  <w15:docId w15:val="{CE73971F-F019-4B0C-8F31-1F0706FDE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Đào</dc:creator>
  <cp:keywords/>
  <dc:description/>
  <cp:lastModifiedBy>Phúc Đào</cp:lastModifiedBy>
  <cp:revision>1</cp:revision>
  <dcterms:created xsi:type="dcterms:W3CDTF">2026-09-11T08:18:00Z</dcterms:created>
  <dcterms:modified xsi:type="dcterms:W3CDTF">2026-09-11T08:21:00Z</dcterms:modified>
</cp:coreProperties>
</file>