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992F" w14:textId="08B14F20" w:rsidR="00997707" w:rsidRPr="00BA4AB7" w:rsidRDefault="00997707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 w:rsidRPr="00BA4AB7">
        <w:rPr>
          <w:rFonts w:ascii="Times New Roman" w:hAnsi="Times New Roman" w:cs="Times New Roman"/>
          <w:b/>
          <w:bCs/>
          <w:sz w:val="28"/>
          <w:szCs w:val="36"/>
          <w:lang w:val="en-US"/>
        </w:rPr>
        <w:t>Meaning of Correlation and Covariance using Excel – Example 4.21 and 4.22:</w:t>
      </w:r>
    </w:p>
    <w:p w14:paraId="359BF7F0" w14:textId="4C8B14E4" w:rsidR="00997707" w:rsidRPr="00BA4AB7" w:rsidRDefault="00997707">
      <w:pPr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</w:pPr>
      <w:r w:rsidRPr="00BA4AB7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 xml:space="preserve">Example 4.21: </w:t>
      </w:r>
    </w:p>
    <w:p w14:paraId="0DD70428" w14:textId="1166FCAC" w:rsidR="00997707" w:rsidRDefault="00997707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Data:</w:t>
      </w:r>
    </w:p>
    <w:p w14:paraId="681C1575" w14:textId="0C4B0A06" w:rsidR="00997707" w:rsidRDefault="0099770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97707">
        <w:rPr>
          <w:rFonts w:ascii="Times New Roman" w:hAnsi="Times New Roman" w:cs="Times New Roman"/>
          <w:sz w:val="24"/>
          <w:szCs w:val="32"/>
          <w:lang w:val="en-US"/>
        </w:rPr>
        <w:drawing>
          <wp:inline distT="0" distB="0" distL="0" distR="0" wp14:anchorId="22CA94DB" wp14:editId="50BD6D00">
            <wp:extent cx="3696216" cy="5201376"/>
            <wp:effectExtent l="0" t="0" r="0" b="0"/>
            <wp:docPr id="1826285546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85546" name="Picture 1" descr="A table of numbers with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DB32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3E6D84B7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4FC573FC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33BB2726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11A8A77E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1E4155FC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66EAD85E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50840AB4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76E2D028" w14:textId="77777777" w:rsidR="00997707" w:rsidRDefault="00997707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lastRenderedPageBreak/>
        <w:t>Calculate Correlation:</w:t>
      </w:r>
      <w:r w:rsidRPr="0099770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</w:p>
    <w:p w14:paraId="3E3BC444" w14:textId="35CC3A3C" w:rsidR="00997707" w:rsidRDefault="0099770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97707">
        <w:rPr>
          <w:rFonts w:ascii="Times New Roman" w:hAnsi="Times New Roman" w:cs="Times New Roman"/>
          <w:sz w:val="24"/>
          <w:szCs w:val="32"/>
          <w:lang w:val="en-US"/>
        </w:rPr>
        <w:drawing>
          <wp:inline distT="0" distB="0" distL="0" distR="0" wp14:anchorId="64A197D9" wp14:editId="264B5B2A">
            <wp:extent cx="4206240" cy="2168165"/>
            <wp:effectExtent l="0" t="0" r="3810" b="3810"/>
            <wp:docPr id="1142238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388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8268" cy="2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F96D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762CB9C6" w14:textId="37F7A358" w:rsidR="00997707" w:rsidRDefault="00997707" w:rsidP="00997707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Calculate Covariance:</w:t>
      </w:r>
      <w:r w:rsidRPr="00997707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</w:p>
    <w:p w14:paraId="30CEAD1E" w14:textId="7C7DCFB8" w:rsidR="00997707" w:rsidRDefault="00997707" w:rsidP="0099770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997707">
        <w:rPr>
          <w:rFonts w:ascii="Times New Roman" w:hAnsi="Times New Roman" w:cs="Times New Roman"/>
          <w:sz w:val="24"/>
          <w:szCs w:val="32"/>
          <w:lang w:val="en-US"/>
        </w:rPr>
        <w:drawing>
          <wp:inline distT="0" distB="0" distL="0" distR="0" wp14:anchorId="0196AEE6" wp14:editId="0CC05425">
            <wp:extent cx="5525271" cy="2791215"/>
            <wp:effectExtent l="0" t="0" r="0" b="9525"/>
            <wp:docPr id="2094951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510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3DA9" w14:textId="49874656" w:rsidR="00997707" w:rsidRDefault="0099770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389A32B8" w14:textId="01E2A831" w:rsidR="00D40776" w:rsidRDefault="00D40776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The Result:</w:t>
      </w:r>
    </w:p>
    <w:p w14:paraId="1130BCCD" w14:textId="37122628" w:rsidR="00D40776" w:rsidRDefault="00D40776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D40776">
        <w:rPr>
          <w:rFonts w:ascii="Times New Roman" w:hAnsi="Times New Roman" w:cs="Times New Roman"/>
          <w:sz w:val="24"/>
          <w:szCs w:val="32"/>
          <w:lang w:val="en-US"/>
        </w:rPr>
        <w:drawing>
          <wp:inline distT="0" distB="0" distL="0" distR="0" wp14:anchorId="4E4E8AB9" wp14:editId="0903EC2D">
            <wp:extent cx="5731510" cy="1872615"/>
            <wp:effectExtent l="0" t="0" r="2540" b="0"/>
            <wp:docPr id="1382201563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01563" name="Picture 1" descr="A table with numbers an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017D" w14:textId="77777777" w:rsidR="00D40776" w:rsidRDefault="00D40776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2574250E" w14:textId="77777777" w:rsidR="00D40776" w:rsidRDefault="00D40776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651B85AC" w14:textId="77777777" w:rsidR="00D40776" w:rsidRDefault="00D40776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24293DC1" w14:textId="77777777" w:rsidR="00D40776" w:rsidRDefault="00D40776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04F1E4BB" w14:textId="77777777" w:rsidR="00D40776" w:rsidRDefault="00D40776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195872E7" w14:textId="77777777" w:rsidR="00D40776" w:rsidRDefault="00D40776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447D45E1" w14:textId="77777777" w:rsidR="00D40776" w:rsidRDefault="00D40776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1EFFFA8C" w14:textId="77777777" w:rsidR="00D40776" w:rsidRDefault="00D40776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5185D495" w14:textId="77777777" w:rsidR="00D40776" w:rsidRDefault="00D40776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2C023FF9" w14:textId="77777777" w:rsidR="00D40776" w:rsidRDefault="00D40776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2402433C" w14:textId="77777777" w:rsidR="00D40776" w:rsidRDefault="00D40776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562C8A76" w14:textId="01A65365" w:rsidR="00997707" w:rsidRPr="00BA4AB7" w:rsidRDefault="00997707">
      <w:pPr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</w:pPr>
      <w:r w:rsidRPr="00BA4AB7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t>Example 4.22:</w:t>
      </w:r>
    </w:p>
    <w:p w14:paraId="1BC935AA" w14:textId="6588217D" w:rsidR="00997707" w:rsidRDefault="00D40776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Data:</w:t>
      </w:r>
    </w:p>
    <w:p w14:paraId="0298119E" w14:textId="7A800A9A" w:rsidR="00D40776" w:rsidRDefault="00D40776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D40776">
        <w:rPr>
          <w:rFonts w:ascii="Times New Roman" w:hAnsi="Times New Roman" w:cs="Times New Roman"/>
          <w:sz w:val="24"/>
          <w:szCs w:val="32"/>
          <w:lang w:val="en-US"/>
        </w:rPr>
        <w:drawing>
          <wp:inline distT="0" distB="0" distL="0" distR="0" wp14:anchorId="1D23BF37" wp14:editId="5290D91C">
            <wp:extent cx="5731510" cy="3745865"/>
            <wp:effectExtent l="0" t="0" r="2540" b="6985"/>
            <wp:docPr id="943272317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72317" name="Picture 1" descr="A table with numbers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F8EB" w14:textId="77777777" w:rsidR="00997707" w:rsidRDefault="0099770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1DE4E7C8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234CD7C3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0FAA663C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613C50BC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1ABB1D3D" w14:textId="4773E53D" w:rsidR="00D40776" w:rsidRDefault="00D40776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lastRenderedPageBreak/>
        <w:t>The result:</w:t>
      </w:r>
    </w:p>
    <w:p w14:paraId="3143B7F7" w14:textId="20DA7C49" w:rsidR="00D245A4" w:rsidRDefault="00D40776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D40776">
        <w:rPr>
          <w:rFonts w:ascii="Times New Roman" w:hAnsi="Times New Roman" w:cs="Times New Roman"/>
          <w:sz w:val="24"/>
          <w:szCs w:val="32"/>
          <w:lang w:val="en-US"/>
        </w:rPr>
        <w:drawing>
          <wp:inline distT="0" distB="0" distL="0" distR="0" wp14:anchorId="4395A9B1" wp14:editId="7D3DAC82">
            <wp:extent cx="5731510" cy="1983105"/>
            <wp:effectExtent l="0" t="0" r="2540" b="0"/>
            <wp:docPr id="139460895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08951" name="Picture 1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F967" w14:textId="77777777" w:rsidR="00D245A4" w:rsidRDefault="00D245A4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4AB3A586" w14:textId="2F7D0878" w:rsidR="00D245A4" w:rsidRPr="00BA4AB7" w:rsidRDefault="00D245A4" w:rsidP="00D245A4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 w:rsidRPr="00BA4AB7">
        <w:rPr>
          <w:rFonts w:ascii="Times New Roman" w:hAnsi="Times New Roman" w:cs="Times New Roman"/>
          <w:b/>
          <w:bCs/>
          <w:sz w:val="28"/>
          <w:szCs w:val="36"/>
          <w:lang w:val="en-US"/>
        </w:rPr>
        <w:t xml:space="preserve">Meaning of </w:t>
      </w:r>
      <w:r w:rsidRPr="00BA4AB7">
        <w:rPr>
          <w:rFonts w:ascii="Times New Roman" w:hAnsi="Times New Roman" w:cs="Times New Roman"/>
          <w:b/>
          <w:bCs/>
          <w:sz w:val="28"/>
          <w:szCs w:val="36"/>
          <w:lang w:val="en-US"/>
        </w:rPr>
        <w:t>Ouliers</w:t>
      </w:r>
      <w:r w:rsidRPr="00BA4AB7">
        <w:rPr>
          <w:rFonts w:ascii="Times New Roman" w:hAnsi="Times New Roman" w:cs="Times New Roman"/>
          <w:b/>
          <w:bCs/>
          <w:sz w:val="28"/>
          <w:szCs w:val="36"/>
          <w:lang w:val="en-US"/>
        </w:rPr>
        <w:t xml:space="preserve"> using Excel – Example 4</w:t>
      </w:r>
      <w:r w:rsidRPr="00BA4AB7">
        <w:rPr>
          <w:rFonts w:ascii="Times New Roman" w:hAnsi="Times New Roman" w:cs="Times New Roman"/>
          <w:b/>
          <w:bCs/>
          <w:sz w:val="28"/>
          <w:szCs w:val="36"/>
          <w:lang w:val="en-US"/>
        </w:rPr>
        <w:t>.23:</w:t>
      </w:r>
    </w:p>
    <w:p w14:paraId="17027405" w14:textId="1C371C98" w:rsidR="00D245A4" w:rsidRDefault="00D245A4" w:rsidP="00D245A4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Data:</w:t>
      </w:r>
    </w:p>
    <w:p w14:paraId="670801B3" w14:textId="5517F278" w:rsidR="00D245A4" w:rsidRDefault="00D245A4" w:rsidP="00D245A4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D245A4">
        <w:rPr>
          <w:rFonts w:ascii="Times New Roman" w:hAnsi="Times New Roman" w:cs="Times New Roman"/>
          <w:sz w:val="24"/>
          <w:szCs w:val="32"/>
          <w:lang w:val="en-US"/>
        </w:rPr>
        <w:drawing>
          <wp:inline distT="0" distB="0" distL="0" distR="0" wp14:anchorId="12BDD876" wp14:editId="1825EBCE">
            <wp:extent cx="3991532" cy="4210638"/>
            <wp:effectExtent l="0" t="0" r="9525" b="0"/>
            <wp:docPr id="185257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73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C737" w14:textId="2D15160C" w:rsidR="00D245A4" w:rsidRDefault="00D245A4" w:rsidP="00D245A4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7AE2ED40" w14:textId="77777777" w:rsidR="00D245A4" w:rsidRDefault="00D245A4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11C7DEAD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5972BE4F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2391D318" w14:textId="12A0B1F0" w:rsidR="00D245A4" w:rsidRDefault="00D245A4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lastRenderedPageBreak/>
        <w:t>Calculate Standard Deviation and Mean:</w:t>
      </w:r>
    </w:p>
    <w:p w14:paraId="7E7A7029" w14:textId="6DCE450D" w:rsidR="00D245A4" w:rsidRDefault="00D245A4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D245A4">
        <w:rPr>
          <w:rFonts w:ascii="Times New Roman" w:hAnsi="Times New Roman" w:cs="Times New Roman"/>
          <w:sz w:val="24"/>
          <w:szCs w:val="32"/>
          <w:lang w:val="en-US"/>
        </w:rPr>
        <w:drawing>
          <wp:inline distT="0" distB="0" distL="0" distR="0" wp14:anchorId="0E2242DB" wp14:editId="0092860B">
            <wp:extent cx="5731510" cy="653415"/>
            <wp:effectExtent l="0" t="0" r="2540" b="0"/>
            <wp:docPr id="1870030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303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9690" w14:textId="77777777" w:rsidR="00D245A4" w:rsidRDefault="00D245A4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6594861A" w14:textId="36A59E2C" w:rsidR="00D245A4" w:rsidRDefault="00D245A4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The result:</w:t>
      </w:r>
    </w:p>
    <w:p w14:paraId="611C6911" w14:textId="7B7B39D8" w:rsidR="00D245A4" w:rsidRDefault="00D245A4" w:rsidP="00D245A4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D245A4">
        <w:rPr>
          <w:rFonts w:ascii="Times New Roman" w:hAnsi="Times New Roman" w:cs="Times New Roman"/>
          <w:sz w:val="24"/>
          <w:szCs w:val="32"/>
          <w:lang w:val="en-US"/>
        </w:rPr>
        <w:t>None of the z-scores for Square Feet or Market Value exceed 3</w:t>
      </w:r>
    </w:p>
    <w:p w14:paraId="2A566010" w14:textId="4EB015AF" w:rsidR="00D245A4" w:rsidRDefault="00D245A4" w:rsidP="00D245A4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D245A4">
        <w:rPr>
          <w:rFonts w:ascii="Times New Roman" w:hAnsi="Times New Roman" w:cs="Times New Roman"/>
          <w:sz w:val="24"/>
          <w:szCs w:val="32"/>
          <w:lang w:val="en-US"/>
        </w:rPr>
        <w:drawing>
          <wp:inline distT="0" distB="0" distL="0" distR="0" wp14:anchorId="543CCC8A" wp14:editId="5B09240D">
            <wp:extent cx="5731510" cy="2914015"/>
            <wp:effectExtent l="0" t="0" r="2540" b="635"/>
            <wp:docPr id="1820695591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95591" name="Picture 1" descr="A table with numbers and symbol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BCBA" w14:textId="77777777" w:rsidR="00D245A4" w:rsidRDefault="00D245A4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1B2054B7" w14:textId="77777777" w:rsidR="00877F70" w:rsidRDefault="00877F70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1E397D45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4EF7FB31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4B17A180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3C9C54AF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71B7711E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0D6D4DC8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00E9E254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32A9DBFF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20A3F4C3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6D39C291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29AFD404" w14:textId="77777777" w:rsidR="00BA4AB7" w:rsidRDefault="00BA4A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4645C2D6" w14:textId="10D289FF" w:rsidR="00877F70" w:rsidRPr="00BA4AB7" w:rsidRDefault="00877F70">
      <w:pPr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</w:pPr>
      <w:r w:rsidRPr="00BA4AB7">
        <w:rPr>
          <w:rFonts w:ascii="Times New Roman" w:hAnsi="Times New Roman" w:cs="Times New Roman"/>
          <w:b/>
          <w:bCs/>
          <w:i/>
          <w:iCs/>
          <w:sz w:val="24"/>
          <w:szCs w:val="32"/>
          <w:lang w:val="en-US"/>
        </w:rPr>
        <w:lastRenderedPageBreak/>
        <w:t>Get Meaning of Outliers using Python – Example 4.23</w:t>
      </w:r>
    </w:p>
    <w:p w14:paraId="188DF5F2" w14:textId="083B5BE5" w:rsidR="00877F70" w:rsidRDefault="00877F70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Read data:</w:t>
      </w:r>
    </w:p>
    <w:p w14:paraId="65C1C896" w14:textId="1B459271" w:rsidR="00877F70" w:rsidRDefault="00877F70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877F70">
        <w:rPr>
          <w:rFonts w:ascii="Times New Roman" w:hAnsi="Times New Roman" w:cs="Times New Roman"/>
          <w:sz w:val="24"/>
          <w:szCs w:val="32"/>
          <w:lang w:val="en-US"/>
        </w:rPr>
        <w:drawing>
          <wp:inline distT="0" distB="0" distL="0" distR="0" wp14:anchorId="570FBFA2" wp14:editId="123787BD">
            <wp:extent cx="3772426" cy="3143689"/>
            <wp:effectExtent l="0" t="0" r="0" b="0"/>
            <wp:docPr id="1825406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061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5D64" w14:textId="77777777" w:rsidR="00D245A4" w:rsidRDefault="00D245A4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2476CEF7" w14:textId="77777777" w:rsidR="00877F70" w:rsidRDefault="00877F70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6B690559" w14:textId="77777777" w:rsidR="00877F70" w:rsidRDefault="00877F70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73A29B46" w14:textId="0809FB86" w:rsidR="00877F70" w:rsidRDefault="00877F70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Use describe() function to see statisti</w:t>
      </w:r>
      <w:r w:rsidR="00BA4AB7">
        <w:rPr>
          <w:rFonts w:ascii="Times New Roman" w:hAnsi="Times New Roman" w:cs="Times New Roman"/>
          <w:sz w:val="24"/>
          <w:szCs w:val="32"/>
          <w:lang w:val="en-US"/>
        </w:rPr>
        <w:t>cs</w:t>
      </w:r>
      <w:r w:rsidR="00AD1789">
        <w:rPr>
          <w:rFonts w:ascii="Times New Roman" w:hAnsi="Times New Roman" w:cs="Times New Roman"/>
          <w:sz w:val="24"/>
          <w:szCs w:val="32"/>
          <w:lang w:val="en-US"/>
        </w:rPr>
        <w:t>:</w:t>
      </w:r>
      <w:r w:rsidR="00BA4AB7" w:rsidRPr="00877F70">
        <w:rPr>
          <w:rFonts w:ascii="Times New Roman" w:hAnsi="Times New Roman" w:cs="Times New Roman"/>
          <w:sz w:val="24"/>
          <w:szCs w:val="32"/>
          <w:lang w:val="en-US"/>
        </w:rPr>
        <w:drawing>
          <wp:inline distT="0" distB="0" distL="0" distR="0" wp14:anchorId="2409AA64" wp14:editId="21DA8776">
            <wp:extent cx="4201111" cy="3867690"/>
            <wp:effectExtent l="0" t="0" r="0" b="0"/>
            <wp:docPr id="282004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0462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32"/>
          <w:lang w:val="en-US"/>
        </w:rPr>
        <w:t>c:</w:t>
      </w:r>
    </w:p>
    <w:p w14:paraId="413C6B02" w14:textId="4C2BA081" w:rsidR="00877F70" w:rsidRDefault="00877F70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38692548" w14:textId="77777777" w:rsidR="00877F70" w:rsidRDefault="00877F70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6724697C" w14:textId="1FB59E8A" w:rsidR="00877F70" w:rsidRDefault="00877F70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Calculate Q1, Q3, lower limit, upper limit:</w:t>
      </w:r>
    </w:p>
    <w:p w14:paraId="0CB9BF9F" w14:textId="158FDF70" w:rsidR="00877F70" w:rsidRDefault="00877F70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877F70">
        <w:rPr>
          <w:rFonts w:ascii="Times New Roman" w:hAnsi="Times New Roman" w:cs="Times New Roman"/>
          <w:sz w:val="24"/>
          <w:szCs w:val="32"/>
          <w:lang w:val="en-US"/>
        </w:rPr>
        <w:drawing>
          <wp:inline distT="0" distB="0" distL="0" distR="0" wp14:anchorId="0D54D517" wp14:editId="0A7F8111">
            <wp:extent cx="3343742" cy="1943371"/>
            <wp:effectExtent l="0" t="0" r="9525" b="0"/>
            <wp:docPr id="1645992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9223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FB96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40704E2E" w14:textId="4F5E421D" w:rsidR="00877F70" w:rsidRDefault="00877F70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The result:</w:t>
      </w:r>
    </w:p>
    <w:p w14:paraId="72BCBBFA" w14:textId="7F4BD2CC" w:rsidR="00877F70" w:rsidRDefault="00877F70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There are no ouliers:</w:t>
      </w:r>
    </w:p>
    <w:p w14:paraId="0E4442B4" w14:textId="1F9DF4E8" w:rsidR="00877F70" w:rsidRDefault="00877F70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877F70">
        <w:rPr>
          <w:rFonts w:ascii="Times New Roman" w:hAnsi="Times New Roman" w:cs="Times New Roman"/>
          <w:sz w:val="24"/>
          <w:szCs w:val="32"/>
          <w:lang w:val="en-US"/>
        </w:rPr>
        <w:drawing>
          <wp:inline distT="0" distB="0" distL="0" distR="0" wp14:anchorId="09C9202E" wp14:editId="1800A8DB">
            <wp:extent cx="5731510" cy="996315"/>
            <wp:effectExtent l="0" t="0" r="2540" b="0"/>
            <wp:docPr id="20295436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43694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4FA1" w14:textId="77777777" w:rsidR="00877F70" w:rsidRDefault="00877F70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31519066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00DEF79A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5A84613E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6B36DBF4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65BD87C6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54E8184B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7224B10D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680F8692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4415DF6F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51539C2E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57989D4D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274B1B2D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2E27B8C4" w14:textId="29520B8E" w:rsidR="00872CE1" w:rsidRDefault="00877F70">
      <w:pPr>
        <w:rPr>
          <w:rFonts w:ascii="Times New Roman" w:hAnsi="Times New Roman" w:cs="Times New Roman"/>
          <w:b/>
          <w:bCs/>
          <w:i/>
          <w:iCs/>
          <w:sz w:val="28"/>
          <w:szCs w:val="36"/>
          <w:lang w:val="en-US"/>
        </w:rPr>
      </w:pPr>
      <w:r w:rsidRPr="00C364B7">
        <w:rPr>
          <w:rFonts w:ascii="Times New Roman" w:hAnsi="Times New Roman" w:cs="Times New Roman"/>
          <w:b/>
          <w:bCs/>
          <w:i/>
          <w:iCs/>
          <w:sz w:val="28"/>
          <w:szCs w:val="36"/>
          <w:lang w:val="en-US"/>
        </w:rPr>
        <w:lastRenderedPageBreak/>
        <w:t xml:space="preserve">Get </w:t>
      </w:r>
      <w:r w:rsidR="00872CE1" w:rsidRPr="00C364B7">
        <w:rPr>
          <w:rFonts w:ascii="Times New Roman" w:hAnsi="Times New Roman" w:cs="Times New Roman"/>
          <w:b/>
          <w:bCs/>
          <w:i/>
          <w:iCs/>
          <w:sz w:val="28"/>
          <w:szCs w:val="36"/>
          <w:lang w:val="en-US"/>
        </w:rPr>
        <w:t>Meaning of Correlation and Covariance using Python</w:t>
      </w:r>
      <w:r w:rsidR="00741199" w:rsidRPr="00C364B7">
        <w:rPr>
          <w:rFonts w:ascii="Times New Roman" w:hAnsi="Times New Roman" w:cs="Times New Roman"/>
          <w:b/>
          <w:bCs/>
          <w:i/>
          <w:iCs/>
          <w:sz w:val="28"/>
          <w:szCs w:val="36"/>
          <w:lang w:val="en-US"/>
        </w:rPr>
        <w:t xml:space="preserve"> – Example 4.21 and 4.22</w:t>
      </w:r>
      <w:r w:rsidR="001C6217" w:rsidRPr="00C364B7">
        <w:rPr>
          <w:rFonts w:ascii="Times New Roman" w:hAnsi="Times New Roman" w:cs="Times New Roman"/>
          <w:b/>
          <w:bCs/>
          <w:i/>
          <w:iCs/>
          <w:sz w:val="28"/>
          <w:szCs w:val="36"/>
          <w:lang w:val="en-US"/>
        </w:rPr>
        <w:t>:</w:t>
      </w:r>
    </w:p>
    <w:p w14:paraId="495C289F" w14:textId="77777777" w:rsidR="00C364B7" w:rsidRPr="00C364B7" w:rsidRDefault="00C364B7">
      <w:pPr>
        <w:rPr>
          <w:rFonts w:ascii="Times New Roman" w:hAnsi="Times New Roman" w:cs="Times New Roman"/>
          <w:b/>
          <w:bCs/>
          <w:i/>
          <w:iCs/>
          <w:sz w:val="28"/>
          <w:szCs w:val="36"/>
          <w:lang w:val="en-US"/>
        </w:rPr>
      </w:pPr>
    </w:p>
    <w:p w14:paraId="0587078D" w14:textId="2A0C1FAB" w:rsidR="008578E4" w:rsidRDefault="00A77D9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872CE1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1EAEC0D2" wp14:editId="3127EE04">
            <wp:extent cx="3238952" cy="819264"/>
            <wp:effectExtent l="0" t="0" r="0" b="0"/>
            <wp:docPr id="850079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7977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85F8" w14:textId="77777777" w:rsidR="00C364B7" w:rsidRPr="00872CE1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0EB8C67D" w14:textId="0D265198" w:rsidR="00A77D97" w:rsidRPr="00872CE1" w:rsidRDefault="00CF7B2E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Read file 421.csv:</w:t>
      </w:r>
    </w:p>
    <w:p w14:paraId="5320E2C8" w14:textId="17B7D75F" w:rsidR="00A77D97" w:rsidRDefault="00A77D9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872CE1">
        <w:rPr>
          <w:rFonts w:ascii="Times New Roman" w:hAnsi="Times New Roman" w:cs="Times New Roman"/>
          <w:sz w:val="24"/>
          <w:szCs w:val="32"/>
          <w:lang w:val="en-US"/>
        </w:rPr>
        <w:drawing>
          <wp:inline distT="0" distB="0" distL="0" distR="0" wp14:anchorId="02CE0F43" wp14:editId="64597E94">
            <wp:extent cx="5731510" cy="2633980"/>
            <wp:effectExtent l="0" t="0" r="2540" b="0"/>
            <wp:docPr id="129623898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38985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087E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46454B4F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68EEBC8F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785D5BE9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68AAA426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39E88834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1E79ADEB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6F145C2C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3A549216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7CEFF01F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5976E08C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20F5424B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31412752" w14:textId="77777777" w:rsidR="00C364B7" w:rsidRPr="00872CE1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0873B903" w14:textId="175F7E23" w:rsidR="00A77D97" w:rsidRPr="00872CE1" w:rsidRDefault="000857CC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lastRenderedPageBreak/>
        <w:t>Calculate Covariance using cov() function and Correlation using corr() function</w:t>
      </w:r>
      <w:r w:rsidR="000122C8">
        <w:rPr>
          <w:rFonts w:ascii="Times New Roman" w:hAnsi="Times New Roman" w:cs="Times New Roman"/>
          <w:sz w:val="24"/>
          <w:szCs w:val="32"/>
          <w:lang w:val="en-US"/>
        </w:rPr>
        <w:t>:</w:t>
      </w:r>
    </w:p>
    <w:p w14:paraId="7D9C88B9" w14:textId="06A6FA46" w:rsidR="00A77D97" w:rsidRPr="00872CE1" w:rsidRDefault="00A77D9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872CE1">
        <w:rPr>
          <w:rFonts w:ascii="Times New Roman" w:hAnsi="Times New Roman" w:cs="Times New Roman"/>
          <w:sz w:val="24"/>
          <w:szCs w:val="32"/>
          <w:lang w:val="en-US"/>
        </w:rPr>
        <w:drawing>
          <wp:inline distT="0" distB="0" distL="0" distR="0" wp14:anchorId="4EDC12B7" wp14:editId="0EAF88F7">
            <wp:extent cx="5731510" cy="3599180"/>
            <wp:effectExtent l="0" t="0" r="2540" b="1270"/>
            <wp:docPr id="54363157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31574" name="Picture 1" descr="A screenshot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17D" w14:textId="77777777" w:rsidR="00A77D97" w:rsidRPr="00872CE1" w:rsidRDefault="00A77D9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4F2FA879" w14:textId="77777777" w:rsidR="002D2039" w:rsidRDefault="002D2039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45D0505D" w14:textId="37F030D6" w:rsidR="002D2039" w:rsidRDefault="002D2039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Read file 421.csv:</w:t>
      </w:r>
    </w:p>
    <w:p w14:paraId="5815BFBF" w14:textId="725F1C5F" w:rsidR="00A77D97" w:rsidRDefault="00A77D9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872CE1">
        <w:rPr>
          <w:rFonts w:ascii="Times New Roman" w:hAnsi="Times New Roman" w:cs="Times New Roman"/>
          <w:sz w:val="24"/>
          <w:szCs w:val="32"/>
          <w:lang w:val="en-US"/>
        </w:rPr>
        <w:drawing>
          <wp:inline distT="0" distB="0" distL="0" distR="0" wp14:anchorId="7DE44507" wp14:editId="39391654">
            <wp:extent cx="3734321" cy="3277057"/>
            <wp:effectExtent l="0" t="0" r="0" b="0"/>
            <wp:docPr id="1622703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0309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B1CF" w14:textId="77777777" w:rsidR="00C364B7" w:rsidRDefault="00C364B7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743D83DF" w14:textId="77777777" w:rsidR="002D2039" w:rsidRPr="00872CE1" w:rsidRDefault="002D2039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35E8F7AA" w14:textId="53B38CD9" w:rsidR="00A77D97" w:rsidRPr="00872CE1" w:rsidRDefault="002D2039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lastRenderedPageBreak/>
        <w:t>Calculate Covariance using cov() function and Correlation using corr() function:</w:t>
      </w:r>
    </w:p>
    <w:p w14:paraId="421A271A" w14:textId="17F29AA0" w:rsidR="00A77D97" w:rsidRPr="00872CE1" w:rsidRDefault="00A77D97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872CE1">
        <w:rPr>
          <w:rFonts w:ascii="Times New Roman" w:hAnsi="Times New Roman" w:cs="Times New Roman"/>
          <w:sz w:val="24"/>
          <w:szCs w:val="32"/>
          <w:lang w:val="en-US"/>
        </w:rPr>
        <w:drawing>
          <wp:inline distT="0" distB="0" distL="0" distR="0" wp14:anchorId="5122B5C7" wp14:editId="3BA48256">
            <wp:extent cx="4496427" cy="3477110"/>
            <wp:effectExtent l="0" t="0" r="0" b="9525"/>
            <wp:docPr id="2081095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9509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D97" w:rsidRPr="00872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3C"/>
    <w:rsid w:val="000122C8"/>
    <w:rsid w:val="000857CC"/>
    <w:rsid w:val="00122BAB"/>
    <w:rsid w:val="001920F4"/>
    <w:rsid w:val="00193D3C"/>
    <w:rsid w:val="001C6217"/>
    <w:rsid w:val="002D2039"/>
    <w:rsid w:val="00741199"/>
    <w:rsid w:val="008578E4"/>
    <w:rsid w:val="00872CE1"/>
    <w:rsid w:val="00877F70"/>
    <w:rsid w:val="00997707"/>
    <w:rsid w:val="00A77D97"/>
    <w:rsid w:val="00AD1789"/>
    <w:rsid w:val="00BA4AB7"/>
    <w:rsid w:val="00C364B7"/>
    <w:rsid w:val="00CF7B2E"/>
    <w:rsid w:val="00D245A4"/>
    <w:rsid w:val="00D40776"/>
    <w:rsid w:val="00DB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5AF5"/>
  <w15:chartTrackingRefBased/>
  <w15:docId w15:val="{5447D0B4-725C-49C0-8754-AFFBADCB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D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D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D3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D3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D3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D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D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93D3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93D3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93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D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D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D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D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Guerino</dc:creator>
  <cp:keywords/>
  <dc:description/>
  <cp:lastModifiedBy>Jung Guerino</cp:lastModifiedBy>
  <cp:revision>17</cp:revision>
  <dcterms:created xsi:type="dcterms:W3CDTF">2024-03-08T13:29:00Z</dcterms:created>
  <dcterms:modified xsi:type="dcterms:W3CDTF">2024-03-08T14:05:00Z</dcterms:modified>
</cp:coreProperties>
</file>