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“Kính gửi: Bộ phận tuyển dụng CÔNG TY CỔ PHẦN GIẢI PHÁP DOANH NGHIỆP TOÀN CẦU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Tôi tên là Đinh Tuấn Anh. Thông qua trang tuyển dụng topcv.vn, tôi được biết Công ty đang cần tuyển vị trí Thực Tập Sinh Kiểm Thử Phần Mềm. Tôi mong muốn có cơ hội được làm việc trong trường hiện đại, chuyên nghiệp của Quý Công ty. Với kiến thức chuyên môn được đào tạo bài bản tại trường và những kỹ năng tích luỹ trong quá trình làm đề tài tại môi trường đào tạo chính quy; tôi tự tin có thể đảm nhiệm tốt được vị trí này của Quý Công 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Như trong thông tin cá nhân đã giới thiệu, tôi được đào tạo tại trường top đầu về Công nghệ thông tin; tôi tự tin với kiến thức chuyên môn của mình. Tuy rằng chưa có kinh nghiệm thực tế. Nhưng với một tinh thần cầu tiến, sẵn sàng học hỏi và tiếp thu kiến thức mới. Tôi tự tin mình có thể hoàn thành tốt vai trò của một thực tập sinh. Và mong muốn trở thành một nhân viên chính thức, đóng góp vào sự thành công và phát triển của Qúy Công 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Cảm ơn Anh chị đã dành thời gian quý báu để xem xét thông tin cá nhân của Tôi. Tôi rất hy vọng trong thời gian tới đây sẽ được tham gia vào hệ thống của Quý Công ty để cùng cống hiến và cùng phát triển hơn nữa.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Thân ái!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Đinh Tuấn Anh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SĐT: 0398899401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dinhanh00a00@gmail.com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