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1B3FC" w14:textId="77777777" w:rsidR="005A4464" w:rsidRDefault="00000000">
      <w:pPr>
        <w:spacing w:after="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ĐẠI HỌC CÔNG </w:t>
      </w:r>
      <w:r w:rsidRPr="00750772">
        <w:rPr>
          <w:rFonts w:ascii="Times New Roman" w:eastAsia="Times New Roman" w:hAnsi="Times New Roman" w:cs="Times New Roman"/>
          <w:sz w:val="28"/>
          <w:szCs w:val="28"/>
        </w:rPr>
        <w:t>NGHIỆP</w:t>
      </w:r>
      <w:r>
        <w:rPr>
          <w:rFonts w:ascii="Times New Roman" w:eastAsia="Times New Roman" w:hAnsi="Times New Roman" w:cs="Times New Roman"/>
          <w:b/>
          <w:bCs/>
          <w:sz w:val="28"/>
          <w:szCs w:val="28"/>
        </w:rPr>
        <w:t xml:space="preserve"> HÀ NỘI</w:t>
      </w:r>
    </w:p>
    <w:p w14:paraId="36D29E64" w14:textId="77777777" w:rsidR="005A4464" w:rsidRDefault="00000000">
      <w:pPr>
        <w:spacing w:line="288"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TRƯỜNG CÔNG NGHỆ THÔNG TIN &amp; TRUYỀN THÔNG</w:t>
      </w:r>
    </w:p>
    <w:p w14:paraId="491345FC" w14:textId="77777777" w:rsidR="005A4464" w:rsidRDefault="005A4464">
      <w:pPr>
        <w:spacing w:after="200" w:line="288" w:lineRule="auto"/>
        <w:jc w:val="center"/>
        <w:rPr>
          <w:rFonts w:ascii="Times New Roman" w:eastAsia="Times New Roman" w:hAnsi="Times New Roman" w:cs="Times New Roman"/>
          <w:sz w:val="28"/>
          <w:szCs w:val="28"/>
        </w:rPr>
      </w:pPr>
    </w:p>
    <w:p w14:paraId="03709E5B" w14:textId="77777777" w:rsidR="005A4464" w:rsidRDefault="00000000">
      <w:pPr>
        <w:spacing w:after="20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277B951" w14:textId="77777777" w:rsidR="005A4464" w:rsidRDefault="00000000">
      <w:pPr>
        <w:spacing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7D917B68" wp14:editId="51383CE4">
            <wp:extent cx="5760000" cy="99060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760000" cy="990600"/>
                    </a:xfrm>
                    <a:prstGeom prst="rect">
                      <a:avLst/>
                    </a:prstGeom>
                    <a:ln/>
                  </pic:spPr>
                </pic:pic>
              </a:graphicData>
            </a:graphic>
          </wp:inline>
        </w:drawing>
      </w:r>
    </w:p>
    <w:p w14:paraId="160D0B01" w14:textId="77777777" w:rsidR="005A4464" w:rsidRDefault="00000000">
      <w:pPr>
        <w:spacing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0D6BF025" w14:textId="77777777" w:rsidR="005A4464" w:rsidRDefault="00000000">
      <w:pPr>
        <w:spacing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BÁO CÁO THỰC NGHIỆM</w:t>
      </w:r>
    </w:p>
    <w:p w14:paraId="00E87990" w14:textId="77777777" w:rsidR="005A4464" w:rsidRDefault="00000000">
      <w:pPr>
        <w:spacing w:after="12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Học phần: An ninh mạng</w:t>
      </w:r>
    </w:p>
    <w:p w14:paraId="718C2CAD" w14:textId="77777777" w:rsidR="005A4464" w:rsidRDefault="00000000">
      <w:pPr>
        <w:spacing w:after="12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99ADEDD" w14:textId="77777777" w:rsidR="005A4464" w:rsidRDefault="00000000">
      <w:pPr>
        <w:ind w:left="560" w:right="48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u w:val="single"/>
        </w:rPr>
        <w:t>Chủ đề</w:t>
      </w:r>
      <w:r>
        <w:rPr>
          <w:rFonts w:ascii="Times New Roman" w:eastAsia="Times New Roman" w:hAnsi="Times New Roman" w:cs="Times New Roman"/>
          <w:sz w:val="32"/>
          <w:szCs w:val="32"/>
          <w:u w:val="single"/>
        </w:rPr>
        <w:t>:</w:t>
      </w:r>
      <w:r>
        <w:rPr>
          <w:rFonts w:ascii="Times New Roman" w:eastAsia="Times New Roman" w:hAnsi="Times New Roman" w:cs="Times New Roman"/>
          <w:sz w:val="32"/>
          <w:szCs w:val="32"/>
        </w:rPr>
        <w:t xml:space="preserve"> </w:t>
      </w:r>
      <w:r>
        <w:rPr>
          <w:rFonts w:ascii="Times New Roman" w:eastAsia="Times New Roman" w:hAnsi="Times New Roman" w:cs="Times New Roman"/>
          <w:b/>
          <w:bCs/>
          <w:sz w:val="32"/>
          <w:szCs w:val="32"/>
        </w:rPr>
        <w:t>Nghiên cứu, xây dựng mô hình mạng không dây an toàn cho Công ty CP Viễn thông Hoa Việt</w:t>
      </w:r>
      <w:r>
        <w:rPr>
          <w:rFonts w:ascii="Times New Roman" w:eastAsia="Times New Roman" w:hAnsi="Times New Roman" w:cs="Times New Roman"/>
          <w:sz w:val="32"/>
          <w:szCs w:val="32"/>
        </w:rPr>
        <w:t xml:space="preserve"> </w:t>
      </w:r>
    </w:p>
    <w:p w14:paraId="35648699" w14:textId="77777777" w:rsidR="005A4464" w:rsidRDefault="005A4464">
      <w:pPr>
        <w:spacing w:line="312" w:lineRule="auto"/>
        <w:jc w:val="center"/>
        <w:rPr>
          <w:rFonts w:ascii="Times New Roman" w:eastAsia="Times New Roman" w:hAnsi="Times New Roman" w:cs="Times New Roman"/>
          <w:sz w:val="28"/>
          <w:szCs w:val="28"/>
        </w:rPr>
      </w:pPr>
    </w:p>
    <w:p w14:paraId="6C8C6BE7" w14:textId="77777777" w:rsidR="005A4464" w:rsidRDefault="005A4464">
      <w:pPr>
        <w:spacing w:line="312" w:lineRule="auto"/>
        <w:jc w:val="center"/>
        <w:rPr>
          <w:rFonts w:ascii="Times New Roman" w:eastAsia="Times New Roman" w:hAnsi="Times New Roman" w:cs="Times New Roman"/>
          <w:sz w:val="28"/>
          <w:szCs w:val="28"/>
        </w:rPr>
      </w:pPr>
    </w:p>
    <w:p w14:paraId="62147254" w14:textId="77777777" w:rsidR="005A4464"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Giáo viên hướng dẫn :               TS. Phạm Văn Hiệp</w:t>
      </w:r>
    </w:p>
    <w:p w14:paraId="4572F2A2" w14:textId="77777777" w:rsidR="005A4464" w:rsidRDefault="00000000">
      <w:pPr>
        <w:spacing w:line="36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Nhóm sinh viên thực hiện :</w:t>
      </w:r>
    </w:p>
    <w:p w14:paraId="65D2FCD4" w14:textId="77777777" w:rsidR="005A4464" w:rsidRDefault="00000000">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Phạm Thị Phương </w:t>
      </w:r>
      <w:r>
        <w:rPr>
          <w:rFonts w:ascii="Times New Roman" w:eastAsia="Times New Roman" w:hAnsi="Times New Roman" w:cs="Times New Roman"/>
          <w:sz w:val="28"/>
          <w:szCs w:val="28"/>
        </w:rPr>
        <w:tab/>
        <w:t xml:space="preserve"> Mã SV: 2023606873</w:t>
      </w:r>
    </w:p>
    <w:p w14:paraId="6A3A31E5" w14:textId="11FB2900" w:rsidR="005A4464" w:rsidRDefault="00000000">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2. Trương Mỹ Duyên        Mã SV: 2023606152</w:t>
      </w:r>
    </w:p>
    <w:p w14:paraId="55991913" w14:textId="77777777" w:rsidR="005A4464" w:rsidRDefault="00000000">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3. Nguyễn Minh Vũ</w:t>
      </w:r>
      <w:r>
        <w:rPr>
          <w:rFonts w:ascii="Times New Roman" w:eastAsia="Times New Roman" w:hAnsi="Times New Roman" w:cs="Times New Roman"/>
          <w:sz w:val="28"/>
          <w:szCs w:val="28"/>
        </w:rPr>
        <w:tab/>
        <w:t xml:space="preserve"> Mã SV: 2023601521</w:t>
      </w:r>
    </w:p>
    <w:p w14:paraId="6D63C38B" w14:textId="77777777" w:rsidR="005A4464" w:rsidRDefault="00000000">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4. Nguyễn Thanh Tùng</w:t>
      </w:r>
      <w:r>
        <w:rPr>
          <w:rFonts w:ascii="Times New Roman" w:eastAsia="Times New Roman" w:hAnsi="Times New Roman" w:cs="Times New Roman"/>
          <w:sz w:val="28"/>
          <w:szCs w:val="28"/>
        </w:rPr>
        <w:tab/>
        <w:t xml:space="preserve"> Mã SV: 2023606585</w:t>
      </w:r>
    </w:p>
    <w:p w14:paraId="27519CF0" w14:textId="77777777" w:rsidR="005A4464" w:rsidRDefault="00000000">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5. Đỗ Thành Đạt</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Mã SV: 2023602007</w:t>
      </w:r>
    </w:p>
    <w:p w14:paraId="00FE7D55" w14:textId="77777777" w:rsidR="005A4464" w:rsidRDefault="005A4464">
      <w:pPr>
        <w:spacing w:line="360" w:lineRule="auto"/>
        <w:ind w:left="2160" w:firstLine="720"/>
        <w:rPr>
          <w:rFonts w:ascii="Times New Roman" w:eastAsia="Times New Roman" w:hAnsi="Times New Roman" w:cs="Times New Roman"/>
          <w:sz w:val="28"/>
          <w:szCs w:val="28"/>
        </w:rPr>
      </w:pPr>
    </w:p>
    <w:p w14:paraId="3E1AC6B3" w14:textId="77777777" w:rsidR="005A4464" w:rsidRDefault="00000000">
      <w:pPr>
        <w:spacing w:after="12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Mã Lớp học phần: IT6070</w:t>
      </w:r>
    </w:p>
    <w:p w14:paraId="244589F0" w14:textId="77777777" w:rsidR="005A4464" w:rsidRDefault="00000000">
      <w:pPr>
        <w:spacing w:after="120"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Nhóm: 8</w:t>
      </w:r>
    </w:p>
    <w:p w14:paraId="1AC97104" w14:textId="77777777" w:rsidR="005A4464" w:rsidRDefault="00000000">
      <w:pPr>
        <w:spacing w:after="120" w:line="360" w:lineRule="auto"/>
        <w:ind w:left="2160" w:firstLine="720"/>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r>
        <w:rPr>
          <w:rFonts w:ascii="Times New Roman" w:eastAsia="Times New Roman" w:hAnsi="Times New Roman" w:cs="Times New Roman"/>
          <w:b/>
          <w:bCs/>
          <w:i/>
          <w:iCs/>
          <w:sz w:val="28"/>
          <w:szCs w:val="28"/>
        </w:rPr>
        <w:tab/>
      </w:r>
    </w:p>
    <w:p w14:paraId="3D015C1A" w14:textId="77777777" w:rsidR="005A4464" w:rsidRDefault="00000000">
      <w:pPr>
        <w:spacing w:after="120" w:line="360" w:lineRule="auto"/>
        <w:ind w:left="2160" w:firstLine="720"/>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p>
    <w:p w14:paraId="78372D61" w14:textId="77777777" w:rsidR="005A4464" w:rsidRDefault="00000000">
      <w:pPr>
        <w:spacing w:after="120" w:line="360" w:lineRule="auto"/>
        <w:ind w:left="140"/>
        <w:jc w:val="center"/>
        <w:rPr>
          <w:rFonts w:ascii="Times New Roman" w:eastAsia="Times New Roman" w:hAnsi="Times New Roman" w:cs="Times New Roman"/>
          <w:b/>
          <w:bCs/>
          <w:i/>
          <w:iCs/>
          <w:sz w:val="28"/>
          <w:szCs w:val="28"/>
        </w:rPr>
      </w:pPr>
      <w:r>
        <w:rPr>
          <w:rFonts w:ascii="Times New Roman" w:eastAsia="Times New Roman" w:hAnsi="Times New Roman" w:cs="Times New Roman"/>
          <w:i/>
          <w:iCs/>
          <w:sz w:val="28"/>
          <w:szCs w:val="28"/>
        </w:rPr>
        <w:t>Hà Nội - Năm 2026</w:t>
      </w:r>
    </w:p>
    <w:p w14:paraId="77D4DD91" w14:textId="77777777" w:rsidR="005A4464" w:rsidRPr="00750772" w:rsidRDefault="00000000">
      <w:pPr>
        <w:spacing w:after="200" w:line="312" w:lineRule="auto"/>
        <w:jc w:val="center"/>
        <w:rPr>
          <w:rFonts w:ascii="Times New Roman" w:eastAsia="Times New Roman" w:hAnsi="Times New Roman" w:cs="Times New Roman"/>
          <w:sz w:val="28"/>
          <w:szCs w:val="28"/>
        </w:rPr>
      </w:pPr>
      <w:r w:rsidRPr="00750772">
        <w:rPr>
          <w:rFonts w:ascii="Times New Roman" w:eastAsia="Times New Roman" w:hAnsi="Times New Roman" w:cs="Times New Roman"/>
          <w:b/>
          <w:bCs/>
          <w:sz w:val="28"/>
          <w:szCs w:val="28"/>
        </w:rPr>
        <w:lastRenderedPageBreak/>
        <w:t>MỤC LỤC</w:t>
      </w:r>
    </w:p>
    <w:sdt>
      <w:sdtPr>
        <w:rPr>
          <w:rFonts w:ascii="Times New Roman" w:hAnsi="Times New Roman" w:cs="Times New Roman"/>
          <w:sz w:val="28"/>
          <w:szCs w:val="28"/>
        </w:rPr>
        <w:id w:val="1590189522"/>
        <w:docPartObj>
          <w:docPartGallery w:val="Table of Contents"/>
          <w:docPartUnique/>
        </w:docPartObj>
      </w:sdtPr>
      <w:sdtContent>
        <w:p w14:paraId="2F903F9E" w14:textId="20FCCA17" w:rsidR="00FF1872" w:rsidRPr="00FF1872" w:rsidRDefault="00000000">
          <w:pPr>
            <w:pStyle w:val="TOC1"/>
            <w:tabs>
              <w:tab w:val="right" w:leader="dot" w:pos="9066"/>
            </w:tabs>
            <w:rPr>
              <w:rFonts w:ascii="Times New Roman" w:eastAsiaTheme="minorEastAsia" w:hAnsi="Times New Roman" w:cs="Times New Roman"/>
              <w:noProof/>
              <w:kern w:val="2"/>
              <w:sz w:val="28"/>
              <w:szCs w:val="28"/>
              <w:lang w:val="en-US"/>
              <w14:ligatures w14:val="standardContextual"/>
            </w:rPr>
          </w:pPr>
          <w:r w:rsidRPr="00750772">
            <w:rPr>
              <w:rFonts w:ascii="Times New Roman" w:hAnsi="Times New Roman" w:cs="Times New Roman"/>
              <w:sz w:val="28"/>
              <w:szCs w:val="28"/>
            </w:rPr>
            <w:fldChar w:fldCharType="begin"/>
          </w:r>
          <w:r w:rsidRPr="00750772">
            <w:rPr>
              <w:rFonts w:ascii="Times New Roman" w:hAnsi="Times New Roman" w:cs="Times New Roman"/>
              <w:sz w:val="28"/>
              <w:szCs w:val="28"/>
            </w:rPr>
            <w:instrText xml:space="preserve"> TOC \h \u \z \t "Heading 1,1,Heading 2,2,Heading 3,3,Heading 4,4,Heading 5,5,Heading 6,6,"</w:instrText>
          </w:r>
          <w:r w:rsidRPr="00750772">
            <w:rPr>
              <w:rFonts w:ascii="Times New Roman" w:hAnsi="Times New Roman" w:cs="Times New Roman"/>
              <w:sz w:val="28"/>
              <w:szCs w:val="28"/>
            </w:rPr>
            <w:fldChar w:fldCharType="separate"/>
          </w:r>
          <w:hyperlink w:anchor="_Toc231970467" w:history="1">
            <w:r w:rsidR="00FF1872" w:rsidRPr="00FF1872">
              <w:rPr>
                <w:rStyle w:val="Hyperlink"/>
                <w:rFonts w:ascii="Times New Roman" w:eastAsia="Times New Roman" w:hAnsi="Times New Roman" w:cs="Times New Roman"/>
                <w:noProof/>
                <w:sz w:val="28"/>
                <w:szCs w:val="28"/>
              </w:rPr>
              <w:t>DANH MỤC BẢNG BIỂU</w:t>
            </w:r>
            <w:r w:rsidR="00FF1872" w:rsidRPr="00FF1872">
              <w:rPr>
                <w:rFonts w:ascii="Times New Roman" w:hAnsi="Times New Roman" w:cs="Times New Roman"/>
                <w:noProof/>
                <w:webHidden/>
                <w:sz w:val="28"/>
                <w:szCs w:val="28"/>
              </w:rPr>
              <w:tab/>
            </w:r>
            <w:r w:rsidR="00FF1872" w:rsidRPr="00FF1872">
              <w:rPr>
                <w:rFonts w:ascii="Times New Roman" w:hAnsi="Times New Roman" w:cs="Times New Roman"/>
                <w:noProof/>
                <w:webHidden/>
                <w:sz w:val="28"/>
                <w:szCs w:val="28"/>
              </w:rPr>
              <w:fldChar w:fldCharType="begin"/>
            </w:r>
            <w:r w:rsidR="00FF1872" w:rsidRPr="00FF1872">
              <w:rPr>
                <w:rFonts w:ascii="Times New Roman" w:hAnsi="Times New Roman" w:cs="Times New Roman"/>
                <w:noProof/>
                <w:webHidden/>
                <w:sz w:val="28"/>
                <w:szCs w:val="28"/>
              </w:rPr>
              <w:instrText xml:space="preserve"> PAGEREF _Toc231970467 \h </w:instrText>
            </w:r>
            <w:r w:rsidR="00FF1872" w:rsidRPr="00FF1872">
              <w:rPr>
                <w:rFonts w:ascii="Times New Roman" w:hAnsi="Times New Roman" w:cs="Times New Roman"/>
                <w:noProof/>
                <w:webHidden/>
                <w:sz w:val="28"/>
                <w:szCs w:val="28"/>
              </w:rPr>
            </w:r>
            <w:r w:rsidR="00FF1872" w:rsidRPr="00FF1872">
              <w:rPr>
                <w:rFonts w:ascii="Times New Roman" w:hAnsi="Times New Roman" w:cs="Times New Roman"/>
                <w:noProof/>
                <w:webHidden/>
                <w:sz w:val="28"/>
                <w:szCs w:val="28"/>
              </w:rPr>
              <w:fldChar w:fldCharType="separate"/>
            </w:r>
            <w:r w:rsidR="00FF1872" w:rsidRPr="00FF1872">
              <w:rPr>
                <w:rFonts w:ascii="Times New Roman" w:hAnsi="Times New Roman" w:cs="Times New Roman"/>
                <w:noProof/>
                <w:webHidden/>
                <w:sz w:val="28"/>
                <w:szCs w:val="28"/>
              </w:rPr>
              <w:t>1</w:t>
            </w:r>
            <w:r w:rsidR="00FF1872" w:rsidRPr="00FF1872">
              <w:rPr>
                <w:rFonts w:ascii="Times New Roman" w:hAnsi="Times New Roman" w:cs="Times New Roman"/>
                <w:noProof/>
                <w:webHidden/>
                <w:sz w:val="28"/>
                <w:szCs w:val="28"/>
              </w:rPr>
              <w:fldChar w:fldCharType="end"/>
            </w:r>
          </w:hyperlink>
        </w:p>
        <w:p w14:paraId="4BE55D33" w14:textId="17019B91" w:rsidR="00FF1872" w:rsidRPr="00FF1872" w:rsidRDefault="00FF1872">
          <w:pPr>
            <w:pStyle w:val="TOC1"/>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68" w:history="1">
            <w:r w:rsidRPr="00FF1872">
              <w:rPr>
                <w:rStyle w:val="Hyperlink"/>
                <w:rFonts w:ascii="Times New Roman" w:eastAsia="Times New Roman" w:hAnsi="Times New Roman" w:cs="Times New Roman"/>
                <w:noProof/>
                <w:sz w:val="28"/>
                <w:szCs w:val="28"/>
              </w:rPr>
              <w:t>DANH MỤC HÌNH ẢNH</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_Toc231970468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2</w:t>
            </w:r>
            <w:r w:rsidRPr="00FF1872">
              <w:rPr>
                <w:rFonts w:ascii="Times New Roman" w:hAnsi="Times New Roman" w:cs="Times New Roman"/>
                <w:noProof/>
                <w:webHidden/>
                <w:sz w:val="28"/>
                <w:szCs w:val="28"/>
              </w:rPr>
              <w:fldChar w:fldCharType="end"/>
            </w:r>
          </w:hyperlink>
        </w:p>
        <w:p w14:paraId="39354E56" w14:textId="77CE1082" w:rsidR="00FF1872" w:rsidRPr="00FF1872" w:rsidRDefault="00FF1872">
          <w:pPr>
            <w:pStyle w:val="TOC1"/>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69" w:history="1">
            <w:r w:rsidRPr="00FF1872">
              <w:rPr>
                <w:rStyle w:val="Hyperlink"/>
                <w:rFonts w:ascii="Times New Roman" w:eastAsia="Times New Roman" w:hAnsi="Times New Roman" w:cs="Times New Roman"/>
                <w:noProof/>
                <w:sz w:val="28"/>
                <w:szCs w:val="28"/>
              </w:rPr>
              <w:t>DANH MỤC TỪ VIẾT TẮT</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_Toc231970469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3</w:t>
            </w:r>
            <w:r w:rsidRPr="00FF1872">
              <w:rPr>
                <w:rFonts w:ascii="Times New Roman" w:hAnsi="Times New Roman" w:cs="Times New Roman"/>
                <w:noProof/>
                <w:webHidden/>
                <w:sz w:val="28"/>
                <w:szCs w:val="28"/>
              </w:rPr>
              <w:fldChar w:fldCharType="end"/>
            </w:r>
          </w:hyperlink>
        </w:p>
        <w:p w14:paraId="4D0B06CB" w14:textId="6B170916" w:rsidR="00FF1872" w:rsidRPr="00FF1872" w:rsidRDefault="00FF1872">
          <w:pPr>
            <w:pStyle w:val="TOC1"/>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70" w:history="1">
            <w:r w:rsidRPr="00FF1872">
              <w:rPr>
                <w:rStyle w:val="Hyperlink"/>
                <w:rFonts w:ascii="Times New Roman" w:eastAsia="Times New Roman" w:hAnsi="Times New Roman" w:cs="Times New Roman"/>
                <w:noProof/>
                <w:sz w:val="28"/>
                <w:szCs w:val="28"/>
              </w:rPr>
              <w:t>LỜI NÓI ĐẦU</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_Toc231970470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5</w:t>
            </w:r>
            <w:r w:rsidRPr="00FF1872">
              <w:rPr>
                <w:rFonts w:ascii="Times New Roman" w:hAnsi="Times New Roman" w:cs="Times New Roman"/>
                <w:noProof/>
                <w:webHidden/>
                <w:sz w:val="28"/>
                <w:szCs w:val="28"/>
              </w:rPr>
              <w:fldChar w:fldCharType="end"/>
            </w:r>
          </w:hyperlink>
        </w:p>
        <w:p w14:paraId="3B107383" w14:textId="2431D478" w:rsidR="00FF1872" w:rsidRPr="00FF1872" w:rsidRDefault="00FF1872">
          <w:pPr>
            <w:pStyle w:val="TOC1"/>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71" w:history="1">
            <w:r w:rsidRPr="00FF1872">
              <w:rPr>
                <w:rStyle w:val="Hyperlink"/>
                <w:rFonts w:ascii="Times New Roman" w:eastAsia="Times New Roman" w:hAnsi="Times New Roman" w:cs="Times New Roman"/>
                <w:noProof/>
                <w:sz w:val="28"/>
                <w:szCs w:val="28"/>
              </w:rPr>
              <w:t>CHƯƠNG 1: TỔNG QUAN</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_Toc231970471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6</w:t>
            </w:r>
            <w:r w:rsidRPr="00FF1872">
              <w:rPr>
                <w:rFonts w:ascii="Times New Roman" w:hAnsi="Times New Roman" w:cs="Times New Roman"/>
                <w:noProof/>
                <w:webHidden/>
                <w:sz w:val="28"/>
                <w:szCs w:val="28"/>
              </w:rPr>
              <w:fldChar w:fldCharType="end"/>
            </w:r>
          </w:hyperlink>
        </w:p>
        <w:p w14:paraId="012C334C" w14:textId="66566E3D" w:rsidR="00FF1872" w:rsidRPr="00FF1872" w:rsidRDefault="00FF1872">
          <w:pPr>
            <w:pStyle w:val="TOC2"/>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72" w:history="1">
            <w:r w:rsidRPr="00FF1872">
              <w:rPr>
                <w:rStyle w:val="Hyperlink"/>
                <w:rFonts w:ascii="Times New Roman" w:eastAsia="Times New Roman" w:hAnsi="Times New Roman" w:cs="Times New Roman"/>
                <w:noProof/>
                <w:sz w:val="28"/>
                <w:szCs w:val="28"/>
              </w:rPr>
              <w:t>1.1. Tổng quan về An ninh mạng</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_Toc231970472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6</w:t>
            </w:r>
            <w:r w:rsidRPr="00FF1872">
              <w:rPr>
                <w:rFonts w:ascii="Times New Roman" w:hAnsi="Times New Roman" w:cs="Times New Roman"/>
                <w:noProof/>
                <w:webHidden/>
                <w:sz w:val="28"/>
                <w:szCs w:val="28"/>
              </w:rPr>
              <w:fldChar w:fldCharType="end"/>
            </w:r>
          </w:hyperlink>
        </w:p>
        <w:p w14:paraId="17B8A1C2" w14:textId="7622F85E"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73" w:history="1">
            <w:r w:rsidRPr="00FF1872">
              <w:rPr>
                <w:rStyle w:val="Hyperlink"/>
                <w:rFonts w:ascii="Times New Roman" w:eastAsia="Times New Roman" w:hAnsi="Times New Roman" w:cs="Times New Roman"/>
                <w:noProof/>
                <w:sz w:val="28"/>
                <w:szCs w:val="28"/>
              </w:rPr>
              <w:t>1.1.1. Khái niệm</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_Toc231970473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6</w:t>
            </w:r>
            <w:r w:rsidRPr="00FF1872">
              <w:rPr>
                <w:rFonts w:ascii="Times New Roman" w:hAnsi="Times New Roman" w:cs="Times New Roman"/>
                <w:noProof/>
                <w:webHidden/>
                <w:sz w:val="28"/>
                <w:szCs w:val="28"/>
              </w:rPr>
              <w:fldChar w:fldCharType="end"/>
            </w:r>
          </w:hyperlink>
        </w:p>
        <w:p w14:paraId="21225D55" w14:textId="14297FCA"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74" w:history="1">
            <w:r w:rsidRPr="00FF1872">
              <w:rPr>
                <w:rStyle w:val="Hyperlink"/>
                <w:rFonts w:ascii="Times New Roman" w:eastAsia="Times New Roman" w:hAnsi="Times New Roman" w:cs="Times New Roman"/>
                <w:noProof/>
                <w:sz w:val="28"/>
                <w:szCs w:val="28"/>
              </w:rPr>
              <w:t>1.1.2. Các nguyên tắc nền tảng của an ninh mạng</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_Toc231970474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6</w:t>
            </w:r>
            <w:r w:rsidRPr="00FF1872">
              <w:rPr>
                <w:rFonts w:ascii="Times New Roman" w:hAnsi="Times New Roman" w:cs="Times New Roman"/>
                <w:noProof/>
                <w:webHidden/>
                <w:sz w:val="28"/>
                <w:szCs w:val="28"/>
              </w:rPr>
              <w:fldChar w:fldCharType="end"/>
            </w:r>
          </w:hyperlink>
        </w:p>
        <w:p w14:paraId="3E633A4B" w14:textId="14AF248D"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75" w:history="1">
            <w:r w:rsidRPr="00FF1872">
              <w:rPr>
                <w:rStyle w:val="Hyperlink"/>
                <w:rFonts w:ascii="Times New Roman" w:eastAsia="Times New Roman" w:hAnsi="Times New Roman" w:cs="Times New Roman"/>
                <w:noProof/>
                <w:sz w:val="28"/>
                <w:szCs w:val="28"/>
              </w:rPr>
              <w:t>1.1.3. Mô hình CIA</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_Toc231970475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7</w:t>
            </w:r>
            <w:r w:rsidRPr="00FF1872">
              <w:rPr>
                <w:rFonts w:ascii="Times New Roman" w:hAnsi="Times New Roman" w:cs="Times New Roman"/>
                <w:noProof/>
                <w:webHidden/>
                <w:sz w:val="28"/>
                <w:szCs w:val="28"/>
              </w:rPr>
              <w:fldChar w:fldCharType="end"/>
            </w:r>
          </w:hyperlink>
        </w:p>
        <w:p w14:paraId="7FC0181C" w14:textId="64F23653" w:rsidR="00FF1872" w:rsidRPr="00FF1872" w:rsidRDefault="00FF1872">
          <w:pPr>
            <w:pStyle w:val="TOC2"/>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76" w:history="1">
            <w:r w:rsidRPr="00FF1872">
              <w:rPr>
                <w:rStyle w:val="Hyperlink"/>
                <w:rFonts w:ascii="Times New Roman" w:eastAsia="Times New Roman" w:hAnsi="Times New Roman" w:cs="Times New Roman"/>
                <w:noProof/>
                <w:sz w:val="28"/>
                <w:szCs w:val="28"/>
              </w:rPr>
              <w:t>1.2. Các kiến thức cơ sở</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_Toc231970476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8</w:t>
            </w:r>
            <w:r w:rsidRPr="00FF1872">
              <w:rPr>
                <w:rFonts w:ascii="Times New Roman" w:hAnsi="Times New Roman" w:cs="Times New Roman"/>
                <w:noProof/>
                <w:webHidden/>
                <w:sz w:val="28"/>
                <w:szCs w:val="28"/>
              </w:rPr>
              <w:fldChar w:fldCharType="end"/>
            </w:r>
          </w:hyperlink>
        </w:p>
        <w:p w14:paraId="0769EFFF" w14:textId="1495D22E"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77" w:history="1">
            <w:r w:rsidRPr="00FF1872">
              <w:rPr>
                <w:rStyle w:val="Hyperlink"/>
                <w:rFonts w:ascii="Times New Roman" w:eastAsia="Times New Roman" w:hAnsi="Times New Roman" w:cs="Times New Roman"/>
                <w:noProof/>
                <w:sz w:val="28"/>
                <w:szCs w:val="28"/>
              </w:rPr>
              <w:t>1.2.1. Kiến thức cơ sở về an toàn thông tin</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_Toc231970477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8</w:t>
            </w:r>
            <w:r w:rsidRPr="00FF1872">
              <w:rPr>
                <w:rFonts w:ascii="Times New Roman" w:hAnsi="Times New Roman" w:cs="Times New Roman"/>
                <w:noProof/>
                <w:webHidden/>
                <w:sz w:val="28"/>
                <w:szCs w:val="28"/>
              </w:rPr>
              <w:fldChar w:fldCharType="end"/>
            </w:r>
          </w:hyperlink>
        </w:p>
        <w:p w14:paraId="0628CD00" w14:textId="4C010D89"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78" w:history="1">
            <w:r w:rsidRPr="00FF1872">
              <w:rPr>
                <w:rStyle w:val="Hyperlink"/>
                <w:rFonts w:ascii="Times New Roman" w:eastAsia="Times New Roman" w:hAnsi="Times New Roman" w:cs="Times New Roman"/>
                <w:noProof/>
                <w:sz w:val="28"/>
                <w:szCs w:val="28"/>
              </w:rPr>
              <w:t>1.2.2. Kiến thức cơ sở về an toàn mạng máy tính</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_Toc231970478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9</w:t>
            </w:r>
            <w:r w:rsidRPr="00FF1872">
              <w:rPr>
                <w:rFonts w:ascii="Times New Roman" w:hAnsi="Times New Roman" w:cs="Times New Roman"/>
                <w:noProof/>
                <w:webHidden/>
                <w:sz w:val="28"/>
                <w:szCs w:val="28"/>
              </w:rPr>
              <w:fldChar w:fldCharType="end"/>
            </w:r>
          </w:hyperlink>
        </w:p>
        <w:p w14:paraId="664D37CA" w14:textId="0EF75CCA"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79" w:history="1">
            <w:r w:rsidRPr="00FF1872">
              <w:rPr>
                <w:rStyle w:val="Hyperlink"/>
                <w:rFonts w:ascii="Times New Roman" w:eastAsia="Times New Roman" w:hAnsi="Times New Roman" w:cs="Times New Roman"/>
                <w:noProof/>
                <w:sz w:val="28"/>
                <w:szCs w:val="28"/>
              </w:rPr>
              <w:t>1.2.3. Các hình thức tấn công mạng phổ biến</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_Toc231970479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10</w:t>
            </w:r>
            <w:r w:rsidRPr="00FF1872">
              <w:rPr>
                <w:rFonts w:ascii="Times New Roman" w:hAnsi="Times New Roman" w:cs="Times New Roman"/>
                <w:noProof/>
                <w:webHidden/>
                <w:sz w:val="28"/>
                <w:szCs w:val="28"/>
              </w:rPr>
              <w:fldChar w:fldCharType="end"/>
            </w:r>
          </w:hyperlink>
        </w:p>
        <w:p w14:paraId="3B622277" w14:textId="5F696A53"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80" w:history="1">
            <w:r w:rsidRPr="00FF1872">
              <w:rPr>
                <w:rStyle w:val="Hyperlink"/>
                <w:rFonts w:ascii="Times New Roman" w:eastAsia="Times New Roman" w:hAnsi="Times New Roman" w:cs="Times New Roman"/>
                <w:noProof/>
                <w:sz w:val="28"/>
                <w:szCs w:val="28"/>
              </w:rPr>
              <w:t>1.2.4. Các biện pháp bảo vệ</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_Toc231970480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11</w:t>
            </w:r>
            <w:r w:rsidRPr="00FF1872">
              <w:rPr>
                <w:rFonts w:ascii="Times New Roman" w:hAnsi="Times New Roman" w:cs="Times New Roman"/>
                <w:noProof/>
                <w:webHidden/>
                <w:sz w:val="28"/>
                <w:szCs w:val="28"/>
              </w:rPr>
              <w:fldChar w:fldCharType="end"/>
            </w:r>
          </w:hyperlink>
        </w:p>
        <w:p w14:paraId="3ED10027" w14:textId="0724C21D" w:rsidR="00FF1872" w:rsidRPr="00FF1872" w:rsidRDefault="00FF1872">
          <w:pPr>
            <w:pStyle w:val="TOC2"/>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81" w:history="1">
            <w:r w:rsidRPr="00FF1872">
              <w:rPr>
                <w:rStyle w:val="Hyperlink"/>
                <w:rFonts w:ascii="Times New Roman" w:eastAsia="Times New Roman" w:hAnsi="Times New Roman" w:cs="Times New Roman"/>
                <w:noProof/>
                <w:sz w:val="28"/>
                <w:szCs w:val="28"/>
              </w:rPr>
              <w:t>1.3. Nội dung nghiên cứu (trình bày lý do và các nội dung nghiên cứu…)</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_Toc231970481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11</w:t>
            </w:r>
            <w:r w:rsidRPr="00FF1872">
              <w:rPr>
                <w:rFonts w:ascii="Times New Roman" w:hAnsi="Times New Roman" w:cs="Times New Roman"/>
                <w:noProof/>
                <w:webHidden/>
                <w:sz w:val="28"/>
                <w:szCs w:val="28"/>
              </w:rPr>
              <w:fldChar w:fldCharType="end"/>
            </w:r>
          </w:hyperlink>
        </w:p>
        <w:p w14:paraId="72FFB899" w14:textId="74DAD5BC"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82" w:history="1">
            <w:r w:rsidRPr="00FF1872">
              <w:rPr>
                <w:rStyle w:val="Hyperlink"/>
                <w:rFonts w:ascii="Times New Roman" w:eastAsia="Times New Roman" w:hAnsi="Times New Roman" w:cs="Times New Roman"/>
                <w:noProof/>
                <w:sz w:val="28"/>
                <w:szCs w:val="28"/>
              </w:rPr>
              <w:t>1.3.1 Mục tiêu nghiên cứu</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_Toc231970482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11</w:t>
            </w:r>
            <w:r w:rsidRPr="00FF1872">
              <w:rPr>
                <w:rFonts w:ascii="Times New Roman" w:hAnsi="Times New Roman" w:cs="Times New Roman"/>
                <w:noProof/>
                <w:webHidden/>
                <w:sz w:val="28"/>
                <w:szCs w:val="28"/>
              </w:rPr>
              <w:fldChar w:fldCharType="end"/>
            </w:r>
          </w:hyperlink>
        </w:p>
        <w:p w14:paraId="5759BD04" w14:textId="4C92FD25"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83" w:history="1">
            <w:r w:rsidRPr="00FF1872">
              <w:rPr>
                <w:rStyle w:val="Hyperlink"/>
                <w:rFonts w:ascii="Times New Roman" w:eastAsia="Times New Roman" w:hAnsi="Times New Roman" w:cs="Times New Roman"/>
                <w:noProof/>
                <w:sz w:val="28"/>
                <w:szCs w:val="28"/>
              </w:rPr>
              <w:t>1.3.2 Phạm vi nghiên cứu</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_Toc231970483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12</w:t>
            </w:r>
            <w:r w:rsidRPr="00FF1872">
              <w:rPr>
                <w:rFonts w:ascii="Times New Roman" w:hAnsi="Times New Roman" w:cs="Times New Roman"/>
                <w:noProof/>
                <w:webHidden/>
                <w:sz w:val="28"/>
                <w:szCs w:val="28"/>
              </w:rPr>
              <w:fldChar w:fldCharType="end"/>
            </w:r>
          </w:hyperlink>
        </w:p>
        <w:p w14:paraId="28B530F9" w14:textId="13940AB8"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84" w:history="1">
            <w:r w:rsidRPr="00FF1872">
              <w:rPr>
                <w:rStyle w:val="Hyperlink"/>
                <w:rFonts w:ascii="Times New Roman" w:eastAsia="Times New Roman" w:hAnsi="Times New Roman" w:cs="Times New Roman"/>
                <w:noProof/>
                <w:sz w:val="28"/>
                <w:szCs w:val="28"/>
              </w:rPr>
              <w:t>1.3.3 Phương pháp nghiên cứu</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_Toc231970484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12</w:t>
            </w:r>
            <w:r w:rsidRPr="00FF1872">
              <w:rPr>
                <w:rFonts w:ascii="Times New Roman" w:hAnsi="Times New Roman" w:cs="Times New Roman"/>
                <w:noProof/>
                <w:webHidden/>
                <w:sz w:val="28"/>
                <w:szCs w:val="28"/>
              </w:rPr>
              <w:fldChar w:fldCharType="end"/>
            </w:r>
          </w:hyperlink>
        </w:p>
        <w:p w14:paraId="4A249739" w14:textId="14323E29"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85" w:history="1">
            <w:r w:rsidRPr="00FF1872">
              <w:rPr>
                <w:rStyle w:val="Hyperlink"/>
                <w:rFonts w:ascii="Times New Roman" w:eastAsia="Times New Roman" w:hAnsi="Times New Roman" w:cs="Times New Roman"/>
                <w:noProof/>
                <w:sz w:val="28"/>
                <w:szCs w:val="28"/>
              </w:rPr>
              <w:t>1.3.4 Kết quả mong đợi</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_Toc231970485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13</w:t>
            </w:r>
            <w:r w:rsidRPr="00FF1872">
              <w:rPr>
                <w:rFonts w:ascii="Times New Roman" w:hAnsi="Times New Roman" w:cs="Times New Roman"/>
                <w:noProof/>
                <w:webHidden/>
                <w:sz w:val="28"/>
                <w:szCs w:val="28"/>
              </w:rPr>
              <w:fldChar w:fldCharType="end"/>
            </w:r>
          </w:hyperlink>
        </w:p>
        <w:p w14:paraId="78CA4C95" w14:textId="7597AD83"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86" w:history="1">
            <w:r w:rsidRPr="00FF1872">
              <w:rPr>
                <w:rStyle w:val="Hyperlink"/>
                <w:rFonts w:ascii="Times New Roman" w:eastAsia="Times New Roman" w:hAnsi="Times New Roman" w:cs="Times New Roman"/>
                <w:noProof/>
                <w:sz w:val="28"/>
                <w:szCs w:val="28"/>
              </w:rPr>
              <w:t>1.3.5 Ý nghĩa ứng dụng</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_Toc231970486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13</w:t>
            </w:r>
            <w:r w:rsidRPr="00FF1872">
              <w:rPr>
                <w:rFonts w:ascii="Times New Roman" w:hAnsi="Times New Roman" w:cs="Times New Roman"/>
                <w:noProof/>
                <w:webHidden/>
                <w:sz w:val="28"/>
                <w:szCs w:val="28"/>
              </w:rPr>
              <w:fldChar w:fldCharType="end"/>
            </w:r>
          </w:hyperlink>
        </w:p>
        <w:p w14:paraId="03E8D908" w14:textId="2EFAF816" w:rsidR="00FF1872" w:rsidRPr="00FF1872" w:rsidRDefault="00FF1872">
          <w:pPr>
            <w:pStyle w:val="TOC1"/>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87" w:history="1">
            <w:r w:rsidRPr="00FF1872">
              <w:rPr>
                <w:rStyle w:val="Hyperlink"/>
                <w:rFonts w:ascii="Times New Roman" w:eastAsia="Times New Roman" w:hAnsi="Times New Roman" w:cs="Times New Roman"/>
                <w:noProof/>
                <w:sz w:val="28"/>
                <w:szCs w:val="28"/>
              </w:rPr>
              <w:t>CHƯƠNG 2: KẾT QUẢ NGHIÊN CỨU</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_Toc231970487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16DAC6C6" w14:textId="04FE3BFC" w:rsidR="00FF1872" w:rsidRPr="00FF1872" w:rsidRDefault="00FF1872">
          <w:pPr>
            <w:pStyle w:val="TOC2"/>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88" w:history="1">
            <w:r w:rsidRPr="00FF1872">
              <w:rPr>
                <w:rStyle w:val="Hyperlink"/>
                <w:rFonts w:ascii="Times New Roman" w:eastAsia="Times New Roman" w:hAnsi="Times New Roman" w:cs="Times New Roman"/>
                <w:noProof/>
                <w:sz w:val="28"/>
                <w:szCs w:val="28"/>
              </w:rPr>
              <w:t>2.1. Nghiên cứu, tìm hiểu về mạng không dây</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_Toc231970488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62085C9D" w14:textId="1AFC1414"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89" w:history="1">
            <w:r w:rsidRPr="00FF1872">
              <w:rPr>
                <w:rStyle w:val="Hyperlink"/>
                <w:rFonts w:ascii="Times New Roman" w:eastAsia="Times New Roman" w:hAnsi="Times New Roman" w:cs="Times New Roman"/>
                <w:noProof/>
                <w:sz w:val="28"/>
                <w:szCs w:val="28"/>
              </w:rPr>
              <w:t>2.1.1. Khái niệm mô hình mạng an toàn</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_Toc231970489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75D5E632" w14:textId="7F98F369"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90" w:history="1">
            <w:r w:rsidRPr="00FF1872">
              <w:rPr>
                <w:rStyle w:val="Hyperlink"/>
                <w:rFonts w:ascii="Times New Roman" w:eastAsia="Times New Roman" w:hAnsi="Times New Roman" w:cs="Times New Roman"/>
                <w:noProof/>
                <w:sz w:val="28"/>
                <w:szCs w:val="28"/>
              </w:rPr>
              <w:t>2.1.2. Các thành phần chính của mô hình mạng an toàn</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_Toc231970490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29ED1356" w14:textId="1E6390EE"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91" w:history="1">
            <w:r w:rsidRPr="00FF1872">
              <w:rPr>
                <w:rStyle w:val="Hyperlink"/>
                <w:rFonts w:ascii="Times New Roman" w:eastAsia="Times New Roman" w:hAnsi="Times New Roman" w:cs="Times New Roman"/>
                <w:noProof/>
                <w:sz w:val="28"/>
                <w:szCs w:val="28"/>
              </w:rPr>
              <w:t>2.1.3. Các công nghệ hỗ trợ</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_Toc231970491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070B97CC" w14:textId="7704023F" w:rsidR="00FF1872" w:rsidRPr="00FF1872" w:rsidRDefault="00FF1872">
          <w:pPr>
            <w:pStyle w:val="TOC2"/>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92" w:history="1">
            <w:r w:rsidRPr="00FF1872">
              <w:rPr>
                <w:rStyle w:val="Hyperlink"/>
                <w:rFonts w:ascii="Times New Roman" w:eastAsia="Times New Roman" w:hAnsi="Times New Roman" w:cs="Times New Roman"/>
                <w:noProof/>
                <w:sz w:val="28"/>
                <w:szCs w:val="28"/>
              </w:rPr>
              <w:t>2.2. Các mô hình mạng không dây và giải pháp đảm bảo an toàn</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_Toc231970492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62CB2082" w14:textId="28A910A0"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93" w:history="1">
            <w:r w:rsidRPr="00FF1872">
              <w:rPr>
                <w:rStyle w:val="Hyperlink"/>
                <w:rFonts w:ascii="Times New Roman" w:eastAsia="Times New Roman" w:hAnsi="Times New Roman" w:cs="Times New Roman"/>
                <w:noProof/>
                <w:sz w:val="28"/>
                <w:szCs w:val="28"/>
              </w:rPr>
              <w:t>2.2.1. Các mô hình mạng không dây tiêu biểu (Wireless Network Models)</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_Toc231970493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25AB0C4C" w14:textId="1C5B0D70"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94" w:history="1">
            <w:r w:rsidRPr="00FF1872">
              <w:rPr>
                <w:rStyle w:val="Hyperlink"/>
                <w:rFonts w:ascii="Times New Roman" w:eastAsia="Times New Roman" w:hAnsi="Times New Roman" w:cs="Times New Roman"/>
                <w:noProof/>
                <w:sz w:val="28"/>
                <w:szCs w:val="28"/>
              </w:rPr>
              <w:t>2.2.2 Các dạng tấn công mạng không dây (Wireless Network Attacks)</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_Toc231970494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2E0376C2" w14:textId="092CA58C"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95" w:history="1">
            <w:r w:rsidRPr="00FF1872">
              <w:rPr>
                <w:rStyle w:val="Hyperlink"/>
                <w:rFonts w:ascii="Times New Roman" w:eastAsia="Times New Roman" w:hAnsi="Times New Roman" w:cs="Times New Roman"/>
                <w:noProof/>
                <w:sz w:val="28"/>
                <w:szCs w:val="28"/>
              </w:rPr>
              <w:t>2.2.3. Các giải pháp đảm bảo an toàn mạng không dây (Wireless Security Solutions)</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_Toc231970495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55EFBE53" w14:textId="3BEE6D92" w:rsidR="00FF1872" w:rsidRPr="00FF1872" w:rsidRDefault="00FF1872">
          <w:pPr>
            <w:pStyle w:val="TOC2"/>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96" w:history="1">
            <w:r w:rsidRPr="00FF1872">
              <w:rPr>
                <w:rStyle w:val="Hyperlink"/>
                <w:rFonts w:ascii="Times New Roman" w:eastAsia="Times New Roman" w:hAnsi="Times New Roman" w:cs="Times New Roman"/>
                <w:noProof/>
                <w:sz w:val="28"/>
                <w:szCs w:val="28"/>
              </w:rPr>
              <w:t>2.3. Nghiên cứu mô hình mạng an toàn cho công ty Hoa Việt</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_Toc231970496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69656BCA" w14:textId="02999881"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97" w:history="1">
            <w:r w:rsidRPr="00FF1872">
              <w:rPr>
                <w:rStyle w:val="Hyperlink"/>
                <w:rFonts w:ascii="Times New Roman" w:eastAsia="Times New Roman" w:hAnsi="Times New Roman" w:cs="Times New Roman"/>
                <w:noProof/>
                <w:sz w:val="28"/>
                <w:szCs w:val="28"/>
              </w:rPr>
              <w:t>2.3.1. Phân tích nhu cầu và Đặc thù an ninh hệ thống</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_Toc231970497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72E504F6" w14:textId="10668825"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98" w:history="1">
            <w:r w:rsidRPr="00FF1872">
              <w:rPr>
                <w:rStyle w:val="Hyperlink"/>
                <w:rFonts w:ascii="Times New Roman" w:eastAsia="Times New Roman" w:hAnsi="Times New Roman" w:cs="Times New Roman"/>
                <w:noProof/>
                <w:sz w:val="28"/>
                <w:szCs w:val="28"/>
              </w:rPr>
              <w:t>2.3.2. Cấu trúc cơ bản của mô hình mạng</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_Toc231970498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56FC56BD" w14:textId="2F244B9B"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499" w:history="1">
            <w:r w:rsidRPr="00FF1872">
              <w:rPr>
                <w:rStyle w:val="Hyperlink"/>
                <w:rFonts w:ascii="Times New Roman" w:eastAsia="Times New Roman" w:hAnsi="Times New Roman" w:cs="Times New Roman"/>
                <w:noProof/>
                <w:sz w:val="28"/>
                <w:szCs w:val="28"/>
              </w:rPr>
              <w:t>2.3.3. Các thành phần chính trong mô hình</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_Toc231970499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299876CA" w14:textId="166845F4"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00" w:history="1">
            <w:r w:rsidRPr="00FF1872">
              <w:rPr>
                <w:rStyle w:val="Hyperlink"/>
                <w:rFonts w:ascii="Times New Roman" w:eastAsia="Times New Roman" w:hAnsi="Times New Roman" w:cs="Times New Roman"/>
                <w:noProof/>
                <w:sz w:val="28"/>
                <w:szCs w:val="28"/>
              </w:rPr>
              <w:t>2.3.4. Cách thức hoạt động của hệ thống</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_Toc231970500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5911ECF6" w14:textId="5B2E8270"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01" w:history="1">
            <w:r w:rsidRPr="00FF1872">
              <w:rPr>
                <w:rStyle w:val="Hyperlink"/>
                <w:rFonts w:ascii="Times New Roman" w:eastAsia="Times New Roman" w:hAnsi="Times New Roman" w:cs="Times New Roman"/>
                <w:noProof/>
                <w:sz w:val="28"/>
                <w:szCs w:val="28"/>
              </w:rPr>
              <w:t>2.3.5. Phạm vi ứng dụng của đề tài</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_Toc231970501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1FBC8172" w14:textId="48D8FCE9" w:rsidR="00FF1872" w:rsidRPr="00FF1872" w:rsidRDefault="00FF1872">
          <w:pPr>
            <w:pStyle w:val="TOC2"/>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02" w:history="1">
            <w:r w:rsidRPr="00FF1872">
              <w:rPr>
                <w:rStyle w:val="Hyperlink"/>
                <w:rFonts w:ascii="Times New Roman" w:eastAsia="Times New Roman" w:hAnsi="Times New Roman" w:cs="Times New Roman"/>
                <w:noProof/>
                <w:sz w:val="28"/>
                <w:szCs w:val="28"/>
              </w:rPr>
              <w:t>2.4. Thực nghiệm mô hình mạng an toàn cho công ty Hoa Việt</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_Toc231970502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1DBEB15B" w14:textId="7A5D5DD4"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03" w:history="1">
            <w:r w:rsidRPr="00FF1872">
              <w:rPr>
                <w:rStyle w:val="Hyperlink"/>
                <w:rFonts w:ascii="Times New Roman" w:eastAsia="Times New Roman" w:hAnsi="Times New Roman" w:cs="Times New Roman"/>
                <w:noProof/>
                <w:sz w:val="28"/>
                <w:szCs w:val="28"/>
              </w:rPr>
              <w:t>2.4.1.Giới thiệu công cụ hỗ trợ mô phỏng: Cisco Packet Tracer</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_Toc231970503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37A6B9B7" w14:textId="02F57306"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04" w:history="1">
            <w:r w:rsidRPr="00FF1872">
              <w:rPr>
                <w:rStyle w:val="Hyperlink"/>
                <w:rFonts w:ascii="Times New Roman" w:hAnsi="Times New Roman" w:cs="Times New Roman"/>
                <w:noProof/>
                <w:sz w:val="28"/>
                <w:szCs w:val="28"/>
              </w:rPr>
              <w:t>2.4.2. Mục tiêu của hệ thống thực nghiệm</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_Toc231970504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122F6A2A" w14:textId="49AFDB9A" w:rsidR="00FF1872" w:rsidRPr="00FF1872" w:rsidRDefault="00FF1872">
          <w:pPr>
            <w:pStyle w:val="TOC3"/>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05" w:history="1">
            <w:r w:rsidRPr="00FF1872">
              <w:rPr>
                <w:rStyle w:val="Hyperlink"/>
                <w:rFonts w:ascii="Times New Roman" w:eastAsia="Times New Roman" w:hAnsi="Times New Roman" w:cs="Times New Roman"/>
                <w:noProof/>
                <w:sz w:val="28"/>
                <w:szCs w:val="28"/>
              </w:rPr>
              <w:t>2.4.3 Thiết kế kịch bản chương trình</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_Toc231970505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40088814" w14:textId="61365C0B" w:rsidR="00FF1872" w:rsidRPr="00FF1872" w:rsidRDefault="00FF1872">
          <w:pPr>
            <w:pStyle w:val="TOC4"/>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06" w:history="1">
            <w:r w:rsidRPr="00FF1872">
              <w:rPr>
                <w:rStyle w:val="Hyperlink"/>
                <w:rFonts w:ascii="Times New Roman" w:eastAsia="Times New Roman" w:hAnsi="Times New Roman" w:cs="Times New Roman"/>
                <w:noProof/>
                <w:sz w:val="28"/>
                <w:szCs w:val="28"/>
              </w:rPr>
              <w:t>2.4.3.1. Kịch bản 1: Truy cập Intranet nội bộ qua DNS và Inter-VLAN Routing</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_Toc231970506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2259314C" w14:textId="32802469" w:rsidR="00FF1872" w:rsidRPr="00FF1872" w:rsidRDefault="00FF1872">
          <w:pPr>
            <w:pStyle w:val="TOC4"/>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07" w:history="1">
            <w:r w:rsidRPr="00FF1872">
              <w:rPr>
                <w:rStyle w:val="Hyperlink"/>
                <w:rFonts w:ascii="Times New Roman" w:eastAsia="Times New Roman" w:hAnsi="Times New Roman" w:cs="Times New Roman"/>
                <w:noProof/>
                <w:sz w:val="28"/>
                <w:szCs w:val="28"/>
              </w:rPr>
              <w:t>2.4.3.2 Kịch bản 2: Triển khai và kiểm tra wifi khách – cô lập bằng ASA</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_Toc231970507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52C4F5C4" w14:textId="504A7590" w:rsidR="00FF1872" w:rsidRPr="00FF1872" w:rsidRDefault="00FF1872">
          <w:pPr>
            <w:pStyle w:val="TOC4"/>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08" w:history="1">
            <w:r w:rsidRPr="00FF1872">
              <w:rPr>
                <w:rStyle w:val="Hyperlink"/>
                <w:rFonts w:ascii="Times New Roman" w:eastAsia="Times New Roman" w:hAnsi="Times New Roman" w:cs="Times New Roman"/>
                <w:noProof/>
                <w:sz w:val="28"/>
                <w:szCs w:val="28"/>
              </w:rPr>
              <w:t>2.4.3.3 Kịch bản 3: Triển khai phòng ban nội bộ</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_Toc231970508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69155324" w14:textId="61777490" w:rsidR="00FF1872" w:rsidRPr="00FF1872" w:rsidRDefault="00FF1872">
          <w:pPr>
            <w:pStyle w:val="TOC4"/>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09" w:history="1">
            <w:r w:rsidRPr="00FF1872">
              <w:rPr>
                <w:rStyle w:val="Hyperlink"/>
                <w:rFonts w:ascii="Times New Roman" w:eastAsia="Times New Roman" w:hAnsi="Times New Roman" w:cs="Times New Roman"/>
                <w:noProof/>
                <w:sz w:val="28"/>
                <w:szCs w:val="28"/>
              </w:rPr>
              <w:t>2.4.3.4. Kịch bản 4: Triển khai WiFi doanh nghiệp</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_Toc231970509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72237E57" w14:textId="56FD6C56" w:rsidR="00FF1872" w:rsidRPr="00FF1872" w:rsidRDefault="00FF1872">
          <w:pPr>
            <w:pStyle w:val="TOC4"/>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10" w:history="1">
            <w:r w:rsidRPr="00FF1872">
              <w:rPr>
                <w:rStyle w:val="Hyperlink"/>
                <w:rFonts w:ascii="Times New Roman" w:eastAsia="Times New Roman" w:hAnsi="Times New Roman" w:cs="Times New Roman"/>
                <w:noProof/>
                <w:sz w:val="28"/>
                <w:szCs w:val="28"/>
              </w:rPr>
              <w:t>2.4.3.5. Kịch bản 5: Kiểm thử chính sách Firewall</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_Toc231970510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56B2CFE2" w14:textId="4388BA1F" w:rsidR="00FF1872" w:rsidRPr="00FF1872" w:rsidRDefault="00FF1872">
          <w:pPr>
            <w:pStyle w:val="TOC1"/>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11" w:history="1">
            <w:r w:rsidRPr="00FF1872">
              <w:rPr>
                <w:rStyle w:val="Hyperlink"/>
                <w:rFonts w:ascii="Times New Roman" w:eastAsia="Times New Roman" w:hAnsi="Times New Roman" w:cs="Times New Roman"/>
                <w:noProof/>
                <w:sz w:val="28"/>
                <w:szCs w:val="28"/>
              </w:rPr>
              <w:t>CHƯƠNG 3: KẾT LUẬN VÀ BÀI HỌC KINH NGHIỆM</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_Toc231970511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24DDE9BE" w14:textId="48B80FAF" w:rsidR="00FF1872" w:rsidRPr="00FF1872" w:rsidRDefault="00FF1872">
          <w:pPr>
            <w:pStyle w:val="TOC2"/>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12" w:history="1">
            <w:r w:rsidRPr="00FF1872">
              <w:rPr>
                <w:rStyle w:val="Hyperlink"/>
                <w:rFonts w:ascii="Times New Roman" w:eastAsia="Times New Roman" w:hAnsi="Times New Roman" w:cs="Times New Roman"/>
                <w:noProof/>
                <w:sz w:val="28"/>
                <w:szCs w:val="28"/>
              </w:rPr>
              <w:t>3.1. Kiến thức kỹ năng đã học được trong quá trình thực hiện đề tài.</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_Toc231970512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14</w:t>
            </w:r>
            <w:r w:rsidRPr="00FF1872">
              <w:rPr>
                <w:rFonts w:ascii="Times New Roman" w:hAnsi="Times New Roman" w:cs="Times New Roman"/>
                <w:noProof/>
                <w:webHidden/>
                <w:sz w:val="28"/>
                <w:szCs w:val="28"/>
              </w:rPr>
              <w:fldChar w:fldCharType="end"/>
            </w:r>
          </w:hyperlink>
        </w:p>
        <w:p w14:paraId="705CF34A" w14:textId="71CE6124" w:rsidR="00FF1872" w:rsidRPr="00FF1872" w:rsidRDefault="00FF1872">
          <w:pPr>
            <w:pStyle w:val="TOC2"/>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13" w:history="1">
            <w:r w:rsidRPr="00FF1872">
              <w:rPr>
                <w:rStyle w:val="Hyperlink"/>
                <w:rFonts w:ascii="Times New Roman" w:eastAsia="Times New Roman" w:hAnsi="Times New Roman" w:cs="Times New Roman"/>
                <w:noProof/>
                <w:sz w:val="28"/>
                <w:szCs w:val="28"/>
              </w:rPr>
              <w:t>3.2. Bài học kinh nghiệm</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_Toc231970513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15</w:t>
            </w:r>
            <w:r w:rsidRPr="00FF1872">
              <w:rPr>
                <w:rFonts w:ascii="Times New Roman" w:hAnsi="Times New Roman" w:cs="Times New Roman"/>
                <w:noProof/>
                <w:webHidden/>
                <w:sz w:val="28"/>
                <w:szCs w:val="28"/>
              </w:rPr>
              <w:fldChar w:fldCharType="end"/>
            </w:r>
          </w:hyperlink>
        </w:p>
        <w:p w14:paraId="38EE52D9" w14:textId="71CCE7DD" w:rsidR="00FF1872" w:rsidRPr="00FF1872" w:rsidRDefault="00FF1872">
          <w:pPr>
            <w:pStyle w:val="TOC2"/>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14" w:history="1">
            <w:r w:rsidRPr="00FF1872">
              <w:rPr>
                <w:rStyle w:val="Hyperlink"/>
                <w:rFonts w:ascii="Times New Roman" w:eastAsia="Times New Roman" w:hAnsi="Times New Roman" w:cs="Times New Roman"/>
                <w:noProof/>
                <w:sz w:val="28"/>
                <w:szCs w:val="28"/>
              </w:rPr>
              <w:t>3.3.  Đề xuất về tính khả thi của chủ đề nghiên cứu</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_Toc231970514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16</w:t>
            </w:r>
            <w:r w:rsidRPr="00FF1872">
              <w:rPr>
                <w:rFonts w:ascii="Times New Roman" w:hAnsi="Times New Roman" w:cs="Times New Roman"/>
                <w:noProof/>
                <w:webHidden/>
                <w:sz w:val="28"/>
                <w:szCs w:val="28"/>
              </w:rPr>
              <w:fldChar w:fldCharType="end"/>
            </w:r>
          </w:hyperlink>
        </w:p>
        <w:p w14:paraId="29ED1724" w14:textId="7178BE47" w:rsidR="00FF1872" w:rsidRPr="00FF1872" w:rsidRDefault="00FF1872">
          <w:pPr>
            <w:pStyle w:val="TOC1"/>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515" w:history="1">
            <w:r w:rsidRPr="00FF1872">
              <w:rPr>
                <w:rStyle w:val="Hyperlink"/>
                <w:rFonts w:ascii="Times New Roman" w:eastAsia="Times New Roman" w:hAnsi="Times New Roman" w:cs="Times New Roman"/>
                <w:noProof/>
                <w:sz w:val="28"/>
                <w:szCs w:val="28"/>
              </w:rPr>
              <w:t>TÀI LIỆU THAM KHẢO</w:t>
            </w:r>
            <w:r w:rsidRPr="00FF1872">
              <w:rPr>
                <w:rFonts w:ascii="Times New Roman" w:hAnsi="Times New Roman" w:cs="Times New Roman"/>
                <w:noProof/>
                <w:webHidden/>
                <w:sz w:val="28"/>
                <w:szCs w:val="28"/>
              </w:rPr>
              <w:tab/>
            </w:r>
            <w:r w:rsidRPr="00FF1872">
              <w:rPr>
                <w:rFonts w:ascii="Times New Roman" w:hAnsi="Times New Roman" w:cs="Times New Roman"/>
                <w:noProof/>
                <w:webHidden/>
                <w:sz w:val="28"/>
                <w:szCs w:val="28"/>
              </w:rPr>
              <w:fldChar w:fldCharType="begin"/>
            </w:r>
            <w:r w:rsidRPr="00FF1872">
              <w:rPr>
                <w:rFonts w:ascii="Times New Roman" w:hAnsi="Times New Roman" w:cs="Times New Roman"/>
                <w:noProof/>
                <w:webHidden/>
                <w:sz w:val="28"/>
                <w:szCs w:val="28"/>
              </w:rPr>
              <w:instrText xml:space="preserve"> PAGEREF _Toc231970515 \h </w:instrText>
            </w:r>
            <w:r w:rsidRPr="00FF1872">
              <w:rPr>
                <w:rFonts w:ascii="Times New Roman" w:hAnsi="Times New Roman" w:cs="Times New Roman"/>
                <w:noProof/>
                <w:webHidden/>
                <w:sz w:val="28"/>
                <w:szCs w:val="28"/>
              </w:rPr>
            </w:r>
            <w:r w:rsidRPr="00FF1872">
              <w:rPr>
                <w:rFonts w:ascii="Times New Roman" w:hAnsi="Times New Roman" w:cs="Times New Roman"/>
                <w:noProof/>
                <w:webHidden/>
                <w:sz w:val="28"/>
                <w:szCs w:val="28"/>
              </w:rPr>
              <w:fldChar w:fldCharType="separate"/>
            </w:r>
            <w:r w:rsidRPr="00FF1872">
              <w:rPr>
                <w:rFonts w:ascii="Times New Roman" w:hAnsi="Times New Roman" w:cs="Times New Roman"/>
                <w:noProof/>
                <w:webHidden/>
                <w:sz w:val="28"/>
                <w:szCs w:val="28"/>
              </w:rPr>
              <w:t>17</w:t>
            </w:r>
            <w:r w:rsidRPr="00FF1872">
              <w:rPr>
                <w:rFonts w:ascii="Times New Roman" w:hAnsi="Times New Roman" w:cs="Times New Roman"/>
                <w:noProof/>
                <w:webHidden/>
                <w:sz w:val="28"/>
                <w:szCs w:val="28"/>
              </w:rPr>
              <w:fldChar w:fldCharType="end"/>
            </w:r>
          </w:hyperlink>
        </w:p>
        <w:p w14:paraId="2D3BA158" w14:textId="079D7E6C" w:rsidR="005A4464" w:rsidRPr="00750772" w:rsidRDefault="00000000">
          <w:pPr>
            <w:widowControl w:val="0"/>
            <w:tabs>
              <w:tab w:val="right" w:leader="dot" w:pos="12000"/>
            </w:tabs>
            <w:spacing w:after="200" w:line="312" w:lineRule="auto"/>
            <w:rPr>
              <w:color w:val="000000"/>
            </w:rPr>
          </w:pPr>
          <w:r w:rsidRPr="00750772">
            <w:rPr>
              <w:rFonts w:ascii="Times New Roman" w:hAnsi="Times New Roman" w:cs="Times New Roman"/>
              <w:sz w:val="28"/>
              <w:szCs w:val="28"/>
            </w:rPr>
            <w:fldChar w:fldCharType="end"/>
          </w:r>
        </w:p>
      </w:sdtContent>
    </w:sdt>
    <w:p w14:paraId="63A9889B" w14:textId="77777777" w:rsidR="005A4464" w:rsidRPr="00750772" w:rsidRDefault="005A4464">
      <w:pPr>
        <w:spacing w:after="200" w:line="312" w:lineRule="auto"/>
        <w:jc w:val="both"/>
        <w:rPr>
          <w:rFonts w:ascii="Times New Roman" w:eastAsia="Times New Roman" w:hAnsi="Times New Roman" w:cs="Times New Roman"/>
          <w:sz w:val="28"/>
          <w:szCs w:val="28"/>
        </w:rPr>
      </w:pPr>
    </w:p>
    <w:p w14:paraId="79EA81C4" w14:textId="77777777" w:rsidR="005A4464" w:rsidRDefault="005A4464" w:rsidP="003955AF">
      <w:pPr>
        <w:rPr>
          <w:rFonts w:ascii="Times New Roman" w:eastAsia="Times New Roman" w:hAnsi="Times New Roman" w:cs="Times New Roman"/>
          <w:b/>
          <w:bCs/>
          <w:sz w:val="28"/>
          <w:szCs w:val="28"/>
        </w:rPr>
      </w:pPr>
      <w:bookmarkStart w:id="0" w:name="_hse8lq39qpqw" w:colFirst="0" w:colLast="0"/>
      <w:bookmarkEnd w:id="0"/>
    </w:p>
    <w:p w14:paraId="348125C7" w14:textId="77777777" w:rsidR="005A4464" w:rsidRDefault="005A4464">
      <w:pPr>
        <w:spacing w:after="200" w:line="312" w:lineRule="auto"/>
      </w:pPr>
    </w:p>
    <w:p w14:paraId="59931A95" w14:textId="77777777" w:rsidR="005A4464" w:rsidRDefault="005A4464">
      <w:pPr>
        <w:spacing w:after="200" w:line="312" w:lineRule="auto"/>
      </w:pPr>
    </w:p>
    <w:p w14:paraId="760E0AC7" w14:textId="77777777" w:rsidR="005A4464" w:rsidRPr="00750772" w:rsidRDefault="005A4464">
      <w:pPr>
        <w:spacing w:after="200" w:line="312" w:lineRule="auto"/>
        <w:rPr>
          <w:lang w:val="en-US"/>
        </w:rPr>
      </w:pPr>
    </w:p>
    <w:p w14:paraId="13C06C8E" w14:textId="77777777" w:rsidR="005A4464" w:rsidRDefault="005A4464">
      <w:pPr>
        <w:spacing w:after="200" w:line="312" w:lineRule="auto"/>
      </w:pPr>
    </w:p>
    <w:p w14:paraId="19C78CF0" w14:textId="77777777" w:rsidR="00750772" w:rsidRPr="00750772" w:rsidRDefault="00750772" w:rsidP="00750772">
      <w:pPr>
        <w:pStyle w:val="Heading1"/>
        <w:spacing w:before="0" w:after="200" w:line="312" w:lineRule="auto"/>
        <w:rPr>
          <w:rFonts w:ascii="Times New Roman" w:eastAsia="Times New Roman" w:hAnsi="Times New Roman" w:cs="Times New Roman"/>
          <w:b/>
          <w:bCs/>
          <w:sz w:val="28"/>
          <w:szCs w:val="28"/>
          <w:lang w:val="en-US"/>
        </w:rPr>
        <w:sectPr w:rsidR="00750772" w:rsidRPr="00750772" w:rsidSect="007B2AF2">
          <w:pgSz w:w="11909" w:h="16834"/>
          <w:pgMar w:top="1133" w:right="1133" w:bottom="1133" w:left="1700"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start="1"/>
          <w:cols w:space="720"/>
        </w:sectPr>
      </w:pPr>
    </w:p>
    <w:p w14:paraId="3B929E81" w14:textId="77777777" w:rsidR="005A4464" w:rsidRDefault="00000000">
      <w:pPr>
        <w:pStyle w:val="Heading1"/>
        <w:spacing w:before="0" w:after="200" w:line="312" w:lineRule="auto"/>
        <w:jc w:val="center"/>
        <w:rPr>
          <w:rFonts w:ascii="Times New Roman" w:eastAsia="Times New Roman" w:hAnsi="Times New Roman" w:cs="Times New Roman"/>
          <w:b/>
          <w:bCs/>
          <w:sz w:val="28"/>
          <w:szCs w:val="28"/>
          <w:lang w:val="en-US"/>
        </w:rPr>
      </w:pPr>
      <w:bookmarkStart w:id="1" w:name="_Toc231970467"/>
      <w:r>
        <w:rPr>
          <w:rFonts w:ascii="Times New Roman" w:eastAsia="Times New Roman" w:hAnsi="Times New Roman" w:cs="Times New Roman"/>
          <w:b/>
          <w:bCs/>
          <w:sz w:val="28"/>
          <w:szCs w:val="28"/>
        </w:rPr>
        <w:lastRenderedPageBreak/>
        <w:t>DANH MỤC BẢNG BIỂU</w:t>
      </w:r>
      <w:bookmarkEnd w:id="1"/>
    </w:p>
    <w:p w14:paraId="04B8ECC2" w14:textId="3C3D0D48" w:rsidR="00A7321E" w:rsidRPr="00A7321E" w:rsidRDefault="00A7321E">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 xml:space="preserve"> TOC \f A \h \z \t "bang" \c </w:instrText>
      </w:r>
      <w:r>
        <w:rPr>
          <w:rFonts w:ascii="Times New Roman" w:eastAsia="Times New Roman" w:hAnsi="Times New Roman" w:cs="Times New Roman"/>
          <w:sz w:val="28"/>
          <w:szCs w:val="28"/>
        </w:rPr>
        <w:fldChar w:fldCharType="separate"/>
      </w:r>
      <w:hyperlink w:anchor="_Toc231970025" w:history="1">
        <w:r w:rsidRPr="00A7321E">
          <w:rPr>
            <w:rStyle w:val="Hyperlink"/>
            <w:rFonts w:ascii="Times New Roman" w:hAnsi="Times New Roman" w:cs="Times New Roman"/>
            <w:noProof/>
            <w:sz w:val="28"/>
            <w:szCs w:val="28"/>
          </w:rPr>
          <w:t>Bảng 2.1: Phân loại và đặc điểm các kiến trúc mạng máy tính</w:t>
        </w:r>
        <w:r w:rsidRPr="00A7321E">
          <w:rPr>
            <w:rFonts w:ascii="Times New Roman" w:hAnsi="Times New Roman" w:cs="Times New Roman"/>
            <w:noProof/>
            <w:webHidden/>
            <w:sz w:val="28"/>
            <w:szCs w:val="28"/>
          </w:rPr>
          <w:tab/>
        </w:r>
        <w:r w:rsidRPr="00A7321E">
          <w:rPr>
            <w:rFonts w:ascii="Times New Roman" w:hAnsi="Times New Roman" w:cs="Times New Roman"/>
            <w:noProof/>
            <w:webHidden/>
            <w:sz w:val="28"/>
            <w:szCs w:val="28"/>
          </w:rPr>
          <w:fldChar w:fldCharType="begin"/>
        </w:r>
        <w:r w:rsidRPr="00A7321E">
          <w:rPr>
            <w:rFonts w:ascii="Times New Roman" w:hAnsi="Times New Roman" w:cs="Times New Roman"/>
            <w:noProof/>
            <w:webHidden/>
            <w:sz w:val="28"/>
            <w:szCs w:val="28"/>
          </w:rPr>
          <w:instrText xml:space="preserve"> PAGEREF _Toc231970025 \h </w:instrText>
        </w:r>
        <w:r w:rsidRPr="00A7321E">
          <w:rPr>
            <w:rFonts w:ascii="Times New Roman" w:hAnsi="Times New Roman" w:cs="Times New Roman"/>
            <w:noProof/>
            <w:webHidden/>
            <w:sz w:val="28"/>
            <w:szCs w:val="28"/>
          </w:rPr>
        </w:r>
        <w:r w:rsidRPr="00A7321E">
          <w:rPr>
            <w:rFonts w:ascii="Times New Roman" w:hAnsi="Times New Roman" w:cs="Times New Roman"/>
            <w:noProof/>
            <w:webHidden/>
            <w:sz w:val="28"/>
            <w:szCs w:val="28"/>
          </w:rPr>
          <w:fldChar w:fldCharType="separate"/>
        </w:r>
        <w:r w:rsidRPr="00A7321E">
          <w:rPr>
            <w:rFonts w:ascii="Times New Roman" w:hAnsi="Times New Roman" w:cs="Times New Roman"/>
            <w:noProof/>
            <w:webHidden/>
            <w:sz w:val="28"/>
            <w:szCs w:val="28"/>
          </w:rPr>
          <w:t>18</w:t>
        </w:r>
        <w:r w:rsidRPr="00A7321E">
          <w:rPr>
            <w:rFonts w:ascii="Times New Roman" w:hAnsi="Times New Roman" w:cs="Times New Roman"/>
            <w:noProof/>
            <w:webHidden/>
            <w:sz w:val="28"/>
            <w:szCs w:val="28"/>
          </w:rPr>
          <w:fldChar w:fldCharType="end"/>
        </w:r>
      </w:hyperlink>
    </w:p>
    <w:p w14:paraId="455F864C" w14:textId="0791A828" w:rsidR="00A7321E" w:rsidRPr="00A7321E" w:rsidRDefault="00A7321E">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026" w:history="1">
        <w:r w:rsidRPr="00A7321E">
          <w:rPr>
            <w:rStyle w:val="Hyperlink"/>
            <w:rFonts w:ascii="Times New Roman" w:hAnsi="Times New Roman" w:cs="Times New Roman"/>
            <w:noProof/>
            <w:sz w:val="28"/>
            <w:szCs w:val="28"/>
          </w:rPr>
          <w:t>Bảng 2.2: Thông số cấu hình các thiết bị trong hệ thống kịch bản 1</w:t>
        </w:r>
        <w:r w:rsidRPr="00A7321E">
          <w:rPr>
            <w:rFonts w:ascii="Times New Roman" w:hAnsi="Times New Roman" w:cs="Times New Roman"/>
            <w:noProof/>
            <w:webHidden/>
            <w:sz w:val="28"/>
            <w:szCs w:val="28"/>
          </w:rPr>
          <w:tab/>
        </w:r>
        <w:r w:rsidRPr="00A7321E">
          <w:rPr>
            <w:rFonts w:ascii="Times New Roman" w:hAnsi="Times New Roman" w:cs="Times New Roman"/>
            <w:noProof/>
            <w:webHidden/>
            <w:sz w:val="28"/>
            <w:szCs w:val="28"/>
          </w:rPr>
          <w:fldChar w:fldCharType="begin"/>
        </w:r>
        <w:r w:rsidRPr="00A7321E">
          <w:rPr>
            <w:rFonts w:ascii="Times New Roman" w:hAnsi="Times New Roman" w:cs="Times New Roman"/>
            <w:noProof/>
            <w:webHidden/>
            <w:sz w:val="28"/>
            <w:szCs w:val="28"/>
          </w:rPr>
          <w:instrText xml:space="preserve"> PAGEREF _Toc231970026 \h </w:instrText>
        </w:r>
        <w:r w:rsidRPr="00A7321E">
          <w:rPr>
            <w:rFonts w:ascii="Times New Roman" w:hAnsi="Times New Roman" w:cs="Times New Roman"/>
            <w:noProof/>
            <w:webHidden/>
            <w:sz w:val="28"/>
            <w:szCs w:val="28"/>
          </w:rPr>
        </w:r>
        <w:r w:rsidRPr="00A7321E">
          <w:rPr>
            <w:rFonts w:ascii="Times New Roman" w:hAnsi="Times New Roman" w:cs="Times New Roman"/>
            <w:noProof/>
            <w:webHidden/>
            <w:sz w:val="28"/>
            <w:szCs w:val="28"/>
          </w:rPr>
          <w:fldChar w:fldCharType="separate"/>
        </w:r>
        <w:r w:rsidRPr="00A7321E">
          <w:rPr>
            <w:rFonts w:ascii="Times New Roman" w:hAnsi="Times New Roman" w:cs="Times New Roman"/>
            <w:noProof/>
            <w:webHidden/>
            <w:sz w:val="28"/>
            <w:szCs w:val="28"/>
          </w:rPr>
          <w:t>28</w:t>
        </w:r>
        <w:r w:rsidRPr="00A7321E">
          <w:rPr>
            <w:rFonts w:ascii="Times New Roman" w:hAnsi="Times New Roman" w:cs="Times New Roman"/>
            <w:noProof/>
            <w:webHidden/>
            <w:sz w:val="28"/>
            <w:szCs w:val="28"/>
          </w:rPr>
          <w:fldChar w:fldCharType="end"/>
        </w:r>
      </w:hyperlink>
    </w:p>
    <w:p w14:paraId="7CAFF7CF" w14:textId="0907B7A5" w:rsidR="00A7321E" w:rsidRPr="00A7321E" w:rsidRDefault="00A7321E">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027" w:history="1">
        <w:r w:rsidRPr="00A7321E">
          <w:rPr>
            <w:rStyle w:val="Hyperlink"/>
            <w:rFonts w:ascii="Times New Roman" w:hAnsi="Times New Roman" w:cs="Times New Roman"/>
            <w:noProof/>
            <w:sz w:val="28"/>
            <w:szCs w:val="28"/>
            <w:lang w:val="en-US"/>
          </w:rPr>
          <w:t>Bảng 2.3:  Quy hoạch VLAN và địa chỉ IP kịch bản 3</w:t>
        </w:r>
        <w:r w:rsidRPr="00A7321E">
          <w:rPr>
            <w:rFonts w:ascii="Times New Roman" w:hAnsi="Times New Roman" w:cs="Times New Roman"/>
            <w:noProof/>
            <w:webHidden/>
            <w:sz w:val="28"/>
            <w:szCs w:val="28"/>
          </w:rPr>
          <w:tab/>
        </w:r>
        <w:r w:rsidRPr="00A7321E">
          <w:rPr>
            <w:rFonts w:ascii="Times New Roman" w:hAnsi="Times New Roman" w:cs="Times New Roman"/>
            <w:noProof/>
            <w:webHidden/>
            <w:sz w:val="28"/>
            <w:szCs w:val="28"/>
          </w:rPr>
          <w:fldChar w:fldCharType="begin"/>
        </w:r>
        <w:r w:rsidRPr="00A7321E">
          <w:rPr>
            <w:rFonts w:ascii="Times New Roman" w:hAnsi="Times New Roman" w:cs="Times New Roman"/>
            <w:noProof/>
            <w:webHidden/>
            <w:sz w:val="28"/>
            <w:szCs w:val="28"/>
          </w:rPr>
          <w:instrText xml:space="preserve"> PAGEREF _Toc231970027 \h </w:instrText>
        </w:r>
        <w:r w:rsidRPr="00A7321E">
          <w:rPr>
            <w:rFonts w:ascii="Times New Roman" w:hAnsi="Times New Roman" w:cs="Times New Roman"/>
            <w:noProof/>
            <w:webHidden/>
            <w:sz w:val="28"/>
            <w:szCs w:val="28"/>
          </w:rPr>
        </w:r>
        <w:r w:rsidRPr="00A7321E">
          <w:rPr>
            <w:rFonts w:ascii="Times New Roman" w:hAnsi="Times New Roman" w:cs="Times New Roman"/>
            <w:noProof/>
            <w:webHidden/>
            <w:sz w:val="28"/>
            <w:szCs w:val="28"/>
          </w:rPr>
          <w:fldChar w:fldCharType="separate"/>
        </w:r>
        <w:r w:rsidRPr="00A7321E">
          <w:rPr>
            <w:rFonts w:ascii="Times New Roman" w:hAnsi="Times New Roman" w:cs="Times New Roman"/>
            <w:noProof/>
            <w:webHidden/>
            <w:sz w:val="28"/>
            <w:szCs w:val="28"/>
          </w:rPr>
          <w:t>46</w:t>
        </w:r>
        <w:r w:rsidRPr="00A7321E">
          <w:rPr>
            <w:rFonts w:ascii="Times New Roman" w:hAnsi="Times New Roman" w:cs="Times New Roman"/>
            <w:noProof/>
            <w:webHidden/>
            <w:sz w:val="28"/>
            <w:szCs w:val="28"/>
          </w:rPr>
          <w:fldChar w:fldCharType="end"/>
        </w:r>
      </w:hyperlink>
    </w:p>
    <w:p w14:paraId="05C2B71D" w14:textId="5818A206" w:rsidR="00A7321E" w:rsidRPr="00A7321E" w:rsidRDefault="00A7321E">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028" w:history="1">
        <w:r w:rsidRPr="00A7321E">
          <w:rPr>
            <w:rStyle w:val="Hyperlink"/>
            <w:rFonts w:ascii="Times New Roman" w:hAnsi="Times New Roman" w:cs="Times New Roman"/>
            <w:noProof/>
            <w:sz w:val="28"/>
            <w:szCs w:val="28"/>
          </w:rPr>
          <w:t>Bảng 2.</w:t>
        </w:r>
        <w:r w:rsidRPr="00A7321E">
          <w:rPr>
            <w:rStyle w:val="Hyperlink"/>
            <w:rFonts w:ascii="Times New Roman" w:hAnsi="Times New Roman" w:cs="Times New Roman"/>
            <w:noProof/>
            <w:sz w:val="28"/>
            <w:szCs w:val="28"/>
            <w:lang w:val="en-US"/>
          </w:rPr>
          <w:t>4:</w:t>
        </w:r>
        <w:r w:rsidRPr="00A7321E">
          <w:rPr>
            <w:rStyle w:val="Hyperlink"/>
            <w:rFonts w:ascii="Times New Roman" w:hAnsi="Times New Roman" w:cs="Times New Roman"/>
            <w:noProof/>
            <w:sz w:val="28"/>
            <w:szCs w:val="28"/>
          </w:rPr>
          <w:t>. Tổng quan các vùng mạng trong Kịch bản 5</w:t>
        </w:r>
        <w:r w:rsidRPr="00A7321E">
          <w:rPr>
            <w:rFonts w:ascii="Times New Roman" w:hAnsi="Times New Roman" w:cs="Times New Roman"/>
            <w:noProof/>
            <w:webHidden/>
            <w:sz w:val="28"/>
            <w:szCs w:val="28"/>
          </w:rPr>
          <w:tab/>
        </w:r>
        <w:r w:rsidRPr="00A7321E">
          <w:rPr>
            <w:rFonts w:ascii="Times New Roman" w:hAnsi="Times New Roman" w:cs="Times New Roman"/>
            <w:noProof/>
            <w:webHidden/>
            <w:sz w:val="28"/>
            <w:szCs w:val="28"/>
          </w:rPr>
          <w:fldChar w:fldCharType="begin"/>
        </w:r>
        <w:r w:rsidRPr="00A7321E">
          <w:rPr>
            <w:rFonts w:ascii="Times New Roman" w:hAnsi="Times New Roman" w:cs="Times New Roman"/>
            <w:noProof/>
            <w:webHidden/>
            <w:sz w:val="28"/>
            <w:szCs w:val="28"/>
          </w:rPr>
          <w:instrText xml:space="preserve"> PAGEREF _Toc231970028 \h </w:instrText>
        </w:r>
        <w:r w:rsidRPr="00A7321E">
          <w:rPr>
            <w:rFonts w:ascii="Times New Roman" w:hAnsi="Times New Roman" w:cs="Times New Roman"/>
            <w:noProof/>
            <w:webHidden/>
            <w:sz w:val="28"/>
            <w:szCs w:val="28"/>
          </w:rPr>
        </w:r>
        <w:r w:rsidRPr="00A7321E">
          <w:rPr>
            <w:rFonts w:ascii="Times New Roman" w:hAnsi="Times New Roman" w:cs="Times New Roman"/>
            <w:noProof/>
            <w:webHidden/>
            <w:sz w:val="28"/>
            <w:szCs w:val="28"/>
          </w:rPr>
          <w:fldChar w:fldCharType="separate"/>
        </w:r>
        <w:r w:rsidRPr="00A7321E">
          <w:rPr>
            <w:rFonts w:ascii="Times New Roman" w:hAnsi="Times New Roman" w:cs="Times New Roman"/>
            <w:noProof/>
            <w:webHidden/>
            <w:sz w:val="28"/>
            <w:szCs w:val="28"/>
          </w:rPr>
          <w:t>60</w:t>
        </w:r>
        <w:r w:rsidRPr="00A7321E">
          <w:rPr>
            <w:rFonts w:ascii="Times New Roman" w:hAnsi="Times New Roman" w:cs="Times New Roman"/>
            <w:noProof/>
            <w:webHidden/>
            <w:sz w:val="28"/>
            <w:szCs w:val="28"/>
          </w:rPr>
          <w:fldChar w:fldCharType="end"/>
        </w:r>
      </w:hyperlink>
    </w:p>
    <w:p w14:paraId="19F79134" w14:textId="6366AB50" w:rsidR="00A7321E" w:rsidRPr="00A7321E" w:rsidRDefault="00A7321E">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029" w:history="1">
        <w:r w:rsidRPr="00A7321E">
          <w:rPr>
            <w:rStyle w:val="Hyperlink"/>
            <w:rFonts w:ascii="Times New Roman" w:hAnsi="Times New Roman" w:cs="Times New Roman"/>
            <w:noProof/>
            <w:sz w:val="28"/>
            <w:szCs w:val="28"/>
          </w:rPr>
          <w:t>Bảng 2.</w:t>
        </w:r>
        <w:r w:rsidRPr="00A7321E">
          <w:rPr>
            <w:rStyle w:val="Hyperlink"/>
            <w:rFonts w:ascii="Times New Roman" w:hAnsi="Times New Roman" w:cs="Times New Roman"/>
            <w:noProof/>
            <w:sz w:val="28"/>
            <w:szCs w:val="28"/>
            <w:lang w:val="en-US"/>
          </w:rPr>
          <w:t xml:space="preserve">5: </w:t>
        </w:r>
        <w:r w:rsidRPr="00A7321E">
          <w:rPr>
            <w:rStyle w:val="Hyperlink"/>
            <w:rFonts w:ascii="Times New Roman" w:hAnsi="Times New Roman" w:cs="Times New Roman"/>
            <w:noProof/>
            <w:sz w:val="28"/>
            <w:szCs w:val="28"/>
          </w:rPr>
          <w:t xml:space="preserve"> Phân bổ địa chỉ IP vùng DMZ</w:t>
        </w:r>
        <w:r w:rsidRPr="00A7321E">
          <w:rPr>
            <w:rFonts w:ascii="Times New Roman" w:hAnsi="Times New Roman" w:cs="Times New Roman"/>
            <w:noProof/>
            <w:webHidden/>
            <w:sz w:val="28"/>
            <w:szCs w:val="28"/>
          </w:rPr>
          <w:tab/>
        </w:r>
        <w:r w:rsidRPr="00A7321E">
          <w:rPr>
            <w:rFonts w:ascii="Times New Roman" w:hAnsi="Times New Roman" w:cs="Times New Roman"/>
            <w:noProof/>
            <w:webHidden/>
            <w:sz w:val="28"/>
            <w:szCs w:val="28"/>
          </w:rPr>
          <w:fldChar w:fldCharType="begin"/>
        </w:r>
        <w:r w:rsidRPr="00A7321E">
          <w:rPr>
            <w:rFonts w:ascii="Times New Roman" w:hAnsi="Times New Roman" w:cs="Times New Roman"/>
            <w:noProof/>
            <w:webHidden/>
            <w:sz w:val="28"/>
            <w:szCs w:val="28"/>
          </w:rPr>
          <w:instrText xml:space="preserve"> PAGEREF _Toc231970029 \h </w:instrText>
        </w:r>
        <w:r w:rsidRPr="00A7321E">
          <w:rPr>
            <w:rFonts w:ascii="Times New Roman" w:hAnsi="Times New Roman" w:cs="Times New Roman"/>
            <w:noProof/>
            <w:webHidden/>
            <w:sz w:val="28"/>
            <w:szCs w:val="28"/>
          </w:rPr>
        </w:r>
        <w:r w:rsidRPr="00A7321E">
          <w:rPr>
            <w:rFonts w:ascii="Times New Roman" w:hAnsi="Times New Roman" w:cs="Times New Roman"/>
            <w:noProof/>
            <w:webHidden/>
            <w:sz w:val="28"/>
            <w:szCs w:val="28"/>
          </w:rPr>
          <w:fldChar w:fldCharType="separate"/>
        </w:r>
        <w:r w:rsidRPr="00A7321E">
          <w:rPr>
            <w:rFonts w:ascii="Times New Roman" w:hAnsi="Times New Roman" w:cs="Times New Roman"/>
            <w:noProof/>
            <w:webHidden/>
            <w:sz w:val="28"/>
            <w:szCs w:val="28"/>
          </w:rPr>
          <w:t>61</w:t>
        </w:r>
        <w:r w:rsidRPr="00A7321E">
          <w:rPr>
            <w:rFonts w:ascii="Times New Roman" w:hAnsi="Times New Roman" w:cs="Times New Roman"/>
            <w:noProof/>
            <w:webHidden/>
            <w:sz w:val="28"/>
            <w:szCs w:val="28"/>
          </w:rPr>
          <w:fldChar w:fldCharType="end"/>
        </w:r>
      </w:hyperlink>
    </w:p>
    <w:p w14:paraId="498A3E2C" w14:textId="6020BFB0" w:rsidR="00A7321E" w:rsidRPr="00A7321E" w:rsidRDefault="00A7321E">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70030" w:history="1">
        <w:r w:rsidRPr="00A7321E">
          <w:rPr>
            <w:rStyle w:val="Hyperlink"/>
            <w:rFonts w:ascii="Times New Roman" w:hAnsi="Times New Roman" w:cs="Times New Roman"/>
            <w:noProof/>
            <w:sz w:val="28"/>
            <w:szCs w:val="28"/>
          </w:rPr>
          <w:t>Bảng 2.</w:t>
        </w:r>
        <w:r w:rsidRPr="00A7321E">
          <w:rPr>
            <w:rStyle w:val="Hyperlink"/>
            <w:rFonts w:ascii="Times New Roman" w:hAnsi="Times New Roman" w:cs="Times New Roman"/>
            <w:noProof/>
            <w:sz w:val="28"/>
            <w:szCs w:val="28"/>
            <w:lang w:val="en-US"/>
          </w:rPr>
          <w:t>6:</w:t>
        </w:r>
        <w:r w:rsidRPr="00A7321E">
          <w:rPr>
            <w:rStyle w:val="Hyperlink"/>
            <w:rFonts w:ascii="Times New Roman" w:hAnsi="Times New Roman" w:cs="Times New Roman"/>
            <w:noProof/>
            <w:sz w:val="28"/>
            <w:szCs w:val="28"/>
          </w:rPr>
          <w:t xml:space="preserve">  Phân bổ địa chỉ IP vùng Guest (Kế thừa)</w:t>
        </w:r>
        <w:r w:rsidRPr="00A7321E">
          <w:rPr>
            <w:rFonts w:ascii="Times New Roman" w:hAnsi="Times New Roman" w:cs="Times New Roman"/>
            <w:noProof/>
            <w:webHidden/>
            <w:sz w:val="28"/>
            <w:szCs w:val="28"/>
          </w:rPr>
          <w:tab/>
        </w:r>
        <w:r w:rsidRPr="00A7321E">
          <w:rPr>
            <w:rFonts w:ascii="Times New Roman" w:hAnsi="Times New Roman" w:cs="Times New Roman"/>
            <w:noProof/>
            <w:webHidden/>
            <w:sz w:val="28"/>
            <w:szCs w:val="28"/>
          </w:rPr>
          <w:fldChar w:fldCharType="begin"/>
        </w:r>
        <w:r w:rsidRPr="00A7321E">
          <w:rPr>
            <w:rFonts w:ascii="Times New Roman" w:hAnsi="Times New Roman" w:cs="Times New Roman"/>
            <w:noProof/>
            <w:webHidden/>
            <w:sz w:val="28"/>
            <w:szCs w:val="28"/>
          </w:rPr>
          <w:instrText xml:space="preserve"> PAGEREF _Toc231970030 \h </w:instrText>
        </w:r>
        <w:r w:rsidRPr="00A7321E">
          <w:rPr>
            <w:rFonts w:ascii="Times New Roman" w:hAnsi="Times New Roman" w:cs="Times New Roman"/>
            <w:noProof/>
            <w:webHidden/>
            <w:sz w:val="28"/>
            <w:szCs w:val="28"/>
          </w:rPr>
        </w:r>
        <w:r w:rsidRPr="00A7321E">
          <w:rPr>
            <w:rFonts w:ascii="Times New Roman" w:hAnsi="Times New Roman" w:cs="Times New Roman"/>
            <w:noProof/>
            <w:webHidden/>
            <w:sz w:val="28"/>
            <w:szCs w:val="28"/>
          </w:rPr>
          <w:fldChar w:fldCharType="separate"/>
        </w:r>
        <w:r w:rsidRPr="00A7321E">
          <w:rPr>
            <w:rFonts w:ascii="Times New Roman" w:hAnsi="Times New Roman" w:cs="Times New Roman"/>
            <w:noProof/>
            <w:webHidden/>
            <w:sz w:val="28"/>
            <w:szCs w:val="28"/>
          </w:rPr>
          <w:t>61</w:t>
        </w:r>
        <w:r w:rsidRPr="00A7321E">
          <w:rPr>
            <w:rFonts w:ascii="Times New Roman" w:hAnsi="Times New Roman" w:cs="Times New Roman"/>
            <w:noProof/>
            <w:webHidden/>
            <w:sz w:val="28"/>
            <w:szCs w:val="28"/>
          </w:rPr>
          <w:fldChar w:fldCharType="end"/>
        </w:r>
      </w:hyperlink>
    </w:p>
    <w:p w14:paraId="02D77F21" w14:textId="5780065C" w:rsidR="005A4464" w:rsidRDefault="00A7321E">
      <w:pPr>
        <w:spacing w:after="20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fldChar w:fldCharType="end"/>
      </w:r>
    </w:p>
    <w:p w14:paraId="2034B450" w14:textId="77777777" w:rsidR="005A4464" w:rsidRDefault="005A4464">
      <w:pPr>
        <w:spacing w:after="200" w:line="312" w:lineRule="auto"/>
        <w:jc w:val="both"/>
        <w:rPr>
          <w:rFonts w:ascii="Times New Roman" w:eastAsia="Times New Roman" w:hAnsi="Times New Roman" w:cs="Times New Roman"/>
          <w:sz w:val="28"/>
          <w:szCs w:val="28"/>
        </w:rPr>
      </w:pPr>
    </w:p>
    <w:p w14:paraId="20F611B2" w14:textId="77777777" w:rsidR="005A4464" w:rsidRDefault="005A4464">
      <w:pPr>
        <w:spacing w:after="200" w:line="312" w:lineRule="auto"/>
        <w:jc w:val="both"/>
        <w:rPr>
          <w:rFonts w:ascii="Times New Roman" w:eastAsia="Times New Roman" w:hAnsi="Times New Roman" w:cs="Times New Roman"/>
          <w:sz w:val="28"/>
          <w:szCs w:val="28"/>
        </w:rPr>
      </w:pPr>
    </w:p>
    <w:p w14:paraId="1B119FB9" w14:textId="77777777" w:rsidR="005A4464" w:rsidRDefault="005A4464">
      <w:pPr>
        <w:spacing w:after="200" w:line="312" w:lineRule="auto"/>
        <w:jc w:val="both"/>
        <w:rPr>
          <w:rFonts w:ascii="Times New Roman" w:eastAsia="Times New Roman" w:hAnsi="Times New Roman" w:cs="Times New Roman"/>
          <w:sz w:val="28"/>
          <w:szCs w:val="28"/>
        </w:rPr>
      </w:pPr>
    </w:p>
    <w:p w14:paraId="0E294FAE" w14:textId="77777777" w:rsidR="005A4464" w:rsidRDefault="005A4464">
      <w:pPr>
        <w:spacing w:after="200" w:line="312" w:lineRule="auto"/>
        <w:jc w:val="both"/>
        <w:rPr>
          <w:rFonts w:ascii="Times New Roman" w:eastAsia="Times New Roman" w:hAnsi="Times New Roman" w:cs="Times New Roman"/>
          <w:sz w:val="28"/>
          <w:szCs w:val="28"/>
        </w:rPr>
      </w:pPr>
    </w:p>
    <w:p w14:paraId="61E28706" w14:textId="77777777" w:rsidR="005A4464" w:rsidRDefault="005A4464">
      <w:pPr>
        <w:spacing w:after="200" w:line="312" w:lineRule="auto"/>
        <w:jc w:val="both"/>
        <w:rPr>
          <w:rFonts w:ascii="Times New Roman" w:eastAsia="Times New Roman" w:hAnsi="Times New Roman" w:cs="Times New Roman"/>
          <w:sz w:val="28"/>
          <w:szCs w:val="28"/>
        </w:rPr>
      </w:pPr>
    </w:p>
    <w:p w14:paraId="4A62CF97" w14:textId="77777777" w:rsidR="005A4464" w:rsidRDefault="005A4464">
      <w:pPr>
        <w:spacing w:after="200" w:line="312" w:lineRule="auto"/>
        <w:jc w:val="both"/>
        <w:rPr>
          <w:rFonts w:ascii="Times New Roman" w:eastAsia="Times New Roman" w:hAnsi="Times New Roman" w:cs="Times New Roman"/>
          <w:sz w:val="28"/>
          <w:szCs w:val="28"/>
        </w:rPr>
      </w:pPr>
    </w:p>
    <w:p w14:paraId="4BC2A899" w14:textId="77777777" w:rsidR="005A4464" w:rsidRDefault="005A4464">
      <w:pPr>
        <w:spacing w:after="200" w:line="312" w:lineRule="auto"/>
        <w:jc w:val="both"/>
        <w:rPr>
          <w:rFonts w:ascii="Times New Roman" w:eastAsia="Times New Roman" w:hAnsi="Times New Roman" w:cs="Times New Roman"/>
          <w:sz w:val="28"/>
          <w:szCs w:val="28"/>
        </w:rPr>
      </w:pPr>
    </w:p>
    <w:p w14:paraId="05CAE022" w14:textId="77777777" w:rsidR="005A4464" w:rsidRDefault="005A4464">
      <w:pPr>
        <w:spacing w:after="200" w:line="312" w:lineRule="auto"/>
        <w:jc w:val="both"/>
        <w:rPr>
          <w:rFonts w:ascii="Times New Roman" w:eastAsia="Times New Roman" w:hAnsi="Times New Roman" w:cs="Times New Roman"/>
          <w:sz w:val="28"/>
          <w:szCs w:val="28"/>
        </w:rPr>
      </w:pPr>
    </w:p>
    <w:p w14:paraId="53053711" w14:textId="77777777" w:rsidR="005A4464" w:rsidRDefault="005A4464">
      <w:pPr>
        <w:spacing w:after="200" w:line="312" w:lineRule="auto"/>
        <w:jc w:val="both"/>
        <w:rPr>
          <w:rFonts w:ascii="Times New Roman" w:eastAsia="Times New Roman" w:hAnsi="Times New Roman" w:cs="Times New Roman"/>
          <w:sz w:val="28"/>
          <w:szCs w:val="28"/>
        </w:rPr>
      </w:pPr>
    </w:p>
    <w:p w14:paraId="0A1E624B" w14:textId="77777777" w:rsidR="005A4464" w:rsidRDefault="005A4464">
      <w:pPr>
        <w:spacing w:after="200" w:line="312" w:lineRule="auto"/>
        <w:jc w:val="both"/>
        <w:rPr>
          <w:rFonts w:ascii="Times New Roman" w:eastAsia="Times New Roman" w:hAnsi="Times New Roman" w:cs="Times New Roman"/>
          <w:sz w:val="28"/>
          <w:szCs w:val="28"/>
        </w:rPr>
      </w:pPr>
    </w:p>
    <w:p w14:paraId="4AAD85ED" w14:textId="77777777" w:rsidR="005A4464" w:rsidRDefault="005A4464">
      <w:pPr>
        <w:spacing w:after="200" w:line="312" w:lineRule="auto"/>
        <w:jc w:val="both"/>
        <w:rPr>
          <w:rFonts w:ascii="Times New Roman" w:eastAsia="Times New Roman" w:hAnsi="Times New Roman" w:cs="Times New Roman"/>
          <w:sz w:val="28"/>
          <w:szCs w:val="28"/>
        </w:rPr>
      </w:pPr>
    </w:p>
    <w:p w14:paraId="7DF7B527" w14:textId="77777777" w:rsidR="005A4464" w:rsidRDefault="005A4464">
      <w:pPr>
        <w:spacing w:after="200" w:line="312" w:lineRule="auto"/>
        <w:jc w:val="both"/>
        <w:rPr>
          <w:rFonts w:ascii="Times New Roman" w:eastAsia="Times New Roman" w:hAnsi="Times New Roman" w:cs="Times New Roman"/>
          <w:sz w:val="28"/>
          <w:szCs w:val="28"/>
        </w:rPr>
      </w:pPr>
    </w:p>
    <w:p w14:paraId="22ED9421" w14:textId="77777777" w:rsidR="005A4464" w:rsidRDefault="005A4464">
      <w:pPr>
        <w:spacing w:after="200" w:line="312" w:lineRule="auto"/>
        <w:jc w:val="both"/>
        <w:rPr>
          <w:rFonts w:ascii="Times New Roman" w:eastAsia="Times New Roman" w:hAnsi="Times New Roman" w:cs="Times New Roman"/>
          <w:sz w:val="28"/>
          <w:szCs w:val="28"/>
        </w:rPr>
      </w:pPr>
    </w:p>
    <w:p w14:paraId="0F586C51" w14:textId="77777777" w:rsidR="005A4464" w:rsidRDefault="005A4464">
      <w:pPr>
        <w:spacing w:after="200" w:line="312" w:lineRule="auto"/>
        <w:jc w:val="both"/>
        <w:rPr>
          <w:rFonts w:ascii="Times New Roman" w:eastAsia="Times New Roman" w:hAnsi="Times New Roman" w:cs="Times New Roman"/>
          <w:sz w:val="28"/>
          <w:szCs w:val="28"/>
        </w:rPr>
      </w:pPr>
    </w:p>
    <w:p w14:paraId="4E4006FD" w14:textId="77777777" w:rsidR="005A4464" w:rsidRDefault="005A4464">
      <w:pPr>
        <w:spacing w:after="200" w:line="312" w:lineRule="auto"/>
        <w:jc w:val="both"/>
        <w:rPr>
          <w:rFonts w:ascii="Times New Roman" w:eastAsia="Times New Roman" w:hAnsi="Times New Roman" w:cs="Times New Roman"/>
          <w:sz w:val="28"/>
          <w:szCs w:val="28"/>
        </w:rPr>
      </w:pPr>
    </w:p>
    <w:p w14:paraId="5390383F" w14:textId="77777777" w:rsidR="005A4464" w:rsidRDefault="005A4464">
      <w:pPr>
        <w:spacing w:after="200" w:line="312" w:lineRule="auto"/>
        <w:jc w:val="both"/>
        <w:rPr>
          <w:rFonts w:ascii="Times New Roman" w:eastAsia="Times New Roman" w:hAnsi="Times New Roman" w:cs="Times New Roman"/>
          <w:sz w:val="28"/>
          <w:szCs w:val="28"/>
          <w:lang w:val="en-US"/>
        </w:rPr>
      </w:pPr>
    </w:p>
    <w:p w14:paraId="5504AAC0" w14:textId="77777777" w:rsidR="00A7321E" w:rsidRPr="00A7321E" w:rsidRDefault="00A7321E">
      <w:pPr>
        <w:spacing w:after="200" w:line="312" w:lineRule="auto"/>
        <w:jc w:val="both"/>
        <w:rPr>
          <w:rFonts w:ascii="Times New Roman" w:eastAsia="Times New Roman" w:hAnsi="Times New Roman" w:cs="Times New Roman"/>
          <w:sz w:val="28"/>
          <w:szCs w:val="28"/>
          <w:lang w:val="en-US"/>
        </w:rPr>
      </w:pPr>
    </w:p>
    <w:p w14:paraId="5ECA9C94" w14:textId="77777777" w:rsidR="005A4464" w:rsidRPr="00452BC9" w:rsidRDefault="00000000">
      <w:pPr>
        <w:pStyle w:val="Heading1"/>
        <w:spacing w:before="0" w:after="200" w:line="312" w:lineRule="auto"/>
        <w:jc w:val="center"/>
        <w:rPr>
          <w:rFonts w:ascii="Times New Roman" w:eastAsia="Times New Roman" w:hAnsi="Times New Roman" w:cs="Times New Roman"/>
          <w:b/>
          <w:bCs/>
          <w:sz w:val="28"/>
          <w:szCs w:val="28"/>
          <w:lang w:val="en-US"/>
        </w:rPr>
      </w:pPr>
      <w:bookmarkStart w:id="2" w:name="_Toc231970468"/>
      <w:r w:rsidRPr="00452BC9">
        <w:rPr>
          <w:rFonts w:ascii="Times New Roman" w:eastAsia="Times New Roman" w:hAnsi="Times New Roman" w:cs="Times New Roman"/>
          <w:b/>
          <w:bCs/>
          <w:sz w:val="28"/>
          <w:szCs w:val="28"/>
        </w:rPr>
        <w:lastRenderedPageBreak/>
        <w:t>DANH MỤC HÌNH ẢNH</w:t>
      </w:r>
      <w:bookmarkEnd w:id="2"/>
    </w:p>
    <w:p w14:paraId="57C62364" w14:textId="72634288"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r w:rsidRPr="00452BC9">
        <w:rPr>
          <w:rFonts w:ascii="Times New Roman" w:hAnsi="Times New Roman" w:cs="Times New Roman"/>
          <w:sz w:val="28"/>
          <w:szCs w:val="28"/>
          <w:lang w:val="en-US"/>
        </w:rPr>
        <w:fldChar w:fldCharType="begin"/>
      </w:r>
      <w:r w:rsidRPr="00452BC9">
        <w:rPr>
          <w:rFonts w:ascii="Times New Roman" w:hAnsi="Times New Roman" w:cs="Times New Roman"/>
          <w:sz w:val="28"/>
          <w:szCs w:val="28"/>
          <w:lang w:val="en-US"/>
        </w:rPr>
        <w:instrText xml:space="preserve"> TOC \f A \h \z \t "hinh" \c </w:instrText>
      </w:r>
      <w:r w:rsidRPr="00452BC9">
        <w:rPr>
          <w:rFonts w:ascii="Times New Roman" w:hAnsi="Times New Roman" w:cs="Times New Roman"/>
          <w:sz w:val="28"/>
          <w:szCs w:val="28"/>
          <w:lang w:val="en-US"/>
        </w:rPr>
        <w:fldChar w:fldCharType="separate"/>
      </w:r>
      <w:hyperlink w:anchor="_Toc231996242" w:history="1">
        <w:r w:rsidRPr="00452BC9">
          <w:rPr>
            <w:rStyle w:val="Hyperlink"/>
            <w:rFonts w:ascii="Times New Roman" w:hAnsi="Times New Roman" w:cs="Times New Roman"/>
            <w:noProof/>
            <w:sz w:val="28"/>
            <w:szCs w:val="28"/>
          </w:rPr>
          <w:t>Hình 2.1: Sơ đồ tổng thể mô hình kịch bản 1</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_Toc231996242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27</w:t>
        </w:r>
        <w:r w:rsidRPr="00452BC9">
          <w:rPr>
            <w:rFonts w:ascii="Times New Roman" w:hAnsi="Times New Roman" w:cs="Times New Roman"/>
            <w:noProof/>
            <w:webHidden/>
            <w:sz w:val="28"/>
            <w:szCs w:val="28"/>
          </w:rPr>
          <w:fldChar w:fldCharType="end"/>
        </w:r>
      </w:hyperlink>
    </w:p>
    <w:p w14:paraId="67489FD2" w14:textId="3F47ED85"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43" w:history="1">
        <w:r w:rsidRPr="00452BC9">
          <w:rPr>
            <w:rStyle w:val="Hyperlink"/>
            <w:rFonts w:ascii="Times New Roman" w:hAnsi="Times New Roman" w:cs="Times New Roman"/>
            <w:noProof/>
            <w:sz w:val="28"/>
            <w:szCs w:val="28"/>
          </w:rPr>
          <w:t>Hình 2.2: Minh chứng cho việc máy trạm nhận cấu hình IP thành công từ máy chủ DHCP</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_Toc231996243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30</w:t>
        </w:r>
        <w:r w:rsidRPr="00452BC9">
          <w:rPr>
            <w:rFonts w:ascii="Times New Roman" w:hAnsi="Times New Roman" w:cs="Times New Roman"/>
            <w:noProof/>
            <w:webHidden/>
            <w:sz w:val="28"/>
            <w:szCs w:val="28"/>
          </w:rPr>
          <w:fldChar w:fldCharType="end"/>
        </w:r>
      </w:hyperlink>
    </w:p>
    <w:p w14:paraId="68283C17" w14:textId="72149691"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44" w:history="1">
        <w:r w:rsidRPr="00452BC9">
          <w:rPr>
            <w:rStyle w:val="Hyperlink"/>
            <w:rFonts w:ascii="Times New Roman" w:hAnsi="Times New Roman" w:cs="Times New Roman"/>
            <w:noProof/>
            <w:sz w:val="28"/>
            <w:szCs w:val="28"/>
          </w:rPr>
          <w:t>Hình 2.3: Minh chứng cho việc phân giải tên miền nội bộ thành công</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_Toc231996244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31</w:t>
        </w:r>
        <w:r w:rsidRPr="00452BC9">
          <w:rPr>
            <w:rFonts w:ascii="Times New Roman" w:hAnsi="Times New Roman" w:cs="Times New Roman"/>
            <w:noProof/>
            <w:webHidden/>
            <w:sz w:val="28"/>
            <w:szCs w:val="28"/>
          </w:rPr>
          <w:fldChar w:fldCharType="end"/>
        </w:r>
      </w:hyperlink>
    </w:p>
    <w:p w14:paraId="6A962169" w14:textId="4E66B4DD"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45" w:history="1">
        <w:r w:rsidRPr="00452BC9">
          <w:rPr>
            <w:rStyle w:val="Hyperlink"/>
            <w:rFonts w:ascii="Times New Roman" w:hAnsi="Times New Roman" w:cs="Times New Roman"/>
            <w:noProof/>
            <w:sz w:val="28"/>
            <w:szCs w:val="28"/>
          </w:rPr>
          <w:t>Hình 2.4: Minh chứng cho việc kết nối liên VLAN thành công</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_Toc231996245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31</w:t>
        </w:r>
        <w:r w:rsidRPr="00452BC9">
          <w:rPr>
            <w:rFonts w:ascii="Times New Roman" w:hAnsi="Times New Roman" w:cs="Times New Roman"/>
            <w:noProof/>
            <w:webHidden/>
            <w:sz w:val="28"/>
            <w:szCs w:val="28"/>
          </w:rPr>
          <w:fldChar w:fldCharType="end"/>
        </w:r>
      </w:hyperlink>
    </w:p>
    <w:p w14:paraId="1C8C97EE" w14:textId="7E6083A9"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46" w:history="1">
        <w:r w:rsidRPr="00452BC9">
          <w:rPr>
            <w:rStyle w:val="Hyperlink"/>
            <w:rFonts w:ascii="Times New Roman" w:hAnsi="Times New Roman" w:cs="Times New Roman"/>
            <w:noProof/>
            <w:sz w:val="28"/>
            <w:szCs w:val="28"/>
          </w:rPr>
          <w:t>Hình 2.5: Minh chứng cho việc truy cập website Intranet bằng tên miền thành công</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_Toc231996246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32</w:t>
        </w:r>
        <w:r w:rsidRPr="00452BC9">
          <w:rPr>
            <w:rFonts w:ascii="Times New Roman" w:hAnsi="Times New Roman" w:cs="Times New Roman"/>
            <w:noProof/>
            <w:webHidden/>
            <w:sz w:val="28"/>
            <w:szCs w:val="28"/>
          </w:rPr>
          <w:fldChar w:fldCharType="end"/>
        </w:r>
      </w:hyperlink>
    </w:p>
    <w:p w14:paraId="58AD56AF" w14:textId="5E50333B"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47" w:history="1">
        <w:r w:rsidRPr="00452BC9">
          <w:rPr>
            <w:rStyle w:val="Hyperlink"/>
            <w:rFonts w:ascii="Times New Roman" w:hAnsi="Times New Roman" w:cs="Times New Roman"/>
            <w:noProof/>
            <w:sz w:val="28"/>
            <w:szCs w:val="28"/>
          </w:rPr>
          <w:t>Hình 2.6:</w:t>
        </w:r>
        <w:r w:rsidRPr="00452BC9">
          <w:rPr>
            <w:rStyle w:val="Hyperlink"/>
            <w:rFonts w:ascii="Times New Roman" w:hAnsi="Times New Roman" w:cs="Times New Roman"/>
            <w:noProof/>
            <w:sz w:val="28"/>
            <w:szCs w:val="28"/>
            <w:lang w:val="en-US"/>
          </w:rPr>
          <w:t xml:space="preserve"> Sơ đồ tổng thể mô hình kịch bản 2</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_Toc231996247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35</w:t>
        </w:r>
        <w:r w:rsidRPr="00452BC9">
          <w:rPr>
            <w:rFonts w:ascii="Times New Roman" w:hAnsi="Times New Roman" w:cs="Times New Roman"/>
            <w:noProof/>
            <w:webHidden/>
            <w:sz w:val="28"/>
            <w:szCs w:val="28"/>
          </w:rPr>
          <w:fldChar w:fldCharType="end"/>
        </w:r>
      </w:hyperlink>
    </w:p>
    <w:p w14:paraId="0CE34D85" w14:textId="7967CC67"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48" w:history="1">
        <w:r w:rsidRPr="00452BC9">
          <w:rPr>
            <w:rStyle w:val="Hyperlink"/>
            <w:rFonts w:ascii="Times New Roman" w:hAnsi="Times New Roman" w:cs="Times New Roman"/>
            <w:noProof/>
            <w:sz w:val="28"/>
            <w:szCs w:val="28"/>
          </w:rPr>
          <w:t>Hình 2.7: LAPTOP_KHACH nhận địa chỉ IP động từ DHCP</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_Toc231996248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37</w:t>
        </w:r>
        <w:r w:rsidRPr="00452BC9">
          <w:rPr>
            <w:rFonts w:ascii="Times New Roman" w:hAnsi="Times New Roman" w:cs="Times New Roman"/>
            <w:noProof/>
            <w:webHidden/>
            <w:sz w:val="28"/>
            <w:szCs w:val="28"/>
          </w:rPr>
          <w:fldChar w:fldCharType="end"/>
        </w:r>
      </w:hyperlink>
    </w:p>
    <w:p w14:paraId="0721A7E9" w14:textId="51902CA7"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49" w:history="1">
        <w:r w:rsidRPr="00452BC9">
          <w:rPr>
            <w:rStyle w:val="Hyperlink"/>
            <w:rFonts w:ascii="Times New Roman" w:hAnsi="Times New Roman" w:cs="Times New Roman"/>
            <w:noProof/>
            <w:sz w:val="28"/>
            <w:szCs w:val="28"/>
          </w:rPr>
          <w:t>Hình 2.8: LapTop_KHACH ping thành công tới gateway</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_Toc231996249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38</w:t>
        </w:r>
        <w:r w:rsidRPr="00452BC9">
          <w:rPr>
            <w:rFonts w:ascii="Times New Roman" w:hAnsi="Times New Roman" w:cs="Times New Roman"/>
            <w:noProof/>
            <w:webHidden/>
            <w:sz w:val="28"/>
            <w:szCs w:val="28"/>
          </w:rPr>
          <w:fldChar w:fldCharType="end"/>
        </w:r>
      </w:hyperlink>
    </w:p>
    <w:p w14:paraId="313338CA" w14:textId="6818BEA5"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50" w:history="1">
        <w:r w:rsidRPr="00452BC9">
          <w:rPr>
            <w:rStyle w:val="Hyperlink"/>
            <w:rFonts w:ascii="Times New Roman" w:hAnsi="Times New Roman" w:cs="Times New Roman"/>
            <w:noProof/>
            <w:sz w:val="28"/>
            <w:szCs w:val="28"/>
          </w:rPr>
          <w:t>Hình 2.9: Laptop_KHACH vào nội bộ bị chặn</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_Toc231996250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39</w:t>
        </w:r>
        <w:r w:rsidRPr="00452BC9">
          <w:rPr>
            <w:rFonts w:ascii="Times New Roman" w:hAnsi="Times New Roman" w:cs="Times New Roman"/>
            <w:noProof/>
            <w:webHidden/>
            <w:sz w:val="28"/>
            <w:szCs w:val="28"/>
          </w:rPr>
          <w:fldChar w:fldCharType="end"/>
        </w:r>
      </w:hyperlink>
    </w:p>
    <w:p w14:paraId="15165821" w14:textId="4E61B34D"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51" w:history="1">
        <w:r w:rsidRPr="00452BC9">
          <w:rPr>
            <w:rStyle w:val="Hyperlink"/>
            <w:rFonts w:ascii="Times New Roman" w:hAnsi="Times New Roman" w:cs="Times New Roman"/>
            <w:noProof/>
            <w:sz w:val="28"/>
            <w:szCs w:val="28"/>
          </w:rPr>
          <w:t>Hình 2.10: PC_TEST trong mạng nội bộ truy cập tới website nội bộ thành công</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_Toc231996251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40</w:t>
        </w:r>
        <w:r w:rsidRPr="00452BC9">
          <w:rPr>
            <w:rFonts w:ascii="Times New Roman" w:hAnsi="Times New Roman" w:cs="Times New Roman"/>
            <w:noProof/>
            <w:webHidden/>
            <w:sz w:val="28"/>
            <w:szCs w:val="28"/>
          </w:rPr>
          <w:fldChar w:fldCharType="end"/>
        </w:r>
      </w:hyperlink>
    </w:p>
    <w:p w14:paraId="153FAD0D" w14:textId="4A939F5D"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52" w:history="1">
        <w:r w:rsidRPr="00452BC9">
          <w:rPr>
            <w:rStyle w:val="Hyperlink"/>
            <w:rFonts w:ascii="Times New Roman" w:hAnsi="Times New Roman" w:cs="Times New Roman"/>
            <w:noProof/>
            <w:sz w:val="28"/>
            <w:szCs w:val="28"/>
          </w:rPr>
          <w:t>Hình 2.11: Laptop_KHACH không truy cập được intranet</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_Toc231996252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40</w:t>
        </w:r>
        <w:r w:rsidRPr="00452BC9">
          <w:rPr>
            <w:rFonts w:ascii="Times New Roman" w:hAnsi="Times New Roman" w:cs="Times New Roman"/>
            <w:noProof/>
            <w:webHidden/>
            <w:sz w:val="28"/>
            <w:szCs w:val="28"/>
          </w:rPr>
          <w:fldChar w:fldCharType="end"/>
        </w:r>
      </w:hyperlink>
    </w:p>
    <w:p w14:paraId="46DE9501" w14:textId="198D8176"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53" w:history="1">
        <w:r w:rsidRPr="00452BC9">
          <w:rPr>
            <w:rStyle w:val="Hyperlink"/>
            <w:rFonts w:ascii="Times New Roman" w:hAnsi="Times New Roman" w:cs="Times New Roman"/>
            <w:noProof/>
            <w:sz w:val="28"/>
            <w:szCs w:val="28"/>
          </w:rPr>
          <w:t>Hình 2.12: Kết quả kiểm tra cấu hình Firewall</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_Toc231996253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41</w:t>
        </w:r>
        <w:r w:rsidRPr="00452BC9">
          <w:rPr>
            <w:rFonts w:ascii="Times New Roman" w:hAnsi="Times New Roman" w:cs="Times New Roman"/>
            <w:noProof/>
            <w:webHidden/>
            <w:sz w:val="28"/>
            <w:szCs w:val="28"/>
          </w:rPr>
          <w:fldChar w:fldCharType="end"/>
        </w:r>
      </w:hyperlink>
    </w:p>
    <w:p w14:paraId="64071390" w14:textId="433154A9"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54" w:history="1">
        <w:r w:rsidRPr="00452BC9">
          <w:rPr>
            <w:rStyle w:val="Hyperlink"/>
            <w:rFonts w:ascii="Times New Roman" w:hAnsi="Times New Roman" w:cs="Times New Roman"/>
            <w:noProof/>
            <w:sz w:val="28"/>
            <w:szCs w:val="28"/>
            <w:lang w:val="en-US"/>
          </w:rPr>
          <w:t>Hình 2.13: Sơ đồ tổng thể kịch bản 3</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_Toc231996254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44</w:t>
        </w:r>
        <w:r w:rsidRPr="00452BC9">
          <w:rPr>
            <w:rFonts w:ascii="Times New Roman" w:hAnsi="Times New Roman" w:cs="Times New Roman"/>
            <w:noProof/>
            <w:webHidden/>
            <w:sz w:val="28"/>
            <w:szCs w:val="28"/>
          </w:rPr>
          <w:fldChar w:fldCharType="end"/>
        </w:r>
      </w:hyperlink>
    </w:p>
    <w:p w14:paraId="7E867119" w14:textId="7C27738B"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55" w:history="1">
        <w:r w:rsidRPr="00452BC9">
          <w:rPr>
            <w:rStyle w:val="Hyperlink"/>
            <w:rFonts w:ascii="Times New Roman" w:hAnsi="Times New Roman" w:cs="Times New Roman"/>
            <w:noProof/>
            <w:sz w:val="28"/>
            <w:szCs w:val="28"/>
            <w:lang w:val="en-US"/>
          </w:rPr>
          <w:t>Hình 2.14: PC_KD_01 nhận IP động thành công</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_Toc231996255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47</w:t>
        </w:r>
        <w:r w:rsidRPr="00452BC9">
          <w:rPr>
            <w:rFonts w:ascii="Times New Roman" w:hAnsi="Times New Roman" w:cs="Times New Roman"/>
            <w:noProof/>
            <w:webHidden/>
            <w:sz w:val="28"/>
            <w:szCs w:val="28"/>
          </w:rPr>
          <w:fldChar w:fldCharType="end"/>
        </w:r>
      </w:hyperlink>
    </w:p>
    <w:p w14:paraId="06ADBA9B" w14:textId="615A2FE9"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56" w:history="1">
        <w:r w:rsidRPr="00452BC9">
          <w:rPr>
            <w:rStyle w:val="Hyperlink"/>
            <w:rFonts w:ascii="Times New Roman" w:hAnsi="Times New Roman" w:cs="Times New Roman"/>
            <w:noProof/>
            <w:sz w:val="28"/>
            <w:szCs w:val="28"/>
            <w:lang w:val="en-US"/>
          </w:rPr>
          <w:t>Hình 2.15: PC_NS_01 nhận IP động thành công</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_Toc231996256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47</w:t>
        </w:r>
        <w:r w:rsidRPr="00452BC9">
          <w:rPr>
            <w:rFonts w:ascii="Times New Roman" w:hAnsi="Times New Roman" w:cs="Times New Roman"/>
            <w:noProof/>
            <w:webHidden/>
            <w:sz w:val="28"/>
            <w:szCs w:val="28"/>
          </w:rPr>
          <w:fldChar w:fldCharType="end"/>
        </w:r>
      </w:hyperlink>
    </w:p>
    <w:p w14:paraId="51DC7CC9" w14:textId="2BE1F5E1"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57" w:history="1">
        <w:r w:rsidRPr="00452BC9">
          <w:rPr>
            <w:rStyle w:val="Hyperlink"/>
            <w:rFonts w:ascii="Times New Roman" w:hAnsi="Times New Roman" w:cs="Times New Roman"/>
            <w:noProof/>
            <w:sz w:val="28"/>
            <w:szCs w:val="28"/>
            <w:lang w:val="en-US"/>
          </w:rPr>
          <w:t>Hình 2.16: Ping gateway VLAN 20 thành công</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_Toc231996257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48</w:t>
        </w:r>
        <w:r w:rsidRPr="00452BC9">
          <w:rPr>
            <w:rFonts w:ascii="Times New Roman" w:hAnsi="Times New Roman" w:cs="Times New Roman"/>
            <w:noProof/>
            <w:webHidden/>
            <w:sz w:val="28"/>
            <w:szCs w:val="28"/>
          </w:rPr>
          <w:fldChar w:fldCharType="end"/>
        </w:r>
      </w:hyperlink>
    </w:p>
    <w:p w14:paraId="12AC18DE" w14:textId="736885C2"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58" w:history="1">
        <w:r w:rsidRPr="00452BC9">
          <w:rPr>
            <w:rStyle w:val="Hyperlink"/>
            <w:rFonts w:ascii="Times New Roman" w:hAnsi="Times New Roman" w:cs="Times New Roman"/>
            <w:noProof/>
            <w:sz w:val="28"/>
            <w:szCs w:val="28"/>
            <w:lang w:val="en-US"/>
          </w:rPr>
          <w:t>Hình 2.17: Ping tới Server Zone thành công</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_Toc231996258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49</w:t>
        </w:r>
        <w:r w:rsidRPr="00452BC9">
          <w:rPr>
            <w:rFonts w:ascii="Times New Roman" w:hAnsi="Times New Roman" w:cs="Times New Roman"/>
            <w:noProof/>
            <w:webHidden/>
            <w:sz w:val="28"/>
            <w:szCs w:val="28"/>
          </w:rPr>
          <w:fldChar w:fldCharType="end"/>
        </w:r>
      </w:hyperlink>
    </w:p>
    <w:p w14:paraId="6F42BB10" w14:textId="37911C3C"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59" w:history="1">
        <w:r w:rsidRPr="00452BC9">
          <w:rPr>
            <w:rStyle w:val="Hyperlink"/>
            <w:rFonts w:ascii="Times New Roman" w:hAnsi="Times New Roman" w:cs="Times New Roman"/>
            <w:noProof/>
            <w:sz w:val="28"/>
            <w:szCs w:val="28"/>
            <w:lang w:val="en-US"/>
          </w:rPr>
          <w:t>Hình 2.18: Kết quả nslookup intranet.hoaviet.vn</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_Toc231996259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50</w:t>
        </w:r>
        <w:r w:rsidRPr="00452BC9">
          <w:rPr>
            <w:rFonts w:ascii="Times New Roman" w:hAnsi="Times New Roman" w:cs="Times New Roman"/>
            <w:noProof/>
            <w:webHidden/>
            <w:sz w:val="28"/>
            <w:szCs w:val="28"/>
          </w:rPr>
          <w:fldChar w:fldCharType="end"/>
        </w:r>
      </w:hyperlink>
    </w:p>
    <w:p w14:paraId="6E0F3A6A" w14:textId="572BEF4A"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60" w:history="1">
        <w:r w:rsidRPr="00452BC9">
          <w:rPr>
            <w:rStyle w:val="Hyperlink"/>
            <w:rFonts w:ascii="Times New Roman" w:hAnsi="Times New Roman" w:cs="Times New Roman"/>
            <w:noProof/>
            <w:sz w:val="28"/>
            <w:szCs w:val="28"/>
            <w:lang w:val="en-US"/>
          </w:rPr>
          <w:t>Hình 2.19: Truy cập Website Intranet thành công</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_Toc231996260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50</w:t>
        </w:r>
        <w:r w:rsidRPr="00452BC9">
          <w:rPr>
            <w:rFonts w:ascii="Times New Roman" w:hAnsi="Times New Roman" w:cs="Times New Roman"/>
            <w:noProof/>
            <w:webHidden/>
            <w:sz w:val="28"/>
            <w:szCs w:val="28"/>
          </w:rPr>
          <w:fldChar w:fldCharType="end"/>
        </w:r>
      </w:hyperlink>
    </w:p>
    <w:p w14:paraId="5940DA09" w14:textId="355AA020"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61" w:history="1">
        <w:r w:rsidRPr="00452BC9">
          <w:rPr>
            <w:rStyle w:val="Hyperlink"/>
            <w:rFonts w:ascii="Times New Roman" w:hAnsi="Times New Roman" w:cs="Times New Roman"/>
            <w:noProof/>
            <w:sz w:val="28"/>
            <w:szCs w:val="28"/>
            <w:lang w:val="en-US"/>
          </w:rPr>
          <w:t>Hình 2.20: Gửi và nhận Mail nội bộ thành công</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_Toc231996261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51</w:t>
        </w:r>
        <w:r w:rsidRPr="00452BC9">
          <w:rPr>
            <w:rFonts w:ascii="Times New Roman" w:hAnsi="Times New Roman" w:cs="Times New Roman"/>
            <w:noProof/>
            <w:webHidden/>
            <w:sz w:val="28"/>
            <w:szCs w:val="28"/>
          </w:rPr>
          <w:fldChar w:fldCharType="end"/>
        </w:r>
      </w:hyperlink>
    </w:p>
    <w:p w14:paraId="27F969E8" w14:textId="3B055B23"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62" w:history="1">
        <w:r w:rsidRPr="00452BC9">
          <w:rPr>
            <w:rStyle w:val="Hyperlink"/>
            <w:rFonts w:ascii="Times New Roman" w:hAnsi="Times New Roman" w:cs="Times New Roman"/>
            <w:noProof/>
            <w:sz w:val="28"/>
            <w:szCs w:val="28"/>
            <w:lang w:val="en-US"/>
          </w:rPr>
          <w:t>Hình 2.21: Guest VLAN không truy cập được Server nội bộ</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_Toc231996262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52</w:t>
        </w:r>
        <w:r w:rsidRPr="00452BC9">
          <w:rPr>
            <w:rFonts w:ascii="Times New Roman" w:hAnsi="Times New Roman" w:cs="Times New Roman"/>
            <w:noProof/>
            <w:webHidden/>
            <w:sz w:val="28"/>
            <w:szCs w:val="28"/>
          </w:rPr>
          <w:fldChar w:fldCharType="end"/>
        </w:r>
      </w:hyperlink>
    </w:p>
    <w:p w14:paraId="2660AC92" w14:textId="4ECB19BA"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63" w:history="1">
        <w:r w:rsidRPr="00452BC9">
          <w:rPr>
            <w:rStyle w:val="Hyperlink"/>
            <w:rFonts w:ascii="Times New Roman" w:hAnsi="Times New Roman" w:cs="Times New Roman"/>
            <w:noProof/>
            <w:sz w:val="28"/>
            <w:szCs w:val="28"/>
          </w:rPr>
          <w:t>Hình 2.</w:t>
        </w:r>
        <w:r w:rsidRPr="00452BC9">
          <w:rPr>
            <w:rStyle w:val="Hyperlink"/>
            <w:rFonts w:ascii="Times New Roman" w:hAnsi="Times New Roman" w:cs="Times New Roman"/>
            <w:noProof/>
            <w:sz w:val="28"/>
            <w:szCs w:val="28"/>
            <w:lang w:val="en-US"/>
          </w:rPr>
          <w:t xml:space="preserve">22: </w:t>
        </w:r>
        <w:r w:rsidRPr="00452BC9">
          <w:rPr>
            <w:rStyle w:val="Hyperlink"/>
            <w:rFonts w:ascii="Times New Roman" w:hAnsi="Times New Roman" w:cs="Times New Roman"/>
            <w:noProof/>
            <w:sz w:val="28"/>
            <w:szCs w:val="28"/>
          </w:rPr>
          <w:t>Sơ đồ tổng thể mô hình kịch bản 4</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_Toc231996263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53</w:t>
        </w:r>
        <w:r w:rsidRPr="00452BC9">
          <w:rPr>
            <w:rFonts w:ascii="Times New Roman" w:hAnsi="Times New Roman" w:cs="Times New Roman"/>
            <w:noProof/>
            <w:webHidden/>
            <w:sz w:val="28"/>
            <w:szCs w:val="28"/>
          </w:rPr>
          <w:fldChar w:fldCharType="end"/>
        </w:r>
      </w:hyperlink>
    </w:p>
    <w:p w14:paraId="65C914DC" w14:textId="7940EFB6"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64" w:history="1">
        <w:r w:rsidRPr="00452BC9">
          <w:rPr>
            <w:rStyle w:val="Hyperlink"/>
            <w:rFonts w:ascii="Times New Roman" w:hAnsi="Times New Roman" w:cs="Times New Roman"/>
            <w:noProof/>
            <w:sz w:val="28"/>
            <w:szCs w:val="28"/>
          </w:rPr>
          <w:t>Hình 2.</w:t>
        </w:r>
        <w:r w:rsidRPr="00452BC9">
          <w:rPr>
            <w:rStyle w:val="Hyperlink"/>
            <w:rFonts w:ascii="Times New Roman" w:hAnsi="Times New Roman" w:cs="Times New Roman"/>
            <w:noProof/>
            <w:sz w:val="28"/>
            <w:szCs w:val="28"/>
            <w:lang w:val="en-US"/>
          </w:rPr>
          <w:t>23: Minh chứng vị trí phòng ban và đấu nối LAP với switch phòng ban</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_Toc231996264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55</w:t>
        </w:r>
        <w:r w:rsidRPr="00452BC9">
          <w:rPr>
            <w:rFonts w:ascii="Times New Roman" w:hAnsi="Times New Roman" w:cs="Times New Roman"/>
            <w:noProof/>
            <w:webHidden/>
            <w:sz w:val="28"/>
            <w:szCs w:val="28"/>
          </w:rPr>
          <w:fldChar w:fldCharType="end"/>
        </w:r>
      </w:hyperlink>
    </w:p>
    <w:p w14:paraId="6E32221F" w14:textId="67CF7912"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65" w:history="1">
        <w:r w:rsidRPr="00452BC9">
          <w:rPr>
            <w:rStyle w:val="Hyperlink"/>
            <w:rFonts w:ascii="Times New Roman" w:hAnsi="Times New Roman" w:cs="Times New Roman"/>
            <w:noProof/>
            <w:sz w:val="28"/>
            <w:szCs w:val="28"/>
          </w:rPr>
          <w:t>Hình 2.</w:t>
        </w:r>
        <w:r w:rsidRPr="00452BC9">
          <w:rPr>
            <w:rStyle w:val="Hyperlink"/>
            <w:rFonts w:ascii="Times New Roman" w:hAnsi="Times New Roman" w:cs="Times New Roman"/>
            <w:noProof/>
            <w:sz w:val="28"/>
            <w:szCs w:val="28"/>
            <w:lang w:val="en-US"/>
          </w:rPr>
          <w:t xml:space="preserve">24: </w:t>
        </w:r>
        <w:r w:rsidRPr="00452BC9">
          <w:rPr>
            <w:rStyle w:val="Hyperlink"/>
            <w:rFonts w:ascii="Times New Roman" w:hAnsi="Times New Roman" w:cs="Times New Roman"/>
            <w:noProof/>
            <w:sz w:val="28"/>
            <w:szCs w:val="28"/>
          </w:rPr>
          <w:t>Laptop nhận DHCP thành công IP thuộc dải VLAN 50</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_Toc231996265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56</w:t>
        </w:r>
        <w:r w:rsidRPr="00452BC9">
          <w:rPr>
            <w:rFonts w:ascii="Times New Roman" w:hAnsi="Times New Roman" w:cs="Times New Roman"/>
            <w:noProof/>
            <w:webHidden/>
            <w:sz w:val="28"/>
            <w:szCs w:val="28"/>
          </w:rPr>
          <w:fldChar w:fldCharType="end"/>
        </w:r>
      </w:hyperlink>
    </w:p>
    <w:p w14:paraId="1453F62D" w14:textId="354286B6"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66" w:history="1">
        <w:r w:rsidRPr="00452BC9">
          <w:rPr>
            <w:rStyle w:val="Hyperlink"/>
            <w:rFonts w:ascii="Times New Roman" w:hAnsi="Times New Roman" w:cs="Times New Roman"/>
            <w:noProof/>
            <w:sz w:val="28"/>
            <w:szCs w:val="28"/>
          </w:rPr>
          <w:t>Hình 2.</w:t>
        </w:r>
        <w:r w:rsidRPr="00452BC9">
          <w:rPr>
            <w:rStyle w:val="Hyperlink"/>
            <w:rFonts w:ascii="Times New Roman" w:hAnsi="Times New Roman" w:cs="Times New Roman"/>
            <w:noProof/>
            <w:sz w:val="28"/>
            <w:szCs w:val="28"/>
            <w:lang w:val="en-US"/>
          </w:rPr>
          <w:t>25</w:t>
        </w:r>
        <w:r w:rsidRPr="00452BC9">
          <w:rPr>
            <w:rStyle w:val="Hyperlink"/>
            <w:rFonts w:ascii="Times New Roman" w:hAnsi="Times New Roman" w:cs="Times New Roman"/>
            <w:noProof/>
            <w:sz w:val="28"/>
            <w:szCs w:val="28"/>
          </w:rPr>
          <w:t>:</w:t>
        </w:r>
        <w:r w:rsidRPr="00452BC9">
          <w:rPr>
            <w:rStyle w:val="Hyperlink"/>
            <w:rFonts w:ascii="Times New Roman" w:hAnsi="Times New Roman" w:cs="Times New Roman"/>
            <w:noProof/>
            <w:sz w:val="28"/>
            <w:szCs w:val="28"/>
            <w:lang w:val="en-US"/>
          </w:rPr>
          <w:t xml:space="preserve"> Minh chứng ping gateway và ping DHCP Server</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_Toc231996266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57</w:t>
        </w:r>
        <w:r w:rsidRPr="00452BC9">
          <w:rPr>
            <w:rFonts w:ascii="Times New Roman" w:hAnsi="Times New Roman" w:cs="Times New Roman"/>
            <w:noProof/>
            <w:webHidden/>
            <w:sz w:val="28"/>
            <w:szCs w:val="28"/>
          </w:rPr>
          <w:fldChar w:fldCharType="end"/>
        </w:r>
      </w:hyperlink>
    </w:p>
    <w:p w14:paraId="7417DA03" w14:textId="53D03576"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67" w:history="1">
        <w:r w:rsidRPr="00452BC9">
          <w:rPr>
            <w:rStyle w:val="Hyperlink"/>
            <w:rFonts w:ascii="Times New Roman" w:hAnsi="Times New Roman" w:cs="Times New Roman"/>
            <w:noProof/>
            <w:sz w:val="28"/>
            <w:szCs w:val="28"/>
          </w:rPr>
          <w:t>Hình 2.</w:t>
        </w:r>
        <w:r w:rsidRPr="00452BC9">
          <w:rPr>
            <w:rStyle w:val="Hyperlink"/>
            <w:rFonts w:ascii="Times New Roman" w:hAnsi="Times New Roman" w:cs="Times New Roman"/>
            <w:noProof/>
            <w:sz w:val="28"/>
            <w:szCs w:val="28"/>
            <w:lang w:val="en-US"/>
          </w:rPr>
          <w:t>26</w:t>
        </w:r>
        <w:r w:rsidRPr="00452BC9">
          <w:rPr>
            <w:rStyle w:val="Hyperlink"/>
            <w:rFonts w:ascii="Times New Roman" w:hAnsi="Times New Roman" w:cs="Times New Roman"/>
            <w:noProof/>
            <w:sz w:val="28"/>
            <w:szCs w:val="28"/>
          </w:rPr>
          <w:t>. Phân chia vùng mạng bằng Firewall ASA</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_Toc231996267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61</w:t>
        </w:r>
        <w:r w:rsidRPr="00452BC9">
          <w:rPr>
            <w:rFonts w:ascii="Times New Roman" w:hAnsi="Times New Roman" w:cs="Times New Roman"/>
            <w:noProof/>
            <w:webHidden/>
            <w:sz w:val="28"/>
            <w:szCs w:val="28"/>
          </w:rPr>
          <w:fldChar w:fldCharType="end"/>
        </w:r>
      </w:hyperlink>
    </w:p>
    <w:p w14:paraId="521391BC" w14:textId="1079BA5E"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68" w:history="1">
        <w:r w:rsidRPr="00452BC9">
          <w:rPr>
            <w:rStyle w:val="Hyperlink"/>
            <w:rFonts w:ascii="Times New Roman" w:hAnsi="Times New Roman" w:cs="Times New Roman"/>
            <w:noProof/>
            <w:sz w:val="28"/>
            <w:szCs w:val="28"/>
          </w:rPr>
          <w:t>Hình 2.</w:t>
        </w:r>
        <w:r w:rsidRPr="00452BC9">
          <w:rPr>
            <w:rStyle w:val="Hyperlink"/>
            <w:rFonts w:ascii="Times New Roman" w:hAnsi="Times New Roman" w:cs="Times New Roman"/>
            <w:noProof/>
            <w:sz w:val="28"/>
            <w:szCs w:val="28"/>
            <w:lang w:val="en-US"/>
          </w:rPr>
          <w:t>2</w:t>
        </w:r>
        <w:r w:rsidRPr="00452BC9">
          <w:rPr>
            <w:rStyle w:val="Hyperlink"/>
            <w:rFonts w:ascii="Times New Roman" w:hAnsi="Times New Roman" w:cs="Times New Roman"/>
            <w:noProof/>
            <w:sz w:val="28"/>
            <w:szCs w:val="28"/>
          </w:rPr>
          <w:t>7. Mô hình mạng tổng quát Kịch bản 5</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_Toc231996268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61</w:t>
        </w:r>
        <w:r w:rsidRPr="00452BC9">
          <w:rPr>
            <w:rFonts w:ascii="Times New Roman" w:hAnsi="Times New Roman" w:cs="Times New Roman"/>
            <w:noProof/>
            <w:webHidden/>
            <w:sz w:val="28"/>
            <w:szCs w:val="28"/>
          </w:rPr>
          <w:fldChar w:fldCharType="end"/>
        </w:r>
      </w:hyperlink>
    </w:p>
    <w:p w14:paraId="53CAC1D2" w14:textId="7FC37001"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69" w:history="1">
        <w:r w:rsidRPr="00452BC9">
          <w:rPr>
            <w:rStyle w:val="Hyperlink"/>
            <w:rFonts w:ascii="Times New Roman" w:hAnsi="Times New Roman" w:cs="Times New Roman"/>
            <w:noProof/>
            <w:sz w:val="28"/>
            <w:szCs w:val="28"/>
          </w:rPr>
          <w:t>Hình 2.</w:t>
        </w:r>
        <w:r w:rsidRPr="00452BC9">
          <w:rPr>
            <w:rStyle w:val="Hyperlink"/>
            <w:rFonts w:ascii="Times New Roman" w:hAnsi="Times New Roman" w:cs="Times New Roman"/>
            <w:noProof/>
            <w:sz w:val="28"/>
            <w:szCs w:val="28"/>
            <w:lang w:val="en-US"/>
          </w:rPr>
          <w:t>2</w:t>
        </w:r>
        <w:r w:rsidRPr="00452BC9">
          <w:rPr>
            <w:rStyle w:val="Hyperlink"/>
            <w:rFonts w:ascii="Times New Roman" w:hAnsi="Times New Roman" w:cs="Times New Roman"/>
            <w:noProof/>
            <w:sz w:val="28"/>
            <w:szCs w:val="28"/>
          </w:rPr>
          <w:t>8. Cấu hình địa chỉ IP cho Server vùng DMZ</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_Toc231996269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62</w:t>
        </w:r>
        <w:r w:rsidRPr="00452BC9">
          <w:rPr>
            <w:rFonts w:ascii="Times New Roman" w:hAnsi="Times New Roman" w:cs="Times New Roman"/>
            <w:noProof/>
            <w:webHidden/>
            <w:sz w:val="28"/>
            <w:szCs w:val="28"/>
          </w:rPr>
          <w:fldChar w:fldCharType="end"/>
        </w:r>
      </w:hyperlink>
    </w:p>
    <w:p w14:paraId="247A7E0A" w14:textId="0A6BA48D"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70" w:history="1">
        <w:r w:rsidRPr="00452BC9">
          <w:rPr>
            <w:rStyle w:val="Hyperlink"/>
            <w:rFonts w:ascii="Times New Roman" w:hAnsi="Times New Roman" w:cs="Times New Roman"/>
            <w:noProof/>
            <w:sz w:val="28"/>
            <w:szCs w:val="28"/>
          </w:rPr>
          <w:t>Hình 2.</w:t>
        </w:r>
        <w:r w:rsidRPr="00452BC9">
          <w:rPr>
            <w:rStyle w:val="Hyperlink"/>
            <w:rFonts w:ascii="Times New Roman" w:hAnsi="Times New Roman" w:cs="Times New Roman"/>
            <w:noProof/>
            <w:sz w:val="28"/>
            <w:szCs w:val="28"/>
            <w:lang w:val="en-US"/>
          </w:rPr>
          <w:t>2</w:t>
        </w:r>
        <w:r w:rsidRPr="00452BC9">
          <w:rPr>
            <w:rStyle w:val="Hyperlink"/>
            <w:rFonts w:ascii="Times New Roman" w:hAnsi="Times New Roman" w:cs="Times New Roman"/>
            <w:noProof/>
            <w:sz w:val="28"/>
            <w:szCs w:val="28"/>
          </w:rPr>
          <w:t>9. Cấu hình NAT động thành công trên ASA</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_Toc231996270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62</w:t>
        </w:r>
        <w:r w:rsidRPr="00452BC9">
          <w:rPr>
            <w:rFonts w:ascii="Times New Roman" w:hAnsi="Times New Roman" w:cs="Times New Roman"/>
            <w:noProof/>
            <w:webHidden/>
            <w:sz w:val="28"/>
            <w:szCs w:val="28"/>
          </w:rPr>
          <w:fldChar w:fldCharType="end"/>
        </w:r>
      </w:hyperlink>
    </w:p>
    <w:p w14:paraId="0A421CEE" w14:textId="7DC0D55C"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71" w:history="1">
        <w:r w:rsidRPr="00452BC9">
          <w:rPr>
            <w:rStyle w:val="Hyperlink"/>
            <w:rFonts w:ascii="Times New Roman" w:hAnsi="Times New Roman" w:cs="Times New Roman"/>
            <w:noProof/>
            <w:sz w:val="28"/>
            <w:szCs w:val="28"/>
          </w:rPr>
          <w:t>Hình 2.</w:t>
        </w:r>
        <w:r w:rsidRPr="00452BC9">
          <w:rPr>
            <w:rStyle w:val="Hyperlink"/>
            <w:rFonts w:ascii="Times New Roman" w:hAnsi="Times New Roman" w:cs="Times New Roman"/>
            <w:noProof/>
            <w:sz w:val="28"/>
            <w:szCs w:val="28"/>
            <w:lang w:val="en-US"/>
          </w:rPr>
          <w:t>3</w:t>
        </w:r>
        <w:r w:rsidRPr="00452BC9">
          <w:rPr>
            <w:rStyle w:val="Hyperlink"/>
            <w:rFonts w:ascii="Times New Roman" w:hAnsi="Times New Roman" w:cs="Times New Roman"/>
            <w:noProof/>
            <w:sz w:val="28"/>
            <w:szCs w:val="28"/>
          </w:rPr>
          <w:t>0. Kiểm thử ping từ INSIDE ra INTERNET</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_Toc231996271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63</w:t>
        </w:r>
        <w:r w:rsidRPr="00452BC9">
          <w:rPr>
            <w:rFonts w:ascii="Times New Roman" w:hAnsi="Times New Roman" w:cs="Times New Roman"/>
            <w:noProof/>
            <w:webHidden/>
            <w:sz w:val="28"/>
            <w:szCs w:val="28"/>
          </w:rPr>
          <w:fldChar w:fldCharType="end"/>
        </w:r>
      </w:hyperlink>
    </w:p>
    <w:p w14:paraId="255C7B07" w14:textId="736F21A8"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72" w:history="1">
        <w:r w:rsidRPr="00452BC9">
          <w:rPr>
            <w:rStyle w:val="Hyperlink"/>
            <w:rFonts w:ascii="Times New Roman" w:hAnsi="Times New Roman" w:cs="Times New Roman"/>
            <w:noProof/>
            <w:sz w:val="28"/>
            <w:szCs w:val="28"/>
          </w:rPr>
          <w:t>Hình 2.</w:t>
        </w:r>
        <w:r w:rsidRPr="00452BC9">
          <w:rPr>
            <w:rStyle w:val="Hyperlink"/>
            <w:rFonts w:ascii="Times New Roman" w:hAnsi="Times New Roman" w:cs="Times New Roman"/>
            <w:noProof/>
            <w:sz w:val="28"/>
            <w:szCs w:val="28"/>
            <w:lang w:val="en-US"/>
          </w:rPr>
          <w:t>3</w:t>
        </w:r>
        <w:r w:rsidRPr="00452BC9">
          <w:rPr>
            <w:rStyle w:val="Hyperlink"/>
            <w:rFonts w:ascii="Times New Roman" w:hAnsi="Times New Roman" w:cs="Times New Roman"/>
            <w:noProof/>
            <w:sz w:val="28"/>
            <w:szCs w:val="28"/>
          </w:rPr>
          <w:t>1. Kiểm thử ping từ GUEST ra INTERNET</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_Toc231996272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63</w:t>
        </w:r>
        <w:r w:rsidRPr="00452BC9">
          <w:rPr>
            <w:rFonts w:ascii="Times New Roman" w:hAnsi="Times New Roman" w:cs="Times New Roman"/>
            <w:noProof/>
            <w:webHidden/>
            <w:sz w:val="28"/>
            <w:szCs w:val="28"/>
          </w:rPr>
          <w:fldChar w:fldCharType="end"/>
        </w:r>
      </w:hyperlink>
    </w:p>
    <w:p w14:paraId="67E88798" w14:textId="7017A7EB" w:rsidR="00452BC9" w:rsidRPr="00452BC9" w:rsidRDefault="00452BC9">
      <w:pPr>
        <w:pStyle w:val="TableofFigures"/>
        <w:tabs>
          <w:tab w:val="right" w:leader="dot" w:pos="9066"/>
        </w:tabs>
        <w:rPr>
          <w:rFonts w:ascii="Times New Roman" w:eastAsiaTheme="minorEastAsia" w:hAnsi="Times New Roman" w:cs="Times New Roman"/>
          <w:noProof/>
          <w:kern w:val="2"/>
          <w:sz w:val="28"/>
          <w:szCs w:val="28"/>
          <w:lang w:val="en-US"/>
          <w14:ligatures w14:val="standardContextual"/>
        </w:rPr>
      </w:pPr>
      <w:hyperlink w:anchor="_Toc231996273" w:history="1">
        <w:r w:rsidRPr="00452BC9">
          <w:rPr>
            <w:rStyle w:val="Hyperlink"/>
            <w:rFonts w:ascii="Times New Roman" w:hAnsi="Times New Roman" w:cs="Times New Roman"/>
            <w:noProof/>
            <w:sz w:val="28"/>
            <w:szCs w:val="28"/>
          </w:rPr>
          <w:t>Hình 2.</w:t>
        </w:r>
        <w:r w:rsidRPr="00452BC9">
          <w:rPr>
            <w:rStyle w:val="Hyperlink"/>
            <w:rFonts w:ascii="Times New Roman" w:hAnsi="Times New Roman" w:cs="Times New Roman"/>
            <w:noProof/>
            <w:sz w:val="28"/>
            <w:szCs w:val="28"/>
            <w:lang w:val="en-US"/>
          </w:rPr>
          <w:t>3</w:t>
        </w:r>
        <w:r w:rsidRPr="00452BC9">
          <w:rPr>
            <w:rStyle w:val="Hyperlink"/>
            <w:rFonts w:ascii="Times New Roman" w:hAnsi="Times New Roman" w:cs="Times New Roman"/>
            <w:noProof/>
            <w:sz w:val="28"/>
            <w:szCs w:val="28"/>
          </w:rPr>
          <w:t>2. Kiểm thử ping từ INTERNET vào mạng nội bộ</w:t>
        </w:r>
        <w:r w:rsidRPr="00452BC9">
          <w:rPr>
            <w:rFonts w:ascii="Times New Roman" w:hAnsi="Times New Roman" w:cs="Times New Roman"/>
            <w:noProof/>
            <w:webHidden/>
            <w:sz w:val="28"/>
            <w:szCs w:val="28"/>
          </w:rPr>
          <w:tab/>
        </w:r>
        <w:r w:rsidRPr="00452BC9">
          <w:rPr>
            <w:rFonts w:ascii="Times New Roman" w:hAnsi="Times New Roman" w:cs="Times New Roman"/>
            <w:noProof/>
            <w:webHidden/>
            <w:sz w:val="28"/>
            <w:szCs w:val="28"/>
          </w:rPr>
          <w:fldChar w:fldCharType="begin"/>
        </w:r>
        <w:r w:rsidRPr="00452BC9">
          <w:rPr>
            <w:rFonts w:ascii="Times New Roman" w:hAnsi="Times New Roman" w:cs="Times New Roman"/>
            <w:noProof/>
            <w:webHidden/>
            <w:sz w:val="28"/>
            <w:szCs w:val="28"/>
          </w:rPr>
          <w:instrText xml:space="preserve"> PAGEREF _Toc231996273 \h </w:instrText>
        </w:r>
        <w:r w:rsidRPr="00452BC9">
          <w:rPr>
            <w:rFonts w:ascii="Times New Roman" w:hAnsi="Times New Roman" w:cs="Times New Roman"/>
            <w:noProof/>
            <w:webHidden/>
            <w:sz w:val="28"/>
            <w:szCs w:val="28"/>
          </w:rPr>
        </w:r>
        <w:r w:rsidRPr="00452BC9">
          <w:rPr>
            <w:rFonts w:ascii="Times New Roman" w:hAnsi="Times New Roman" w:cs="Times New Roman"/>
            <w:noProof/>
            <w:webHidden/>
            <w:sz w:val="28"/>
            <w:szCs w:val="28"/>
          </w:rPr>
          <w:fldChar w:fldCharType="separate"/>
        </w:r>
        <w:r w:rsidRPr="00452BC9">
          <w:rPr>
            <w:rFonts w:ascii="Times New Roman" w:hAnsi="Times New Roman" w:cs="Times New Roman"/>
            <w:noProof/>
            <w:webHidden/>
            <w:sz w:val="28"/>
            <w:szCs w:val="28"/>
          </w:rPr>
          <w:t>64</w:t>
        </w:r>
        <w:r w:rsidRPr="00452BC9">
          <w:rPr>
            <w:rFonts w:ascii="Times New Roman" w:hAnsi="Times New Roman" w:cs="Times New Roman"/>
            <w:noProof/>
            <w:webHidden/>
            <w:sz w:val="28"/>
            <w:szCs w:val="28"/>
          </w:rPr>
          <w:fldChar w:fldCharType="end"/>
        </w:r>
      </w:hyperlink>
    </w:p>
    <w:p w14:paraId="25C3AE92" w14:textId="5EA6BA11" w:rsidR="00452BC9" w:rsidRPr="00452BC9" w:rsidRDefault="00452BC9" w:rsidP="00452BC9">
      <w:pPr>
        <w:rPr>
          <w:lang w:val="en-US"/>
        </w:rPr>
      </w:pPr>
      <w:r w:rsidRPr="00452BC9">
        <w:rPr>
          <w:rFonts w:ascii="Times New Roman" w:hAnsi="Times New Roman" w:cs="Times New Roman"/>
          <w:sz w:val="28"/>
          <w:szCs w:val="28"/>
          <w:lang w:val="en-US"/>
        </w:rPr>
        <w:fldChar w:fldCharType="end"/>
      </w:r>
    </w:p>
    <w:p w14:paraId="5A162F6C" w14:textId="11CF623D" w:rsidR="005A4464" w:rsidRDefault="00000000">
      <w:pPr>
        <w:pStyle w:val="Heading1"/>
        <w:spacing w:before="0" w:after="200" w:line="312" w:lineRule="auto"/>
        <w:jc w:val="center"/>
        <w:rPr>
          <w:rFonts w:ascii="Times New Roman" w:eastAsia="Times New Roman" w:hAnsi="Times New Roman" w:cs="Times New Roman"/>
          <w:b/>
          <w:bCs/>
          <w:sz w:val="28"/>
          <w:szCs w:val="28"/>
        </w:rPr>
      </w:pPr>
      <w:bookmarkStart w:id="3" w:name="_Toc231970469"/>
      <w:r>
        <w:rPr>
          <w:rFonts w:ascii="Times New Roman" w:eastAsia="Times New Roman" w:hAnsi="Times New Roman" w:cs="Times New Roman"/>
          <w:b/>
          <w:bCs/>
          <w:sz w:val="28"/>
          <w:szCs w:val="28"/>
        </w:rPr>
        <w:lastRenderedPageBreak/>
        <w:t>DANH MỤC TỪ VIẾT TẮT</w:t>
      </w:r>
      <w:bookmarkEnd w:id="3"/>
    </w:p>
    <w:tbl>
      <w:tblPr>
        <w:tblStyle w:val="a"/>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3540"/>
        <w:gridCol w:w="3675"/>
      </w:tblGrid>
      <w:tr w:rsidR="005A4464" w14:paraId="18D81CD7" w14:textId="77777777" w:rsidTr="003955AF">
        <w:trPr>
          <w:trHeight w:val="540"/>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202626B7"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Từ viết tắt</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72A80435"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Thuật ngữ tiếng Anh</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32B65B44"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Ý nghĩa tiếng Việt</w:t>
            </w:r>
          </w:p>
        </w:tc>
      </w:tr>
      <w:tr w:rsidR="005A4464" w14:paraId="7D8D1A69" w14:textId="77777777" w:rsidTr="003955AF">
        <w:trPr>
          <w:trHeight w:val="825"/>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35D7357B"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ACL</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C2B6D34"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Access Control List</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49091C3D"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Danh sách kiểm soát truy cập</w:t>
            </w:r>
          </w:p>
        </w:tc>
      </w:tr>
      <w:tr w:rsidR="005A4464" w14:paraId="26576FBB" w14:textId="77777777" w:rsidTr="003955AF">
        <w:trPr>
          <w:trHeight w:val="540"/>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293B2E93"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AP</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5E767DC4"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Access Point</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02C3A32C"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Điểm truy cập Wi-Fi</w:t>
            </w:r>
          </w:p>
        </w:tc>
      </w:tr>
      <w:tr w:rsidR="005A4464" w14:paraId="0261F54C" w14:textId="77777777" w:rsidTr="003955AF">
        <w:trPr>
          <w:trHeight w:val="825"/>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03661AE0"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ASA</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7F21C7DB"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Adaptive Security Appliance</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4DFD1D82"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Tường lửa chuyên dụng Cisco ASA</w:t>
            </w:r>
          </w:p>
        </w:tc>
      </w:tr>
      <w:tr w:rsidR="005A4464" w14:paraId="5F6A8845" w14:textId="77777777" w:rsidTr="003955AF">
        <w:trPr>
          <w:trHeight w:val="825"/>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030C1BC3"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DHCP</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0291AF55"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Dynamic Host Configuration Protocol</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2A000FCA"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Giao thức cấp phát IP động</w:t>
            </w:r>
          </w:p>
        </w:tc>
      </w:tr>
      <w:tr w:rsidR="005A4464" w14:paraId="680EA0ED" w14:textId="77777777" w:rsidTr="003955AF">
        <w:trPr>
          <w:trHeight w:val="663"/>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4FAB891"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DMZ</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71874746"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Demilitarized Zone</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6DC635E6"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Vùng phi quân sự (Vùng cách ly server)</w:t>
            </w:r>
          </w:p>
        </w:tc>
      </w:tr>
      <w:tr w:rsidR="005A4464" w14:paraId="716FFBF1" w14:textId="77777777" w:rsidTr="003955AF">
        <w:trPr>
          <w:trHeight w:val="639"/>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440A55A"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DNS</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0F142DD6"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Domain Name System</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42F30CE"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phân giải tên miền</w:t>
            </w:r>
          </w:p>
        </w:tc>
      </w:tr>
      <w:tr w:rsidR="005A4464" w14:paraId="7A962967" w14:textId="77777777" w:rsidTr="003955AF">
        <w:trPr>
          <w:trHeight w:val="825"/>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702133B9"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IDS / IPS</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44CA450E"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Intrusion Detection / Prevention System</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EC805E0"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phát hiện / Ngăn ngừa xâm nhập</w:t>
            </w:r>
          </w:p>
        </w:tc>
      </w:tr>
      <w:tr w:rsidR="005A4464" w14:paraId="602BB8BE" w14:textId="77777777" w:rsidTr="003955AF">
        <w:trPr>
          <w:trHeight w:val="540"/>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6DBF5C1C"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IP</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613D9C93"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Internet Protocol</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3AC9DBB"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Địa chỉ mạng (Địa chỉ IP)</w:t>
            </w:r>
          </w:p>
        </w:tc>
      </w:tr>
      <w:tr w:rsidR="005A4464" w14:paraId="41D9BED2" w14:textId="77777777" w:rsidTr="003955AF">
        <w:trPr>
          <w:trHeight w:val="825"/>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085B3881"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LAN/ WLAN</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2E935A6C"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Local / Wireless Area Network</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6600A57E"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Mạng cục bộ / Mạng Wi-Fi nội bộ</w:t>
            </w:r>
          </w:p>
        </w:tc>
      </w:tr>
      <w:tr w:rsidR="005A4464" w14:paraId="5C49D48A" w14:textId="77777777" w:rsidTr="003955AF">
        <w:trPr>
          <w:trHeight w:val="825"/>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597A5548"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NAT / PAT</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45268093"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Network / Port Address Translation</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711F63F0"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Biên dịch địa chỉ mạng / địa chỉ cổng</w:t>
            </w:r>
          </w:p>
        </w:tc>
      </w:tr>
      <w:tr w:rsidR="005A4464" w14:paraId="2DF08C71" w14:textId="77777777" w:rsidTr="003955AF">
        <w:trPr>
          <w:trHeight w:val="825"/>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76B90C5"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RADIUS</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49D98DB"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Remote Authentication Dial-In User Service</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7CFDC160"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Máy chủ xác thực tập trung</w:t>
            </w:r>
          </w:p>
        </w:tc>
      </w:tr>
      <w:tr w:rsidR="005A4464" w14:paraId="175FC960" w14:textId="77777777" w:rsidTr="003955AF">
        <w:trPr>
          <w:trHeight w:val="540"/>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00489B9A"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SSID</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7C862088"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Service Set Identifier</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409B0D73"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Tên mạng Wi-Fi</w:t>
            </w:r>
          </w:p>
        </w:tc>
      </w:tr>
      <w:tr w:rsidR="005A4464" w14:paraId="6472ABDC" w14:textId="77777777" w:rsidTr="003955AF">
        <w:trPr>
          <w:trHeight w:val="540"/>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50BD1E1F"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VLAN</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02397896"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Virtual Local Area Network</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71D3C67D"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Mạng cục bộ ảo</w:t>
            </w:r>
          </w:p>
        </w:tc>
      </w:tr>
      <w:tr w:rsidR="005A4464" w14:paraId="39AC5E32" w14:textId="77777777" w:rsidTr="003955AF">
        <w:trPr>
          <w:trHeight w:val="825"/>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E3810D5"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WLC</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67EA8328"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Wireless LAN Controller</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2AB6962F"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điều khiển Wi-Fi tập trung</w:t>
            </w:r>
          </w:p>
        </w:tc>
      </w:tr>
      <w:tr w:rsidR="005A4464" w14:paraId="3288357E" w14:textId="77777777" w:rsidTr="003955AF">
        <w:trPr>
          <w:trHeight w:val="380"/>
        </w:trPr>
        <w:tc>
          <w:tcPr>
            <w:tcW w:w="18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24A664D4"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WPA2/ WPA3</w:t>
            </w:r>
          </w:p>
        </w:tc>
        <w:tc>
          <w:tcPr>
            <w:tcW w:w="35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E76E97E"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Wi-Fi Protected Access</w:t>
            </w:r>
          </w:p>
        </w:tc>
        <w:tc>
          <w:tcPr>
            <w:tcW w:w="36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52E83D65" w14:textId="77777777" w:rsidR="005A4464" w:rsidRDefault="00000000" w:rsidP="003955AF">
            <w:pPr>
              <w:spacing w:after="20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Chuẩn mã hóa bảo mật Wi-Fi</w:t>
            </w:r>
          </w:p>
        </w:tc>
      </w:tr>
    </w:tbl>
    <w:p w14:paraId="2E78E888" w14:textId="77777777" w:rsidR="005A4464" w:rsidRDefault="005A4464">
      <w:pPr>
        <w:spacing w:after="200" w:line="312" w:lineRule="auto"/>
        <w:jc w:val="both"/>
        <w:rPr>
          <w:rFonts w:ascii="Times New Roman" w:eastAsia="Times New Roman" w:hAnsi="Times New Roman" w:cs="Times New Roman"/>
          <w:sz w:val="28"/>
          <w:szCs w:val="28"/>
        </w:rPr>
      </w:pPr>
    </w:p>
    <w:p w14:paraId="6F7D875D" w14:textId="77777777" w:rsidR="005A4464" w:rsidRDefault="005A4464">
      <w:pPr>
        <w:spacing w:after="200" w:line="312" w:lineRule="auto"/>
        <w:jc w:val="both"/>
        <w:rPr>
          <w:rFonts w:ascii="Times New Roman" w:eastAsia="Times New Roman" w:hAnsi="Times New Roman" w:cs="Times New Roman"/>
          <w:sz w:val="28"/>
          <w:szCs w:val="28"/>
        </w:rPr>
      </w:pPr>
    </w:p>
    <w:p w14:paraId="3DBEF272" w14:textId="77777777" w:rsidR="005A4464" w:rsidRDefault="005A4464">
      <w:pPr>
        <w:spacing w:after="200" w:line="312" w:lineRule="auto"/>
        <w:jc w:val="both"/>
        <w:rPr>
          <w:rFonts w:ascii="Times New Roman" w:eastAsia="Times New Roman" w:hAnsi="Times New Roman" w:cs="Times New Roman"/>
          <w:sz w:val="28"/>
          <w:szCs w:val="28"/>
        </w:rPr>
      </w:pPr>
    </w:p>
    <w:p w14:paraId="6167DC66" w14:textId="77777777" w:rsidR="005A4464" w:rsidRDefault="005A4464">
      <w:pPr>
        <w:spacing w:after="200" w:line="312" w:lineRule="auto"/>
        <w:jc w:val="both"/>
        <w:rPr>
          <w:rFonts w:ascii="Times New Roman" w:eastAsia="Times New Roman" w:hAnsi="Times New Roman" w:cs="Times New Roman"/>
          <w:sz w:val="28"/>
          <w:szCs w:val="28"/>
        </w:rPr>
      </w:pPr>
    </w:p>
    <w:p w14:paraId="687F1EDA" w14:textId="77777777" w:rsidR="005A4464" w:rsidRDefault="005A4464">
      <w:pPr>
        <w:spacing w:after="200" w:line="312" w:lineRule="auto"/>
        <w:jc w:val="both"/>
        <w:rPr>
          <w:rFonts w:ascii="Times New Roman" w:eastAsia="Times New Roman" w:hAnsi="Times New Roman" w:cs="Times New Roman"/>
          <w:sz w:val="28"/>
          <w:szCs w:val="28"/>
        </w:rPr>
      </w:pPr>
    </w:p>
    <w:p w14:paraId="6FCF7D50" w14:textId="77777777" w:rsidR="005A4464" w:rsidRDefault="005A4464">
      <w:pPr>
        <w:spacing w:after="200" w:line="312" w:lineRule="auto"/>
        <w:jc w:val="both"/>
        <w:rPr>
          <w:rFonts w:ascii="Times New Roman" w:eastAsia="Times New Roman" w:hAnsi="Times New Roman" w:cs="Times New Roman"/>
          <w:sz w:val="28"/>
          <w:szCs w:val="28"/>
        </w:rPr>
      </w:pPr>
    </w:p>
    <w:p w14:paraId="06076A64" w14:textId="77777777" w:rsidR="005A4464" w:rsidRDefault="005A4464">
      <w:pPr>
        <w:spacing w:after="200" w:line="312" w:lineRule="auto"/>
        <w:jc w:val="both"/>
        <w:rPr>
          <w:rFonts w:ascii="Times New Roman" w:eastAsia="Times New Roman" w:hAnsi="Times New Roman" w:cs="Times New Roman"/>
          <w:sz w:val="28"/>
          <w:szCs w:val="28"/>
          <w:lang w:val="en-US"/>
        </w:rPr>
      </w:pPr>
    </w:p>
    <w:p w14:paraId="33AEBD54" w14:textId="77777777" w:rsidR="007B2AF2" w:rsidRDefault="007B2AF2">
      <w:pPr>
        <w:spacing w:after="200" w:line="312" w:lineRule="auto"/>
        <w:jc w:val="both"/>
        <w:rPr>
          <w:rFonts w:ascii="Times New Roman" w:eastAsia="Times New Roman" w:hAnsi="Times New Roman" w:cs="Times New Roman"/>
          <w:sz w:val="28"/>
          <w:szCs w:val="28"/>
          <w:lang w:val="en-US"/>
        </w:rPr>
      </w:pPr>
    </w:p>
    <w:p w14:paraId="539C5F41" w14:textId="77777777" w:rsidR="007B2AF2" w:rsidRDefault="007B2AF2">
      <w:pPr>
        <w:spacing w:after="200" w:line="312" w:lineRule="auto"/>
        <w:jc w:val="both"/>
        <w:rPr>
          <w:rFonts w:ascii="Times New Roman" w:eastAsia="Times New Roman" w:hAnsi="Times New Roman" w:cs="Times New Roman"/>
          <w:sz w:val="28"/>
          <w:szCs w:val="28"/>
          <w:lang w:val="en-US"/>
        </w:rPr>
      </w:pPr>
    </w:p>
    <w:p w14:paraId="0E36DD7A" w14:textId="77777777" w:rsidR="003955AF" w:rsidRDefault="003955AF">
      <w:pPr>
        <w:spacing w:after="200" w:line="312" w:lineRule="auto"/>
        <w:jc w:val="both"/>
        <w:rPr>
          <w:rFonts w:ascii="Times New Roman" w:eastAsia="Times New Roman" w:hAnsi="Times New Roman" w:cs="Times New Roman"/>
          <w:sz w:val="28"/>
          <w:szCs w:val="28"/>
          <w:lang w:val="en-US"/>
        </w:rPr>
      </w:pPr>
    </w:p>
    <w:p w14:paraId="1C04F69F" w14:textId="77777777" w:rsidR="003955AF" w:rsidRPr="007B2AF2" w:rsidRDefault="003955AF">
      <w:pPr>
        <w:spacing w:after="200" w:line="312" w:lineRule="auto"/>
        <w:jc w:val="both"/>
        <w:rPr>
          <w:rFonts w:ascii="Times New Roman" w:eastAsia="Times New Roman" w:hAnsi="Times New Roman" w:cs="Times New Roman"/>
          <w:sz w:val="28"/>
          <w:szCs w:val="28"/>
          <w:lang w:val="en-US"/>
        </w:rPr>
      </w:pPr>
    </w:p>
    <w:p w14:paraId="3DA23410" w14:textId="77777777" w:rsidR="005A4464" w:rsidRDefault="005A4464">
      <w:pPr>
        <w:spacing w:after="200" w:line="312" w:lineRule="auto"/>
        <w:jc w:val="both"/>
        <w:rPr>
          <w:rFonts w:ascii="Times New Roman" w:eastAsia="Times New Roman" w:hAnsi="Times New Roman" w:cs="Times New Roman"/>
          <w:sz w:val="28"/>
          <w:szCs w:val="28"/>
          <w:lang w:val="en-US"/>
        </w:rPr>
      </w:pPr>
    </w:p>
    <w:p w14:paraId="562B14FE" w14:textId="77777777" w:rsidR="00750772" w:rsidRDefault="00750772">
      <w:pPr>
        <w:spacing w:after="200" w:line="312" w:lineRule="auto"/>
        <w:jc w:val="both"/>
        <w:rPr>
          <w:rFonts w:ascii="Times New Roman" w:eastAsia="Times New Roman" w:hAnsi="Times New Roman" w:cs="Times New Roman"/>
          <w:sz w:val="28"/>
          <w:szCs w:val="28"/>
          <w:lang w:val="en-US"/>
        </w:rPr>
      </w:pPr>
    </w:p>
    <w:p w14:paraId="6C75A51E" w14:textId="77777777" w:rsidR="00750772" w:rsidRPr="00750772" w:rsidRDefault="00750772">
      <w:pPr>
        <w:spacing w:after="200" w:line="312" w:lineRule="auto"/>
        <w:jc w:val="both"/>
        <w:rPr>
          <w:rFonts w:ascii="Times New Roman" w:eastAsia="Times New Roman" w:hAnsi="Times New Roman" w:cs="Times New Roman"/>
          <w:sz w:val="28"/>
          <w:szCs w:val="28"/>
          <w:lang w:val="en-US"/>
        </w:rPr>
      </w:pPr>
    </w:p>
    <w:p w14:paraId="12B42DEB" w14:textId="77777777" w:rsidR="005A4464" w:rsidRDefault="00000000">
      <w:pPr>
        <w:pStyle w:val="Heading1"/>
        <w:spacing w:before="0" w:after="0" w:line="312" w:lineRule="auto"/>
        <w:jc w:val="center"/>
        <w:rPr>
          <w:rFonts w:ascii="Times New Roman" w:eastAsia="Times New Roman" w:hAnsi="Times New Roman" w:cs="Times New Roman"/>
          <w:b/>
          <w:bCs/>
          <w:sz w:val="28"/>
          <w:szCs w:val="28"/>
        </w:rPr>
      </w:pPr>
      <w:bookmarkStart w:id="4" w:name="_Toc231970470"/>
      <w:r>
        <w:rPr>
          <w:rFonts w:ascii="Times New Roman" w:eastAsia="Times New Roman" w:hAnsi="Times New Roman" w:cs="Times New Roman"/>
          <w:b/>
          <w:bCs/>
          <w:sz w:val="28"/>
          <w:szCs w:val="28"/>
        </w:rPr>
        <w:lastRenderedPageBreak/>
        <w:t>LỜI NÓI ĐẦU</w:t>
      </w:r>
      <w:bookmarkEnd w:id="4"/>
    </w:p>
    <w:p w14:paraId="25525DA0"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bối cảnh chuyển đổi số, mạng không dây (WLAN) đóng vai trò quan trọng nhờ tính linh hoạt và tiện lợi. Tuy nhiên, môi trường này cũng tiềm ẩn nhiều rủi ro về an ninh mạng như truy cập trái phép và nghe lén dữ liệu.</w:t>
      </w:r>
    </w:p>
    <w:p w14:paraId="63DE8104"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Nhận thức được tầm quan trọng đó, nhóm chúng em lựa chọn đề tài: “Nghiên cứu, xây dựng mô hình mạng không dây an toàn cho Công ty CP Viễn thông Hoa Việt” làm nội dung thực nghiệm cho học phần An ninh mạng. Đề tài tập trung thiết kế hệ thống theo mô hình phân lớp hiện đại (Router - ASA Firewall - Core Switch - Wireless Router), kết hợp các giải pháp bảo mật như phân chia VLAN, thiết lập tường lửa và mã hóa Wi-Fi. Hệ thống được cấu hình và mô phỏng trực tiếp trên phần mềm Cisco Packet Tracer nhằm kiểm chứng tính khả thi trước khi triển khai thực tế.</w:t>
      </w:r>
    </w:p>
    <w:p w14:paraId="6A0851A3"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Mặc dù đã cố gắng hoàn thiện, báo cáo khó tránh khỏi những thiếu sót do kinh nghiệm còn hạn chế. Nhóm rất mong nhận được sự góp ý của thầy để đề tài hoàn thiện hơn.</w:t>
      </w:r>
    </w:p>
    <w:p w14:paraId="5C30DC97"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em xin trân trọng cảm ơn TS. Phạm Văn Hiệp đã tận tình hướng dẫn. Đồng thời, xin cảm ơn Trường Công nghệ Thông tin và Truyền thông - Đại học Công nghiệp Hà Nội đã tạo điều kiện để nhóm hoàn thành tốt học phần này.</w:t>
      </w:r>
    </w:p>
    <w:p w14:paraId="598B68CB"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Trân trọng cảm ơn!</w:t>
      </w:r>
    </w:p>
    <w:p w14:paraId="544008B7" w14:textId="77777777" w:rsidR="005A4464" w:rsidRDefault="005A4464">
      <w:pPr>
        <w:spacing w:after="200" w:line="312" w:lineRule="auto"/>
        <w:jc w:val="both"/>
        <w:rPr>
          <w:rFonts w:ascii="Times New Roman" w:eastAsia="Times New Roman" w:hAnsi="Times New Roman" w:cs="Times New Roman"/>
          <w:sz w:val="28"/>
          <w:szCs w:val="28"/>
        </w:rPr>
      </w:pPr>
    </w:p>
    <w:p w14:paraId="379B2D92" w14:textId="77777777" w:rsidR="005A4464" w:rsidRDefault="005A4464">
      <w:pPr>
        <w:spacing w:after="200" w:line="312" w:lineRule="auto"/>
        <w:jc w:val="both"/>
        <w:rPr>
          <w:rFonts w:ascii="Times New Roman" w:eastAsia="Times New Roman" w:hAnsi="Times New Roman" w:cs="Times New Roman"/>
          <w:sz w:val="28"/>
          <w:szCs w:val="28"/>
        </w:rPr>
      </w:pPr>
    </w:p>
    <w:p w14:paraId="573012C1" w14:textId="77777777" w:rsidR="005A4464" w:rsidRDefault="005A4464">
      <w:pPr>
        <w:spacing w:after="200" w:line="312" w:lineRule="auto"/>
        <w:jc w:val="both"/>
        <w:rPr>
          <w:rFonts w:ascii="Times New Roman" w:eastAsia="Times New Roman" w:hAnsi="Times New Roman" w:cs="Times New Roman"/>
          <w:sz w:val="28"/>
          <w:szCs w:val="28"/>
        </w:rPr>
      </w:pPr>
    </w:p>
    <w:p w14:paraId="6A4C5259" w14:textId="77777777" w:rsidR="005A4464" w:rsidRDefault="005A4464">
      <w:pPr>
        <w:spacing w:after="200" w:line="312" w:lineRule="auto"/>
        <w:jc w:val="both"/>
        <w:rPr>
          <w:rFonts w:ascii="Times New Roman" w:eastAsia="Times New Roman" w:hAnsi="Times New Roman" w:cs="Times New Roman"/>
          <w:sz w:val="28"/>
          <w:szCs w:val="28"/>
        </w:rPr>
      </w:pPr>
    </w:p>
    <w:p w14:paraId="0D00112D" w14:textId="77777777" w:rsidR="005A4464" w:rsidRDefault="005A4464">
      <w:pPr>
        <w:spacing w:after="200" w:line="312" w:lineRule="auto"/>
        <w:jc w:val="both"/>
        <w:rPr>
          <w:rFonts w:ascii="Times New Roman" w:eastAsia="Times New Roman" w:hAnsi="Times New Roman" w:cs="Times New Roman"/>
          <w:sz w:val="28"/>
          <w:szCs w:val="28"/>
        </w:rPr>
      </w:pPr>
    </w:p>
    <w:p w14:paraId="569FB3F4" w14:textId="77777777" w:rsidR="005A4464" w:rsidRDefault="005A4464">
      <w:pPr>
        <w:spacing w:after="200" w:line="312" w:lineRule="auto"/>
        <w:jc w:val="both"/>
        <w:rPr>
          <w:rFonts w:ascii="Times New Roman" w:eastAsia="Times New Roman" w:hAnsi="Times New Roman" w:cs="Times New Roman"/>
          <w:sz w:val="28"/>
          <w:szCs w:val="28"/>
        </w:rPr>
      </w:pPr>
    </w:p>
    <w:p w14:paraId="47C771DB" w14:textId="77777777" w:rsidR="005A4464" w:rsidRDefault="005A4464">
      <w:pPr>
        <w:spacing w:after="200" w:line="312" w:lineRule="auto"/>
        <w:jc w:val="both"/>
        <w:rPr>
          <w:rFonts w:ascii="Times New Roman" w:eastAsia="Times New Roman" w:hAnsi="Times New Roman" w:cs="Times New Roman"/>
          <w:sz w:val="28"/>
          <w:szCs w:val="28"/>
        </w:rPr>
      </w:pPr>
    </w:p>
    <w:p w14:paraId="4967ACB5" w14:textId="77777777" w:rsidR="005A4464" w:rsidRDefault="005A4464">
      <w:pPr>
        <w:spacing w:after="200" w:line="312" w:lineRule="auto"/>
        <w:jc w:val="both"/>
        <w:rPr>
          <w:rFonts w:ascii="Times New Roman" w:eastAsia="Times New Roman" w:hAnsi="Times New Roman" w:cs="Times New Roman"/>
          <w:sz w:val="28"/>
          <w:szCs w:val="28"/>
        </w:rPr>
      </w:pPr>
    </w:p>
    <w:p w14:paraId="295986E7" w14:textId="77777777" w:rsidR="005A4464" w:rsidRDefault="005A4464">
      <w:pPr>
        <w:spacing w:after="200" w:line="312" w:lineRule="auto"/>
        <w:jc w:val="both"/>
        <w:rPr>
          <w:rFonts w:ascii="Times New Roman" w:eastAsia="Times New Roman" w:hAnsi="Times New Roman" w:cs="Times New Roman"/>
          <w:sz w:val="28"/>
          <w:szCs w:val="28"/>
        </w:rPr>
      </w:pPr>
    </w:p>
    <w:p w14:paraId="6A991C04" w14:textId="77777777" w:rsidR="005A4464" w:rsidRDefault="005A4464">
      <w:pPr>
        <w:spacing w:line="312" w:lineRule="auto"/>
        <w:jc w:val="both"/>
        <w:rPr>
          <w:rFonts w:ascii="Times New Roman" w:eastAsia="Times New Roman" w:hAnsi="Times New Roman" w:cs="Times New Roman"/>
          <w:b/>
          <w:bCs/>
          <w:sz w:val="28"/>
          <w:szCs w:val="28"/>
        </w:rPr>
      </w:pPr>
    </w:p>
    <w:p w14:paraId="0ED4A5F7" w14:textId="77777777" w:rsidR="005A4464" w:rsidRDefault="00000000">
      <w:pPr>
        <w:pStyle w:val="Heading1"/>
        <w:spacing w:before="0" w:after="0" w:line="312" w:lineRule="auto"/>
        <w:jc w:val="center"/>
        <w:rPr>
          <w:rFonts w:ascii="Times New Roman" w:eastAsia="Times New Roman" w:hAnsi="Times New Roman" w:cs="Times New Roman"/>
          <w:b/>
          <w:bCs/>
          <w:sz w:val="28"/>
          <w:szCs w:val="28"/>
        </w:rPr>
      </w:pPr>
      <w:bookmarkStart w:id="5" w:name="_Toc231970471"/>
      <w:r>
        <w:rPr>
          <w:rFonts w:ascii="Times New Roman" w:eastAsia="Times New Roman" w:hAnsi="Times New Roman" w:cs="Times New Roman"/>
          <w:b/>
          <w:bCs/>
          <w:sz w:val="28"/>
          <w:szCs w:val="28"/>
        </w:rPr>
        <w:lastRenderedPageBreak/>
        <w:t>CHƯƠNG 1: TỔNG QUAN</w:t>
      </w:r>
      <w:bookmarkEnd w:id="5"/>
    </w:p>
    <w:p w14:paraId="0EEFA669" w14:textId="77777777" w:rsidR="005A4464" w:rsidRDefault="00000000">
      <w:pPr>
        <w:pStyle w:val="Heading2"/>
        <w:spacing w:before="0" w:after="0" w:line="312" w:lineRule="auto"/>
        <w:jc w:val="both"/>
        <w:rPr>
          <w:rFonts w:ascii="Times New Roman" w:eastAsia="Times New Roman" w:hAnsi="Times New Roman" w:cs="Times New Roman"/>
          <w:b/>
          <w:bCs/>
          <w:sz w:val="28"/>
          <w:szCs w:val="28"/>
        </w:rPr>
      </w:pPr>
      <w:bookmarkStart w:id="6" w:name="_Toc231970472"/>
      <w:r>
        <w:rPr>
          <w:rFonts w:ascii="Times New Roman" w:eastAsia="Times New Roman" w:hAnsi="Times New Roman" w:cs="Times New Roman"/>
          <w:b/>
          <w:bCs/>
          <w:sz w:val="28"/>
          <w:szCs w:val="28"/>
        </w:rPr>
        <w:t>1.1.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Tổng quan về An ninh mạng</w:t>
      </w:r>
      <w:bookmarkEnd w:id="6"/>
    </w:p>
    <w:p w14:paraId="1ACFCE08" w14:textId="77777777" w:rsidR="005A4464" w:rsidRDefault="00000000" w:rsidP="00883993">
      <w:pPr>
        <w:pStyle w:val="Heading3"/>
        <w:keepNext w:val="0"/>
        <w:keepLines w:val="0"/>
        <w:spacing w:before="0" w:after="0" w:line="312" w:lineRule="auto"/>
        <w:ind w:firstLine="0"/>
        <w:rPr>
          <w:rFonts w:ascii="Times New Roman" w:eastAsia="Times New Roman" w:hAnsi="Times New Roman" w:cs="Times New Roman"/>
          <w:b/>
          <w:bCs/>
          <w:i/>
          <w:iCs/>
          <w:color w:val="000000"/>
        </w:rPr>
      </w:pPr>
      <w:bookmarkStart w:id="7" w:name="_Toc231970473"/>
      <w:r>
        <w:rPr>
          <w:rFonts w:ascii="Times New Roman" w:eastAsia="Times New Roman" w:hAnsi="Times New Roman" w:cs="Times New Roman"/>
          <w:b/>
          <w:bCs/>
          <w:i/>
          <w:iCs/>
          <w:color w:val="000000"/>
        </w:rPr>
        <w:t>1.1.1. Khái niệm</w:t>
      </w:r>
      <w:bookmarkEnd w:id="7"/>
    </w:p>
    <w:p w14:paraId="311FD21D"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thời đại công nghệ thông tin phát triển mạnh mẽ, hệ thống mạng máy tính đóng vai trò quan trọng trong hoạt động của các tổ chức, doanh nghiệp và cơ quan nhà nước. Tuy nhiên, cùng với sự phát triển đó là sự gia tăng của các mối đe dọa từ không gian mạng như tấn công hacker, đánh cắp dữ liệu, phá hoại hệ thống,… Điều này đặt ra yêu cầu cấp thiết về việc đảm bảo an toàn và bảo mật thông tin.</w:t>
      </w:r>
    </w:p>
    <w:p w14:paraId="2CCC67C5"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ninh mạng (Network Security) được hiểu là tập hợp các phương pháp, chính sách, quy trình và công nghệ nhằm bảo vệ hệ thống máy tính, mạng, ứng dụng và dữ liệu khỏi các mối đe dọa kỹ thuật số. Mục tiêu của an ninh mạng là ngăn chặn truy cập trái phép, phát hiện và xử lý kịp thời các hành vi xâm nhập, đồng thời đảm bảo hệ thống hoạt động ổn định, liên tục.</w:t>
      </w:r>
    </w:p>
    <w:p w14:paraId="38B5C41D"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thực tế, các tổ chức triển khai an ninh mạng bằng cách kết hợp đồng bộ giữa ba yếu tố chính là con người, quy trình và công nghệ. Việc đào tạo người dùng, xây dựng quy trình quản lý chặt chẽ và áp dụng các giải pháp kỹ thuật hiện đại giúp nâng cao hiệu quả bảo vệ hệ thống. Ngoài ra, an ninh mạng còn đóng vai trò quan trọng trong việc duy trì uy tín doanh nghiệp, đảm bảo tính tuân thủ pháp luật và bảo vệ quyền lợi của khách hàng.</w:t>
      </w:r>
    </w:p>
    <w:p w14:paraId="30315451" w14:textId="77777777" w:rsidR="005A4464" w:rsidRDefault="00000000">
      <w:pPr>
        <w:spacing w:line="312"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Có thể thấy rằng, an ninh mạng không chỉ là vấn đề kỹ thuật mà còn là một lĩnh vực tổng hợp, liên quan đến quản trị, tổ chức và chiến lược phát triển của doanh nghiệp trong môi trường số.</w:t>
      </w:r>
    </w:p>
    <w:p w14:paraId="6F7C81B6" w14:textId="77777777" w:rsidR="005A4464" w:rsidRDefault="00000000" w:rsidP="00883993">
      <w:pPr>
        <w:pStyle w:val="Heading3"/>
        <w:keepNext w:val="0"/>
        <w:keepLines w:val="0"/>
        <w:spacing w:before="0" w:after="0" w:line="312" w:lineRule="auto"/>
        <w:ind w:firstLine="0"/>
        <w:rPr>
          <w:rFonts w:ascii="Times New Roman" w:eastAsia="Times New Roman" w:hAnsi="Times New Roman" w:cs="Times New Roman"/>
          <w:b/>
          <w:bCs/>
          <w:i/>
          <w:iCs/>
          <w:color w:val="000000"/>
        </w:rPr>
      </w:pPr>
      <w:bookmarkStart w:id="8" w:name="_Toc231970474"/>
      <w:r>
        <w:rPr>
          <w:rFonts w:ascii="Times New Roman" w:eastAsia="Times New Roman" w:hAnsi="Times New Roman" w:cs="Times New Roman"/>
          <w:b/>
          <w:bCs/>
          <w:i/>
          <w:iCs/>
          <w:color w:val="000000"/>
        </w:rPr>
        <w:t>1.1.2. Các nguyên tắc nền tảng của an ninh mạng</w:t>
      </w:r>
      <w:bookmarkEnd w:id="8"/>
    </w:p>
    <w:p w14:paraId="16891E9A"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ninh mạng máy tính là tổng thể các giải pháp kỹ thuật và tổ chức nhằm bảo vệ hệ thống mạng khỏi các nguy cơ gây tổn hại. Những nguy cơ này có thể xuất phát từ nhiều nguyên nhân khác nhau, bao gồm:</w:t>
      </w:r>
    </w:p>
    <w:p w14:paraId="2567BA9C" w14:textId="77777777" w:rsidR="005A4464" w:rsidRDefault="00000000">
      <w:pPr>
        <w:numPr>
          <w:ilvl w:val="0"/>
          <w:numId w:val="6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Sai sót của người sử dụng trong quá trình vận hành hệ thống</w:t>
      </w:r>
    </w:p>
    <w:p w14:paraId="176EC326" w14:textId="77777777" w:rsidR="005A4464" w:rsidRDefault="00000000">
      <w:pPr>
        <w:numPr>
          <w:ilvl w:val="0"/>
          <w:numId w:val="6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lỗ hổng tồn tại trong hệ điều hành và phần mềm ứng dụng</w:t>
      </w:r>
    </w:p>
    <w:p w14:paraId="0F413F6E" w14:textId="77777777" w:rsidR="005A4464" w:rsidRDefault="00000000">
      <w:pPr>
        <w:numPr>
          <w:ilvl w:val="0"/>
          <w:numId w:val="6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hành vi tấn công có chủ đích từ bên ngoài hoặc bên trong</w:t>
      </w:r>
    </w:p>
    <w:p w14:paraId="552B2265" w14:textId="77777777" w:rsidR="005A4464" w:rsidRDefault="00000000">
      <w:pPr>
        <w:numPr>
          <w:ilvl w:val="0"/>
          <w:numId w:val="6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Sự cố phần cứng hoặc lỗi hệ thống</w:t>
      </w:r>
    </w:p>
    <w:p w14:paraId="72D368CF" w14:textId="77777777" w:rsidR="005A4464" w:rsidRDefault="00000000">
      <w:pPr>
        <w:numPr>
          <w:ilvl w:val="0"/>
          <w:numId w:val="6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yếu tố khách quan như thiên tai, mất điện,…</w:t>
      </w:r>
    </w:p>
    <w:p w14:paraId="3368D186"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Trong đó, hai nguyên nhân phổ biến và nguy hiểm nhất là lỗi của người dùng và các hành vi tấn công có chủ đích. Đây là những yếu tố thường xuyên bị khai thác để xâm nhập hệ thống.</w:t>
      </w:r>
    </w:p>
    <w:p w14:paraId="573AD320"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Cùng với sự phát triển nhanh chóng của mạng máy tính và Internet, hệ thống mạng ngày càng trở nên phức tạp và đảm nhận nhiều chức năng quan trọng hơn. Các doanh nghiệp có xu hướng tích hợp nhiều dịch vụ trên cùng một hạ tầng mạng, từ đó làm gia tăng nguy cơ mất an toàn thông tin. Việc áp dụng các công nghệ mới trong khi chưa được kiểm chứng đầy đủ cũng là nguyên nhân dẫn đến các lỗ hổng bảo mật.</w:t>
      </w:r>
    </w:p>
    <w:p w14:paraId="06C25D7A"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Chính vì vậy, an ninh mạng trở thành một yếu tố không thể thiếu trong việc thiết kế, triển khai và vận hành hệ thống mạng hiện đại. Để xây dựng một hệ thống an toàn, cần tuân thủ các nguyên tắc nền tảng, bao gồm:</w:t>
      </w:r>
    </w:p>
    <w:p w14:paraId="6988C58B" w14:textId="77777777" w:rsidR="005A4464" w:rsidRDefault="00000000">
      <w:pPr>
        <w:numPr>
          <w:ilvl w:val="0"/>
          <w:numId w:val="5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bí mật (Confidentiality)</w:t>
      </w:r>
    </w:p>
    <w:p w14:paraId="3F0F567D" w14:textId="77777777" w:rsidR="005A4464" w:rsidRDefault="00000000">
      <w:pPr>
        <w:numPr>
          <w:ilvl w:val="0"/>
          <w:numId w:val="5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toàn vẹn (Integrity)</w:t>
      </w:r>
    </w:p>
    <w:p w14:paraId="4A75CFF4" w14:textId="77777777" w:rsidR="005A4464" w:rsidRDefault="00000000">
      <w:pPr>
        <w:numPr>
          <w:ilvl w:val="0"/>
          <w:numId w:val="5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(Availability)</w:t>
      </w:r>
    </w:p>
    <w:p w14:paraId="24B7959D"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 nguyên tắc này tạo thành một mô hình bảo mật cơ bản, được gọi là mô hình CIA, đóng vai trò định hướng cho việc xây dựng và đánh giá các hệ thống an ninh mạng.</w:t>
      </w:r>
    </w:p>
    <w:p w14:paraId="31F376F0" w14:textId="77777777" w:rsidR="005A4464" w:rsidRDefault="00000000" w:rsidP="00883993">
      <w:pPr>
        <w:pStyle w:val="Heading3"/>
        <w:keepNext w:val="0"/>
        <w:keepLines w:val="0"/>
        <w:spacing w:before="0" w:after="0" w:line="312" w:lineRule="auto"/>
        <w:ind w:firstLine="0"/>
        <w:rPr>
          <w:rFonts w:ascii="Times New Roman" w:eastAsia="Times New Roman" w:hAnsi="Times New Roman" w:cs="Times New Roman"/>
          <w:b/>
          <w:bCs/>
          <w:i/>
          <w:iCs/>
          <w:color w:val="000000"/>
        </w:rPr>
      </w:pPr>
      <w:bookmarkStart w:id="9" w:name="_Toc231970475"/>
      <w:r>
        <w:rPr>
          <w:rFonts w:ascii="Times New Roman" w:eastAsia="Times New Roman" w:hAnsi="Times New Roman" w:cs="Times New Roman"/>
          <w:b/>
          <w:bCs/>
          <w:i/>
          <w:iCs/>
          <w:color w:val="000000"/>
        </w:rPr>
        <w:t>1.1.3. Mô hình CIA</w:t>
      </w:r>
      <w:bookmarkEnd w:id="9"/>
    </w:p>
    <w:p w14:paraId="642692ED"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CIA là nền tảng cốt lõi của an ninh mạng, bao gồm ba yếu tố chính: tính bí mật, tính toàn vẹn và tính sẵn sàng. Đây là ba tiêu chí quan trọng được sử dụng để đánh giá mức độ an toàn của một hệ thống thông tin. Nếu một trong ba yếu tố này bị vi phạm, hệ thống có thể đối mặt với những hậu quả nghiêm trọng.</w:t>
      </w:r>
    </w:p>
    <w:p w14:paraId="36DF81B7"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Tính bí mật (Confidentiality)</w:t>
      </w:r>
    </w:p>
    <w:p w14:paraId="3780075F"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bí mật đảm bảo rằng thông tin chỉ được truy cập bởi những đối tượng có quyền hạn hợp lệ. Đây là yếu tố quan trọng trong việc bảo vệ dữ liệu nhạy cảm như thông tin khách hàng, dữ liệu tài chính, thông tin nội bộ doanh nghiệp,…</w:t>
      </w:r>
    </w:p>
    <w:p w14:paraId="45A7A2B3"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đảm bảo tính bí mật, các hệ thống thường áp dụng nhiều biện pháp như:</w:t>
      </w:r>
    </w:p>
    <w:p w14:paraId="4B19890A" w14:textId="77777777" w:rsidR="005A4464" w:rsidRDefault="00000000">
      <w:pPr>
        <w:numPr>
          <w:ilvl w:val="0"/>
          <w:numId w:val="3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Mã hóa dữ liệu khi truyền và lưu trữ</w:t>
      </w:r>
    </w:p>
    <w:p w14:paraId="2DAB2092" w14:textId="77777777" w:rsidR="005A4464" w:rsidRDefault="00000000">
      <w:pPr>
        <w:numPr>
          <w:ilvl w:val="0"/>
          <w:numId w:val="3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Xác thực người dùng thông qua mật khẩu, OTP hoặc sinh trắc học</w:t>
      </w:r>
    </w:p>
    <w:p w14:paraId="190D5603" w14:textId="77777777" w:rsidR="005A4464" w:rsidRDefault="00000000">
      <w:pPr>
        <w:numPr>
          <w:ilvl w:val="0"/>
          <w:numId w:val="3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quyền truy cập theo vai trò</w:t>
      </w:r>
    </w:p>
    <w:p w14:paraId="2FA963D1"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dữ liệu thường được phân loại theo mức độ quan trọng để áp dụng các chính sách bảo mật phù hợp. Việc rò rỉ thông tin có thể gây ảnh hưởng nghiêm trọng đến uy tín và hoạt động của tổ chức.</w:t>
      </w:r>
    </w:p>
    <w:p w14:paraId="106721A5"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 Tính toàn vẹn (Integrity)</w:t>
      </w:r>
    </w:p>
    <w:p w14:paraId="5F826CD0"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toàn vẹn đảm bảo rằng dữ liệu không bị thay đổi trái phép trong suốt quá trình lưu trữ và truyền tải. Thông tin phải luôn chính xác, đầy đủ và đáng tin cậy.</w:t>
      </w:r>
    </w:p>
    <w:p w14:paraId="29955868"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đảm bảo tính toàn vẹn, hệ thống cần:</w:t>
      </w:r>
    </w:p>
    <w:p w14:paraId="616D5663" w14:textId="77777777" w:rsidR="005A4464" w:rsidRDefault="00000000">
      <w:pPr>
        <w:numPr>
          <w:ilvl w:val="0"/>
          <w:numId w:val="56"/>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Ngăn chặn việc chỉnh sửa dữ liệu trái phép</w:t>
      </w:r>
    </w:p>
    <w:p w14:paraId="3A97EE2E" w14:textId="77777777" w:rsidR="005A4464" w:rsidRDefault="00000000">
      <w:pPr>
        <w:numPr>
          <w:ilvl w:val="0"/>
          <w:numId w:val="56"/>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Phát hiện các thay đổi bất thường</w:t>
      </w:r>
    </w:p>
    <w:p w14:paraId="719928DC" w14:textId="77777777" w:rsidR="005A4464" w:rsidRDefault="00000000">
      <w:pPr>
        <w:numPr>
          <w:ilvl w:val="0"/>
          <w:numId w:val="56"/>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Đảm bảo dữ liệu không bị sai lệch trong quá trình truyền</w:t>
      </w:r>
    </w:p>
    <w:p w14:paraId="1BC16B12"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 mục tiêu chính của việc đảm bảo tính toàn vẹn bao gồm:</w:t>
      </w:r>
    </w:p>
    <w:p w14:paraId="663561C9" w14:textId="77777777" w:rsidR="005A4464" w:rsidRDefault="00000000">
      <w:pPr>
        <w:numPr>
          <w:ilvl w:val="0"/>
          <w:numId w:val="55"/>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Ngăn chặn sự thay đổi dữ liệu bởi người không có quyền</w:t>
      </w:r>
    </w:p>
    <w:p w14:paraId="28F54A77" w14:textId="77777777" w:rsidR="005A4464" w:rsidRDefault="00000000">
      <w:pPr>
        <w:numPr>
          <w:ilvl w:val="0"/>
          <w:numId w:val="55"/>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Hạn chế các sai sót vô ý từ người dùng hợp lệ</w:t>
      </w:r>
    </w:p>
    <w:p w14:paraId="65368707" w14:textId="77777777" w:rsidR="005A4464" w:rsidRDefault="00000000">
      <w:pPr>
        <w:numPr>
          <w:ilvl w:val="0"/>
          <w:numId w:val="55"/>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Duy trì tính nhất quán của dữ liệu trong toàn hệ thống</w:t>
      </w:r>
    </w:p>
    <w:p w14:paraId="77E7028A"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kỹ thuật như hàm băm (hash), chữ ký số và kiểm tra checksum thường được sử dụng để đảm bảo yếu tố này.</w:t>
      </w:r>
    </w:p>
    <w:p w14:paraId="745950A8"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Tính sẵn sàng (Availability)</w:t>
      </w:r>
    </w:p>
    <w:p w14:paraId="217825DC"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đảm bảo rằng hệ thống và dữ liệu luôn có thể được truy cập bởi người dùng hợp lệ khi cần thiết. Một hệ thống dù có bảo mật cao nhưng thường xuyên bị gián đoạn thì vẫn không đáp ứng được yêu cầu thực tế.</w:t>
      </w:r>
    </w:p>
    <w:p w14:paraId="195120E5"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đảm bảo tính sẵn sàng, cần triển khai các giải pháp như:</w:t>
      </w:r>
    </w:p>
    <w:p w14:paraId="5867BEF7" w14:textId="77777777" w:rsidR="005A4464" w:rsidRDefault="00000000">
      <w:pPr>
        <w:numPr>
          <w:ilvl w:val="0"/>
          <w:numId w:val="46"/>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dự phòng (backup, failover)</w:t>
      </w:r>
    </w:p>
    <w:p w14:paraId="1F15F867" w14:textId="77777777" w:rsidR="005A4464" w:rsidRDefault="00000000">
      <w:pPr>
        <w:numPr>
          <w:ilvl w:val="0"/>
          <w:numId w:val="46"/>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Cân bằng tải (load balancing)</w:t>
      </w:r>
    </w:p>
    <w:p w14:paraId="28E745C3" w14:textId="77777777" w:rsidR="005A4464" w:rsidRDefault="00000000">
      <w:pPr>
        <w:numPr>
          <w:ilvl w:val="0"/>
          <w:numId w:val="46"/>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Bảo vệ chống tấn công từ chối dịch vụ (DDoS)</w:t>
      </w:r>
    </w:p>
    <w:p w14:paraId="4B6C021C" w14:textId="77777777" w:rsidR="005A4464" w:rsidRDefault="00000000">
      <w:pPr>
        <w:numPr>
          <w:ilvl w:val="0"/>
          <w:numId w:val="46"/>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Giám sát và cảnh báo hệ thống</w:t>
      </w:r>
    </w:p>
    <w:p w14:paraId="0999D5D3"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có mối liên hệ chặt chẽ với độ tin cậy và hiệu suất của hệ thống. Việc đảm bảo hệ thống hoạt động liên tục là yếu tố quan trọng trong các doanh nghiệp, đặc biệt là các đơn vị cung cấp dịch vụ viễn thông.</w:t>
      </w:r>
    </w:p>
    <w:p w14:paraId="6DACB779" w14:textId="77777777" w:rsidR="005A4464" w:rsidRDefault="00000000">
      <w:pPr>
        <w:pStyle w:val="Heading2"/>
        <w:spacing w:before="0" w:after="0" w:line="312" w:lineRule="auto"/>
        <w:jc w:val="both"/>
        <w:rPr>
          <w:rFonts w:ascii="Times New Roman" w:eastAsia="Times New Roman" w:hAnsi="Times New Roman" w:cs="Times New Roman"/>
          <w:b/>
          <w:bCs/>
          <w:sz w:val="28"/>
          <w:szCs w:val="28"/>
        </w:rPr>
      </w:pPr>
      <w:bookmarkStart w:id="10" w:name="_Toc231970476"/>
      <w:r>
        <w:rPr>
          <w:rFonts w:ascii="Times New Roman" w:eastAsia="Times New Roman" w:hAnsi="Times New Roman" w:cs="Times New Roman"/>
          <w:b/>
          <w:bCs/>
          <w:sz w:val="28"/>
          <w:szCs w:val="28"/>
        </w:rPr>
        <w:t>1.2. Các kiến thức cơ sở</w:t>
      </w:r>
      <w:bookmarkEnd w:id="10"/>
    </w:p>
    <w:p w14:paraId="16078329" w14:textId="77777777" w:rsidR="005A4464" w:rsidRDefault="00000000">
      <w:pPr>
        <w:pStyle w:val="Heading3"/>
        <w:spacing w:before="0" w:after="0" w:line="312" w:lineRule="auto"/>
        <w:ind w:firstLine="0"/>
        <w:rPr>
          <w:rFonts w:ascii="Times New Roman" w:eastAsia="Times New Roman" w:hAnsi="Times New Roman" w:cs="Times New Roman"/>
          <w:i/>
          <w:iCs/>
          <w:color w:val="000000"/>
        </w:rPr>
      </w:pPr>
      <w:bookmarkStart w:id="11" w:name="_Toc231970477"/>
      <w:r>
        <w:rPr>
          <w:rFonts w:ascii="Times New Roman" w:eastAsia="Times New Roman" w:hAnsi="Times New Roman" w:cs="Times New Roman"/>
          <w:b/>
          <w:bCs/>
          <w:i/>
          <w:iCs/>
          <w:color w:val="000000"/>
        </w:rPr>
        <w:t>1.2.1. Kiến thức cơ sở về an toàn thông tin</w:t>
      </w:r>
      <w:bookmarkEnd w:id="11"/>
      <w:r>
        <w:rPr>
          <w:rFonts w:ascii="Times New Roman" w:eastAsia="Times New Roman" w:hAnsi="Times New Roman" w:cs="Times New Roman"/>
          <w:i/>
          <w:iCs/>
          <w:color w:val="000000"/>
        </w:rPr>
        <w:t xml:space="preserve"> </w:t>
      </w:r>
    </w:p>
    <w:p w14:paraId="393F8C71"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toàn thông tin là sự bảo vệ thông tin và các hệ thống thông tin khỏi việc truy cập, sử dụng, tiết lộ, gián đoạn, sửa đổi hoặc phá hoại trái phép. Trong khi an ninh mạng tập trung chủ yếu vào việc bảo vệ cơ sở hạ tầng mạng máy tính, an toàn thông tin bao hàm một phạm vi rộng hơn, bảo vệ mọi dạng dữ liệu bất kể nó được lưu trữ ở đâu và truyền tải như thế nào (dữ liệu số, văn bản giấy, thông tin trao đổi...).</w:t>
      </w:r>
    </w:p>
    <w:p w14:paraId="55FBAF01"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Các kỹ thuật và cơ chế cơ bản trong an toàn thông tin bao gồm:</w:t>
      </w:r>
    </w:p>
    <w:p w14:paraId="33759F0B" w14:textId="6E567591" w:rsidR="005A4464" w:rsidRPr="00A7321E" w:rsidRDefault="00000000">
      <w:pPr>
        <w:pStyle w:val="ListParagraph"/>
        <w:numPr>
          <w:ilvl w:val="0"/>
          <w:numId w:val="46"/>
        </w:numPr>
        <w:spacing w:line="312" w:lineRule="auto"/>
        <w:jc w:val="both"/>
        <w:rPr>
          <w:rFonts w:ascii="Times New Roman" w:eastAsia="Times New Roman" w:hAnsi="Times New Roman" w:cs="Times New Roman"/>
          <w:sz w:val="28"/>
          <w:szCs w:val="28"/>
        </w:rPr>
      </w:pPr>
      <w:r w:rsidRPr="00A7321E">
        <w:rPr>
          <w:rFonts w:ascii="Times New Roman" w:eastAsia="Times New Roman" w:hAnsi="Times New Roman" w:cs="Times New Roman"/>
          <w:sz w:val="28"/>
          <w:szCs w:val="28"/>
        </w:rPr>
        <w:t>Mã hóa dữ liệu (Cryptography): Là quá trình biến đổi dữ liệu từ định dạng có thể đọc được thành định dạng không thể hiểu được nếu không có khóa giải mã phù hợp. Điều này giúp bảo vệ tính bí mật của dữ liệu trong quá trình lưu trữ và truyền tải.</w:t>
      </w:r>
    </w:p>
    <w:p w14:paraId="5448012D" w14:textId="77777777" w:rsidR="00A7321E" w:rsidRPr="00A7321E" w:rsidRDefault="00000000">
      <w:pPr>
        <w:pStyle w:val="ListParagraph"/>
        <w:numPr>
          <w:ilvl w:val="0"/>
          <w:numId w:val="46"/>
        </w:numPr>
        <w:spacing w:line="312" w:lineRule="auto"/>
        <w:jc w:val="both"/>
        <w:rPr>
          <w:rFonts w:ascii="Times New Roman" w:eastAsia="Times New Roman" w:hAnsi="Times New Roman" w:cs="Times New Roman"/>
          <w:sz w:val="28"/>
          <w:szCs w:val="28"/>
        </w:rPr>
      </w:pPr>
      <w:r w:rsidRPr="00A7321E">
        <w:rPr>
          <w:rFonts w:ascii="Times New Roman" w:eastAsia="Times New Roman" w:hAnsi="Times New Roman" w:cs="Times New Roman"/>
          <w:sz w:val="28"/>
          <w:szCs w:val="28"/>
        </w:rPr>
        <w:t>Kiểm soát truy cập: Quy trình xác minh và cấp quyền nhằm đảm bảo chỉ những người dùng hợp lệ, có đủ thẩm quyền mới có thể truy cập vào các tài nguyên và dữ liệu nhất định của hệ thống.</w:t>
      </w:r>
    </w:p>
    <w:p w14:paraId="7213DF6D" w14:textId="18717952" w:rsidR="005A4464" w:rsidRPr="00A7321E" w:rsidRDefault="00000000">
      <w:pPr>
        <w:pStyle w:val="ListParagraph"/>
        <w:numPr>
          <w:ilvl w:val="0"/>
          <w:numId w:val="46"/>
        </w:numPr>
        <w:spacing w:line="312" w:lineRule="auto"/>
        <w:jc w:val="both"/>
        <w:rPr>
          <w:rFonts w:ascii="Times New Roman" w:eastAsia="Times New Roman" w:hAnsi="Times New Roman" w:cs="Times New Roman"/>
          <w:sz w:val="28"/>
          <w:szCs w:val="28"/>
        </w:rPr>
      </w:pPr>
      <w:r w:rsidRPr="00A7321E">
        <w:rPr>
          <w:rFonts w:ascii="Times New Roman" w:eastAsia="Times New Roman" w:hAnsi="Times New Roman" w:cs="Times New Roman"/>
          <w:sz w:val="28"/>
          <w:szCs w:val="28"/>
        </w:rPr>
        <w:t>Kiểm toán và giám sát: Ghi log và theo dõi các hoạt động trên hệ thống để phát hiện sớm các hành vi bất thường và hỗ trợ quá trình điều tra sau sự cố.</w:t>
      </w:r>
    </w:p>
    <w:p w14:paraId="7F6F3BA6" w14:textId="77777777" w:rsidR="005A4464" w:rsidRDefault="00000000">
      <w:pPr>
        <w:pStyle w:val="Heading3"/>
        <w:spacing w:before="0" w:after="0" w:line="312" w:lineRule="auto"/>
        <w:ind w:firstLine="0"/>
        <w:rPr>
          <w:rFonts w:ascii="Times New Roman" w:eastAsia="Times New Roman" w:hAnsi="Times New Roman" w:cs="Times New Roman"/>
          <w:i/>
          <w:iCs/>
          <w:color w:val="000000"/>
        </w:rPr>
      </w:pPr>
      <w:bookmarkStart w:id="12" w:name="_Toc231970478"/>
      <w:r>
        <w:rPr>
          <w:rFonts w:ascii="Times New Roman" w:eastAsia="Times New Roman" w:hAnsi="Times New Roman" w:cs="Times New Roman"/>
          <w:b/>
          <w:bCs/>
          <w:i/>
          <w:iCs/>
          <w:color w:val="000000"/>
        </w:rPr>
        <w:t>1.2.2. Kiến thức cơ sở về an toàn mạng máy tính</w:t>
      </w:r>
      <w:bookmarkEnd w:id="12"/>
      <w:r>
        <w:rPr>
          <w:rFonts w:ascii="Times New Roman" w:eastAsia="Times New Roman" w:hAnsi="Times New Roman" w:cs="Times New Roman"/>
          <w:i/>
          <w:iCs/>
          <w:color w:val="000000"/>
        </w:rPr>
        <w:t xml:space="preserve"> </w:t>
      </w:r>
    </w:p>
    <w:p w14:paraId="6950549A"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toàn mạng máy tính là việc ứng dụng các biện pháp, kỹ thuật và chính sách nhằm bảo vệ hạ tầng mạng và các thiết bị kết nối khỏi những truy cập trái phép, lạm dụng hoặc làm suy giảm hiệu suất. Để bảo vệ mạng máy tính, đặc biệt là trong môi trường doanh nghiệp như Công ty CP Viễn thông Hoa Việt, hệ thống thường được trang bị các thành phần bảo mật cốt lõi:</w:t>
      </w:r>
    </w:p>
    <w:p w14:paraId="1B246B20" w14:textId="77777777" w:rsidR="00883993" w:rsidRDefault="00000000">
      <w:pPr>
        <w:pStyle w:val="ListParagraph"/>
        <w:numPr>
          <w:ilvl w:val="0"/>
          <w:numId w:val="46"/>
        </w:numPr>
        <w:spacing w:line="312" w:lineRule="auto"/>
        <w:jc w:val="both"/>
        <w:rPr>
          <w:rFonts w:ascii="Times New Roman" w:eastAsia="Times New Roman" w:hAnsi="Times New Roman" w:cs="Times New Roman"/>
          <w:sz w:val="28"/>
          <w:szCs w:val="28"/>
          <w:lang w:val="en-US"/>
        </w:rPr>
      </w:pPr>
      <w:r w:rsidRPr="00883993">
        <w:rPr>
          <w:rFonts w:ascii="Times New Roman" w:eastAsia="Times New Roman" w:hAnsi="Times New Roman" w:cs="Times New Roman"/>
          <w:sz w:val="28"/>
          <w:szCs w:val="28"/>
        </w:rPr>
        <w:t>Tường lửa (Firewall): Thiết bị hoặc phần mềm kiểm soát luồng dữ liệu mạng vào/ra dựa trên các quy tắc bảo mật được thiết lập từ trước, đóng vai trò như ranh giới an toàn giữa mạng nội bộ và Internet.</w:t>
      </w:r>
    </w:p>
    <w:p w14:paraId="3FC20B1F" w14:textId="77777777" w:rsidR="00883993" w:rsidRDefault="00000000">
      <w:pPr>
        <w:pStyle w:val="ListParagraph"/>
        <w:numPr>
          <w:ilvl w:val="0"/>
          <w:numId w:val="46"/>
        </w:numPr>
        <w:spacing w:line="312" w:lineRule="auto"/>
        <w:jc w:val="both"/>
        <w:rPr>
          <w:rFonts w:ascii="Times New Roman" w:eastAsia="Times New Roman" w:hAnsi="Times New Roman" w:cs="Times New Roman"/>
          <w:sz w:val="28"/>
          <w:szCs w:val="28"/>
          <w:lang w:val="en-US"/>
        </w:rPr>
      </w:pPr>
      <w:r w:rsidRPr="00883993">
        <w:rPr>
          <w:rFonts w:ascii="Times New Roman" w:eastAsia="Times New Roman" w:hAnsi="Times New Roman" w:cs="Times New Roman"/>
          <w:sz w:val="28"/>
          <w:szCs w:val="28"/>
        </w:rPr>
        <w:t>Hệ thống phát hiện và ngăn chặn xâm nhập (IDS/IPS): Có nhiệm vụ phân tích lưu lượng mạng sâu hơn để phát hiện các dấu hiệu bất thường, mã độc hoặc các mẫu tấn công đã biết, từ đó đưa ra cảnh báo hoặc chủ động ngắt kết nối chặn đứng cuộc tấn công.</w:t>
      </w:r>
    </w:p>
    <w:p w14:paraId="5699432B" w14:textId="77777777" w:rsidR="00883993" w:rsidRDefault="00000000">
      <w:pPr>
        <w:pStyle w:val="ListParagraph"/>
        <w:numPr>
          <w:ilvl w:val="0"/>
          <w:numId w:val="46"/>
        </w:numPr>
        <w:spacing w:line="312" w:lineRule="auto"/>
        <w:jc w:val="both"/>
        <w:rPr>
          <w:rFonts w:ascii="Times New Roman" w:eastAsia="Times New Roman" w:hAnsi="Times New Roman" w:cs="Times New Roman"/>
          <w:sz w:val="28"/>
          <w:szCs w:val="28"/>
          <w:lang w:val="en-US"/>
        </w:rPr>
      </w:pPr>
      <w:r w:rsidRPr="00883993">
        <w:rPr>
          <w:rFonts w:ascii="Times New Roman" w:eastAsia="Times New Roman" w:hAnsi="Times New Roman" w:cs="Times New Roman"/>
          <w:sz w:val="28"/>
          <w:szCs w:val="28"/>
        </w:rPr>
        <w:t>Mạng riêng ảo (VPN - Virtual Private Network): Thiết lập các đường hầm kết nối được mã hóa an toàn qua môi trường Internet, cho phép nhân viên hoặc đối tác truy cập từ xa vào mạng nội bộ của doanh nghiệp một cách bảo mật.</w:t>
      </w:r>
    </w:p>
    <w:p w14:paraId="12280B34" w14:textId="02C4E531" w:rsidR="005A4464" w:rsidRPr="00883993" w:rsidRDefault="00000000">
      <w:pPr>
        <w:pStyle w:val="ListParagraph"/>
        <w:numPr>
          <w:ilvl w:val="0"/>
          <w:numId w:val="46"/>
        </w:numPr>
        <w:spacing w:line="312" w:lineRule="auto"/>
        <w:jc w:val="both"/>
        <w:rPr>
          <w:rFonts w:ascii="Times New Roman" w:eastAsia="Times New Roman" w:hAnsi="Times New Roman" w:cs="Times New Roman"/>
          <w:sz w:val="28"/>
          <w:szCs w:val="28"/>
          <w:lang w:val="en-US"/>
        </w:rPr>
      </w:pPr>
      <w:r w:rsidRPr="00883993">
        <w:rPr>
          <w:rFonts w:ascii="Times New Roman" w:eastAsia="Times New Roman" w:hAnsi="Times New Roman" w:cs="Times New Roman"/>
          <w:sz w:val="28"/>
          <w:szCs w:val="28"/>
        </w:rPr>
        <w:t>Bảo mật mạng không dây (Wireless Security): Mạng Wi-Fi truyền tín hiệu qua môi trường không khí nên rất dễ bị thu thập và đánh cắp dữ liệu. Để đảm bảo an toàn, cần áp dụng các chuẩn mã hóa mạnh (WPA2/WPA3), cơ chế xác thực tập trung (IEEE 802.1X, máy chủ RADIUS) và các kỹ thuật cấu hình an toàn như chia VLAN, ẩn SSID hoặc lọc địa chỉ MAC.</w:t>
      </w:r>
    </w:p>
    <w:p w14:paraId="2542853C" w14:textId="77777777" w:rsidR="005A4464" w:rsidRDefault="00000000">
      <w:pPr>
        <w:pStyle w:val="Heading3"/>
        <w:spacing w:before="0" w:after="0" w:line="312" w:lineRule="auto"/>
        <w:ind w:firstLine="566"/>
        <w:rPr>
          <w:rFonts w:ascii="Times New Roman" w:eastAsia="Times New Roman" w:hAnsi="Times New Roman" w:cs="Times New Roman"/>
          <w:i/>
          <w:iCs/>
          <w:color w:val="000000"/>
        </w:rPr>
      </w:pPr>
      <w:bookmarkStart w:id="13" w:name="_Toc231970479"/>
      <w:r>
        <w:rPr>
          <w:rFonts w:ascii="Times New Roman" w:eastAsia="Times New Roman" w:hAnsi="Times New Roman" w:cs="Times New Roman"/>
          <w:b/>
          <w:bCs/>
          <w:i/>
          <w:iCs/>
          <w:color w:val="000000"/>
        </w:rPr>
        <w:lastRenderedPageBreak/>
        <w:t>1.2.3. Các hình thức tấn công mạng phổ biến</w:t>
      </w:r>
      <w:bookmarkEnd w:id="13"/>
      <w:r>
        <w:rPr>
          <w:rFonts w:ascii="Times New Roman" w:eastAsia="Times New Roman" w:hAnsi="Times New Roman" w:cs="Times New Roman"/>
          <w:i/>
          <w:iCs/>
          <w:color w:val="000000"/>
        </w:rPr>
        <w:t xml:space="preserve"> </w:t>
      </w:r>
    </w:p>
    <w:p w14:paraId="03FE233F"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mạng là những nỗ lực có chủ đích nhằm vào các hệ thống thông tin, mạng máy tính để phá hoại, đánh cắp dữ liệu hoặc giành quyền điều khiển hệ thống trái phép. Việc nắm rõ phương thức của các cuộc tấn công là cơ sở quan trọng để xây dựng mô hình phòng thủ. Các hình thức tấn công phổ biến bao gồm:</w:t>
      </w:r>
    </w:p>
    <w:p w14:paraId="479AD033" w14:textId="77777777" w:rsidR="005A4464" w:rsidRDefault="00000000">
      <w:pPr>
        <w:numPr>
          <w:ilvl w:val="0"/>
          <w:numId w:val="8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bằng phần mềm độc hại (Malware): Kẻ tấn công sử dụng các loại mã độc như Virus, Worm, Trojan, Spyware hay Ransomware (mã độc tống tiền) để lây nhiễm vào hệ thống. Mục đích có thể là đánh cắp thông tin, mở cửa sau hoặc mã hóa toàn bộ dữ liệu để đòi tiền chuộc.</w:t>
      </w:r>
    </w:p>
    <w:p w14:paraId="193203BB" w14:textId="77777777" w:rsidR="005A4464" w:rsidRDefault="00000000">
      <w:pPr>
        <w:numPr>
          <w:ilvl w:val="0"/>
          <w:numId w:val="8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từ chối dịch vụ (DoS/DDoS): Kẻ tấn công làm tràn ngập băng thông hoặc làm cạn kiệt tài nguyên của hệ thống mục tiêu bằng một lượng lớn các yêu cầu truy cập giả mạo. Việc này khiến hệ thống bị quá tải và không thể phục vụ người dùng hợp lệ, vi phạm trực tiếp vào "Tính sẵn sàng" của mô hình CIA.</w:t>
      </w:r>
    </w:p>
    <w:p w14:paraId="1AF0AD5D" w14:textId="77777777" w:rsidR="00A7321E" w:rsidRPr="00A7321E" w:rsidRDefault="00000000">
      <w:pPr>
        <w:numPr>
          <w:ilvl w:val="0"/>
          <w:numId w:val="8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lừa đảo (Phishing): Sử dụng các kỹ thuật thao túng tâm lý, giả mạo các cá nhân, tổ chức uy tín thông qua email, tin nhắn hoặc trang web giả mạo để lừa người dùng tự nguyện cung cấp các thông tin nhạy cảm như tài khoản đăng nhập hệ thống.</w:t>
      </w:r>
    </w:p>
    <w:p w14:paraId="75D07E34" w14:textId="24A64D50" w:rsidR="005A4464" w:rsidRPr="00A7321E" w:rsidRDefault="00000000">
      <w:pPr>
        <w:numPr>
          <w:ilvl w:val="0"/>
          <w:numId w:val="81"/>
        </w:numPr>
        <w:spacing w:line="312" w:lineRule="auto"/>
        <w:jc w:val="both"/>
        <w:rPr>
          <w:rFonts w:ascii="Times New Roman" w:eastAsia="Times New Roman" w:hAnsi="Times New Roman" w:cs="Times New Roman"/>
          <w:sz w:val="28"/>
          <w:szCs w:val="28"/>
        </w:rPr>
      </w:pPr>
      <w:r w:rsidRPr="00A7321E">
        <w:rPr>
          <w:rFonts w:ascii="Times New Roman" w:eastAsia="Times New Roman" w:hAnsi="Times New Roman" w:cs="Times New Roman"/>
          <w:sz w:val="28"/>
          <w:szCs w:val="28"/>
        </w:rPr>
        <w:t>Tấn công xen giữa (Man-in-the-Middle): Kẻ tấn công bí mật xâm nhập và can thiệp vào quá trình giao tiếp giữa hai bên (ví dụ: giữa máy khách và điểm phát Wi-Fi) để nghe lén, đánh cắp hoặc làm sai lệch dữ liệu.</w:t>
      </w:r>
    </w:p>
    <w:p w14:paraId="5A8676A4" w14:textId="77777777" w:rsidR="005A4464" w:rsidRDefault="00000000">
      <w:pPr>
        <w:spacing w:line="312" w:lineRule="auto"/>
        <w:ind w:left="72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tấn công đặc thù nhắm vào mạng không dây (Wireless Attacks):</w:t>
      </w:r>
    </w:p>
    <w:p w14:paraId="73826531" w14:textId="77777777" w:rsidR="005A4464" w:rsidRDefault="00000000">
      <w:pPr>
        <w:numPr>
          <w:ilvl w:val="0"/>
          <w:numId w:val="1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Rogue Access Point: Kẻ tấn công lén lút cắm một thiết bị phát sóng Wi-Fi trái phép vào mạng nội bộ của công ty để tạo ra một lỗ hổng vượt qua tường lửa.</w:t>
      </w:r>
    </w:p>
    <w:p w14:paraId="6C70ED0D" w14:textId="77777777" w:rsidR="005A4464" w:rsidRDefault="00000000">
      <w:pPr>
        <w:numPr>
          <w:ilvl w:val="0"/>
          <w:numId w:val="1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Evil Twin (Điểm truy cập giả mạo): Kẻ tấn công tạo ra một điểm phát Wi-Fi giả mạo có tên (SSID) giống hệt mạng hợp pháp của doanh nghiệp. Khi người dùng nhầm lẫn và kết nối vào, toàn bộ dữ liệu truyền tải sẽ bị tin tặc thu thập.</w:t>
      </w:r>
    </w:p>
    <w:p w14:paraId="43430D6C" w14:textId="77777777" w:rsidR="005A4464" w:rsidRDefault="00000000">
      <w:pPr>
        <w:numPr>
          <w:ilvl w:val="0"/>
          <w:numId w:val="1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Bẻ khóa mật khẩu (Cracking/Brute-force): Sử dụng các phần mềm dò mật khẩu liên tục hoặc dò theo từ điển để tìm ra khóa chia sẻ trước của mạng Wi-Fi, thường xảy ra với các mạng đặt mật khẩu quá yếu.</w:t>
      </w:r>
    </w:p>
    <w:p w14:paraId="7E66D241" w14:textId="77777777" w:rsidR="005A4464" w:rsidRDefault="00000000">
      <w:pPr>
        <w:pStyle w:val="Heading3"/>
        <w:spacing w:before="0" w:after="0" w:line="312" w:lineRule="auto"/>
        <w:ind w:firstLine="0"/>
        <w:rPr>
          <w:rFonts w:ascii="Times New Roman" w:eastAsia="Times New Roman" w:hAnsi="Times New Roman" w:cs="Times New Roman"/>
          <w:i/>
          <w:iCs/>
          <w:color w:val="000000"/>
        </w:rPr>
      </w:pPr>
      <w:bookmarkStart w:id="14" w:name="_Toc231970480"/>
      <w:r>
        <w:rPr>
          <w:rFonts w:ascii="Times New Roman" w:eastAsia="Times New Roman" w:hAnsi="Times New Roman" w:cs="Times New Roman"/>
          <w:b/>
          <w:bCs/>
          <w:i/>
          <w:iCs/>
          <w:color w:val="000000"/>
        </w:rPr>
        <w:lastRenderedPageBreak/>
        <w:t>1.2.4. Các biện pháp bảo vệ</w:t>
      </w:r>
      <w:bookmarkEnd w:id="14"/>
      <w:r>
        <w:rPr>
          <w:rFonts w:ascii="Times New Roman" w:eastAsia="Times New Roman" w:hAnsi="Times New Roman" w:cs="Times New Roman"/>
          <w:i/>
          <w:iCs/>
          <w:color w:val="000000"/>
        </w:rPr>
        <w:t xml:space="preserve"> </w:t>
      </w:r>
    </w:p>
    <w:p w14:paraId="499D08A4"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ngăn ngừa và ứng phó với các hình thức tấn công kể trên, đặc biệt là trong mô hình mạng không dây, các biện pháp bảo vệ đa lớp cần được áp dụng đồng bộ, bao gồm:</w:t>
      </w:r>
    </w:p>
    <w:p w14:paraId="28614D54" w14:textId="77777777" w:rsidR="005A4464" w:rsidRDefault="00000000">
      <w:pPr>
        <w:numPr>
          <w:ilvl w:val="0"/>
          <w:numId w:val="2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Mã hóa thông tin: Sử dụng các chuẩn mã hóa mạnh (như WPA2-AES hoặc WPA3 đối với mạng Wi-Fi) để đảm bảo dữ liệu truyền trong không gian chỉ có thể được giải mã bởi người dùng có khóa hợp lệ.</w:t>
      </w:r>
    </w:p>
    <w:p w14:paraId="37E04983" w14:textId="77777777" w:rsidR="005A4464" w:rsidRDefault="00000000">
      <w:pPr>
        <w:numPr>
          <w:ilvl w:val="0"/>
          <w:numId w:val="2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Xác thực đa yếu tố (MFA/2FA) và Xác thực tập trung: Cung cấp thêm một lớp bảo mật ngoài mật khẩu thông thường. Trong mạng doanh nghiệp, nên kết hợp với máy chủ RADIUS (chuẩn IEEE 802.1X) để xác thực từng danh tính nhân viên riêng biệt thay vì dùng chung một mật khẩu Wi-Fi.</w:t>
      </w:r>
    </w:p>
    <w:p w14:paraId="3270F0B2" w14:textId="77777777" w:rsidR="005A4464" w:rsidRDefault="00000000">
      <w:pPr>
        <w:numPr>
          <w:ilvl w:val="0"/>
          <w:numId w:val="2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Giám sát và phát hiện xâm nhập: Sử dụng các hệ thống IDS/IPS chuyên dụng (hoặc WIDS/WIPS cho mạng không dây) để giám sát liên tục luồng dữ liệu, kịp thời phát hiện và chặn đứng các hành vi đáng ngờ.</w:t>
      </w:r>
    </w:p>
    <w:p w14:paraId="31CEA8CB" w14:textId="77777777" w:rsidR="005A4464" w:rsidRDefault="00000000">
      <w:pPr>
        <w:spacing w:line="312"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Quản lý, vá lỗi bảo mật và kiểm soát truy cập: Thường xuyên cập nhật firmware cho các thiết bị mạng (Router, Access Point), phần mềm máy chủ; đồng thời phân chia mạng thành các VLAN nhỏ (như mạng dành riêng cho Khách và mạng Nội bộ) để giới hạn phạm vi ảnh hưởng nếu xảy ra sự cố.</w:t>
      </w:r>
    </w:p>
    <w:p w14:paraId="602E3C33" w14:textId="77777777" w:rsidR="005A4464" w:rsidRDefault="00000000" w:rsidP="00883993">
      <w:pPr>
        <w:pStyle w:val="Heading2"/>
        <w:spacing w:before="0" w:after="0" w:line="312" w:lineRule="auto"/>
        <w:jc w:val="both"/>
        <w:rPr>
          <w:rFonts w:ascii="Times New Roman" w:eastAsia="Times New Roman" w:hAnsi="Times New Roman" w:cs="Times New Roman"/>
          <w:sz w:val="28"/>
          <w:szCs w:val="28"/>
        </w:rPr>
      </w:pPr>
      <w:bookmarkStart w:id="15" w:name="_Toc231970481"/>
      <w:r>
        <w:rPr>
          <w:rFonts w:ascii="Times New Roman" w:eastAsia="Times New Roman" w:hAnsi="Times New Roman" w:cs="Times New Roman"/>
          <w:b/>
          <w:bCs/>
          <w:sz w:val="28"/>
          <w:szCs w:val="28"/>
        </w:rPr>
        <w:t>1.3.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Nội dung nghiên cứu</w:t>
      </w:r>
      <w:r>
        <w:rPr>
          <w:rFonts w:ascii="Times New Roman" w:eastAsia="Times New Roman" w:hAnsi="Times New Roman" w:cs="Times New Roman"/>
          <w:sz w:val="28"/>
          <w:szCs w:val="28"/>
        </w:rPr>
        <w:t xml:space="preserve"> (trình bày lý do và các nội dung nghiên cứu…)</w:t>
      </w:r>
      <w:bookmarkEnd w:id="15"/>
    </w:p>
    <w:p w14:paraId="68C8632A" w14:textId="77777777" w:rsidR="005A4464" w:rsidRDefault="00000000">
      <w:pPr>
        <w:pStyle w:val="Heading3"/>
        <w:keepNext w:val="0"/>
        <w:keepLines w:val="0"/>
        <w:spacing w:before="0" w:after="0" w:line="312" w:lineRule="auto"/>
        <w:ind w:left="1420" w:hanging="1420"/>
        <w:rPr>
          <w:rFonts w:ascii="Times New Roman" w:eastAsia="Times New Roman" w:hAnsi="Times New Roman" w:cs="Times New Roman"/>
          <w:b/>
          <w:bCs/>
          <w:i/>
          <w:iCs/>
          <w:color w:val="000000"/>
        </w:rPr>
      </w:pPr>
      <w:bookmarkStart w:id="16" w:name="_Toc231970482"/>
      <w:r>
        <w:rPr>
          <w:rFonts w:ascii="Times New Roman" w:eastAsia="Times New Roman" w:hAnsi="Times New Roman" w:cs="Times New Roman"/>
          <w:b/>
          <w:bCs/>
          <w:i/>
          <w:iCs/>
          <w:color w:val="000000"/>
        </w:rPr>
        <w:t>1.3.1 Mục tiêu nghiên cứu</w:t>
      </w:r>
      <w:bookmarkEnd w:id="16"/>
    </w:p>
    <w:p w14:paraId="6A913F03"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tổng quát của đề tài là đề xuất và mô phỏng được một mô hình mạng không dây an toàn cho doanh nghiệp. Trong mô hình này, các vùng truy cập như mạng nội bộ, mạng quản trị và mạng khách cần được phân tách rõ ràng. Lưu lượng giữa các vùng phải được kiểm soát bằng VLAN, ACL và firewall để hạn chế truy cập trái phép. Ngoài ra, truy cập không dây cần được bảo vệ bằng cơ chế xác thực và mã hóa phù hợp, đồng thời kết quả triển khai phải được đánh giá thông qua các ca kiểm thử có kiểm soát.</w:t>
      </w:r>
    </w:p>
    <w:p w14:paraId="612B407C"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Về mặt học thuật và triển khai, mục tiêu này phù hợp với yêu cầu bảo đảm an toàn thông tin hệ thống thông tin theo quy định pháp luật Việt Nam, đồng thời bám sát cách tiếp cận cấu hình, giám sát và đánh giá WLAN được khuyến nghị trong tài liệu của NIST và Cisco.</w:t>
      </w:r>
    </w:p>
    <w:p w14:paraId="5355D28D"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sản phẩm đầu ra chính của đề tài bao gồm: sơ đồ mạng, bảng cấu hình, file mô phỏng, kịch bản kiểm thử và báo cáo đánh giá. Mô hình được xem là đạt yêu cầu khi có thể liên thông đúng theo thiết kế, cô lập đúng theo chính sách bảo </w:t>
      </w:r>
      <w:r>
        <w:rPr>
          <w:rFonts w:ascii="Times New Roman" w:eastAsia="Times New Roman" w:hAnsi="Times New Roman" w:cs="Times New Roman"/>
          <w:sz w:val="28"/>
          <w:szCs w:val="28"/>
        </w:rPr>
        <w:lastRenderedPageBreak/>
        <w:t>mật và chứng minh được khả năng bảo vệ trước một số tình huống truy cập trái phép điển hình.</w:t>
      </w:r>
    </w:p>
    <w:p w14:paraId="1E7B4E94" w14:textId="77777777" w:rsidR="005A4464" w:rsidRDefault="00000000">
      <w:pPr>
        <w:pStyle w:val="Heading3"/>
        <w:keepNext w:val="0"/>
        <w:keepLines w:val="0"/>
        <w:spacing w:before="0" w:after="0" w:line="312" w:lineRule="auto"/>
        <w:ind w:left="1420" w:hanging="1420"/>
        <w:rPr>
          <w:rFonts w:ascii="Times New Roman" w:eastAsia="Times New Roman" w:hAnsi="Times New Roman" w:cs="Times New Roman"/>
          <w:b/>
          <w:bCs/>
          <w:i/>
          <w:iCs/>
          <w:color w:val="000000"/>
        </w:rPr>
      </w:pPr>
      <w:bookmarkStart w:id="17" w:name="_Toc231970483"/>
      <w:r>
        <w:rPr>
          <w:rFonts w:ascii="Times New Roman" w:eastAsia="Times New Roman" w:hAnsi="Times New Roman" w:cs="Times New Roman"/>
          <w:b/>
          <w:bCs/>
          <w:i/>
          <w:iCs/>
          <w:color w:val="000000"/>
        </w:rPr>
        <w:t>1.3.2 Phạm vi nghiên cứu</w:t>
      </w:r>
      <w:bookmarkEnd w:id="17"/>
    </w:p>
    <w:p w14:paraId="7B82580F"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Phạm vi nghiên cứu của đề tài được giới hạn ở mức thiết kế logic và mô phỏng mạng WLAN doanh nghiệp. Theo cấu trúc đã nêu trong đề cương, mô hình mạng dự kiến gồm các thành phần chính như Router, ASA Firewall, Core Switch và Wireless Router hoặc Access Point. Việc triển khai được thực hiện trên phần mềm Cisco Packet Tracer.</w:t>
      </w:r>
    </w:p>
    <w:p w14:paraId="52791E8D" w14:textId="77777777" w:rsidR="005A4464" w:rsidRDefault="00000000" w:rsidP="00A7321E">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tài tập trung vào các nội dung như phân vùng người dùng, xây dựng sơ đồ địa chỉ IP, thiết kế SSID, VLAN, chính sách truy cập giữa các vùng và kiểm thử hiệu lực của cấu hình bảo mật. Tuy nhiên, đề tài không đi sâu vào các vấn đề khảo sát vô tuyến thực địa như heatmap, nhiễu kênh, công suất phát, roaming ở quy mô lớn hoặc vận hành thực tế 24/7.</w:t>
      </w:r>
    </w:p>
    <w:p w14:paraId="0B95DEAB" w14:textId="77777777" w:rsidR="005A4464" w:rsidRDefault="00000000" w:rsidP="00A7321E">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các tài liệu của Cisco, WLAN doanh nghiệp được xem là một phần mở rộng của mạng truy cập an toàn trong hệ thống mạng campus. Mô hình này cho phép tách biệt truy cập khách khỏi mạng nội bộ thông qua các cơ chế phân đoạn phù hợp. Ngoài ra, Cisco Packet Tracer cũng là công cụ mô phỏng mạng thường được sử dụng trong học tập và thực hành, hỗ trợ quan sát luồng dữ liệu thông qua chế độ Simulation Mode.</w:t>
      </w:r>
    </w:p>
    <w:p w14:paraId="0F8BF8A0" w14:textId="77777777" w:rsidR="005A4464" w:rsidRDefault="00000000">
      <w:pPr>
        <w:pStyle w:val="Heading3"/>
        <w:keepNext w:val="0"/>
        <w:keepLines w:val="0"/>
        <w:spacing w:before="0" w:after="0" w:line="312" w:lineRule="auto"/>
        <w:ind w:left="1420" w:hanging="1420"/>
        <w:rPr>
          <w:rFonts w:ascii="Times New Roman" w:eastAsia="Times New Roman" w:hAnsi="Times New Roman" w:cs="Times New Roman"/>
          <w:b/>
          <w:bCs/>
          <w:i/>
          <w:iCs/>
          <w:color w:val="000000"/>
        </w:rPr>
      </w:pPr>
      <w:bookmarkStart w:id="18" w:name="_Toc231970484"/>
      <w:r>
        <w:rPr>
          <w:rFonts w:ascii="Times New Roman" w:eastAsia="Times New Roman" w:hAnsi="Times New Roman" w:cs="Times New Roman"/>
          <w:b/>
          <w:bCs/>
          <w:i/>
          <w:iCs/>
          <w:color w:val="000000"/>
        </w:rPr>
        <w:t>1.3.3 Phương pháp nghiên cứu</w:t>
      </w:r>
      <w:bookmarkEnd w:id="18"/>
    </w:p>
    <w:p w14:paraId="07CDD5F0"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Phương pháp nghiên cứu của đề tài được triển khai theo một quy trình gồm các bước: khảo cứu tài liệu, chuẩn hóa yêu cầu, thiết kế mô hình, mô phỏng cấu hình và kiểm thử kỹ thuật.</w:t>
      </w:r>
    </w:p>
    <w:p w14:paraId="7E951A6C"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Trước hết, nhóm tiến hành khảo cứu các tài liệu liên quan để xác định cơ sở thiết kế và tiêu chí đánh giá. Các tài liệu tham khảo chính gồm Luật An toàn thông tin mạng 2015, Thông tư 12/2022/TT-BTTTT, Cisco Campus LAN and Wireless LAN Solution Design Guide, các tài liệu cấu hình Cisco về ACL, 802.1X, WPA3, cùng với NIST SP 800-153 và NIST SP 800-115.</w:t>
      </w:r>
    </w:p>
    <w:p w14:paraId="392390F4"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Tiếp theo, nhóm xây dựng mô hình mạng trên Cisco Packet Tracer. Đây là phần mềm mô phỏng mạng được sử dụng phổ biến trong học tập và thực hành, cho phép thiết kế mô hình, cấu hình thiết bị và quan sát đường đi của dữ liệu thông qua Simulation Mode.</w:t>
      </w:r>
    </w:p>
    <w:p w14:paraId="247CB3E3"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hoàn thành cấu hình, nhóm tiến hành kiểm thử theo hai hướng chính là kiểm thử chức năng và kiểm thử an toàn. Kiểm thử chức năng nhằm xác minh </w:t>
      </w:r>
      <w:r>
        <w:rPr>
          <w:rFonts w:ascii="Times New Roman" w:eastAsia="Times New Roman" w:hAnsi="Times New Roman" w:cs="Times New Roman"/>
          <w:sz w:val="28"/>
          <w:szCs w:val="28"/>
        </w:rPr>
        <w:lastRenderedPageBreak/>
        <w:t>mô hình có liên thông đúng theo thiết kế hay không. Kiểm thử an toàn nhằm chứng minh các chính sách ACL và firewall có thể cho phép hoặc từ chối lưu lượng đúng như yêu cầu. Một số tình huống kiểm thử bao gồm truy cập sai phân quyền, cố gắng đi ngang giữa các VLAN, hoặc truy cập từ vùng khách vào vùng nội bộ.</w:t>
      </w:r>
    </w:p>
    <w:p w14:paraId="5F0DDDBC"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Tiêu chí đánh giá của phương pháp nghiên cứu là mô hình phải có khả năng tái hiện, có bằng chứng cấu hình và log kiểm thử, đồng thời chỉ ra được các biện pháp khắc phục nếu phát hiện điểm yếu trong quá trình mô phỏng.</w:t>
      </w:r>
    </w:p>
    <w:p w14:paraId="32006012" w14:textId="77777777" w:rsidR="005A4464" w:rsidRDefault="00000000">
      <w:pPr>
        <w:pStyle w:val="Heading3"/>
        <w:keepNext w:val="0"/>
        <w:keepLines w:val="0"/>
        <w:spacing w:before="0" w:after="0" w:line="312" w:lineRule="auto"/>
        <w:ind w:left="1420" w:hanging="1420"/>
        <w:rPr>
          <w:rFonts w:ascii="Times New Roman" w:eastAsia="Times New Roman" w:hAnsi="Times New Roman" w:cs="Times New Roman"/>
          <w:b/>
          <w:bCs/>
          <w:i/>
          <w:iCs/>
          <w:color w:val="000000"/>
        </w:rPr>
      </w:pPr>
      <w:bookmarkStart w:id="19" w:name="_Toc231970485"/>
      <w:r>
        <w:rPr>
          <w:rFonts w:ascii="Times New Roman" w:eastAsia="Times New Roman" w:hAnsi="Times New Roman" w:cs="Times New Roman"/>
          <w:b/>
          <w:bCs/>
          <w:i/>
          <w:iCs/>
          <w:color w:val="000000"/>
        </w:rPr>
        <w:t>1.3.4 Kết quả mong đợi</w:t>
      </w:r>
      <w:bookmarkEnd w:id="19"/>
    </w:p>
    <w:p w14:paraId="53726628"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mong đợi của đề tài là xây dựng được một bộ hồ sơ thực nghiệm hoàn chỉnh, có thể chuyển hóa từ ý tưởng thiết kế sang mô hình triển khai thử nghiệm. Bộ hồ sơ này bao gồm topology mạng, bảng cấu hình VLAN – IP – SSID, bộ quy tắc firewall/ACL, cấu hình bảo vệ truy cập không dây, kịch bản kiểm thử và báo cáo đánh giá cuối cùng.</w:t>
      </w:r>
    </w:p>
    <w:p w14:paraId="66C601A4"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được xem là đạt yêu cầu khi chứng minh được ba điểm chính. Thứ nhất, các vùng tin cậy được phân tách hợp lý. Thứ hai, mô hình có thể ngăn chặn các truy cập không đúng vai trò hoặc không đúng chính sách. Thứ ba, hệ thống vẫn duy trì được các kết nối hợp lệ cho người dùng, dịch vụ và hoạt động quản trị.</w:t>
      </w:r>
    </w:p>
    <w:p w14:paraId="5539ED1C" w14:textId="77777777" w:rsidR="005A4464" w:rsidRDefault="00000000">
      <w:pPr>
        <w:pStyle w:val="Heading3"/>
        <w:keepNext w:val="0"/>
        <w:keepLines w:val="0"/>
        <w:spacing w:before="0" w:after="0" w:line="312" w:lineRule="auto"/>
        <w:ind w:left="1420" w:hanging="1420"/>
        <w:rPr>
          <w:rFonts w:ascii="Times New Roman" w:eastAsia="Times New Roman" w:hAnsi="Times New Roman" w:cs="Times New Roman"/>
          <w:b/>
          <w:bCs/>
          <w:i/>
          <w:iCs/>
          <w:color w:val="000000"/>
        </w:rPr>
      </w:pPr>
      <w:bookmarkStart w:id="20" w:name="_Toc231970486"/>
      <w:r>
        <w:rPr>
          <w:rFonts w:ascii="Times New Roman" w:eastAsia="Times New Roman" w:hAnsi="Times New Roman" w:cs="Times New Roman"/>
          <w:b/>
          <w:bCs/>
          <w:i/>
          <w:iCs/>
          <w:color w:val="000000"/>
        </w:rPr>
        <w:t>1.3.5 Ý nghĩa ứng dụng</w:t>
      </w:r>
      <w:bookmarkEnd w:id="20"/>
    </w:p>
    <w:p w14:paraId="2A4A20AB"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Về mặt ứng dụng, kết quả nghiên cứu có thể được sử dụng như một khung tham khảo cho doanh nghiệp khi quy hoạch mạng WLAN theo hướng an toàn ngay từ giai đoạn thiết kế, thay vì chỉ bổ sung các biện pháp bảo mật sau khi hệ thống đã vận hành.</w:t>
      </w:r>
    </w:p>
    <w:p w14:paraId="78D3FD42"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môi trường học phần và đồ án, mô hình này giúp kết hợp kiến thức về mạng máy tính, an ninh mạng và thực hành cấu hình thiết bị Cisco trong một tình huống doanh nghiệp cụ thể. Ngoài ra, đề tài cũng có thể làm nền tảng cho các hướng mở rộng sau này như triển khai NAC/RADIUS tập trung, quản lý truy cập khách, giám sát log tập trung hoặc xây dựng mô hình thực tế theo cấp độ an toàn thông tin.</w:t>
      </w:r>
    </w:p>
    <w:p w14:paraId="77A7D591" w14:textId="77777777" w:rsidR="005A4464" w:rsidRDefault="005A4464">
      <w:pPr>
        <w:spacing w:line="312" w:lineRule="auto"/>
        <w:ind w:left="1420" w:hanging="720"/>
        <w:jc w:val="both"/>
        <w:rPr>
          <w:rFonts w:ascii="Times New Roman" w:eastAsia="Times New Roman" w:hAnsi="Times New Roman" w:cs="Times New Roman"/>
          <w:sz w:val="28"/>
          <w:szCs w:val="28"/>
        </w:rPr>
      </w:pPr>
    </w:p>
    <w:p w14:paraId="7F2F5B81" w14:textId="77777777" w:rsidR="007B2AF2" w:rsidRPr="007B2AF2" w:rsidRDefault="007B2AF2">
      <w:pPr>
        <w:spacing w:after="200" w:line="312" w:lineRule="auto"/>
        <w:jc w:val="both"/>
        <w:rPr>
          <w:rFonts w:ascii="Times New Roman" w:eastAsia="Times New Roman" w:hAnsi="Times New Roman" w:cs="Times New Roman"/>
          <w:b/>
          <w:bCs/>
          <w:sz w:val="28"/>
          <w:szCs w:val="28"/>
          <w:lang w:val="en-US"/>
        </w:rPr>
      </w:pPr>
    </w:p>
    <w:p w14:paraId="69568E0B" w14:textId="77777777" w:rsidR="005A4464" w:rsidRDefault="005A4464">
      <w:pPr>
        <w:spacing w:after="200" w:line="312" w:lineRule="auto"/>
        <w:jc w:val="both"/>
        <w:rPr>
          <w:rFonts w:ascii="Times New Roman" w:eastAsia="Times New Roman" w:hAnsi="Times New Roman" w:cs="Times New Roman"/>
          <w:b/>
          <w:bCs/>
          <w:sz w:val="28"/>
          <w:szCs w:val="28"/>
        </w:rPr>
      </w:pPr>
    </w:p>
    <w:p w14:paraId="3894268B" w14:textId="77777777" w:rsidR="005A4464" w:rsidRDefault="00000000">
      <w:pPr>
        <w:pStyle w:val="Heading1"/>
        <w:spacing w:before="0" w:after="0" w:line="312" w:lineRule="auto"/>
        <w:jc w:val="center"/>
        <w:rPr>
          <w:rFonts w:ascii="Times New Roman" w:eastAsia="Times New Roman" w:hAnsi="Times New Roman" w:cs="Times New Roman"/>
          <w:b/>
          <w:bCs/>
          <w:sz w:val="28"/>
          <w:szCs w:val="28"/>
        </w:rPr>
      </w:pPr>
      <w:bookmarkStart w:id="21" w:name="_Toc231970487"/>
      <w:r>
        <w:rPr>
          <w:rFonts w:ascii="Times New Roman" w:eastAsia="Times New Roman" w:hAnsi="Times New Roman" w:cs="Times New Roman"/>
          <w:b/>
          <w:bCs/>
          <w:sz w:val="28"/>
          <w:szCs w:val="28"/>
        </w:rPr>
        <w:lastRenderedPageBreak/>
        <w:t>CHƯƠNG 2: KẾT QUẢ NGHIÊN CỨU</w:t>
      </w:r>
      <w:bookmarkEnd w:id="21"/>
    </w:p>
    <w:p w14:paraId="26978794" w14:textId="1E377E36" w:rsidR="005A4464" w:rsidRDefault="00000000">
      <w:pPr>
        <w:pStyle w:val="Heading2"/>
        <w:spacing w:before="0" w:after="0" w:line="312" w:lineRule="auto"/>
        <w:jc w:val="both"/>
        <w:rPr>
          <w:rFonts w:ascii="Times New Roman" w:eastAsia="Times New Roman" w:hAnsi="Times New Roman" w:cs="Times New Roman"/>
          <w:sz w:val="28"/>
          <w:szCs w:val="28"/>
        </w:rPr>
      </w:pPr>
      <w:bookmarkStart w:id="22" w:name="_Toc231970488"/>
      <w:r>
        <w:rPr>
          <w:rFonts w:ascii="Times New Roman" w:eastAsia="Times New Roman" w:hAnsi="Times New Roman" w:cs="Times New Roman"/>
          <w:b/>
          <w:bCs/>
          <w:sz w:val="28"/>
          <w:szCs w:val="28"/>
        </w:rPr>
        <w:t>2.1.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Nghiên cứu, tìm hiểu về mạng không dây</w:t>
      </w:r>
      <w:bookmarkEnd w:id="22"/>
      <w:r>
        <w:t xml:space="preserve"> </w:t>
      </w:r>
    </w:p>
    <w:p w14:paraId="1E38ED84" w14:textId="77777777" w:rsidR="005A4464" w:rsidRDefault="00000000">
      <w:pPr>
        <w:pStyle w:val="Heading3"/>
        <w:spacing w:before="0" w:after="0" w:line="312" w:lineRule="auto"/>
        <w:ind w:firstLine="0"/>
        <w:rPr>
          <w:rFonts w:ascii="Times New Roman" w:eastAsia="Times New Roman" w:hAnsi="Times New Roman" w:cs="Times New Roman"/>
          <w:b/>
          <w:bCs/>
          <w:i/>
          <w:iCs/>
          <w:color w:val="000000"/>
        </w:rPr>
      </w:pPr>
      <w:bookmarkStart w:id="23" w:name="_Toc231970489"/>
      <w:r>
        <w:rPr>
          <w:rFonts w:ascii="Times New Roman" w:eastAsia="Times New Roman" w:hAnsi="Times New Roman" w:cs="Times New Roman"/>
          <w:b/>
          <w:bCs/>
          <w:i/>
          <w:iCs/>
          <w:color w:val="000000"/>
        </w:rPr>
        <w:t>2.1.1. Khái niệm mô hình mạng an toàn</w:t>
      </w:r>
      <w:bookmarkEnd w:id="23"/>
    </w:p>
    <w:p w14:paraId="08FCB600"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mạng an toàn (Secure Network Model) là mô hình thiết kế hệ thống mạng có áp dụng các giải pháp bảo mật nhằm bảo vệ dữ liệu, thiết bị và người dùng khỏi các nguy cơ tấn công từ bên ngoài hoặc bên trong hệ thống.</w:t>
      </w:r>
    </w:p>
    <w:p w14:paraId="61DED7B1"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mô hình mạng an toàn cần đảm bảo ba yếu tố cơ bản:</w:t>
      </w:r>
    </w:p>
    <w:p w14:paraId="3D059C42" w14:textId="77777777" w:rsidR="005A4464" w:rsidRDefault="00000000">
      <w:pPr>
        <w:numPr>
          <w:ilvl w:val="0"/>
          <w:numId w:val="5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bảo mật (Confidentiality): Dữ liệu chỉ được truy cập bởi người có quyền.</w:t>
      </w:r>
    </w:p>
    <w:p w14:paraId="1B486C97" w14:textId="77777777" w:rsidR="005A4464" w:rsidRDefault="00000000">
      <w:pPr>
        <w:numPr>
          <w:ilvl w:val="0"/>
          <w:numId w:val="5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toàn vẹn (Integrity): Dữ liệu không bị sửa đổi trái phép.</w:t>
      </w:r>
    </w:p>
    <w:p w14:paraId="447AA3D0" w14:textId="77777777" w:rsidR="005A4464" w:rsidRDefault="00000000">
      <w:pPr>
        <w:numPr>
          <w:ilvl w:val="0"/>
          <w:numId w:val="5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sẵn sàng (Availability): Hệ thống luôn hoạt động ổn định khi cần sử dụng.</w:t>
      </w:r>
    </w:p>
    <w:p w14:paraId="2FEB3CED"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hệ thống còn cần đảm bảo:</w:t>
      </w:r>
    </w:p>
    <w:p w14:paraId="6E8D2C2F" w14:textId="77777777" w:rsidR="005A4464" w:rsidRDefault="00000000">
      <w:pPr>
        <w:numPr>
          <w:ilvl w:val="0"/>
          <w:numId w:val="73"/>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Xác thực người dùng</w:t>
      </w:r>
    </w:p>
    <w:p w14:paraId="38E4E9FB" w14:textId="77777777" w:rsidR="005A4464" w:rsidRDefault="00000000">
      <w:pPr>
        <w:numPr>
          <w:ilvl w:val="0"/>
          <w:numId w:val="73"/>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quyền truy cập</w:t>
      </w:r>
    </w:p>
    <w:p w14:paraId="40F11308" w14:textId="77777777" w:rsidR="005A4464" w:rsidRDefault="00000000">
      <w:pPr>
        <w:numPr>
          <w:ilvl w:val="0"/>
          <w:numId w:val="73"/>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Giám sát và ghi nhật ký hoạt động</w:t>
      </w:r>
    </w:p>
    <w:p w14:paraId="7B73F35E" w14:textId="77777777" w:rsidR="005A4464" w:rsidRDefault="00000000" w:rsidP="00A7321E">
      <w:pPr>
        <w:pStyle w:val="Heading3"/>
        <w:spacing w:before="0" w:after="0" w:line="312" w:lineRule="auto"/>
        <w:ind w:firstLine="0"/>
        <w:rPr>
          <w:rFonts w:ascii="Times New Roman" w:eastAsia="Times New Roman" w:hAnsi="Times New Roman" w:cs="Times New Roman"/>
          <w:b/>
          <w:bCs/>
          <w:i/>
          <w:iCs/>
          <w:color w:val="000000"/>
        </w:rPr>
      </w:pPr>
      <w:bookmarkStart w:id="24" w:name="_Toc231970490"/>
      <w:r>
        <w:rPr>
          <w:rFonts w:ascii="Times New Roman" w:eastAsia="Times New Roman" w:hAnsi="Times New Roman" w:cs="Times New Roman"/>
          <w:b/>
          <w:bCs/>
          <w:i/>
          <w:iCs/>
          <w:color w:val="000000"/>
        </w:rPr>
        <w:t>2.1.2. Các thành phần chính của mô hình mạng an toàn</w:t>
      </w:r>
      <w:bookmarkEnd w:id="24"/>
    </w:p>
    <w:p w14:paraId="2A4C58B5"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mô hình mạng an toàn tiêu chuẩn bao gồm 4 lớp thành phần phối hợp chặt chẽ với nhau:</w:t>
      </w:r>
    </w:p>
    <w:p w14:paraId="4DF3DF76"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Thiết bị đầu cuối và Người dùng (End-user &amp; Endpoint Security)</w:t>
      </w:r>
    </w:p>
    <w:p w14:paraId="1FD08531"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vị trí dễ bị tổn thương nhất trong hệ thống mạng, nơi người dùng tương tác trực tiếp với dữ liệu.</w:t>
      </w:r>
    </w:p>
    <w:p w14:paraId="1D925BAE" w14:textId="77777777" w:rsidR="005A4464" w:rsidRDefault="00000000">
      <w:pPr>
        <w:numPr>
          <w:ilvl w:val="0"/>
          <w:numId w:val="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(Endpoints): Máy tính cá nhân, máy chủ, điện thoại di động, thiết bị IoT.</w:t>
      </w:r>
    </w:p>
    <w:p w14:paraId="12D3E281" w14:textId="77777777" w:rsidR="005A4464" w:rsidRDefault="00000000">
      <w:pPr>
        <w:numPr>
          <w:ilvl w:val="0"/>
          <w:numId w:val="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định danh (Identity Provider - IdP): Quản lý tài khoản, phân quyền và xác thực danh tính người dùng trước khi cấp quyền vào mạng.</w:t>
      </w:r>
    </w:p>
    <w:p w14:paraId="65A51C7E"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Kiểm soát truy cập và Phân tách mạng (Network Segmentation &amp; Access Control)</w:t>
      </w:r>
    </w:p>
    <w:p w14:paraId="0A42FF5E"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Thành phần này đảm bảo việc chia nhỏ mạng lưới để nếu một vùng bị tấn công, mã độc không thể lây lan sang các vùng khác (chặn tấn công theo chiều ngang - Lateral Movement).</w:t>
      </w:r>
    </w:p>
    <w:p w14:paraId="474B7AB6" w14:textId="77777777" w:rsidR="005A4464" w:rsidRDefault="00000000">
      <w:pPr>
        <w:numPr>
          <w:ilvl w:val="0"/>
          <w:numId w:val="7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Vùng mạng nội bộ (LAN/VLAN): Phân chia theo phòng ban hoặc chức năng (Kế toán, IT, Nhân sự).</w:t>
      </w:r>
    </w:p>
    <w:p w14:paraId="35AF6F7C" w14:textId="77777777" w:rsidR="005A4464" w:rsidRDefault="00000000">
      <w:pPr>
        <w:numPr>
          <w:ilvl w:val="0"/>
          <w:numId w:val="7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Vùng phi quân sự (DMZ - Demilitarized Zone): Nơi chứa các máy chủ công khai công cộng như Web server, Mail server, giúp tách biệt Internet với mạng nội bộ core bên trong.</w:t>
      </w:r>
    </w:p>
    <w:p w14:paraId="2654B9F2"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Giám sát và Phát hiện xâm nhập (Monitoring &amp; Detection)</w:t>
      </w:r>
    </w:p>
    <w:p w14:paraId="1B6E40D9"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Đóng vai trò như hệ thống camera an ninh và lực lượng tuần tra, liên tục quét các gói tin để tìm kiếm hành vi bất thường.</w:t>
      </w:r>
    </w:p>
    <w:p w14:paraId="6FBA86B1" w14:textId="77777777" w:rsidR="005A4464" w:rsidRDefault="00000000">
      <w:pPr>
        <w:numPr>
          <w:ilvl w:val="0"/>
          <w:numId w:val="67"/>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Ghi nhận toàn bộ nhật ký (logs) hệ thống.</w:t>
      </w:r>
    </w:p>
    <w:p w14:paraId="61CE278A" w14:textId="77777777" w:rsidR="005A4464" w:rsidRDefault="00000000">
      <w:pPr>
        <w:numPr>
          <w:ilvl w:val="0"/>
          <w:numId w:val="67"/>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tích lưu lượng mạng (Traffic Analysis) theo thời gian thực để phát hiện sớm các cuộc tấn công DDoS hoặc dò quét cổng (port scanning).</w:t>
      </w:r>
    </w:p>
    <w:p w14:paraId="3CCFC10F"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Bảo mật Dữ liệu (Data Security)</w:t>
      </w:r>
    </w:p>
    <w:p w14:paraId="092E33D2"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Lớp lõi cùng cần bảo vệ. Ngay cả khi kẻ tấn công vượt qua các hàng rào trên, dữ liệu vẫn phải được an toàn thông qua mã hóa (khi lưu trữ và khi truyền tải) và các cơ chế chống thất thoát dữ liệu.</w:t>
      </w:r>
    </w:p>
    <w:p w14:paraId="4C86AAD2" w14:textId="77777777" w:rsidR="005A4464" w:rsidRDefault="00000000">
      <w:pPr>
        <w:pStyle w:val="Heading3"/>
        <w:spacing w:before="0" w:after="0" w:line="312" w:lineRule="auto"/>
        <w:ind w:firstLine="0"/>
        <w:rPr>
          <w:rFonts w:ascii="Times New Roman" w:eastAsia="Times New Roman" w:hAnsi="Times New Roman" w:cs="Times New Roman"/>
          <w:b/>
          <w:bCs/>
          <w:i/>
          <w:iCs/>
          <w:color w:val="000000"/>
        </w:rPr>
      </w:pPr>
      <w:bookmarkStart w:id="25" w:name="_Toc231970491"/>
      <w:r>
        <w:rPr>
          <w:rFonts w:ascii="Times New Roman" w:eastAsia="Times New Roman" w:hAnsi="Times New Roman" w:cs="Times New Roman"/>
          <w:b/>
          <w:bCs/>
          <w:i/>
          <w:iCs/>
          <w:color w:val="000000"/>
        </w:rPr>
        <w:t>2.1.3. Các công nghệ hỗ trợ</w:t>
      </w:r>
      <w:bookmarkEnd w:id="25"/>
    </w:p>
    <w:p w14:paraId="65542895"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vận hành các thành phần trên một cách tự động và chính xác, các kỹ sư mạng triển khai các nhóm công nghệ sau:</w:t>
      </w:r>
    </w:p>
    <w:p w14:paraId="68A5C45A" w14:textId="77777777" w:rsidR="005A4464" w:rsidRDefault="00000000">
      <w:pPr>
        <w:numPr>
          <w:ilvl w:val="0"/>
          <w:numId w:val="8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NGFW (Next-Generation Firewall) : Tường lửa thế hệ mới kiểm soát gói tin sâu đến tầng ứng dụng (Layer 7), tích hợp lọc URL và chống mã độc. </w:t>
      </w:r>
    </w:p>
    <w:p w14:paraId="3A6AA3F0" w14:textId="77777777" w:rsidR="005A4464" w:rsidRDefault="00000000">
      <w:pPr>
        <w:numPr>
          <w:ilvl w:val="0"/>
          <w:numId w:val="8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NAC (Network Access Control) : Kiểm tra cấu hình thiết bị (đã cài AV chưa, OS có bản vá chưa) trước khi cho phép kết nối mạng. </w:t>
      </w:r>
    </w:p>
    <w:p w14:paraId="281FEF9A" w14:textId="77777777" w:rsidR="005A4464" w:rsidRDefault="00000000">
      <w:pPr>
        <w:numPr>
          <w:ilvl w:val="0"/>
          <w:numId w:val="8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IDS / IPS (Intrusion Detection/Prevention) : Phát hiện và tự động chặn các cuộc tấn công dựa trên dấu hiệu nhận biết (signatures) hoặc hành vi bất thường. </w:t>
      </w:r>
    </w:p>
    <w:p w14:paraId="6C37B05F" w14:textId="77777777" w:rsidR="005A4464" w:rsidRDefault="00000000">
      <w:pPr>
        <w:numPr>
          <w:ilvl w:val="0"/>
          <w:numId w:val="8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EDR / XDR (Endpoint/Extended Detection) : Giám sát và xử lý mã độc nâng cao ngay tại các máy trạm đầu cuối. </w:t>
      </w:r>
    </w:p>
    <w:p w14:paraId="2F762D04" w14:textId="77777777" w:rsidR="005A4464" w:rsidRDefault="00000000">
      <w:pPr>
        <w:numPr>
          <w:ilvl w:val="0"/>
          <w:numId w:val="8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VPN (Virtual Private Network) / SD-WAN : Tạo đường truyền mã hóa an toàn cho nhân viên làm việc từ xa hoặc kết nối các chi nhánh. </w:t>
      </w:r>
    </w:p>
    <w:p w14:paraId="63A9B9B5" w14:textId="77777777" w:rsidR="005A4464" w:rsidRDefault="00000000">
      <w:pPr>
        <w:numPr>
          <w:ilvl w:val="0"/>
          <w:numId w:val="8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Mã hóa TLS/SSL : Đảm bảo dữ liệu truyền tải trên mạng không bị nghe lén (Sniffing) hoặc thay đổi (MitM). </w:t>
      </w:r>
    </w:p>
    <w:p w14:paraId="01464AFF" w14:textId="77777777" w:rsidR="005A4464" w:rsidRDefault="00000000">
      <w:pPr>
        <w:numPr>
          <w:ilvl w:val="0"/>
          <w:numId w:val="8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SIEM (Security Information &amp; Event Management) : Thu thập, chuẩn hóa và phân tích log tập trung từ toàn bộ thiết bị mạng để phát hiện chuỗi hành vi tấn công phức tạp. </w:t>
      </w:r>
    </w:p>
    <w:p w14:paraId="00B7BDE1" w14:textId="77777777" w:rsidR="005A4464" w:rsidRDefault="00000000">
      <w:pPr>
        <w:numPr>
          <w:ilvl w:val="0"/>
          <w:numId w:val="8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SOAR (Security Orchestration, Automation, Response) : Tự động hóa quy trình phản ứng nhanh khi có sự cố xảy ra (ví dụ: tự động ngắt kết nối một máy tính bị nhiễm ransomware). </w:t>
      </w:r>
    </w:p>
    <w:p w14:paraId="23FC1EC8" w14:textId="77777777" w:rsidR="005A4464" w:rsidRDefault="00000000">
      <w:pPr>
        <w:pStyle w:val="Heading2"/>
        <w:spacing w:before="0" w:after="0" w:line="312" w:lineRule="auto"/>
        <w:ind w:left="708" w:hanging="690"/>
        <w:jc w:val="both"/>
        <w:rPr>
          <w:rFonts w:ascii="Times New Roman" w:eastAsia="Times New Roman" w:hAnsi="Times New Roman" w:cs="Times New Roman"/>
          <w:b/>
          <w:bCs/>
          <w:sz w:val="28"/>
          <w:szCs w:val="28"/>
        </w:rPr>
      </w:pPr>
      <w:bookmarkStart w:id="26" w:name="_Toc231970492"/>
      <w:r>
        <w:rPr>
          <w:rFonts w:ascii="Times New Roman" w:eastAsia="Times New Roman" w:hAnsi="Times New Roman" w:cs="Times New Roman"/>
          <w:b/>
          <w:bCs/>
          <w:sz w:val="28"/>
          <w:szCs w:val="28"/>
        </w:rPr>
        <w:t>2.2.</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Các mô hình mạng không dây và giải pháp đảm bảo an toàn</w:t>
      </w:r>
      <w:bookmarkEnd w:id="26"/>
    </w:p>
    <w:p w14:paraId="1A35ACEB" w14:textId="77777777" w:rsidR="005A4464" w:rsidRDefault="00000000">
      <w:pPr>
        <w:pStyle w:val="Heading3"/>
        <w:keepNext w:val="0"/>
        <w:keepLines w:val="0"/>
        <w:spacing w:before="0" w:after="0" w:line="312" w:lineRule="auto"/>
        <w:ind w:firstLine="0"/>
        <w:rPr>
          <w:rFonts w:ascii="Times New Roman" w:eastAsia="Times New Roman" w:hAnsi="Times New Roman" w:cs="Times New Roman"/>
          <w:b/>
          <w:bCs/>
          <w:i/>
          <w:iCs/>
          <w:color w:val="000000"/>
        </w:rPr>
      </w:pPr>
      <w:bookmarkStart w:id="27" w:name="_Toc231970493"/>
      <w:r>
        <w:rPr>
          <w:rFonts w:ascii="Times New Roman" w:eastAsia="Times New Roman" w:hAnsi="Times New Roman" w:cs="Times New Roman"/>
          <w:b/>
          <w:bCs/>
          <w:i/>
          <w:iCs/>
          <w:color w:val="000000"/>
        </w:rPr>
        <w:t>2.2.1. Các mô hình mạng không dây tiêu biểu (Wireless Network Models)</w:t>
      </w:r>
      <w:bookmarkEnd w:id="27"/>
    </w:p>
    <w:p w14:paraId="18377ECA"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Nhắc lại về bản chất, mạng không dây (Wireless Network) là một hệ thống các thiết bị được nhóm lại với nhau, có khả năng giao tiếp thông qua sóng vô tuyến thay vì các đường truyền dẫn bằng dây cáp truyền thống. Hệ thống này được thiết kế rất linh hoạt. Khi phát triển một hệ thống mạng, tùy thuộc vào quy mô và nhu cầu sử dụng, chúng ta có thể lựa chọn một trong 3 mô hình cấu trúc hình học (Topology) nền tảng theo chuẩn IEEE 802.11, kết hợp với các mô hình mở rộng theo phạm vi địa lý.</w:t>
      </w:r>
    </w:p>
    <w:p w14:paraId="2407CB30"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Mô hình mạng độc lập (Ad-hoc / IBSS)</w:t>
      </w:r>
    </w:p>
    <w:p w14:paraId="5A0AAA51" w14:textId="77777777" w:rsidR="005A4464" w:rsidRDefault="00000000">
      <w:pPr>
        <w:numPr>
          <w:ilvl w:val="0"/>
          <w:numId w:val="2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Tên gọi kỹ thuật: IBSS (Independent Basic Service Set) - Mạng dịch vụ cơ bản độc lập, hay còn gọi là mạng tùy biến, mạng ngang hàng (Peer-to-Peer).</w:t>
      </w:r>
    </w:p>
    <w:p w14:paraId="6634DE9F" w14:textId="77777777" w:rsidR="005A4464" w:rsidRDefault="00000000">
      <w:pPr>
        <w:numPr>
          <w:ilvl w:val="0"/>
          <w:numId w:val="2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Nguyên lý hoạt động: Trong mô hình này, các nút di động (các máy tính hoặc thiết bị hỗ trợ card mạng không dây) tự tập trung lại trong một không gian nhỏ để hình thành kết nối trực tiếp với nhau. Luồng thông tin được trao đổi trực tiếp giữa các client ngang cấp mà không cần thông qua thiết bị điều khiển trung tâm như Access Point (AP).</w:t>
      </w:r>
    </w:p>
    <w:p w14:paraId="154D5F38" w14:textId="77777777" w:rsidR="005A4464" w:rsidRDefault="00000000">
      <w:pPr>
        <w:numPr>
          <w:ilvl w:val="0"/>
          <w:numId w:val="2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 mô tối thiểu: Chỉ cần tối thiểu 2 thiết bị client liên lạc trực tiếp với nhau là đã cấu thành một mạng IBSS.</w:t>
      </w:r>
    </w:p>
    <w:p w14:paraId="544A9892" w14:textId="77777777" w:rsidR="005A4464" w:rsidRDefault="00000000">
      <w:pPr>
        <w:numPr>
          <w:ilvl w:val="0"/>
          <w:numId w:val="6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Ưu điểm: </w:t>
      </w:r>
    </w:p>
    <w:p w14:paraId="4CCBFFD7" w14:textId="77777777" w:rsidR="005A4464" w:rsidRDefault="00000000">
      <w:pPr>
        <w:numPr>
          <w:ilvl w:val="1"/>
          <w:numId w:val="6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lập cực kỳ đơn giản, nhanh chóng và linh hoạt.</w:t>
      </w:r>
    </w:p>
    <w:p w14:paraId="4922BD09" w14:textId="77777777" w:rsidR="005A4464" w:rsidRDefault="00000000">
      <w:pPr>
        <w:numPr>
          <w:ilvl w:val="1"/>
          <w:numId w:val="6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tốn chi phí cho thiết bị hạ tầng trung tâm (AP).</w:t>
      </w:r>
    </w:p>
    <w:p w14:paraId="54BAEB9E" w14:textId="77777777" w:rsidR="005A4464" w:rsidRDefault="00000000">
      <w:pPr>
        <w:numPr>
          <w:ilvl w:val="1"/>
          <w:numId w:val="6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cần quản trị mạng phức tạp. Thích hợp cho nhu cầu chia sẻ dữ liệu tạm thời trong phạm vi hẹp (Ví dụ thực tế: AirDrop, Wi-Fi Direct để truyền file nhanh giữa 2 máy tính).</w:t>
      </w:r>
    </w:p>
    <w:p w14:paraId="21EDF513" w14:textId="77777777" w:rsidR="005A4464" w:rsidRDefault="00000000">
      <w:pPr>
        <w:numPr>
          <w:ilvl w:val="0"/>
          <w:numId w:val="6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Nhược điểm:  </w:t>
      </w:r>
    </w:p>
    <w:p w14:paraId="40DFAA3A" w14:textId="77777777" w:rsidR="005A4464" w:rsidRDefault="00000000">
      <w:pPr>
        <w:numPr>
          <w:ilvl w:val="1"/>
          <w:numId w:val="6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Vùng phủ sóng bị giới hạn: Do phụ thuộc hoàn toàn vào công suất phát của từng thiết bị, tất cả người sử dụng tham gia mạng bắt buộc phải nằm trong tầm sóng và phải "nghe" được lẫn nhau.</w:t>
      </w:r>
    </w:p>
    <w:p w14:paraId="5F92421E" w14:textId="77777777" w:rsidR="005A4464" w:rsidRDefault="00000000">
      <w:pPr>
        <w:numPr>
          <w:ilvl w:val="1"/>
          <w:numId w:val="6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Khả năng quản lý và hiệu năng suy giảm nghiêm trọng khi số lượng thiết bị tăng lên.</w:t>
      </w:r>
    </w:p>
    <w:p w14:paraId="08FF6AF1"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 Mô hình mạng cơ sở (Infrastructure / BSS)</w:t>
      </w:r>
    </w:p>
    <w:p w14:paraId="49B6648F" w14:textId="77777777" w:rsidR="005A4464" w:rsidRDefault="00000000">
      <w:pPr>
        <w:numPr>
          <w:ilvl w:val="0"/>
          <w:numId w:val="6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Tên gọi kỹ thuật: BSS (Basic Service Set) - Tập hợp dịch vụ cơ bản, hay mạng có cơ sở hạ tầng. Đây là topology nền tảng và là "viên gạch" cốt lõi của mạng 802.11.</w:t>
      </w:r>
    </w:p>
    <w:p w14:paraId="753CA6F3" w14:textId="77777777" w:rsidR="005A4464" w:rsidRDefault="00000000">
      <w:pPr>
        <w:numPr>
          <w:ilvl w:val="0"/>
          <w:numId w:val="6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Nguyên lý hoạt động: Mô hình này bắt buộc phải sử dụng một thiết bị trung tâm duy nhất gọi là Access Point (AP) kết nối với một hoặc nhiều thiết bị client (trạm di động). AP này thường được gắn cố định với hệ thống mạng đường trục hữu tuyến (mạng dây truyền thống).</w:t>
      </w:r>
    </w:p>
    <w:p w14:paraId="32DDB2C9" w14:textId="77777777" w:rsidR="005A4464" w:rsidRDefault="00000000">
      <w:pPr>
        <w:numPr>
          <w:ilvl w:val="0"/>
          <w:numId w:val="6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giao tiếp: Các thiết bị di động trong vùng phủ sóng không giao tiếp trực tiếp với nhau. Mọi lưu lượng dữ liệu từ Máy A muốn chuyển sang Máy B đều phải gửi lên AP trung tâm, sau đó AP đóng vai trò điều khiển cell, điều phối lưu lượng và truyền tiếp đến máy đích.</w:t>
      </w:r>
    </w:p>
    <w:p w14:paraId="7E20A241" w14:textId="77777777" w:rsidR="005A4464" w:rsidRDefault="00000000">
      <w:pPr>
        <w:numPr>
          <w:ilvl w:val="0"/>
          <w:numId w:val="6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vùng phủ sóng (Cell): Vùng phủ sóng xung quanh một AP tạo thành một "Cell". Nhằm cung cấp vùng phủ sóng liên tục với chi phí thấp nhất, các cell kế cận có thể được thiết kế chồng lấn lên nhau khoảng 10% - 15%, giúp các trạm di động di chuyển qua lại tự động chọn AP tốt nhất để kết nối mà không bị mất tín hiệu vô tuyến.</w:t>
      </w:r>
    </w:p>
    <w:p w14:paraId="44FDA4A1" w14:textId="77777777" w:rsidR="005A4464" w:rsidRDefault="00000000">
      <w:pPr>
        <w:numPr>
          <w:ilvl w:val="0"/>
          <w:numId w:val="6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Vai trò của AP: Nằm ở vị trí trung tâm để quản lý, phân phối truy cập cho các nút tranh chấp, cung cấp quyền truy cập vào mạng đường trục, ấn định địa chỉ, thiết lập mức độ ưu tiên, giám sát toàn bộ lưu lượng và duy trì cấu hình bảo mật cho toàn mạng. Mô hình này rất phổ biến trong các hộ gia đình, văn phòng nhỏ và trường học nhờ tính ổn định và tính bảo mật cao.</w:t>
      </w:r>
    </w:p>
    <w:p w14:paraId="51A188A2"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Mô hình mạng mở rộng (ESS)</w:t>
      </w:r>
    </w:p>
    <w:p w14:paraId="3D038804" w14:textId="77777777" w:rsidR="005A4464" w:rsidRDefault="00000000">
      <w:pPr>
        <w:numPr>
          <w:ilvl w:val="0"/>
          <w:numId w:val="3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Tên gọi kỹ thuật: ESS (Extended Service Set) - Tập hợp dịch vụ mở rộng. Nếu coi BSS là từng viên gạch thì ESS chính là cả một tòa nhà hoàn chỉnh.</w:t>
      </w:r>
    </w:p>
    <w:p w14:paraId="4B85E123" w14:textId="77777777" w:rsidR="005A4464" w:rsidRDefault="00000000">
      <w:pPr>
        <w:numPr>
          <w:ilvl w:val="0"/>
          <w:numId w:val="3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Nguyên lý hoạt động: ESS được xây dựng bằng cách kết hợp nhiều mô hình mạng cơ sở (BSSs) lại với nhau. Các Access Point của các BSS khác nhau sẽ giao tiếp, liên kết chặt chẽ với nhau thông qua một hạ tầng nền tảng gọi là Hệ thống phân phối (Distribution System - DS) (thường là mạng dây Ethernet tốc độ cao hoặc cáp quang kết nối các AP).</w:t>
      </w:r>
    </w:p>
    <w:p w14:paraId="6A1AD3D4" w14:textId="77777777" w:rsidR="005A4464" w:rsidRDefault="00000000">
      <w:pPr>
        <w:numPr>
          <w:ilvl w:val="0"/>
          <w:numId w:val="3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hoạt động của Hệ thống phân phối (DS): DS là một lớp chức năng mỏng nằm trong mỗi AP giúp xác định chính xác đích đến của luồng lưu lượng nhận được từ BSS:</w:t>
      </w:r>
    </w:p>
    <w:p w14:paraId="223D5D3C" w14:textId="77777777" w:rsidR="005A4464" w:rsidRDefault="00000000">
      <w:pPr>
        <w:numPr>
          <w:ilvl w:val="0"/>
          <w:numId w:val="86"/>
        </w:numPr>
        <w:spacing w:line="312" w:lineRule="auto"/>
        <w:ind w:left="127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Nếu đích đến nằm trong cùng một BSS: AP sẽ tiếp sóng và truyền thẳng tới trạm đích.</w:t>
      </w:r>
    </w:p>
    <w:p w14:paraId="272E8BE2" w14:textId="77777777" w:rsidR="005A4464" w:rsidRDefault="00000000">
      <w:pPr>
        <w:numPr>
          <w:ilvl w:val="0"/>
          <w:numId w:val="86"/>
        </w:numPr>
        <w:spacing w:line="312" w:lineRule="auto"/>
        <w:ind w:left="127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đích đến nằm ở một BSS khác: Dữ liệu được chuyển tiếp qua hệ thống phân phối DS để tới AP quản lý BSS đó rồi truyền tới thiết bị đích.</w:t>
      </w:r>
    </w:p>
    <w:p w14:paraId="3FB922B6" w14:textId="77777777" w:rsidR="005A4464" w:rsidRDefault="00000000">
      <w:pPr>
        <w:numPr>
          <w:ilvl w:val="0"/>
          <w:numId w:val="86"/>
        </w:numPr>
        <w:spacing w:line="312" w:lineRule="auto"/>
        <w:ind w:left="127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đích đến nằm ngoài hệ thống ESS: Gói tin sẽ được đẩy ra mạng dây truyền thống để đi ra ngoài Internet.</w:t>
      </w:r>
    </w:p>
    <w:p w14:paraId="3C757024" w14:textId="77777777" w:rsidR="005A4464" w:rsidRDefault="00000000">
      <w:pPr>
        <w:numPr>
          <w:ilvl w:val="0"/>
          <w:numId w:val="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Ưu điểm vượt trội: Mở rộng phạm vi phủ sóng không dây đến một không gian bất kỳ (toàn bộ tòa nhà nhiều tầng, khuôn viên tập đoàn, trường đại học). Hỗ trợ tính năng di chuyển dễ dàng (Roaming): người dùng có thể xách laptop hoặc cầm điện thoại đi từ vùng phủ sóng của AP này sang AP khác một cách mượt mà mà không hề bị ngắt kết nối mạng.</w:t>
      </w:r>
    </w:p>
    <w:p w14:paraId="005BEE9F"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Các loại mạng không dây phân loại theo phạm vi ứng dụng</w:t>
      </w:r>
    </w:p>
    <w:p w14:paraId="61DDFF8F"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cạnh 3 mô hình kiến trúc lõi trên, mạng không dây trong thực tế còn được phân chia chi tiết theo phạm vi địa lý và mục đích công nghệ đặc thù:</w:t>
      </w:r>
    </w:p>
    <w:p w14:paraId="1CA1FAD4" w14:textId="77777777" w:rsidR="005A4464" w:rsidRDefault="00000000" w:rsidP="007B2AF2">
      <w:pPr>
        <w:pStyle w:val="bang"/>
      </w:pPr>
      <w:bookmarkStart w:id="28" w:name="_Toc231970025"/>
      <w:r>
        <w:t>Bảng 2.1: Phân loại và đặc điểm các kiến trúc mạng máy tính</w:t>
      </w:r>
      <w:bookmarkEnd w:id="28"/>
      <w:r>
        <w:t xml:space="preserve"> </w:t>
      </w:r>
    </w:p>
    <w:tbl>
      <w:tblPr>
        <w:tblStyle w:val="a0"/>
        <w:tblW w:w="8880" w:type="dxa"/>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600" w:firstRow="0" w:lastRow="0" w:firstColumn="0" w:lastColumn="0" w:noHBand="1" w:noVBand="1"/>
      </w:tblPr>
      <w:tblGrid>
        <w:gridCol w:w="1245"/>
        <w:gridCol w:w="1470"/>
        <w:gridCol w:w="3660"/>
        <w:gridCol w:w="2505"/>
      </w:tblGrid>
      <w:tr w:rsidR="005A4464" w14:paraId="25181ED7" w14:textId="77777777" w:rsidTr="007B2AF2">
        <w:trPr>
          <w:trHeight w:val="720"/>
        </w:trPr>
        <w:tc>
          <w:tcPr>
            <w:tcW w:w="1245" w:type="dxa"/>
            <w:tcMar>
              <w:top w:w="0" w:type="dxa"/>
              <w:left w:w="100" w:type="dxa"/>
              <w:bottom w:w="0" w:type="dxa"/>
              <w:right w:w="100" w:type="dxa"/>
            </w:tcMar>
          </w:tcPr>
          <w:p w14:paraId="0D204BC5" w14:textId="77777777" w:rsidR="005A4464" w:rsidRDefault="00000000">
            <w:pPr>
              <w:spacing w:line="312"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Loại mạng</w:t>
            </w:r>
          </w:p>
        </w:tc>
        <w:tc>
          <w:tcPr>
            <w:tcW w:w="1470" w:type="dxa"/>
            <w:tcMar>
              <w:top w:w="0" w:type="dxa"/>
              <w:left w:w="100" w:type="dxa"/>
              <w:bottom w:w="0" w:type="dxa"/>
              <w:right w:w="100" w:type="dxa"/>
            </w:tcMar>
          </w:tcPr>
          <w:p w14:paraId="2B077340" w14:textId="77777777" w:rsidR="005A4464" w:rsidRDefault="00000000">
            <w:pPr>
              <w:spacing w:line="312"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đầy đủ</w:t>
            </w:r>
          </w:p>
        </w:tc>
        <w:tc>
          <w:tcPr>
            <w:tcW w:w="3660" w:type="dxa"/>
            <w:tcMar>
              <w:top w:w="0" w:type="dxa"/>
              <w:left w:w="100" w:type="dxa"/>
              <w:bottom w:w="0" w:type="dxa"/>
              <w:right w:w="100" w:type="dxa"/>
            </w:tcMar>
          </w:tcPr>
          <w:p w14:paraId="57DD17F2" w14:textId="77777777" w:rsidR="005A4464" w:rsidRDefault="00000000">
            <w:pPr>
              <w:spacing w:line="312"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Phạm vi &amp; Đặc điểm</w:t>
            </w:r>
          </w:p>
        </w:tc>
        <w:tc>
          <w:tcPr>
            <w:tcW w:w="2505" w:type="dxa"/>
            <w:tcMar>
              <w:top w:w="0" w:type="dxa"/>
              <w:left w:w="100" w:type="dxa"/>
              <w:bottom w:w="0" w:type="dxa"/>
              <w:right w:w="100" w:type="dxa"/>
            </w:tcMar>
          </w:tcPr>
          <w:p w14:paraId="57EC7382" w14:textId="77777777" w:rsidR="005A4464" w:rsidRDefault="00000000">
            <w:pPr>
              <w:spacing w:line="312"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Ví dụ thực tế</w:t>
            </w:r>
          </w:p>
        </w:tc>
      </w:tr>
      <w:tr w:rsidR="005A4464" w14:paraId="44A2F827" w14:textId="77777777" w:rsidTr="007B2AF2">
        <w:trPr>
          <w:trHeight w:val="1545"/>
        </w:trPr>
        <w:tc>
          <w:tcPr>
            <w:tcW w:w="1245" w:type="dxa"/>
            <w:tcMar>
              <w:top w:w="0" w:type="dxa"/>
              <w:left w:w="100" w:type="dxa"/>
              <w:bottom w:w="0" w:type="dxa"/>
              <w:right w:w="100" w:type="dxa"/>
            </w:tcMar>
          </w:tcPr>
          <w:p w14:paraId="2963E510" w14:textId="77777777" w:rsidR="005A4464" w:rsidRDefault="00000000">
            <w:pPr>
              <w:spacing w:line="312"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PAN</w:t>
            </w:r>
          </w:p>
        </w:tc>
        <w:tc>
          <w:tcPr>
            <w:tcW w:w="1470" w:type="dxa"/>
            <w:tcMar>
              <w:top w:w="0" w:type="dxa"/>
              <w:left w:w="100" w:type="dxa"/>
              <w:bottom w:w="0" w:type="dxa"/>
              <w:right w:w="100" w:type="dxa"/>
            </w:tcMar>
          </w:tcPr>
          <w:p w14:paraId="7857712C"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Personal Area Network (Mạng cá nhân)</w:t>
            </w:r>
          </w:p>
        </w:tc>
        <w:tc>
          <w:tcPr>
            <w:tcW w:w="3660" w:type="dxa"/>
            <w:tcMar>
              <w:top w:w="0" w:type="dxa"/>
              <w:left w:w="100" w:type="dxa"/>
              <w:bottom w:w="0" w:type="dxa"/>
              <w:right w:w="100" w:type="dxa"/>
            </w:tcMar>
          </w:tcPr>
          <w:p w14:paraId="4D9DA76F"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các thiết bị trong phạm vi cực nhỏ (thường dưới 10m) xung quanh một cá nhân.</w:t>
            </w:r>
          </w:p>
        </w:tc>
        <w:tc>
          <w:tcPr>
            <w:tcW w:w="2505" w:type="dxa"/>
            <w:tcMar>
              <w:top w:w="0" w:type="dxa"/>
              <w:left w:w="100" w:type="dxa"/>
              <w:bottom w:w="0" w:type="dxa"/>
              <w:right w:w="100" w:type="dxa"/>
            </w:tcMar>
          </w:tcPr>
          <w:p w14:paraId="342D304E"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Bluetooth giữa điện thoại với tai nghe, chuột, bàn phím không dây, đồng hồ thông minh.</w:t>
            </w:r>
          </w:p>
        </w:tc>
      </w:tr>
      <w:tr w:rsidR="005A4464" w14:paraId="6CC66E22" w14:textId="77777777" w:rsidTr="007B2AF2">
        <w:trPr>
          <w:trHeight w:val="1545"/>
        </w:trPr>
        <w:tc>
          <w:tcPr>
            <w:tcW w:w="1245" w:type="dxa"/>
            <w:tcMar>
              <w:top w:w="0" w:type="dxa"/>
              <w:left w:w="100" w:type="dxa"/>
              <w:bottom w:w="0" w:type="dxa"/>
              <w:right w:w="100" w:type="dxa"/>
            </w:tcMar>
          </w:tcPr>
          <w:p w14:paraId="3B16C583" w14:textId="77777777" w:rsidR="005A4464" w:rsidRDefault="00000000">
            <w:pPr>
              <w:spacing w:line="312"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WLAN</w:t>
            </w:r>
          </w:p>
        </w:tc>
        <w:tc>
          <w:tcPr>
            <w:tcW w:w="1470" w:type="dxa"/>
            <w:tcMar>
              <w:top w:w="0" w:type="dxa"/>
              <w:left w:w="100" w:type="dxa"/>
              <w:bottom w:w="0" w:type="dxa"/>
              <w:right w:w="100" w:type="dxa"/>
            </w:tcMar>
          </w:tcPr>
          <w:p w14:paraId="73A40828"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Wireless Local Area Network (Mạng cục bộ không dây)</w:t>
            </w:r>
          </w:p>
        </w:tc>
        <w:tc>
          <w:tcPr>
            <w:tcW w:w="3660" w:type="dxa"/>
            <w:tcMar>
              <w:top w:w="0" w:type="dxa"/>
              <w:left w:w="100" w:type="dxa"/>
              <w:bottom w:w="0" w:type="dxa"/>
              <w:right w:w="100" w:type="dxa"/>
            </w:tcMar>
          </w:tcPr>
          <w:p w14:paraId="76D9D100"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sóng radio kết nối các thiết bị trong phạm vi trung bình (nhà ở, lớp học, văn phòng). Thường triển khai dựa trên mô hình cấu trúc BSS hoặc ESS.</w:t>
            </w:r>
          </w:p>
        </w:tc>
        <w:tc>
          <w:tcPr>
            <w:tcW w:w="2505" w:type="dxa"/>
            <w:tcMar>
              <w:top w:w="0" w:type="dxa"/>
              <w:left w:w="100" w:type="dxa"/>
              <w:bottom w:w="0" w:type="dxa"/>
              <w:right w:w="100" w:type="dxa"/>
            </w:tcMar>
          </w:tcPr>
          <w:p w14:paraId="1D33F18D"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mạng Wi-Fi nội bộ của công ty, Wi-Fi gia đình.</w:t>
            </w:r>
          </w:p>
        </w:tc>
      </w:tr>
      <w:tr w:rsidR="005A4464" w14:paraId="0DBD3E32" w14:textId="77777777" w:rsidTr="007B2AF2">
        <w:trPr>
          <w:trHeight w:val="1830"/>
        </w:trPr>
        <w:tc>
          <w:tcPr>
            <w:tcW w:w="1245" w:type="dxa"/>
            <w:tcMar>
              <w:top w:w="0" w:type="dxa"/>
              <w:left w:w="100" w:type="dxa"/>
              <w:bottom w:w="0" w:type="dxa"/>
              <w:right w:w="100" w:type="dxa"/>
            </w:tcMar>
          </w:tcPr>
          <w:p w14:paraId="137C0C3C" w14:textId="77777777" w:rsidR="005A4464" w:rsidRDefault="00000000">
            <w:pPr>
              <w:spacing w:line="312"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CAN</w:t>
            </w:r>
          </w:p>
        </w:tc>
        <w:tc>
          <w:tcPr>
            <w:tcW w:w="1470" w:type="dxa"/>
            <w:tcMar>
              <w:top w:w="0" w:type="dxa"/>
              <w:left w:w="100" w:type="dxa"/>
              <w:bottom w:w="0" w:type="dxa"/>
              <w:right w:w="100" w:type="dxa"/>
            </w:tcMar>
          </w:tcPr>
          <w:p w14:paraId="18EE1345"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Campus Area Network (Mạng </w:t>
            </w:r>
            <w:r>
              <w:rPr>
                <w:rFonts w:ascii="Times New Roman" w:eastAsia="Times New Roman" w:hAnsi="Times New Roman" w:cs="Times New Roman"/>
                <w:sz w:val="28"/>
                <w:szCs w:val="28"/>
              </w:rPr>
              <w:lastRenderedPageBreak/>
              <w:t>khuôn viên)</w:t>
            </w:r>
          </w:p>
        </w:tc>
        <w:tc>
          <w:tcPr>
            <w:tcW w:w="3660" w:type="dxa"/>
            <w:tcMar>
              <w:top w:w="0" w:type="dxa"/>
              <w:left w:w="100" w:type="dxa"/>
              <w:bottom w:w="0" w:type="dxa"/>
              <w:right w:w="100" w:type="dxa"/>
            </w:tcMar>
          </w:tcPr>
          <w:p w14:paraId="0065FDC2"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Kết nối nhiều mạng LAN/WLAN lại với nhau trong một khu vực địa lý cụ thể. Tốc độ truyền tải dữ liệu </w:t>
            </w:r>
            <w:r>
              <w:rPr>
                <w:rFonts w:ascii="Times New Roman" w:eastAsia="Times New Roman" w:hAnsi="Times New Roman" w:cs="Times New Roman"/>
                <w:sz w:val="28"/>
                <w:szCs w:val="28"/>
              </w:rPr>
              <w:lastRenderedPageBreak/>
              <w:t>nội bộ rất cao, lớn hơn tốc độ Internet thông thường.</w:t>
            </w:r>
          </w:p>
        </w:tc>
        <w:tc>
          <w:tcPr>
            <w:tcW w:w="2505" w:type="dxa"/>
            <w:tcMar>
              <w:top w:w="0" w:type="dxa"/>
              <w:left w:w="100" w:type="dxa"/>
              <w:bottom w:w="0" w:type="dxa"/>
              <w:right w:w="100" w:type="dxa"/>
            </w:tcMar>
          </w:tcPr>
          <w:p w14:paraId="63C4BE16"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Hệ thống mạng kết nối giữa các tòa nhà trong một trường Đại học hoặc các </w:t>
            </w:r>
            <w:r>
              <w:rPr>
                <w:rFonts w:ascii="Times New Roman" w:eastAsia="Times New Roman" w:hAnsi="Times New Roman" w:cs="Times New Roman"/>
                <w:sz w:val="28"/>
                <w:szCs w:val="28"/>
              </w:rPr>
              <w:lastRenderedPageBreak/>
              <w:t>phân xưởng trong một nhà máy lớn.</w:t>
            </w:r>
          </w:p>
        </w:tc>
      </w:tr>
      <w:tr w:rsidR="005A4464" w14:paraId="080C1CB3" w14:textId="77777777" w:rsidTr="007B2AF2">
        <w:trPr>
          <w:trHeight w:val="2430"/>
        </w:trPr>
        <w:tc>
          <w:tcPr>
            <w:tcW w:w="1245" w:type="dxa"/>
            <w:tcMar>
              <w:top w:w="0" w:type="dxa"/>
              <w:left w:w="100" w:type="dxa"/>
              <w:bottom w:w="0" w:type="dxa"/>
              <w:right w:w="100" w:type="dxa"/>
            </w:tcMar>
          </w:tcPr>
          <w:p w14:paraId="3007AAC1" w14:textId="77777777" w:rsidR="005A4464" w:rsidRDefault="00000000">
            <w:pPr>
              <w:spacing w:line="312"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Mạng diện rộng &amp; Đặc thù</w:t>
            </w:r>
          </w:p>
        </w:tc>
        <w:tc>
          <w:tcPr>
            <w:tcW w:w="1470" w:type="dxa"/>
            <w:tcMar>
              <w:top w:w="0" w:type="dxa"/>
              <w:left w:w="100" w:type="dxa"/>
              <w:bottom w:w="0" w:type="dxa"/>
              <w:right w:w="100" w:type="dxa"/>
            </w:tcMar>
          </w:tcPr>
          <w:p w14:paraId="312E767F"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Mobile Network, Satellite, WSN</w:t>
            </w:r>
          </w:p>
        </w:tc>
        <w:tc>
          <w:tcPr>
            <w:tcW w:w="3660" w:type="dxa"/>
            <w:tcMar>
              <w:top w:w="0" w:type="dxa"/>
              <w:left w:w="100" w:type="dxa"/>
              <w:bottom w:w="0" w:type="dxa"/>
              <w:right w:w="100" w:type="dxa"/>
            </w:tcMar>
          </w:tcPr>
          <w:p w14:paraId="5E84AB72"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Mạng di động (3G, 4G, 5G): Truyền thông diện rộng quốc gia/toàn cầu.</w:t>
            </w:r>
          </w:p>
          <w:p w14:paraId="22B20EEE"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Mạng cảm biến (WSN): Thu thập dữ liệu từ xa.</w:t>
            </w:r>
          </w:p>
          <w:p w14:paraId="23F38420"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Mạng vệ tinh: Kết nối vùng sâu vùng xa.</w:t>
            </w:r>
          </w:p>
        </w:tc>
        <w:tc>
          <w:tcPr>
            <w:tcW w:w="2505" w:type="dxa"/>
            <w:tcMar>
              <w:top w:w="0" w:type="dxa"/>
              <w:left w:w="100" w:type="dxa"/>
              <w:bottom w:w="0" w:type="dxa"/>
              <w:right w:w="100" w:type="dxa"/>
            </w:tcMar>
          </w:tcPr>
          <w:p w14:paraId="502073ED"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Sóng viễn thông của các nhà mạng, hệ thống định vị GPS, trạm quan trắc thời tiết tự động.</w:t>
            </w:r>
          </w:p>
        </w:tc>
      </w:tr>
    </w:tbl>
    <w:p w14:paraId="53B5AB16" w14:textId="77777777" w:rsidR="005A4464" w:rsidRDefault="005A4464">
      <w:pPr>
        <w:spacing w:line="312" w:lineRule="auto"/>
        <w:jc w:val="both"/>
        <w:rPr>
          <w:rFonts w:ascii="Times New Roman" w:eastAsia="Times New Roman" w:hAnsi="Times New Roman" w:cs="Times New Roman"/>
          <w:sz w:val="28"/>
          <w:szCs w:val="28"/>
        </w:rPr>
      </w:pPr>
    </w:p>
    <w:p w14:paraId="7B713D56" w14:textId="77777777" w:rsidR="005A4464" w:rsidRDefault="00000000">
      <w:pPr>
        <w:pStyle w:val="Heading3"/>
        <w:spacing w:before="0" w:after="0" w:line="312" w:lineRule="auto"/>
        <w:ind w:firstLine="0"/>
        <w:rPr>
          <w:rFonts w:ascii="Times New Roman" w:eastAsia="Times New Roman" w:hAnsi="Times New Roman" w:cs="Times New Roman"/>
          <w:b/>
          <w:bCs/>
          <w:i/>
          <w:iCs/>
          <w:color w:val="000000"/>
        </w:rPr>
      </w:pPr>
      <w:bookmarkStart w:id="29" w:name="_Toc231970494"/>
      <w:r>
        <w:rPr>
          <w:rFonts w:ascii="Times New Roman" w:eastAsia="Times New Roman" w:hAnsi="Times New Roman" w:cs="Times New Roman"/>
          <w:b/>
          <w:bCs/>
          <w:i/>
          <w:iCs/>
          <w:color w:val="000000"/>
        </w:rPr>
        <w:t>2.2.2 Các dạng tấn công mạng không dây (Wireless Network Attacks)</w:t>
      </w:r>
      <w:bookmarkEnd w:id="29"/>
      <w:r>
        <w:rPr>
          <w:rFonts w:ascii="Times New Roman" w:eastAsia="Times New Roman" w:hAnsi="Times New Roman" w:cs="Times New Roman"/>
          <w:b/>
          <w:bCs/>
          <w:i/>
          <w:iCs/>
          <w:color w:val="000000"/>
        </w:rPr>
        <w:t xml:space="preserve"> </w:t>
      </w:r>
    </w:p>
    <w:p w14:paraId="424AFDFC"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Do đặc thù môi trường truyền dẫn của mạng không dây là không khí (sóng vô tuyến) chứ không có ranh giới vật lý cô lập như mạng dây cáp, bất kỳ thiết bị nào nằm trong vùng phủ sóng cũng có thể tiếp cận và thu bắt tín hiệu. Kẻ tấn công thường lợi dụng sơ hở này để thực hiện hai nhóm tấn công chính: Tấn công thụ động (Passive Attacks) và Tấn công chủ động (Active Attacks).</w:t>
      </w:r>
    </w:p>
    <w:p w14:paraId="51FE7C32"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Tấn công thụ động (Passive Attacks)</w:t>
      </w:r>
    </w:p>
    <w:p w14:paraId="2AEF673A"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Kẻ tấn công chỉ thực hiện giám sát, thu thập dữ liệu mà không hề chỉnh sửa gói tin hay tương tác trực tiếp với hệ thống mạng, khiến việc phát hiện chúng bằng các biện pháp thông thường là cực kỳ khó khăn.</w:t>
      </w:r>
    </w:p>
    <w:p w14:paraId="3D57E679" w14:textId="77777777" w:rsidR="005A4464" w:rsidRDefault="00000000">
      <w:pPr>
        <w:numPr>
          <w:ilvl w:val="0"/>
          <w:numId w:val="74"/>
        </w:numPr>
        <w:spacing w:line="312"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Nghe lén và Thám thính gói tin (Eavesdropping / Packet Sniffing):</w:t>
      </w:r>
    </w:p>
    <w:p w14:paraId="703197F4" w14:textId="77777777" w:rsidR="005A4464" w:rsidRDefault="00000000">
      <w:pPr>
        <w:numPr>
          <w:ilvl w:val="0"/>
          <w:numId w:val="2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 chất kỹ thuật: Kẻ tấn công chuyển card mạng không dây sang chế độ giám sát (Monitor Mode). Ở chế độ này, card mạng sẽ thu tất cả các gói tin (Frames) đang bay trong không khí của các mạng xung quanh thay vì chỉ nhận các gói tin gửi riêng cho nó.</w:t>
      </w:r>
    </w:p>
    <w:p w14:paraId="399F7057" w14:textId="77777777" w:rsidR="005A4464" w:rsidRDefault="00000000">
      <w:pPr>
        <w:numPr>
          <w:ilvl w:val="0"/>
          <w:numId w:val="2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thường dùng: Wireshark, Kismet, WiFite.</w:t>
      </w:r>
    </w:p>
    <w:p w14:paraId="34A58775" w14:textId="77777777" w:rsidR="005A4464" w:rsidRDefault="00000000">
      <w:pPr>
        <w:numPr>
          <w:ilvl w:val="0"/>
          <w:numId w:val="2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Hậu quả: Nếu mạng không dây không sử dụng các giao thức mã hóa dữ liệu mạnh (hoặc người dùng truy cập vào các trang web sử dụng giao thức không mã hóa như HTTP, FTP), kẻ tấn công sẽ đọc được toàn bộ thông tin nhạy cảm bên trong như nội dung tin nhắn, tài khoản, mật khẩu và thông tin cá nhân.</w:t>
      </w:r>
    </w:p>
    <w:p w14:paraId="4D4A62C7"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Tấn công chủ động (Active Attacks)</w:t>
      </w:r>
    </w:p>
    <w:p w14:paraId="39BC4CE0"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Kẻ tấn công sẽ can thiệp trực tiếp bằng cách gửi các gói tin độc hại, giả mạo thiết bị hợp pháp hoặc thay đổi cấu trúc luồng dữ liệu nhằm phá hoại, chiếm quyền điều khiển hoặc đánh cắp thông tin.</w:t>
      </w:r>
    </w:p>
    <w:p w14:paraId="07DE0C63" w14:textId="77777777" w:rsidR="005A4464" w:rsidRDefault="00000000">
      <w:pPr>
        <w:numPr>
          <w:ilvl w:val="0"/>
          <w:numId w:val="13"/>
        </w:numPr>
        <w:spacing w:line="312"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Giả mạo điểm truy cập (Evil Twin / Rogue AP):</w:t>
      </w:r>
    </w:p>
    <w:p w14:paraId="6C8DF1BA" w14:textId="77777777" w:rsidR="005A4464" w:rsidRDefault="00000000">
      <w:pPr>
        <w:numPr>
          <w:ilvl w:val="0"/>
          <w:numId w:val="30"/>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 chất kỹ thuật: Kẻ tấn công thiết lập một Access Point giả mạo (thường dùng laptop hoặc thiết bị chuyên dụng như Wi-Fi Pineapple) và cấu hình tên mạng (SSID), địa chỉ MAC giống hệt với mạng Wi-Fi hợp pháp của cơ quan, trường học hoặc quán cafe. Kẻ tấn công sẽ phát sóng với công suất mạnh hơn AP thật.</w:t>
      </w:r>
    </w:p>
    <w:p w14:paraId="1C7F5C84" w14:textId="77777777" w:rsidR="005A4464" w:rsidRDefault="00000000">
      <w:pPr>
        <w:numPr>
          <w:ilvl w:val="0"/>
          <w:numId w:val="30"/>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Hậu quả: Do cơ chế tự động kết nối của các thiết bị thông minh thường ưu tiên trạm phát có sóng mạnh nhất, người dùng sẽ vô tình kết nối vào AP giả mạo này. Lúc này, mọi lưu lượng truy cập Internet của nạn nhân đều đi qua thiết bị của kẻ tấn công.</w:t>
      </w:r>
    </w:p>
    <w:p w14:paraId="5D0CF5D0" w14:textId="77777777" w:rsidR="005A4464" w:rsidRDefault="00000000">
      <w:pPr>
        <w:numPr>
          <w:ilvl w:val="0"/>
          <w:numId w:val="49"/>
        </w:numPr>
        <w:spacing w:line="312"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Từ chối dịch vụ (DoS / Deauthentication Attack):</w:t>
      </w:r>
    </w:p>
    <w:p w14:paraId="553F1FCD" w14:textId="77777777" w:rsidR="005A4464" w:rsidRDefault="00000000">
      <w:pPr>
        <w:numPr>
          <w:ilvl w:val="0"/>
          <w:numId w:val="33"/>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 chất kỹ thuật: Khai thác lỗ hổng trong kiến trúc quản lý frame của chuẩn 802.11 (đặc biệt là các chuẩn cũ hoặc khi chưa bật tính năng bảo vệ frame quản lý - 802.11w). Kẻ tấn công sẽ giả mạo địa chỉ MAC của Access Point để gửi liên tiếp các gói tin hủy xác thực (Deauthentication Packets) đến thiết bị của nạn nhân, hoặc ngược lại, giả mạo nạn nhân gửi yêu cầu ngắt kết nối lên AP.</w:t>
      </w:r>
    </w:p>
    <w:p w14:paraId="71B3E33F" w14:textId="77777777" w:rsidR="005A4464" w:rsidRDefault="00000000">
      <w:pPr>
        <w:numPr>
          <w:ilvl w:val="0"/>
          <w:numId w:val="33"/>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Hậu quả: Thiết bị của người dùng sẽ liên tục bị ngắt kết nối (văng ra khỏi mạng Wi-Fi) một cách bất thường mà không thể tái kết nối ổn định, gây tê liệt hoạt động của mạng.</w:t>
      </w:r>
    </w:p>
    <w:p w14:paraId="1D21D7AF" w14:textId="77777777" w:rsidR="005A4464" w:rsidRDefault="00000000">
      <w:pPr>
        <w:numPr>
          <w:ilvl w:val="0"/>
          <w:numId w:val="39"/>
        </w:numPr>
        <w:spacing w:line="312"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ở giữa (Man-in-the-Middle - MitM):</w:t>
      </w:r>
    </w:p>
    <w:p w14:paraId="365C085A" w14:textId="77777777" w:rsidR="005A4464" w:rsidRDefault="00000000">
      <w:pPr>
        <w:numPr>
          <w:ilvl w:val="0"/>
          <w:numId w:val="57"/>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 chất kỹ thuật: Kẻ tấn công đứng xen giữa luồng giao tiếp giữa thiết bị người dùng (Client) và Access Point (thường kết hợp sau khi đã thực hiện thành công tấn công Evil Twin).</w:t>
      </w:r>
    </w:p>
    <w:p w14:paraId="03B92BE2" w14:textId="77777777" w:rsidR="005A4464" w:rsidRDefault="00000000">
      <w:pPr>
        <w:numPr>
          <w:ilvl w:val="0"/>
          <w:numId w:val="57"/>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Hậu quả: Thay vì truyền dữ liệu trực tiếp, mọi gói tin từ Client gửi đi và từ Internet phản hồi về đều phải đi qua bộ lọc của kẻ tấn công. Chúng có thể đọc trực tiếp, chỉnh sửa nội dung trang web người dùng đang xem (ví dụ: thay đổi số tài khoản ngân hàng trên giao diện hiển thị) hoặc chèn thêm mã độc, mã quảng cáo vào gói tin.</w:t>
      </w:r>
    </w:p>
    <w:p w14:paraId="71D51FA4" w14:textId="77777777" w:rsidR="005A4464" w:rsidRDefault="00000000">
      <w:pPr>
        <w:numPr>
          <w:ilvl w:val="0"/>
          <w:numId w:val="80"/>
        </w:numPr>
        <w:spacing w:line="312"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bẻ khóa giao thức (Wireless Encryption Cracking):</w:t>
      </w:r>
    </w:p>
    <w:p w14:paraId="182BCCAB" w14:textId="77777777" w:rsidR="005A4464" w:rsidRDefault="00000000">
      <w:pPr>
        <w:numPr>
          <w:ilvl w:val="0"/>
          <w:numId w:val="6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Tấn công WPS (Wi-Fi Protected Setup): Khai thác lỗ hổng thiết kế mã PIN 8 chữ số của tính năng kết nối nhanh WPS trên các Router cũ. Kẻ tấn công có thể dùng phương pháp dò quét mã PIN (Brute Force) để tìm ra mật khẩu Wi-Fi gốc chỉ trong vài giờ.</w:t>
      </w:r>
    </w:p>
    <w:p w14:paraId="635779C9" w14:textId="77777777" w:rsidR="005A4464" w:rsidRDefault="00000000">
      <w:pPr>
        <w:numPr>
          <w:ilvl w:val="0"/>
          <w:numId w:val="6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Tấn công bẻ khóa WPA/WPA2 (4-way Handshake Cracking): Kẻ tấn công thực hiện Deauth Attack để ép thiết bị người dùng ngắt kết nối và tự động kết nối lại. Trong quá trình kết nối lại đó, kẻ tấn công sẽ bắt lấy gói tin chứa quá trình bắt tay 4 bước (4-way handshake). Sau đó, chúng sử dụng các siêu máy tính hoặc card đồ họa mạnh để chạy dò mật khẩu ngoại tuyến (Offline Dictionary Attack) dựa trên file từ điển có sẵn để tìm ra mật khẩu mạng.</w:t>
      </w:r>
    </w:p>
    <w:p w14:paraId="2DE800AB" w14:textId="77777777" w:rsidR="005A4464" w:rsidRDefault="00000000">
      <w:pPr>
        <w:pStyle w:val="Heading3"/>
        <w:spacing w:before="0" w:after="0" w:line="312" w:lineRule="auto"/>
        <w:ind w:firstLine="0"/>
        <w:rPr>
          <w:rFonts w:ascii="Times New Roman" w:eastAsia="Times New Roman" w:hAnsi="Times New Roman" w:cs="Times New Roman"/>
          <w:b/>
          <w:bCs/>
          <w:i/>
          <w:iCs/>
          <w:color w:val="000000"/>
        </w:rPr>
      </w:pPr>
      <w:r>
        <w:rPr>
          <w:rFonts w:ascii="Times New Roman" w:eastAsia="Times New Roman" w:hAnsi="Times New Roman" w:cs="Times New Roman"/>
          <w:i/>
          <w:iCs/>
          <w:color w:val="000000"/>
        </w:rPr>
        <w:t xml:space="preserve"> </w:t>
      </w:r>
      <w:bookmarkStart w:id="30" w:name="_Toc231970495"/>
      <w:r>
        <w:rPr>
          <w:rFonts w:ascii="Times New Roman" w:eastAsia="Times New Roman" w:hAnsi="Times New Roman" w:cs="Times New Roman"/>
          <w:b/>
          <w:bCs/>
          <w:i/>
          <w:iCs/>
          <w:color w:val="000000"/>
        </w:rPr>
        <w:t>2.2.3. Các giải pháp đảm bảo an toàn mạng không dây (Wireless Security Solutions)</w:t>
      </w:r>
      <w:bookmarkEnd w:id="30"/>
    </w:p>
    <w:p w14:paraId="386E6222"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đối phó với các nguy cơ tấn công thụ động và chủ động, việc bảo mật mạng không dây không thể chỉ phụ thuộc vào một giải pháp đơn lẻ mà cần phải triển khai đồng bộ một hệ thống phòng thủ nhiều lớp (Defense-in-Depth). Các giải pháp được chia thành 3 nhóm chính:</w:t>
      </w:r>
    </w:p>
    <w:p w14:paraId="7DB78D29"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Giải pháp Mã hóa và Xác thực mạnh (Cốt lõi)</w:t>
      </w:r>
    </w:p>
    <w:p w14:paraId="05AF63CC"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rào dậu đầu tiên và quan trọng nhất để bảo vệ dữ liệu không bị nghe lén và ngăn chặn các thiết bị lạ truy cập trái phép.</w:t>
      </w:r>
    </w:p>
    <w:p w14:paraId="34942D00" w14:textId="77777777" w:rsidR="005A4464" w:rsidRDefault="00000000">
      <w:pPr>
        <w:numPr>
          <w:ilvl w:val="0"/>
          <w:numId w:val="19"/>
        </w:numPr>
        <w:spacing w:line="312"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Loại bỏ các chuẩn lỗi thời, nâng cấp lên mã hóa tiên tiến:</w:t>
      </w:r>
    </w:p>
    <w:p w14:paraId="338F3311" w14:textId="77777777" w:rsidR="005A4464" w:rsidRDefault="00000000">
      <w:pPr>
        <w:numPr>
          <w:ilvl w:val="0"/>
          <w:numId w:val="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Tuyệt đối không sử dụng các chuẩn mã hóa cũ như WEP hoặc WPA vì thuật toán mã hóa của chúng (như RC4) đã bị bẻ khóa hoàn toàn, kẻ tấn công có thể dò ra mật khẩu chỉ trong vài phút.</w:t>
      </w:r>
    </w:p>
    <w:p w14:paraId="17A6D364" w14:textId="77777777" w:rsidR="005A4464" w:rsidRDefault="00000000">
      <w:pPr>
        <w:numPr>
          <w:ilvl w:val="0"/>
          <w:numId w:val="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WPA2-AES (Advanced Encryption Standard) làm tiêu chuẩn bảo mật tối thiểu cho các thiết bị hiện tại.</w:t>
      </w:r>
    </w:p>
    <w:p w14:paraId="7608705A" w14:textId="77777777" w:rsidR="005A4464" w:rsidRDefault="00000000">
      <w:pPr>
        <w:numPr>
          <w:ilvl w:val="0"/>
          <w:numId w:val="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Chuyển dịch và áp dụng WPA3: Chuẩn bảo mật mới nhất hiện nay. WPA3 thay thế cơ chế bắt tay 4 bước bằng giao thức SAE (Simultaneous Authentication of Equals). Cơ chế này giúp mã hóa lưu lượng truy cập của từng người dùng một cách độc lập và chống lại hoàn toàn các cuộc tấn công bẻ khóa mật khẩu bằng từ điển ngoại tuyến (Offline Dictionary Attack), ngay cả khi người dùng đặt mật khẩu đơn giản.</w:t>
      </w:r>
    </w:p>
    <w:p w14:paraId="3CCB2268" w14:textId="77777777" w:rsidR="005A4464" w:rsidRDefault="00000000">
      <w:pPr>
        <w:numPr>
          <w:ilvl w:val="0"/>
          <w:numId w:val="9"/>
        </w:numPr>
        <w:spacing w:line="312" w:lineRule="auto"/>
        <w:ind w:left="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Triển khai kiến trúc xác thực doanh nghiệp (WPA2/WPA3 Enterprise):</w:t>
      </w:r>
    </w:p>
    <w:p w14:paraId="57F3D768" w14:textId="77777777" w:rsidR="005A4464" w:rsidRDefault="00000000">
      <w:pPr>
        <w:numPr>
          <w:ilvl w:val="0"/>
          <w:numId w:val="20"/>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Đối với mạng gia đình, chúng ta thường dùng cơ chế PSK (Pre-Shared Key) – tức là tất cả mọi người dùng chung một mật khẩu. Cơ chế này rất nguy </w:t>
      </w:r>
      <w:r>
        <w:rPr>
          <w:rFonts w:ascii="Times New Roman" w:eastAsia="Times New Roman" w:hAnsi="Times New Roman" w:cs="Times New Roman"/>
          <w:sz w:val="28"/>
          <w:szCs w:val="28"/>
        </w:rPr>
        <w:lastRenderedPageBreak/>
        <w:t>hiểm cho tổ chức vì nếu một nhân viên nghỉ việc hoặc lộ mật khẩu, toàn bộ hệ thống phải đổi lại mật khẩu.</w:t>
      </w:r>
    </w:p>
    <w:p w14:paraId="409B92A3" w14:textId="77777777" w:rsidR="005A4464" w:rsidRDefault="00000000">
      <w:pPr>
        <w:numPr>
          <w:ilvl w:val="0"/>
          <w:numId w:val="20"/>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Giải pháp doanh nghiệp bắt buộc phải sử dụng mô hình mã hóa Enterprise, kết hợp với một máy chủ xác thực chuyên dụng là RADIUS Server (theo chuẩn kiểm soát truy cập IEEE 802.1X).</w:t>
      </w:r>
    </w:p>
    <w:p w14:paraId="2B555999" w14:textId="77777777" w:rsidR="005A4464" w:rsidRDefault="00000000">
      <w:pPr>
        <w:numPr>
          <w:ilvl w:val="0"/>
          <w:numId w:val="20"/>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hoạt động: Mỗi nhân viên hoặc thiết bị khi kết nối vào Wi-Fi sẽ phải đăng nhập bằng một tài khoản (Username/Password) riêng biệt, hoặc thông qua chứng thư số (Digital Certificate). Máy chủ RADIUS sẽ kiểm tra thông tin này với cơ sở dữ liệu tập trung (như Active Directory hoặc LDAP) để cấp quyền truy cập. Điều này giúp người quản trị dễ dàng cấp phát, thu hồi quyền của từng cá nhân mà không ảnh hưởng đến người khác.</w:t>
      </w:r>
    </w:p>
    <w:p w14:paraId="045B0905"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Các giải pháp cấu hình an toàn thiết bị (Hardening)</w:t>
      </w:r>
    </w:p>
    <w:p w14:paraId="3375AE67"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Củng cố an toàn ngay trên chính các thiết bị phần cứng như Access Point và Router không dây:</w:t>
      </w:r>
    </w:p>
    <w:p w14:paraId="44B077FD" w14:textId="77777777" w:rsidR="005A4464" w:rsidRDefault="00000000">
      <w:pPr>
        <w:numPr>
          <w:ilvl w:val="0"/>
          <w:numId w:val="10"/>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Thay đổi thông tin quản trị mặc định: Đổi ngay tên đăng nhập và mật khẩu trang cấu hình quản trị (Admin Web Interface) của AP/Router ngay khi lắp đặt để tránh bị kẻ tấn công dò quét bằng thông tin của nhà sản xuất.</w:t>
      </w:r>
    </w:p>
    <w:p w14:paraId="40F80531" w14:textId="77777777" w:rsidR="005A4464" w:rsidRDefault="00000000">
      <w:pPr>
        <w:numPr>
          <w:ilvl w:val="0"/>
          <w:numId w:val="10"/>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Vô hiệu hóa các tính năng kém an toàn: * Tắt tính năng WPS (Wi-Fi Protected Setup): Đây là việc bắt buộc phải làm để triệt tiêu hoàn toàn nguy cơ bị tấn công dò mã PIN (WPS Brute Force).</w:t>
      </w:r>
    </w:p>
    <w:p w14:paraId="05EC124E" w14:textId="77777777" w:rsidR="005A4464" w:rsidRDefault="00000000">
      <w:p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Tắt tính năng UPnP (Universal Plug and Play): Ngăn chặn các phần mềm độc hại tự động mở cổng trên Router hướng ra ngoài Internet.</w:t>
      </w:r>
    </w:p>
    <w:p w14:paraId="4C86E438" w14:textId="77777777" w:rsidR="005A4464" w:rsidRDefault="00000000">
      <w:pPr>
        <w:numPr>
          <w:ilvl w:val="0"/>
          <w:numId w:val="3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Lọc địa chỉ MAC (MAC Filtering): Thiết lập danh sách trắng (Whitelist) trên AP. Chỉ những thiết bị có địa chỉ phần cứng (MAC) được đăng ký trước mới có thể kết nối vào mạng. Tuy địa chỉ MAC có thể bị giả mạo bằng phần mềm, nhưng giải pháp này vẫn giúp ngăn chặn tốt các thiết bị lạ vô tình truy cập.</w:t>
      </w:r>
    </w:p>
    <w:p w14:paraId="6DEE26C9"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Phân vùng mạng và Giám sát chủ động</w:t>
      </w:r>
    </w:p>
    <w:p w14:paraId="6452E32E" w14:textId="77777777" w:rsidR="005A4464" w:rsidRDefault="00000000" w:rsidP="00FF1872">
      <w:pPr>
        <w:spacing w:line="312"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Cách ly các đối tượng rủi ro cao và chủ động săn tìm các mối đe dọa trong không gian vô tuyến.</w:t>
      </w:r>
    </w:p>
    <w:p w14:paraId="5AE246C8" w14:textId="77777777" w:rsidR="005A4464" w:rsidRDefault="00000000">
      <w:pPr>
        <w:numPr>
          <w:ilvl w:val="0"/>
          <w:numId w:val="70"/>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vùng mạng khách (Guest Network / VLAN):</w:t>
      </w:r>
    </w:p>
    <w:p w14:paraId="35C25627" w14:textId="77777777" w:rsidR="005A4464" w:rsidRDefault="00000000">
      <w:pPr>
        <w:numPr>
          <w:ilvl w:val="1"/>
          <w:numId w:val="70"/>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Doanh nghiệp hoặc gia đình nên tạo ra một SSID riêng biệt dành cho khách truy cập (Guest Wi-Fi) và liên kết nó với một phân vùng mạng độc lập (VLAN - Virtual Local Area Network).</w:t>
      </w:r>
    </w:p>
    <w:p w14:paraId="7B6FD46E" w14:textId="77777777" w:rsidR="005A4464" w:rsidRDefault="00000000">
      <w:pPr>
        <w:numPr>
          <w:ilvl w:val="1"/>
          <w:numId w:val="70"/>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Tác dụng: Mạng dành cho khách chỉ có quyền đi thẳng ra Internet và bị cô lập hoàn toàn, không thể quét thấy hoặc truy cập chéo vào các máy chủ nội bộ, máy in hay các thiết bị chứa dữ liệu mật của tổ chức.</w:t>
      </w:r>
    </w:p>
    <w:p w14:paraId="0C357DFE" w14:textId="77777777" w:rsidR="005A4464" w:rsidRDefault="00000000">
      <w:pPr>
        <w:numPr>
          <w:ilvl w:val="0"/>
          <w:numId w:val="70"/>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mạng riêng ảo (VPN - Virtual Private Network): Khuyến khích hoặc bắt buộc nhân viên khi làm việc từ xa hoặc khi bắt buộc phải kết nối vào các mạng Wi-Fi công cộng (như quán cafe, sân bay) phải bật VPN. VPN sẽ tạo ra một đường ống mã hóa bảo mật tuyệt đối cho toàn bộ dữ liệu từ thiết bị đầu cuối đến máy chủ công ty, vô hiệu hóa hoàn toàn các cuộc tấn công nghe lén (Sniffing) hoặc tấn công ở giữa (MitM).</w:t>
      </w:r>
    </w:p>
    <w:p w14:paraId="7B2F40D4" w14:textId="77777777" w:rsidR="005A4464" w:rsidRDefault="00000000">
      <w:pPr>
        <w:numPr>
          <w:ilvl w:val="0"/>
          <w:numId w:val="70"/>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Triển khai hệ thống WIDS/WIPS (Wireless Intrusion Detection/Prevention System):</w:t>
      </w:r>
    </w:p>
    <w:p w14:paraId="5ED6F0C3" w14:textId="77777777" w:rsidR="005A4464" w:rsidRDefault="00000000">
      <w:pPr>
        <w:numPr>
          <w:ilvl w:val="1"/>
          <w:numId w:val="70"/>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hệ thống phát hiện và ngăn chặn xâm nhập mạng không dây chuyên dụng. Hệ thống sử dụng các cảm biến đặt khắp văn phòng để liên tục quét và giám sát không gian tần số vô tuyến.</w:t>
      </w:r>
    </w:p>
    <w:p w14:paraId="76DF4A78" w14:textId="77777777" w:rsidR="005A4464" w:rsidRDefault="00000000">
      <w:pPr>
        <w:numPr>
          <w:ilvl w:val="1"/>
          <w:numId w:val="70"/>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Tác dụng: WIDS/WIPS sẽ phát hiện ngay lập tức và đưa ra cảnh báo hoặc tự động ngắt kết nối nếu phát hiện: có sự xuất hiện của các AP giả mạo (Evil Twin / Rogue AP) đang cố tình nhử người dùng, hoặc phát hiện luồng sóng mang dấu hiệu của cuộc tấn công từ chối dịch vụ (Deauthentication Attack).</w:t>
      </w:r>
    </w:p>
    <w:p w14:paraId="6F38D16E" w14:textId="77777777" w:rsidR="005A4464" w:rsidRDefault="00000000">
      <w:pPr>
        <w:pStyle w:val="Heading2"/>
        <w:spacing w:before="0" w:after="0" w:line="312" w:lineRule="auto"/>
        <w:ind w:left="708" w:hanging="690"/>
        <w:jc w:val="both"/>
        <w:rPr>
          <w:rFonts w:ascii="Times New Roman" w:eastAsia="Times New Roman" w:hAnsi="Times New Roman" w:cs="Times New Roman"/>
          <w:b/>
          <w:bCs/>
          <w:sz w:val="28"/>
          <w:szCs w:val="28"/>
        </w:rPr>
      </w:pPr>
      <w:bookmarkStart w:id="31" w:name="_Toc231970496"/>
      <w:r>
        <w:rPr>
          <w:rFonts w:ascii="Times New Roman" w:eastAsia="Times New Roman" w:hAnsi="Times New Roman" w:cs="Times New Roman"/>
          <w:b/>
          <w:bCs/>
          <w:sz w:val="28"/>
          <w:szCs w:val="28"/>
        </w:rPr>
        <w:t>2.3.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Nghiên cứu mô hình mạng an toàn cho công ty Hoa Việt</w:t>
      </w:r>
      <w:bookmarkEnd w:id="31"/>
    </w:p>
    <w:p w14:paraId="71C76244" w14:textId="77777777" w:rsidR="005A4464" w:rsidRDefault="00000000">
      <w:pPr>
        <w:pStyle w:val="Heading3"/>
        <w:keepNext w:val="0"/>
        <w:keepLines w:val="0"/>
        <w:spacing w:before="0" w:after="0" w:line="312" w:lineRule="auto"/>
        <w:ind w:left="-141" w:firstLine="150"/>
        <w:rPr>
          <w:rFonts w:ascii="Times New Roman" w:eastAsia="Times New Roman" w:hAnsi="Times New Roman" w:cs="Times New Roman"/>
          <w:b/>
          <w:bCs/>
          <w:i/>
          <w:iCs/>
          <w:color w:val="000000"/>
        </w:rPr>
      </w:pPr>
      <w:bookmarkStart w:id="32" w:name="_Toc231970497"/>
      <w:r>
        <w:rPr>
          <w:rFonts w:ascii="Times New Roman" w:eastAsia="Times New Roman" w:hAnsi="Times New Roman" w:cs="Times New Roman"/>
          <w:b/>
          <w:bCs/>
          <w:i/>
          <w:iCs/>
          <w:color w:val="000000"/>
        </w:rPr>
        <w:t>2.3.1. Phân tích nhu cầu và Đặc thù an ninh hệ thống</w:t>
      </w:r>
      <w:bookmarkEnd w:id="32"/>
    </w:p>
    <w:p w14:paraId="0911CDE8" w14:textId="77777777" w:rsidR="005A4464" w:rsidRDefault="00000000" w:rsidP="00FF1872">
      <w:pPr>
        <w:spacing w:line="312"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Là một đơn vị hoạt động trong lĩnh vực hạ tầng và dịch vụ viễn thông, Công ty CP Viễn thông Hoa Việt sở hữu hệ thống tài nguyên số có độ nhạy cảm cao, bao gồm dữ liệu cước, thông tin định danh khách hàng và các cổng điều khiển cấu hình thiết bị lõi. Do đó, mô hình mạng không dây (WLAN) tại đây không chỉ đơn thuần phục vụ nhu cầu kết nối Internet thông thường mà phải đáp ứng ba bài toán chiến lược:</w:t>
      </w:r>
    </w:p>
    <w:p w14:paraId="0B14F2DC" w14:textId="77777777" w:rsidR="005A4464" w:rsidRDefault="00000000">
      <w:pPr>
        <w:numPr>
          <w:ilvl w:val="0"/>
          <w:numId w:val="83"/>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Cô lập và Phân vùng tuyệt đối: Tách biệt hoàn toàn luồng dữ liệu của cán bộ nhân viên (Staff), khách hàng đối tác (Guest), và hệ thống thiết bị IoT/Camera giám sát.</w:t>
      </w:r>
    </w:p>
    <w:p w14:paraId="3DB59087" w14:textId="77777777" w:rsidR="005A4464" w:rsidRDefault="00000000">
      <w:pPr>
        <w:numPr>
          <w:ilvl w:val="0"/>
          <w:numId w:val="83"/>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Xác thực và Mã hóa cấp độ Doanh nghiệp: Loại bỏ hoàn toàn cơ chế sử dụng mật khẩu dùng chung (Preshared Key - WPA2/WPA3 Personal) vốn tiềm ẩn rủi ro lộ lọt, chuyển sang cơ chế định danh theo từng tài khoản cá nhân thông qua giao thức 802.1X.</w:t>
      </w:r>
    </w:p>
    <w:p w14:paraId="79766421" w14:textId="77777777" w:rsidR="005A4464" w:rsidRDefault="00000000">
      <w:pPr>
        <w:numPr>
          <w:ilvl w:val="0"/>
          <w:numId w:val="83"/>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Kiểm soát biên nghiêm ngặt: Toàn bộ lưu lượng từ vùng không dây khi kết nối nội bộ hoặc đi ra Internet đều phải được giám sát, phân loại và lọc bởi hệ thống tường lửa (Firewall) chuyên dụng.</w:t>
      </w:r>
    </w:p>
    <w:p w14:paraId="4DEC4511" w14:textId="77777777" w:rsidR="005A4464" w:rsidRDefault="00000000">
      <w:pPr>
        <w:pStyle w:val="Heading3"/>
        <w:keepNext w:val="0"/>
        <w:keepLines w:val="0"/>
        <w:spacing w:before="0" w:after="0" w:line="312" w:lineRule="auto"/>
        <w:ind w:left="-141" w:firstLine="150"/>
        <w:rPr>
          <w:rFonts w:ascii="Times New Roman" w:eastAsia="Times New Roman" w:hAnsi="Times New Roman" w:cs="Times New Roman"/>
          <w:b/>
          <w:bCs/>
          <w:i/>
          <w:iCs/>
          <w:color w:val="000000"/>
        </w:rPr>
      </w:pPr>
      <w:bookmarkStart w:id="33" w:name="_Toc231970498"/>
      <w:r>
        <w:rPr>
          <w:rFonts w:ascii="Times New Roman" w:eastAsia="Times New Roman" w:hAnsi="Times New Roman" w:cs="Times New Roman"/>
          <w:b/>
          <w:bCs/>
          <w:i/>
          <w:iCs/>
          <w:color w:val="000000"/>
        </w:rPr>
        <w:t>2.3.2. Cấu trúc cơ bản của mô hình mạng</w:t>
      </w:r>
      <w:bookmarkEnd w:id="33"/>
    </w:p>
    <w:p w14:paraId="7C227969" w14:textId="77777777" w:rsidR="005A4464" w:rsidRDefault="00000000" w:rsidP="00FF1872">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an ninh mạng của Công ty Hoa Việt được thiết kế theo nguyên lý Phòng thủ chiều sâu (Defense-in-Depth) và kiến trúc phân tầng tiêu chuẩn của Cisco. Cấu trúc mạng vật lý được bẻ gãy thành các phân vùng logic độc lập, kết nối tập trung về thiết bị chuyển mạch lõi lớp 3, giúp thu hẹp vùng tấn công (Attack Surface) và cô lập hoàn toàn các sự cố an ninh nếu xảy ra.</w:t>
      </w:r>
    </w:p>
    <w:p w14:paraId="5198A1FC"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được chia làm 4 phân vùng cốt lõi:</w:t>
      </w:r>
    </w:p>
    <w:p w14:paraId="678B2FAA" w14:textId="77777777" w:rsidR="005A4464" w:rsidRDefault="00000000">
      <w:pPr>
        <w:numPr>
          <w:ilvl w:val="0"/>
          <w:numId w:val="6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Vùng Biên (Edge Zone): Nơi tiếp giáp với nhà cung cấp dịch vụ Internet (ISP), được canh gác bởi Firewall nhằm ngăn chặn các đợt tấn công từ bên ngoài.</w:t>
      </w:r>
    </w:p>
    <w:p w14:paraId="61B074E8" w14:textId="77777777" w:rsidR="005A4464" w:rsidRDefault="00000000">
      <w:pPr>
        <w:numPr>
          <w:ilvl w:val="0"/>
          <w:numId w:val="6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Vùng Lõi (Core Zone): Trung tâm điều hướng dữ liệu nội bộ với tốc độ cao và thực thi các bộ lọc ACL cơ bản.</w:t>
      </w:r>
    </w:p>
    <w:p w14:paraId="4981D48D" w14:textId="77777777" w:rsidR="005A4464" w:rsidRDefault="00000000">
      <w:pPr>
        <w:numPr>
          <w:ilvl w:val="0"/>
          <w:numId w:val="6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Vùng Máy chủ (Server Farm Zone): Phân vùng bảo mật cao, chứa toàn bộ các máy chủ hạ tầng và dịch vụ nội bộ của công ty.</w:t>
      </w:r>
    </w:p>
    <w:p w14:paraId="14C4111F" w14:textId="77777777" w:rsidR="005A4464" w:rsidRDefault="00000000">
      <w:pPr>
        <w:numPr>
          <w:ilvl w:val="0"/>
          <w:numId w:val="6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Vùng Truy cập Không dây (WLAN Access Zone): Vùng mạng vô tuyến dành cho các đối tượng thiết bị đầu cuối kết nối qua sóng WiFi.</w:t>
      </w:r>
    </w:p>
    <w:p w14:paraId="40D19B51" w14:textId="77777777" w:rsidR="005A4464" w:rsidRDefault="00000000" w:rsidP="00A7321E">
      <w:pPr>
        <w:pStyle w:val="Heading3"/>
        <w:keepNext w:val="0"/>
        <w:keepLines w:val="0"/>
        <w:spacing w:before="0" w:after="0" w:line="312" w:lineRule="auto"/>
        <w:ind w:firstLine="0"/>
        <w:rPr>
          <w:rFonts w:ascii="Times New Roman" w:eastAsia="Times New Roman" w:hAnsi="Times New Roman" w:cs="Times New Roman"/>
          <w:b/>
          <w:bCs/>
          <w:i/>
          <w:iCs/>
          <w:color w:val="000000"/>
        </w:rPr>
      </w:pPr>
      <w:bookmarkStart w:id="34" w:name="_Toc231970499"/>
      <w:r>
        <w:rPr>
          <w:rFonts w:ascii="Times New Roman" w:eastAsia="Times New Roman" w:hAnsi="Times New Roman" w:cs="Times New Roman"/>
          <w:b/>
          <w:bCs/>
          <w:i/>
          <w:iCs/>
          <w:color w:val="000000"/>
        </w:rPr>
        <w:t>2.3.3. Các thành phần chính trong mô hình</w:t>
      </w:r>
      <w:bookmarkEnd w:id="34"/>
    </w:p>
    <w:p w14:paraId="44405016" w14:textId="77777777" w:rsidR="005A4464" w:rsidRDefault="00000000" w:rsidP="00FF1872">
      <w:pPr>
        <w:spacing w:line="312"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Hạ tầng an ninh mạng không dây của Công ty Hoa Việt được cấu thành từ các thiết bị phần cứng và giải pháp phần mềm chuyên dụng sau:</w:t>
      </w:r>
    </w:p>
    <w:p w14:paraId="724D37C7" w14:textId="77777777" w:rsidR="005A4464" w:rsidRDefault="00000000">
      <w:pPr>
        <w:numPr>
          <w:ilvl w:val="0"/>
          <w:numId w:val="4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Firewall Cisco ASA 5500-X Series: Đóng vai trò là chốt chặn an ninh biên, phân chia hệ thống thành các vùng có mức độ tin cậy khác nhau (Inside, Outside, DMZ). Thực hiện kiểm sâu gói tin (Stateful Packet Inspection) và thiết lập các chính sách VPN an toàn cho nhân viên làm việc từ xa.</w:t>
      </w:r>
    </w:p>
    <w:p w14:paraId="1761BAB1" w14:textId="77777777" w:rsidR="005A4464" w:rsidRDefault="00000000">
      <w:pPr>
        <w:numPr>
          <w:ilvl w:val="0"/>
          <w:numId w:val="4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Core Switch Layer 3 (Cisco Catalyst 3650): Thiết bị chuyển mạch trung tâm lớp 3, chịu trách nhiệm kích hoạt tính năng định tuyến liên VLAN (Inter-VLAN Routing) với hiệu năng cao, đồng thời cấu hình DHCP Relay Agent để chuyển tiếp yêu cầu cấp phát IP về máy chủ tập trung.</w:t>
      </w:r>
    </w:p>
    <w:p w14:paraId="1B43D346" w14:textId="77777777" w:rsidR="005A4464" w:rsidRDefault="00000000">
      <w:pPr>
        <w:numPr>
          <w:ilvl w:val="0"/>
          <w:numId w:val="4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Wireless LAN Controller (WLC 2504): Thiết bị điều khiển mạng không dây tập trung. Tất cả các chính sách bảo mật, cấu hình SSID, kiểm soát công suất phát sóng và quản lý Access Point đều được xử lý tập trung tại đây.</w:t>
      </w:r>
    </w:p>
    <w:p w14:paraId="140CD609" w14:textId="77777777" w:rsidR="005A4464" w:rsidRDefault="00000000">
      <w:pPr>
        <w:numPr>
          <w:ilvl w:val="0"/>
          <w:numId w:val="4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Lightweight Access Points (APs - Cisco Aironet): Các bộ phát sóng WiFi phân tán tại các tầng làm việc. Các AP này không tự xử lý dữ liệu (đóng vai trò "AP câm") mà chỉ làm nhiệm vụ nhận tín hiệu vô tuyến và chuyển tiếp về WLC.</w:t>
      </w:r>
    </w:p>
    <w:p w14:paraId="4B7BD430" w14:textId="77777777" w:rsidR="005A4464" w:rsidRDefault="00000000">
      <w:pPr>
        <w:numPr>
          <w:ilvl w:val="0"/>
          <w:numId w:val="4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Máy chủ Dịch vụ (Server Farm): Bao gồm máy chủ DHCP Server (cấp phát thông số mạng nội bộ), máy chủ DNS Server (phân giải tên miền ứng dụng nội bộ) và máy chủ RADIUS Server (chịu trách nhiệm xác thực tài khoản người dùng qua giao thức 802.1X).</w:t>
      </w:r>
    </w:p>
    <w:p w14:paraId="688802C3" w14:textId="77777777" w:rsidR="005A4464" w:rsidRDefault="00000000">
      <w:pPr>
        <w:pStyle w:val="Heading3"/>
        <w:keepNext w:val="0"/>
        <w:keepLines w:val="0"/>
        <w:spacing w:before="0" w:after="0" w:line="312" w:lineRule="auto"/>
        <w:ind w:firstLine="0"/>
        <w:rPr>
          <w:rFonts w:ascii="Times New Roman" w:eastAsia="Times New Roman" w:hAnsi="Times New Roman" w:cs="Times New Roman"/>
          <w:b/>
          <w:bCs/>
          <w:i/>
          <w:iCs/>
          <w:color w:val="000000"/>
        </w:rPr>
      </w:pPr>
      <w:bookmarkStart w:id="35" w:name="_Toc231970500"/>
      <w:r>
        <w:rPr>
          <w:rFonts w:ascii="Times New Roman" w:eastAsia="Times New Roman" w:hAnsi="Times New Roman" w:cs="Times New Roman"/>
          <w:b/>
          <w:bCs/>
          <w:i/>
          <w:iCs/>
          <w:color w:val="000000"/>
        </w:rPr>
        <w:t>2.3.4. Cách thức hoạt động của hệ thống</w:t>
      </w:r>
      <w:bookmarkEnd w:id="35"/>
    </w:p>
    <w:p w14:paraId="44DEDE10" w14:textId="77777777" w:rsidR="005A4464" w:rsidRDefault="00000000" w:rsidP="00FF1872">
      <w:pPr>
        <w:spacing w:line="312"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vận hành dựa trên sự phối hợp đồng bộ giữa cơ chế đóng gói đường hầm và quy trình kiểm soát truy cập nghiêm ngặt:</w:t>
      </w:r>
    </w:p>
    <w:p w14:paraId="34F9E2E1" w14:textId="77777777" w:rsidR="005A4464" w:rsidRDefault="00000000">
      <w:pPr>
        <w:numPr>
          <w:ilvl w:val="0"/>
          <w:numId w:val="7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đóng gói CAPWAP (Control and Provisioning of Wireless Access Points): Khi thiết bị đầu cuối của nhân viên gửi gói tin vào không trung đến Access Point, AP sẽ không thực hiện gán thẻ VLAN tại chỗ. Thay vào đó, AP đóng gói toàn bộ dữ liệu này vào trong một đường hầm an toàn gọi là CAPWAP Tunnel và truyền trực tiếp về WLC_MAIN. Tại WLC, gói tin mới được mở niêm phong, kiểm tra tính hợp lệ và áp thẻ thành viên VLAN 10 trước khi đẩy lên Core Switch. Cơ chế này loại bỏ hoàn toàn nguy cơ tấn công tấn công giả mạo thẻ VLAN (VLAN Hopping) từ các cổng mạng vật lý.</w:t>
      </w:r>
    </w:p>
    <w:p w14:paraId="7181AE1F" w14:textId="77777777" w:rsidR="005A4464" w:rsidRDefault="00000000">
      <w:pPr>
        <w:numPr>
          <w:ilvl w:val="0"/>
          <w:numId w:val="7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 trình xác thực chuỗi và Mã hóa dữ liệu (802.1X / RADIUS): Khi người dùng kết nối vào sóng WiFi HoaViet_Staff, một tiến trình bắt tay xác thực theo giao thức EAP (Extensible Authentication Protocol) được thiết lập. WLC đóng vai trò trung gian chuyển tiếp thông tin định danh của người dùng về máy chủ RADIUS ở VLAN 90. Nếu tài khoản hợp lệ, máy chủ RADIUS sẽ gửi lệnh cho phép WLC mở cổng mạng, đồng thời sinh ra một cặp khóa mã hóa động (Pairwise Master Key) riêng biệt cho phiên làm việc đó. Luồng dữ liệu của từng nhân viên trên không trung được mã hóa độc lập, triệt tiêu nguy cơ bị nghe lén nội bộ.</w:t>
      </w:r>
    </w:p>
    <w:p w14:paraId="1701DA0B" w14:textId="77777777" w:rsidR="005A4464" w:rsidRDefault="00000000">
      <w:pPr>
        <w:numPr>
          <w:ilvl w:val="0"/>
          <w:numId w:val="7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Kiểm soát luồng dữ liệu liên vùng (Inter-VLAN Access Control): Mô hình áp dụng chính sách phân quyền nghiêm ngặt thông qua danh sách kiểm soát truy cập (ACL) đặt trên CORE_MAIN:</w:t>
      </w:r>
    </w:p>
    <w:p w14:paraId="3D16985C" w14:textId="77777777" w:rsidR="005A4464" w:rsidRDefault="00000000">
      <w:pPr>
        <w:numPr>
          <w:ilvl w:val="0"/>
          <w:numId w:val="8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Nhân viên (VLAN 10): Gói tin được phép định tuyến sang vùng máy chủ (VLAN 90) để truy cập trang thông tin nội bộ (Intranet) và được phép đi ra Internet.</w:t>
      </w:r>
    </w:p>
    <w:p w14:paraId="26DFDC63" w14:textId="77777777" w:rsidR="005A4464" w:rsidRDefault="00000000">
      <w:pPr>
        <w:numPr>
          <w:ilvl w:val="0"/>
          <w:numId w:val="8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Khách hàng (VLAN 20): Hệ thống kích hoạt tính năng </w:t>
      </w:r>
      <w:r>
        <w:rPr>
          <w:rFonts w:ascii="Times New Roman" w:eastAsia="Times New Roman" w:hAnsi="Times New Roman" w:cs="Times New Roman"/>
          <w:i/>
          <w:iCs/>
          <w:sz w:val="28"/>
          <w:szCs w:val="28"/>
        </w:rPr>
        <w:t>Client Isolation</w:t>
      </w:r>
      <w:r>
        <w:rPr>
          <w:rFonts w:ascii="Times New Roman" w:eastAsia="Times New Roman" w:hAnsi="Times New Roman" w:cs="Times New Roman"/>
          <w:sz w:val="28"/>
          <w:szCs w:val="28"/>
        </w:rPr>
        <w:t xml:space="preserve"> (ngăn các thiết bị khách nhìn thấy nhau). Luồng dữ liệu của vùng khách chỉ được định tuyến duy nhất một chiều ra cổng biên để đi Internet thông qua cơ chế NAT động trên Firewall. Mọi gói tin từ vùng khách hướng sang vùng nhân viên hoặc vùng máy chủ hệ thống đều bị chặn đứng (Drop) ngay tại lớp lõi.</w:t>
      </w:r>
    </w:p>
    <w:p w14:paraId="75168912" w14:textId="77777777" w:rsidR="005A4464" w:rsidRDefault="00000000">
      <w:pPr>
        <w:pStyle w:val="Heading3"/>
        <w:keepNext w:val="0"/>
        <w:keepLines w:val="0"/>
        <w:spacing w:before="0" w:after="0" w:line="312" w:lineRule="auto"/>
        <w:ind w:left="425" w:hanging="420"/>
        <w:rPr>
          <w:rFonts w:ascii="Times New Roman" w:eastAsia="Times New Roman" w:hAnsi="Times New Roman" w:cs="Times New Roman"/>
          <w:b/>
          <w:bCs/>
          <w:i/>
          <w:iCs/>
          <w:color w:val="000000"/>
        </w:rPr>
      </w:pPr>
      <w:bookmarkStart w:id="36" w:name="_Toc231970501"/>
      <w:r>
        <w:rPr>
          <w:rFonts w:ascii="Times New Roman" w:eastAsia="Times New Roman" w:hAnsi="Times New Roman" w:cs="Times New Roman"/>
          <w:b/>
          <w:bCs/>
          <w:i/>
          <w:iCs/>
          <w:color w:val="000000"/>
        </w:rPr>
        <w:t>2.3.5. Phạm vi ứng dụng của đề tài</w:t>
      </w:r>
      <w:bookmarkEnd w:id="36"/>
    </w:p>
    <w:p w14:paraId="7C955FD6" w14:textId="77777777" w:rsidR="005A4464" w:rsidRDefault="00000000" w:rsidP="00FF1872">
      <w:pPr>
        <w:spacing w:line="312"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nghiên cứu và thực nghiệm này có tính thực tiễn cao và khả năng nhân rộng lớn, cụ thể:</w:t>
      </w:r>
    </w:p>
    <w:p w14:paraId="098A8EF4" w14:textId="77777777" w:rsidR="005A4464" w:rsidRDefault="00000000">
      <w:pPr>
        <w:numPr>
          <w:ilvl w:val="0"/>
          <w:numId w:val="5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tại Văn phòng Hội sở Công ty Hoa Việt: Triển khai trực tiếp cho tòa nhà văn phòng của công ty, giải quyết triệt để bài toán bảo mật cho hàng trăm thiết bị di động của cán bộ nhân viên và đối tác ra vào làm việc mỗi ngày.</w:t>
      </w:r>
    </w:p>
    <w:p w14:paraId="239AE402" w14:textId="77777777" w:rsidR="005A4464" w:rsidRDefault="00000000">
      <w:pPr>
        <w:numPr>
          <w:ilvl w:val="0"/>
          <w:numId w:val="5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trong Hạ tầng Doanh nghiệp Viễn thông nói chung: Mô hình quản lý tập trung qua WLC kết hợp WPA3-Enterprise và định tuyến lớp lõi là kiến trúc chuẩn mực để áp dụng cho các đơn vị yêu cầu tính an toàn thông tin khắt khe như các trung tâm dữ liệu (Data Center), các nhà mạng viễn thông, ngân hàng, hoặc các cơ quan hành chính công.</w:t>
      </w:r>
    </w:p>
    <w:p w14:paraId="0829F181" w14:textId="77777777" w:rsidR="005A4464" w:rsidRDefault="00000000">
      <w:pPr>
        <w:numPr>
          <w:ilvl w:val="0"/>
          <w:numId w:val="5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Nền tảng mở rộng hệ thống tương lai: Cấu trúc phân đoạn mạng này giúp công ty dễ dàng tích hợp thêm các công nghệ bảo mật cao cấp hơn trong tương lai như hệ thống phát hiện xâm nhập không dây (WIDS/WIPS), giải pháp quản lý thiết bị di động (MDM) hoặc kiểm soát truy cập mạng (NAC) mà không cần phải thay đổi cấu trúc thiết kế cốt lõi ban đầu.</w:t>
      </w:r>
    </w:p>
    <w:p w14:paraId="4C228DFF" w14:textId="77777777" w:rsidR="005A4464" w:rsidRDefault="00000000" w:rsidP="00A7321E">
      <w:pPr>
        <w:pStyle w:val="Heading2"/>
        <w:rPr>
          <w:rFonts w:ascii="Times New Roman" w:eastAsia="Times New Roman" w:hAnsi="Times New Roman" w:cs="Times New Roman"/>
          <w:b/>
          <w:bCs/>
          <w:sz w:val="28"/>
          <w:szCs w:val="28"/>
        </w:rPr>
      </w:pPr>
      <w:bookmarkStart w:id="37" w:name="_Toc231970502"/>
      <w:r>
        <w:rPr>
          <w:rFonts w:ascii="Times New Roman" w:eastAsia="Times New Roman" w:hAnsi="Times New Roman" w:cs="Times New Roman"/>
          <w:b/>
          <w:bCs/>
          <w:sz w:val="28"/>
          <w:szCs w:val="28"/>
        </w:rPr>
        <w:t>2.4.</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Thực nghiệm mô hình mạng an toàn cho công ty Hoa Việt</w:t>
      </w:r>
      <w:bookmarkEnd w:id="37"/>
    </w:p>
    <w:p w14:paraId="64AE48F3" w14:textId="77777777" w:rsidR="005A4464" w:rsidRDefault="00000000">
      <w:pPr>
        <w:pStyle w:val="Heading3"/>
        <w:keepNext w:val="0"/>
        <w:keepLines w:val="0"/>
        <w:spacing w:before="0" w:after="0" w:line="312" w:lineRule="auto"/>
        <w:ind w:left="992" w:hanging="992"/>
        <w:rPr>
          <w:rFonts w:ascii="Times New Roman" w:eastAsia="Times New Roman" w:hAnsi="Times New Roman" w:cs="Times New Roman"/>
          <w:b/>
          <w:bCs/>
          <w:i/>
          <w:iCs/>
          <w:color w:val="000000"/>
        </w:rPr>
      </w:pPr>
      <w:bookmarkStart w:id="38" w:name="_Toc231970503"/>
      <w:r>
        <w:rPr>
          <w:rFonts w:ascii="Times New Roman" w:eastAsia="Times New Roman" w:hAnsi="Times New Roman" w:cs="Times New Roman"/>
          <w:b/>
          <w:bCs/>
          <w:i/>
          <w:iCs/>
          <w:color w:val="000000"/>
        </w:rPr>
        <w:t>2.4.1.Giới thiệu công cụ hỗ trợ mô phỏng: Cisco Packet Tracer</w:t>
      </w:r>
      <w:bookmarkEnd w:id="38"/>
    </w:p>
    <w:p w14:paraId="0D317FE7" w14:textId="77777777" w:rsidR="005A4464" w:rsidRDefault="00000000">
      <w:pPr>
        <w:spacing w:line="312"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kiểm chứng tính khả thi, độ ổn định và khả năng phòng thủ của kiến trúc mạng đề xuất cho Công ty CP Viễn thông Hoa Việt, phần mềm Cisco Packet Tracer được lựa chọn làm môi trường mô phỏng trực quan.</w:t>
      </w:r>
    </w:p>
    <w:p w14:paraId="3F046A6E" w14:textId="77777777" w:rsidR="005A4464" w:rsidRDefault="00000000">
      <w:pPr>
        <w:numPr>
          <w:ilvl w:val="0"/>
          <w:numId w:val="44"/>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Đặc điểm công cụ: Đây là nền tảng giả lập mạng doanh nghiệp chuyên sâu, cho phép tương tác và cấu hình thời gian thực qua giao diện dòng </w:t>
      </w:r>
      <w:r>
        <w:rPr>
          <w:rFonts w:ascii="Times New Roman" w:eastAsia="Times New Roman" w:hAnsi="Times New Roman" w:cs="Times New Roman"/>
          <w:sz w:val="28"/>
          <w:szCs w:val="28"/>
        </w:rPr>
        <w:lastRenderedPageBreak/>
        <w:t>lệnh CLI (Command Line Interface) trên các dòng thiết bị phần cứng chính xác như Switch Layer 3 Catalyst 3650, Switch Layer 2 Catalyst 2960 và bộ điều khiển không dây Wireless LAN Controller (WLC).</w:t>
      </w:r>
    </w:p>
    <w:p w14:paraId="2773C991" w14:textId="77777777" w:rsidR="005A4464" w:rsidRDefault="00000000">
      <w:pPr>
        <w:numPr>
          <w:ilvl w:val="0"/>
          <w:numId w:val="44"/>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Tính năng khai thác: Sử dụng chế độ </w:t>
      </w:r>
      <w:r>
        <w:rPr>
          <w:rFonts w:ascii="Times New Roman" w:eastAsia="Times New Roman" w:hAnsi="Times New Roman" w:cs="Times New Roman"/>
          <w:i/>
          <w:iCs/>
          <w:sz w:val="28"/>
          <w:szCs w:val="28"/>
        </w:rPr>
        <w:t>Simulation Mode</w:t>
      </w:r>
      <w:r>
        <w:rPr>
          <w:rFonts w:ascii="Times New Roman" w:eastAsia="Times New Roman" w:hAnsi="Times New Roman" w:cs="Times New Roman"/>
          <w:sz w:val="28"/>
          <w:szCs w:val="28"/>
        </w:rPr>
        <w:t xml:space="preserve"> để bóc tách và phân tích cấu trúc tiêu đề gói tin (PDU Data), giám sát tiến trình đóng gói dữ liệu qua đường hầm vô tuyến và kiểm thử tính chính xác của các chính sách an ninh mạng.</w:t>
      </w:r>
    </w:p>
    <w:p w14:paraId="20087DB8" w14:textId="77777777" w:rsidR="005A4464" w:rsidRPr="00883993" w:rsidRDefault="00000000" w:rsidP="00883993">
      <w:pPr>
        <w:pStyle w:val="Heading3"/>
        <w:keepNext w:val="0"/>
        <w:keepLines w:val="0"/>
        <w:spacing w:before="0" w:after="0" w:line="312" w:lineRule="auto"/>
        <w:ind w:firstLine="0"/>
        <w:rPr>
          <w:rFonts w:ascii="Times New Roman" w:hAnsi="Times New Roman" w:cs="Times New Roman"/>
          <w:b/>
          <w:bCs/>
          <w:i/>
          <w:iCs/>
          <w:color w:val="auto"/>
        </w:rPr>
      </w:pPr>
      <w:bookmarkStart w:id="39" w:name="_Toc231970504"/>
      <w:r w:rsidRPr="00883993">
        <w:rPr>
          <w:rFonts w:ascii="Times New Roman" w:hAnsi="Times New Roman" w:cs="Times New Roman"/>
          <w:b/>
          <w:bCs/>
          <w:i/>
          <w:iCs/>
          <w:color w:val="auto"/>
        </w:rPr>
        <w:t>2.4.2. Mục tiêu của hệ thống thực nghiệm</w:t>
      </w:r>
      <w:bookmarkEnd w:id="39"/>
    </w:p>
    <w:p w14:paraId="00CBBE9C" w14:textId="77777777" w:rsidR="005A4464" w:rsidRDefault="00000000">
      <w:pPr>
        <w:spacing w:line="312"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Quá trình xây dựng và vận hành mô hình thực nghiệm hướng tới các mục tiêu cốt lõi sau:</w:t>
      </w:r>
    </w:p>
    <w:p w14:paraId="235C1415" w14:textId="77777777" w:rsidR="005A4464" w:rsidRDefault="00000000">
      <w:pPr>
        <w:numPr>
          <w:ilvl w:val="0"/>
          <w:numId w:val="48"/>
        </w:numPr>
        <w:spacing w:line="312"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Xác thực hạ tầng định tuyến: Chứng minh tính năng Inter-VLAN Routing trên thiết bị lõi CORE_MAIN vận hành chính xác, cho phép luồng dữ liệu truyền tải thông suốt giữa phân vùng người dùng và phân vùng máy chủ.</w:t>
      </w:r>
    </w:p>
    <w:p w14:paraId="1E7B1FF5" w14:textId="77777777" w:rsidR="005A4464" w:rsidRDefault="00000000">
      <w:pPr>
        <w:numPr>
          <w:ilvl w:val="0"/>
          <w:numId w:val="48"/>
        </w:numPr>
        <w:spacing w:line="312"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Đánh giá an ninh không dây: Đảm bảo hệ thống quản lý tập trung qua WLC phối hợp đồng bộ với máy chủ RADIUS để kiểm soát truy cập và mã hóa độc lập luồng dữ liệu của từng người dùng</w:t>
      </w:r>
    </w:p>
    <w:p w14:paraId="7485AD11" w14:textId="77777777" w:rsidR="005A4464" w:rsidRDefault="00000000">
      <w:pPr>
        <w:numPr>
          <w:ilvl w:val="0"/>
          <w:numId w:val="48"/>
        </w:numPr>
        <w:spacing w:line="312"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Kiểm chứng chính sách phòng thủ biên: Xác minh hệ thống tường lửa Firewall ASA thực thi chính xác ma trận đặc quyền, cô lập hoàn toàn phân vùng không đáng tin cậy (WiFi Khách) khỏi tài nguyên nội bộ doanh nghiệp.</w:t>
      </w:r>
    </w:p>
    <w:p w14:paraId="474D4A11" w14:textId="77777777" w:rsidR="005A4464" w:rsidRDefault="00000000">
      <w:pPr>
        <w:pStyle w:val="Heading3"/>
        <w:spacing w:before="0" w:after="0" w:line="312" w:lineRule="auto"/>
        <w:ind w:firstLine="0"/>
        <w:rPr>
          <w:rFonts w:ascii="Times New Roman" w:eastAsia="Times New Roman" w:hAnsi="Times New Roman" w:cs="Times New Roman"/>
          <w:b/>
          <w:bCs/>
          <w:i/>
          <w:iCs/>
        </w:rPr>
      </w:pPr>
      <w:bookmarkStart w:id="40" w:name="_Toc231970505"/>
      <w:r>
        <w:rPr>
          <w:rFonts w:ascii="Times New Roman" w:eastAsia="Times New Roman" w:hAnsi="Times New Roman" w:cs="Times New Roman"/>
          <w:b/>
          <w:bCs/>
          <w:i/>
          <w:iCs/>
          <w:color w:val="000000"/>
        </w:rPr>
        <w:t>2.4.3 Thiết kế kịch bản chương trình</w:t>
      </w:r>
      <w:bookmarkEnd w:id="40"/>
    </w:p>
    <w:p w14:paraId="7B1F4B29" w14:textId="77777777" w:rsidR="005A4464" w:rsidRPr="008A73B2" w:rsidRDefault="00000000">
      <w:pPr>
        <w:pStyle w:val="Heading4"/>
        <w:keepNext w:val="0"/>
        <w:keepLines w:val="0"/>
        <w:spacing w:before="0" w:after="0" w:line="312" w:lineRule="auto"/>
        <w:jc w:val="both"/>
        <w:rPr>
          <w:rFonts w:ascii="Times New Roman" w:eastAsia="Times New Roman" w:hAnsi="Times New Roman" w:cs="Times New Roman"/>
          <w:b/>
          <w:bCs/>
          <w:i/>
          <w:iCs/>
          <w:color w:val="000000"/>
          <w:sz w:val="28"/>
          <w:szCs w:val="28"/>
        </w:rPr>
      </w:pPr>
      <w:bookmarkStart w:id="41" w:name="_Toc231970506"/>
      <w:r w:rsidRPr="008A73B2">
        <w:rPr>
          <w:rFonts w:ascii="Times New Roman" w:eastAsia="Times New Roman" w:hAnsi="Times New Roman" w:cs="Times New Roman"/>
          <w:b/>
          <w:bCs/>
          <w:i/>
          <w:iCs/>
          <w:color w:val="000000"/>
          <w:sz w:val="28"/>
          <w:szCs w:val="28"/>
        </w:rPr>
        <w:t>2.4.3.1. Kịch bản 1: Truy cập Intranet nội bộ qua DNS và Inter-VLAN Routing</w:t>
      </w:r>
      <w:bookmarkEnd w:id="41"/>
    </w:p>
    <w:p w14:paraId="7A934DB1"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Mục tiêu kiểm thử</w:t>
      </w:r>
    </w:p>
    <w:p w14:paraId="00186B6D"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này nhằm mục đích chứng minh các dịch vụ hạ tầng cốt lõi hoạt động chính xác và an toàn trong hệ thống mạng nội bộ của Công ty CP Viễn thông Hoa Việt:</w:t>
      </w:r>
    </w:p>
    <w:p w14:paraId="43DDEC45" w14:textId="77777777" w:rsidR="005A4464" w:rsidRDefault="00000000">
      <w:pPr>
        <w:numPr>
          <w:ilvl w:val="0"/>
          <w:numId w:val="3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năng định tuyến liên VLAN (Inter-VLAN Routing) trên thiết bị chuyển mạch lớp lõi L3 CORE_MAIN vận hành chính xác giữa dải mạng người dùng không dây (VLAN 10 / VLAN 50) và dải mạng dịch vụ (VLAN 90).</w:t>
      </w:r>
    </w:p>
    <w:p w14:paraId="33BDEB56" w14:textId="77777777" w:rsidR="005A4464" w:rsidRDefault="00000000">
      <w:pPr>
        <w:numPr>
          <w:ilvl w:val="0"/>
          <w:numId w:val="3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máy chủ dịch vụ DNS nội bộ phân giải chính xác cấu trúc địa chỉ tên miền </w:t>
      </w:r>
      <w:hyperlink r:id="rId9">
        <w:r w:rsidR="005A4464" w:rsidRPr="008A73B2">
          <w:rPr>
            <w:rFonts w:ascii="Times New Roman" w:eastAsia="Times New Roman" w:hAnsi="Times New Roman" w:cs="Times New Roman"/>
            <w:sz w:val="28"/>
            <w:szCs w:val="28"/>
            <w:u w:val="single"/>
          </w:rPr>
          <w:t>intranet.hoaviet.vn</w:t>
        </w:r>
      </w:hyperlink>
      <w:r w:rsidRPr="008A73B2">
        <w:rPr>
          <w:rFonts w:ascii="Times New Roman" w:eastAsia="Times New Roman" w:hAnsi="Times New Roman" w:cs="Times New Roman"/>
          <w:sz w:val="28"/>
          <w:szCs w:val="28"/>
        </w:rPr>
        <w:t>.</w:t>
      </w:r>
    </w:p>
    <w:p w14:paraId="17FA024F" w14:textId="77777777" w:rsidR="005A4464" w:rsidRDefault="00000000">
      <w:pPr>
        <w:numPr>
          <w:ilvl w:val="0"/>
          <w:numId w:val="3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Thiết bị đầu cuối của người dùng nội bộ (Client) kết nối thông qua sóng Wi-Fi có thể truy cập thành công vào Website thông tin nội bộ (Intranet </w:t>
      </w:r>
      <w:r>
        <w:rPr>
          <w:rFonts w:ascii="Times New Roman" w:eastAsia="Times New Roman" w:hAnsi="Times New Roman" w:cs="Times New Roman"/>
          <w:sz w:val="28"/>
          <w:szCs w:val="28"/>
        </w:rPr>
        <w:lastRenderedPageBreak/>
        <w:t>Portal) đặt tại VLAN 90 bằng tên miền định danh định dạng chữ (không sử dụng IP trực tiếp).</w:t>
      </w:r>
    </w:p>
    <w:p w14:paraId="6D374FC9" w14:textId="77777777" w:rsidR="005A4464" w:rsidRDefault="00000000">
      <w:pPr>
        <w:spacing w:after="200" w:line="312" w:lineRule="auto"/>
        <w:ind w:left="992"/>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584D742" wp14:editId="0442F66B">
            <wp:extent cx="5190780" cy="3599588"/>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190780" cy="3599588"/>
                    </a:xfrm>
                    <a:prstGeom prst="rect">
                      <a:avLst/>
                    </a:prstGeom>
                    <a:ln/>
                  </pic:spPr>
                </pic:pic>
              </a:graphicData>
            </a:graphic>
          </wp:inline>
        </w:drawing>
      </w:r>
    </w:p>
    <w:p w14:paraId="7DFCCFF8" w14:textId="77777777" w:rsidR="005A4464" w:rsidRPr="007B2AF2" w:rsidRDefault="00000000" w:rsidP="007B2AF2">
      <w:pPr>
        <w:pStyle w:val="hinh"/>
      </w:pPr>
      <w:r w:rsidRPr="007B2AF2">
        <w:t xml:space="preserve">                               </w:t>
      </w:r>
      <w:bookmarkStart w:id="42" w:name="_Toc231969871"/>
      <w:bookmarkStart w:id="43" w:name="_Toc231996242"/>
      <w:r w:rsidRPr="007B2AF2">
        <w:t>Hình 2.1: Sơ đồ tổng thể mô hình kịch bản 1</w:t>
      </w:r>
      <w:bookmarkEnd w:id="42"/>
      <w:bookmarkEnd w:id="43"/>
    </w:p>
    <w:p w14:paraId="66C36A55"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Thiết lập môi trường thực nghiệm</w:t>
      </w:r>
    </w:p>
    <w:p w14:paraId="71D327DA"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Thiết bị và Đặt IP Tĩnh</w:t>
      </w:r>
    </w:p>
    <w:p w14:paraId="4CACC264" w14:textId="77777777" w:rsidR="005A4464" w:rsidRDefault="00000000" w:rsidP="007B2AF2">
      <w:pPr>
        <w:pStyle w:val="bang"/>
      </w:pPr>
      <w:bookmarkStart w:id="44" w:name="_Toc231970026"/>
      <w:r>
        <w:t>Bảng 2.2: Thông số cấu hình các thiết bị trong hệ thống kịch bản 1</w:t>
      </w:r>
      <w:bookmarkEnd w:id="44"/>
    </w:p>
    <w:tbl>
      <w:tblPr>
        <w:tblStyle w:val="a1"/>
        <w:tblW w:w="94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485"/>
        <w:gridCol w:w="1500"/>
        <w:gridCol w:w="1605"/>
        <w:gridCol w:w="1515"/>
        <w:gridCol w:w="1920"/>
      </w:tblGrid>
      <w:tr w:rsidR="005A4464" w14:paraId="39EDE34E" w14:textId="77777777">
        <w:trPr>
          <w:trHeight w:val="2031"/>
        </w:trPr>
        <w:tc>
          <w:tcPr>
            <w:tcW w:w="142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AAA5B42" w14:textId="77777777" w:rsidR="005A4464" w:rsidRDefault="00000000">
            <w:pPr>
              <w:spacing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Thành phần hạ tầng</w:t>
            </w:r>
          </w:p>
        </w:tc>
        <w:tc>
          <w:tcPr>
            <w:tcW w:w="148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47BC028" w14:textId="77777777" w:rsidR="005A4464" w:rsidRDefault="00000000">
            <w:pPr>
              <w:spacing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thiết bị</w:t>
            </w:r>
          </w:p>
        </w:tc>
        <w:tc>
          <w:tcPr>
            <w:tcW w:w="15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A877574" w14:textId="77777777" w:rsidR="005A4464" w:rsidRDefault="00000000">
            <w:pPr>
              <w:spacing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Loại thiết bị</w:t>
            </w:r>
          </w:p>
        </w:tc>
        <w:tc>
          <w:tcPr>
            <w:tcW w:w="16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9B1C272" w14:textId="77777777" w:rsidR="005A4464" w:rsidRDefault="00000000">
            <w:pPr>
              <w:spacing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Địa chỉ IP Tĩnh</w:t>
            </w:r>
          </w:p>
        </w:tc>
        <w:tc>
          <w:tcPr>
            <w:tcW w:w="15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37D916A" w14:textId="77777777" w:rsidR="005A4464" w:rsidRDefault="00000000">
            <w:pPr>
              <w:spacing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Gateway</w:t>
            </w:r>
          </w:p>
        </w:tc>
        <w:tc>
          <w:tcPr>
            <w:tcW w:w="19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3406EF7" w14:textId="77777777" w:rsidR="005A4464" w:rsidRDefault="00000000">
            <w:pPr>
              <w:spacing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Phân đoạn mạng (VLAN/Subnet)</w:t>
            </w:r>
          </w:p>
        </w:tc>
      </w:tr>
      <w:tr w:rsidR="005A4464" w14:paraId="433C2779" w14:textId="77777777">
        <w:trPr>
          <w:trHeight w:val="1320"/>
        </w:trPr>
        <w:tc>
          <w:tcPr>
            <w:tcW w:w="142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635FE8D"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CORE L3 Switch</w:t>
            </w:r>
          </w:p>
        </w:tc>
        <w:tc>
          <w:tcPr>
            <w:tcW w:w="148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073518D"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CORE_MAIN</w:t>
            </w:r>
          </w:p>
        </w:tc>
        <w:tc>
          <w:tcPr>
            <w:tcW w:w="15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30C381C"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3650-24PS</w:t>
            </w:r>
          </w:p>
        </w:tc>
        <w:tc>
          <w:tcPr>
            <w:tcW w:w="16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6D15240"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Cấu hình SVI cho các VLAN</w:t>
            </w:r>
          </w:p>
        </w:tc>
        <w:tc>
          <w:tcPr>
            <w:tcW w:w="15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74D5769"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w:t>
            </w:r>
          </w:p>
        </w:tc>
        <w:tc>
          <w:tcPr>
            <w:tcW w:w="19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D1F4237"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VLAN 10/50/90</w:t>
            </w:r>
          </w:p>
        </w:tc>
      </w:tr>
      <w:tr w:rsidR="005A4464" w14:paraId="3C543705" w14:textId="77777777">
        <w:trPr>
          <w:trHeight w:val="1586"/>
        </w:trPr>
        <w:tc>
          <w:tcPr>
            <w:tcW w:w="142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5C33195"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Switch Server</w:t>
            </w:r>
          </w:p>
        </w:tc>
        <w:tc>
          <w:tcPr>
            <w:tcW w:w="148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C521F28"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SW_SERVERS_01</w:t>
            </w:r>
          </w:p>
        </w:tc>
        <w:tc>
          <w:tcPr>
            <w:tcW w:w="15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5822F73"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2960-24TT</w:t>
            </w:r>
          </w:p>
        </w:tc>
        <w:tc>
          <w:tcPr>
            <w:tcW w:w="16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E633A85"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w:t>
            </w:r>
          </w:p>
        </w:tc>
        <w:tc>
          <w:tcPr>
            <w:tcW w:w="15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FC90829"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w:t>
            </w:r>
          </w:p>
        </w:tc>
        <w:tc>
          <w:tcPr>
            <w:tcW w:w="19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E4AF2E0"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Cổng Trunk / Cổng Access</w:t>
            </w:r>
          </w:p>
        </w:tc>
      </w:tr>
      <w:tr w:rsidR="005A4464" w14:paraId="13F9EBE9" w14:textId="77777777">
        <w:trPr>
          <w:trHeight w:val="1095"/>
        </w:trPr>
        <w:tc>
          <w:tcPr>
            <w:tcW w:w="142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5CF84C6"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Server DNS/Web</w:t>
            </w:r>
          </w:p>
        </w:tc>
        <w:tc>
          <w:tcPr>
            <w:tcW w:w="148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5255E20"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SRV_DNS_WEB</w:t>
            </w:r>
          </w:p>
        </w:tc>
        <w:tc>
          <w:tcPr>
            <w:tcW w:w="15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5989BF7"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Generic Server</w:t>
            </w:r>
          </w:p>
        </w:tc>
        <w:tc>
          <w:tcPr>
            <w:tcW w:w="16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AA3F7E5"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192.168.90.10/27</w:t>
            </w:r>
          </w:p>
        </w:tc>
        <w:tc>
          <w:tcPr>
            <w:tcW w:w="15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F69E9A1"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192.168.90.1</w:t>
            </w:r>
          </w:p>
        </w:tc>
        <w:tc>
          <w:tcPr>
            <w:tcW w:w="19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D348C5E"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VLAN 90 (Inside-Servers Zone)</w:t>
            </w:r>
          </w:p>
        </w:tc>
      </w:tr>
      <w:tr w:rsidR="005A4464" w14:paraId="7A0B7D8E" w14:textId="77777777">
        <w:trPr>
          <w:trHeight w:val="1095"/>
        </w:trPr>
        <w:tc>
          <w:tcPr>
            <w:tcW w:w="142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5DC0390"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Server DHCP</w:t>
            </w:r>
          </w:p>
        </w:tc>
        <w:tc>
          <w:tcPr>
            <w:tcW w:w="148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48194D1"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SRV_DHCP</w:t>
            </w:r>
          </w:p>
        </w:tc>
        <w:tc>
          <w:tcPr>
            <w:tcW w:w="15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A36BFCF"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Generic Server</w:t>
            </w:r>
          </w:p>
        </w:tc>
        <w:tc>
          <w:tcPr>
            <w:tcW w:w="16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16956A5"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192.168.90.11/27</w:t>
            </w:r>
          </w:p>
        </w:tc>
        <w:tc>
          <w:tcPr>
            <w:tcW w:w="15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12DC7BE"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192.168.90.1</w:t>
            </w:r>
          </w:p>
        </w:tc>
        <w:tc>
          <w:tcPr>
            <w:tcW w:w="19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45488A8"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VLAN 90 (Inside-Servers Zone)</w:t>
            </w:r>
          </w:p>
        </w:tc>
      </w:tr>
      <w:tr w:rsidR="005A4464" w14:paraId="16D6431E" w14:textId="77777777">
        <w:trPr>
          <w:trHeight w:val="1095"/>
        </w:trPr>
        <w:tc>
          <w:tcPr>
            <w:tcW w:w="142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5DC9956"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PC Test nội bộ</w:t>
            </w:r>
          </w:p>
        </w:tc>
        <w:tc>
          <w:tcPr>
            <w:tcW w:w="148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AF34FB0"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PC_TEST_STAFF</w:t>
            </w:r>
          </w:p>
        </w:tc>
        <w:tc>
          <w:tcPr>
            <w:tcW w:w="15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344C571"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Generic PC</w:t>
            </w:r>
          </w:p>
        </w:tc>
        <w:tc>
          <w:tcPr>
            <w:tcW w:w="16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5743DD"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Cấp phát động (DHCP)</w:t>
            </w:r>
          </w:p>
        </w:tc>
        <w:tc>
          <w:tcPr>
            <w:tcW w:w="15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ED33787"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w:t>
            </w:r>
          </w:p>
        </w:tc>
        <w:tc>
          <w:tcPr>
            <w:tcW w:w="19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805F007"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VLAN 10 (Wireless Staff Zone)</w:t>
            </w:r>
          </w:p>
        </w:tc>
      </w:tr>
    </w:tbl>
    <w:p w14:paraId="34D99211" w14:textId="77777777" w:rsidR="005A4464" w:rsidRDefault="005A4464">
      <w:pPr>
        <w:spacing w:line="312" w:lineRule="auto"/>
        <w:jc w:val="both"/>
        <w:rPr>
          <w:rFonts w:ascii="Times New Roman" w:eastAsia="Times New Roman" w:hAnsi="Times New Roman" w:cs="Times New Roman"/>
          <w:sz w:val="28"/>
          <w:szCs w:val="28"/>
        </w:rPr>
      </w:pPr>
    </w:p>
    <w:p w14:paraId="19C56A8C"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Kết nối và Cấu hình Cốt lõi</w:t>
      </w:r>
    </w:p>
    <w:p w14:paraId="45954491" w14:textId="77777777" w:rsidR="005A4464" w:rsidRDefault="00000000" w:rsidP="00883993">
      <w:pPr>
        <w:numPr>
          <w:ilvl w:val="0"/>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kết nối vật lý (Sử dụng cáp thẳng - Copper Straight-Through):</w:t>
      </w:r>
    </w:p>
    <w:p w14:paraId="0A744200" w14:textId="77777777" w:rsidR="005A4464" w:rsidRDefault="00000000" w:rsidP="00883993">
      <w:pPr>
        <w:numPr>
          <w:ilvl w:val="1"/>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t>Đường Trunking:</w:t>
      </w:r>
      <w:r>
        <w:rPr>
          <w:rFonts w:ascii="Times New Roman" w:eastAsia="Times New Roman" w:hAnsi="Times New Roman" w:cs="Times New Roman"/>
          <w:sz w:val="28"/>
          <w:szCs w:val="28"/>
        </w:rPr>
        <w:t xml:space="preserve"> Cổng Fa0/1 trên Switch SW_SERVERS_01</w:t>
      </w:r>
      <w:r>
        <w:rPr>
          <w:rFonts w:ascii="Cardo" w:eastAsia="Cardo" w:hAnsi="Cardo" w:cs="Cardo"/>
          <w:sz w:val="28"/>
          <w:szCs w:val="28"/>
        </w:rPr>
        <w:t xml:space="preserve"> ⇔ Cổng </w:t>
      </w:r>
      <w:r>
        <w:rPr>
          <w:rFonts w:ascii="Times New Roman" w:eastAsia="Times New Roman" w:hAnsi="Times New Roman" w:cs="Times New Roman"/>
          <w:sz w:val="28"/>
          <w:szCs w:val="28"/>
        </w:rPr>
        <w:t>Gi1/0/24 trên L3 Switch CORE_MAIN.</w:t>
      </w:r>
    </w:p>
    <w:p w14:paraId="2914ACE1" w14:textId="77777777" w:rsidR="005A4464" w:rsidRDefault="00000000" w:rsidP="00883993">
      <w:pPr>
        <w:numPr>
          <w:ilvl w:val="1"/>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t>Access VLAN 90:</w:t>
      </w:r>
      <w:r>
        <w:rPr>
          <w:rFonts w:ascii="Times New Roman" w:eastAsia="Times New Roman" w:hAnsi="Times New Roman" w:cs="Times New Roman"/>
          <w:sz w:val="28"/>
          <w:szCs w:val="28"/>
        </w:rPr>
        <w:t xml:space="preserve"> Cổng Fa0 trên SRV_DHCP </w:t>
      </w:r>
      <w:r>
        <w:rPr>
          <w:rFonts w:ascii="Cardo" w:eastAsia="Cardo" w:hAnsi="Cardo" w:cs="Cardo"/>
          <w:sz w:val="28"/>
          <w:szCs w:val="28"/>
        </w:rPr>
        <w:t xml:space="preserve">⇔ Cổng </w:t>
      </w:r>
      <w:r>
        <w:rPr>
          <w:rFonts w:ascii="Times New Roman" w:eastAsia="Times New Roman" w:hAnsi="Times New Roman" w:cs="Times New Roman"/>
          <w:sz w:val="28"/>
          <w:szCs w:val="28"/>
        </w:rPr>
        <w:t xml:space="preserve">Fa0/3 trên SW_SERVERS_01; Cổng Fa0 trên SRV_DNS_WEB </w:t>
      </w:r>
      <w:r>
        <w:rPr>
          <w:rFonts w:ascii="Cardo" w:eastAsia="Cardo" w:hAnsi="Cardo" w:cs="Cardo"/>
          <w:sz w:val="28"/>
          <w:szCs w:val="28"/>
        </w:rPr>
        <w:t xml:space="preserve">⇔ Cổng </w:t>
      </w:r>
      <w:r>
        <w:rPr>
          <w:rFonts w:ascii="Times New Roman" w:eastAsia="Times New Roman" w:hAnsi="Times New Roman" w:cs="Times New Roman"/>
          <w:sz w:val="28"/>
          <w:szCs w:val="28"/>
        </w:rPr>
        <w:t>Fa0/5 trên thiết bị SW_SERVERS_01.</w:t>
      </w:r>
    </w:p>
    <w:p w14:paraId="1938F408" w14:textId="77777777" w:rsidR="005A4464" w:rsidRDefault="00000000" w:rsidP="00883993">
      <w:pPr>
        <w:numPr>
          <w:ilvl w:val="1"/>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t>Access VLAN 10:</w:t>
      </w:r>
      <w:r>
        <w:rPr>
          <w:rFonts w:ascii="Times New Roman" w:eastAsia="Times New Roman" w:hAnsi="Times New Roman" w:cs="Times New Roman"/>
          <w:sz w:val="28"/>
          <w:szCs w:val="28"/>
        </w:rPr>
        <w:t xml:space="preserve"> Cổng Fa0 trên trạm PC_TEST_STAFF</w:t>
      </w:r>
      <w:r>
        <w:rPr>
          <w:rFonts w:ascii="Cardo" w:eastAsia="Cardo" w:hAnsi="Cardo" w:cs="Cardo"/>
          <w:sz w:val="28"/>
          <w:szCs w:val="28"/>
        </w:rPr>
        <w:t xml:space="preserve"> ⇔ Cổng truy cập mạng </w:t>
      </w:r>
      <w:r>
        <w:rPr>
          <w:rFonts w:ascii="Times New Roman" w:eastAsia="Times New Roman" w:hAnsi="Times New Roman" w:cs="Times New Roman"/>
          <w:sz w:val="28"/>
          <w:szCs w:val="28"/>
        </w:rPr>
        <w:t>Gi1/0/4 trên Switch lõi CORE_MAIN.</w:t>
      </w:r>
    </w:p>
    <w:p w14:paraId="38F6848A" w14:textId="77777777" w:rsidR="005A4464" w:rsidRDefault="00000000" w:rsidP="00883993">
      <w:pPr>
        <w:numPr>
          <w:ilvl w:val="0"/>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Trên thiết bị điều phối lớp lõi CORE_MAIN (L3 Multilayer Switch):</w:t>
      </w:r>
    </w:p>
    <w:p w14:paraId="64476D5C" w14:textId="77777777" w:rsidR="005A4464" w:rsidRDefault="00000000" w:rsidP="00883993">
      <w:pPr>
        <w:numPr>
          <w:ilvl w:val="1"/>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Kích hoạt tính năng định tuyến gói tin liên phân vùng bằng tập lệnh: ip routing.</w:t>
      </w:r>
    </w:p>
    <w:p w14:paraId="233B4A59" w14:textId="77777777" w:rsidR="005A4464" w:rsidRDefault="00000000" w:rsidP="00883993">
      <w:pPr>
        <w:numPr>
          <w:ilvl w:val="1"/>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Khởi tạo cấu hình giao diện logic SVI / Gateway: Interface VLAN 10 (192.168.10.1/24), Interface VLAN 50 (192.168.50.1/24), và Interface VLAN 90 (192.168.90.1/27).</w:t>
      </w:r>
    </w:p>
    <w:p w14:paraId="34A00FB3" w14:textId="77777777" w:rsidR="005A4464" w:rsidRDefault="00000000" w:rsidP="00883993">
      <w:pPr>
        <w:numPr>
          <w:ilvl w:val="1"/>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Cấu hình dịch vụ chuyển tiếp gói tin DHCP Relay: Nhập lệnh ip helper-address 192.168.90.11 trực tiếp trong cấu hình interface vlan 10 và interface vlan 50.</w:t>
      </w:r>
    </w:p>
    <w:p w14:paraId="7B8717EC" w14:textId="77777777" w:rsidR="005A4464" w:rsidRDefault="00000000" w:rsidP="00883993">
      <w:pPr>
        <w:numPr>
          <w:ilvl w:val="1"/>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Cổng giao tiếp Gi1/0/24 được cấu hình đóng gói chuẩn dữ liệu switchport mode trunk.</w:t>
      </w:r>
    </w:p>
    <w:p w14:paraId="08ADA708" w14:textId="77777777" w:rsidR="005A4464" w:rsidRDefault="00000000">
      <w:pPr>
        <w:numPr>
          <w:ilvl w:val="1"/>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Cổng giao tiếp đầu cuối Gi1/0/4 cấu hình ở chế độ switchport mode access gán trực tiếp thuộc VLAN 10.</w:t>
      </w:r>
    </w:p>
    <w:p w14:paraId="08ED9FC6" w14:textId="77777777" w:rsidR="005A4464" w:rsidRDefault="00000000">
      <w:pPr>
        <w:numPr>
          <w:ilvl w:val="0"/>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Trên thiết bị Máy chủ tên miền SRV_DNS_WEB (IP: 192.168.90.10):</w:t>
      </w:r>
    </w:p>
    <w:p w14:paraId="1F171572" w14:textId="77777777" w:rsidR="005A4464" w:rsidRDefault="00000000">
      <w:pPr>
        <w:numPr>
          <w:ilvl w:val="1"/>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Kích hoạt trạng thái dịch vụ DNS (On), khởi tạo bản ghi dữ liệu Host (A Record) phân giải cho tên miền intranet.hoaviet.vn trỏ thẳng về địa chỉ IP đích 192.168.90.10.</w:t>
      </w:r>
    </w:p>
    <w:p w14:paraId="539E77D3" w14:textId="77777777" w:rsidR="005A4464" w:rsidRDefault="00000000">
      <w:pPr>
        <w:numPr>
          <w:ilvl w:val="1"/>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Kích hoạt trạng thái dịch vụ HTTP/HTTPS (On) để vận hành Website dịch vụ nội bộ (Intranet Web).</w:t>
      </w:r>
    </w:p>
    <w:p w14:paraId="0167C973" w14:textId="77777777" w:rsidR="005A4464" w:rsidRDefault="00000000">
      <w:pPr>
        <w:numPr>
          <w:ilvl w:val="0"/>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Trên thiết bị Máy chủ cấp phát địa chỉ SRV_DHCP (IP: 192.168.90.11):</w:t>
      </w:r>
    </w:p>
    <w:p w14:paraId="05A7F48F" w14:textId="77777777" w:rsidR="005A4464" w:rsidRDefault="00000000">
      <w:pPr>
        <w:numPr>
          <w:ilvl w:val="1"/>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Kích hoạt trạng thái hoạt động dịch vụ DHCP (On).</w:t>
      </w:r>
    </w:p>
    <w:p w14:paraId="175DB2C6" w14:textId="77777777" w:rsidR="005A4464" w:rsidRDefault="00000000">
      <w:pPr>
        <w:numPr>
          <w:ilvl w:val="1"/>
          <w:numId w:val="1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lập khởi tạo các vùng phân bổ địa chỉ IP Pool bao gồm: Staff_Pool_V10 và WLAN_Pool_V50 để thực hiện cấp phát tài nguyên tự động, chỉ định thông số nhận diện DNS Server là 192.168.90.10 và cổng Default Gateway là địa chỉ IP của giao diện ảo SVI tương ứng (192.168.10.1 hoặc 192.168.50.1).</w:t>
      </w:r>
    </w:p>
    <w:p w14:paraId="00A003F9"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Quy trình thực hiện (Sử dụng Client nội bộ)</w:t>
      </w:r>
    </w:p>
    <w:p w14:paraId="15C517D8"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Bước 1:</w:t>
      </w:r>
    </w:p>
    <w:p w14:paraId="453081D5" w14:textId="77777777" w:rsidR="005A4464" w:rsidRDefault="00000000">
      <w:pPr>
        <w:numPr>
          <w:ilvl w:val="0"/>
          <w:numId w:val="8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Chứng minh máy trạm PC nhận đầy đủ cấu hình thông số mạng tự động từ xa thông qua cơ chế DHCP Relay Agent.</w:t>
      </w:r>
    </w:p>
    <w:p w14:paraId="70F1A109" w14:textId="77777777" w:rsidR="005A4464" w:rsidRDefault="00000000">
      <w:pPr>
        <w:numPr>
          <w:ilvl w:val="0"/>
          <w:numId w:val="8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 Trên thiết bị máy trạm kiểm thử PC_TEST_STAFF, tại mục thiết lập cấu hình card mạng chuyển sang chế độ DHCP (hoặc mở cửa sổ dòng lệnh Command Prompt thực thi lệnh ipconfig /all).</w:t>
      </w:r>
    </w:p>
    <w:p w14:paraId="00BBCA0A" w14:textId="77777777" w:rsidR="005A4464" w:rsidRDefault="00000000">
      <w:pPr>
        <w:numPr>
          <w:ilvl w:val="0"/>
          <w:numId w:val="8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mong đợi: Card mạng nhận trạng thái thông báo kết nối thành công (DHCP request successful). Máy nhận được địa chỉ IP chính xác dải quy hoạch (192.168.10.x hoặc 192.168.50.x), Default Gateway nhận đúng địa chỉ (192.168.10.1 hoặc 192.168.50.1), và thông số nhận dạng DNS Server trỏ về chính xác máy chủ 192.168.90.10.</w:t>
      </w:r>
    </w:p>
    <w:p w14:paraId="3F42872C" w14:textId="77777777" w:rsidR="005A4464" w:rsidRDefault="00000000">
      <w:pPr>
        <w:spacing w:line="312" w:lineRule="auto"/>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7F408AB" wp14:editId="07FD3887">
            <wp:extent cx="5655600" cy="44831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655600" cy="4483100"/>
                    </a:xfrm>
                    <a:prstGeom prst="rect">
                      <a:avLst/>
                    </a:prstGeom>
                    <a:ln/>
                  </pic:spPr>
                </pic:pic>
              </a:graphicData>
            </a:graphic>
          </wp:inline>
        </w:drawing>
      </w:r>
    </w:p>
    <w:p w14:paraId="76487CE6" w14:textId="77777777" w:rsidR="005A4464" w:rsidRDefault="00000000" w:rsidP="007B2AF2">
      <w:pPr>
        <w:pStyle w:val="hinh"/>
      </w:pPr>
      <w:bookmarkStart w:id="45" w:name="_Toc231969872"/>
      <w:bookmarkStart w:id="46" w:name="_Toc231996243"/>
      <w:r>
        <w:t>Hình 2.2: Minh chứng cho việc máy trạm nhận cấu hình IP thành công từ máy chủ DHCP</w:t>
      </w:r>
      <w:bookmarkEnd w:id="45"/>
      <w:bookmarkEnd w:id="46"/>
    </w:p>
    <w:p w14:paraId="55EC67A8"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Bước 2:</w:t>
      </w:r>
    </w:p>
    <w:p w14:paraId="69518BA5" w14:textId="77777777" w:rsidR="005A4464" w:rsidRDefault="00000000">
      <w:pPr>
        <w:numPr>
          <w:ilvl w:val="0"/>
          <w:numId w:val="37"/>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Kiểm chứng dịch vụ phân giải tên miền của máy chủ và phân biệt chính xác trạng thái lỗi DNS/Web.</w:t>
      </w:r>
    </w:p>
    <w:p w14:paraId="78671D31" w14:textId="77777777" w:rsidR="005A4464" w:rsidRDefault="00000000">
      <w:pPr>
        <w:numPr>
          <w:ilvl w:val="0"/>
          <w:numId w:val="37"/>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Hành động: Tại giao diện Command Prompt của thiết bị máy trạm nội bộ PC_TEST_STAFF, nhập lệnh truy vấn cấu trúc: nslookup </w:t>
      </w:r>
      <w:hyperlink r:id="rId12">
        <w:r w:rsidR="005A4464" w:rsidRPr="00883993">
          <w:rPr>
            <w:rFonts w:ascii="Times New Roman" w:eastAsia="Times New Roman" w:hAnsi="Times New Roman" w:cs="Times New Roman"/>
            <w:sz w:val="28"/>
            <w:szCs w:val="28"/>
            <w:u w:val="single"/>
          </w:rPr>
          <w:t>intranet.hoaviet.vn</w:t>
        </w:r>
      </w:hyperlink>
      <w:r w:rsidRPr="00883993">
        <w:rPr>
          <w:rFonts w:ascii="Times New Roman" w:eastAsia="Times New Roman" w:hAnsi="Times New Roman" w:cs="Times New Roman"/>
          <w:sz w:val="28"/>
          <w:szCs w:val="28"/>
        </w:rPr>
        <w:t>.</w:t>
      </w:r>
    </w:p>
    <w:p w14:paraId="26D7E25B" w14:textId="77777777" w:rsidR="005A4464" w:rsidRDefault="00000000">
      <w:pPr>
        <w:numPr>
          <w:ilvl w:val="0"/>
          <w:numId w:val="37"/>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mong đợi: Hệ thống phân giải thông tin phản hồi thành công, hiển thị chính xác thông số địa chỉ IP máy chủ xử lý: 192.168.90.10.</w:t>
      </w:r>
    </w:p>
    <w:p w14:paraId="431372C8" w14:textId="77777777" w:rsidR="005A4464" w:rsidRDefault="00000000">
      <w:pPr>
        <w:spacing w:line="312" w:lineRule="auto"/>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86E538F" wp14:editId="5B88577C">
            <wp:extent cx="5657850" cy="2520065"/>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b="43588"/>
                    <a:stretch>
                      <a:fillRect/>
                    </a:stretch>
                  </pic:blipFill>
                  <pic:spPr>
                    <a:xfrm>
                      <a:off x="0" y="0"/>
                      <a:ext cx="5657850" cy="2520065"/>
                    </a:xfrm>
                    <a:prstGeom prst="rect">
                      <a:avLst/>
                    </a:prstGeom>
                    <a:ln/>
                  </pic:spPr>
                </pic:pic>
              </a:graphicData>
            </a:graphic>
          </wp:inline>
        </w:drawing>
      </w:r>
    </w:p>
    <w:p w14:paraId="5C27458F" w14:textId="77777777" w:rsidR="005A4464" w:rsidRDefault="00000000" w:rsidP="007B2AF2">
      <w:pPr>
        <w:pStyle w:val="hinh"/>
      </w:pPr>
      <w:bookmarkStart w:id="47" w:name="_Toc231969873"/>
      <w:bookmarkStart w:id="48" w:name="_Toc231996244"/>
      <w:r>
        <w:t>Hình 2.3: Minh chứng cho việc phân giải tên miền nội bộ thành công</w:t>
      </w:r>
      <w:bookmarkEnd w:id="47"/>
      <w:bookmarkEnd w:id="48"/>
    </w:p>
    <w:p w14:paraId="69A47628"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Bước 3:</w:t>
      </w:r>
    </w:p>
    <w:p w14:paraId="6555DC5B" w14:textId="77777777" w:rsidR="005A4464" w:rsidRDefault="00000000">
      <w:pPr>
        <w:numPr>
          <w:ilvl w:val="0"/>
          <w:numId w:val="43"/>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Chứng minh tiến trình xử lý định tuyến và truyền tải gói tin ICMP liên VLAN lớp lõi thành công.</w:t>
      </w:r>
    </w:p>
    <w:p w14:paraId="29F38A9E" w14:textId="77777777" w:rsidR="005A4464" w:rsidRDefault="00000000">
      <w:pPr>
        <w:numPr>
          <w:ilvl w:val="0"/>
          <w:numId w:val="43"/>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 Tại giao diện Command Prompt trên thiết bị máy trạm PC_TEST_STAFF, gõ lệnh kiểm tra kết nối: ping 192.168.90.10.</w:t>
      </w:r>
    </w:p>
    <w:p w14:paraId="7F199707" w14:textId="77777777" w:rsidR="005A4464" w:rsidRDefault="00000000">
      <w:pPr>
        <w:numPr>
          <w:ilvl w:val="0"/>
          <w:numId w:val="43"/>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mong đợi: Luồng dữ liệu đi qua Gateway trung gian thông suốt, thiết bị nhận đầy đủ các tín hiệu dữ liệu trả về liên tục (Reply from 192.168.90.10: bytes=32 time&lt;1ms TTL=127), tỷ lệ hao hụt dữ liệu đạt mức tối ưu 0%.</w:t>
      </w:r>
    </w:p>
    <w:p w14:paraId="13C3DA43" w14:textId="77777777" w:rsidR="005A4464" w:rsidRDefault="00000000">
      <w:pPr>
        <w:spacing w:line="312" w:lineRule="auto"/>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8911547" wp14:editId="10EA077B">
            <wp:extent cx="5657850" cy="2118066"/>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t="52587"/>
                    <a:stretch>
                      <a:fillRect/>
                    </a:stretch>
                  </pic:blipFill>
                  <pic:spPr>
                    <a:xfrm>
                      <a:off x="0" y="0"/>
                      <a:ext cx="5657850" cy="2118066"/>
                    </a:xfrm>
                    <a:prstGeom prst="rect">
                      <a:avLst/>
                    </a:prstGeom>
                    <a:ln/>
                  </pic:spPr>
                </pic:pic>
              </a:graphicData>
            </a:graphic>
          </wp:inline>
        </w:drawing>
      </w:r>
    </w:p>
    <w:p w14:paraId="5B98F369" w14:textId="77777777" w:rsidR="005A4464" w:rsidRDefault="00000000" w:rsidP="007B2AF2">
      <w:pPr>
        <w:pStyle w:val="hinh"/>
      </w:pPr>
      <w:bookmarkStart w:id="49" w:name="_Toc231969874"/>
      <w:bookmarkStart w:id="50" w:name="_Toc231996245"/>
      <w:r>
        <w:t>Hình 2.4: Minh chứng cho việc kết nối liên VLAN thành công</w:t>
      </w:r>
      <w:bookmarkEnd w:id="49"/>
      <w:bookmarkEnd w:id="50"/>
    </w:p>
    <w:p w14:paraId="15BEF065"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Bước 4:</w:t>
      </w:r>
    </w:p>
    <w:p w14:paraId="5918FFB9" w14:textId="77777777" w:rsidR="005A4464" w:rsidRDefault="00000000">
      <w:pPr>
        <w:numPr>
          <w:ilvl w:val="0"/>
          <w:numId w:val="4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Chứng minh người dùng đầu cuối có khả năng truy cập, tải tài nguyên giao diện dịch vụ Web thông qua tên miền định danh hệ thống.</w:t>
      </w:r>
    </w:p>
    <w:p w14:paraId="2F173C6B" w14:textId="77777777" w:rsidR="005A4464" w:rsidRDefault="00000000">
      <w:pPr>
        <w:numPr>
          <w:ilvl w:val="0"/>
          <w:numId w:val="4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Hành động: Mở ứng dụng Trình duyệt Web (Web Browser) trên giao diện PC_TEST_STAFF, nhập địa chỉ URL hệ thống: http://intranet.hoaviet.vn và bấm thực hiện kết nối.</w:t>
      </w:r>
    </w:p>
    <w:p w14:paraId="2975910A" w14:textId="77777777" w:rsidR="005A4464" w:rsidRDefault="00000000">
      <w:pPr>
        <w:numPr>
          <w:ilvl w:val="0"/>
          <w:numId w:val="4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mong đợi: Trang chủ thông tin điện tử nội bộ tích hợp tải về nhanh chóng, hiển thị đúng cấu trúc văn bản mẫu và các liên kết thông tin phân vùng.</w:t>
      </w:r>
    </w:p>
    <w:p w14:paraId="1E4A0101" w14:textId="77777777" w:rsidR="005A4464" w:rsidRDefault="00000000">
      <w:pPr>
        <w:spacing w:line="312" w:lineRule="auto"/>
        <w:ind w:left="720" w:hanging="578"/>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D2DC67B" wp14:editId="602463DA">
            <wp:extent cx="5655600" cy="267970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655600" cy="2679700"/>
                    </a:xfrm>
                    <a:prstGeom prst="rect">
                      <a:avLst/>
                    </a:prstGeom>
                    <a:ln/>
                  </pic:spPr>
                </pic:pic>
              </a:graphicData>
            </a:graphic>
          </wp:inline>
        </w:drawing>
      </w:r>
    </w:p>
    <w:p w14:paraId="18154B13" w14:textId="77777777" w:rsidR="005A4464" w:rsidRDefault="00000000" w:rsidP="007B2AF2">
      <w:pPr>
        <w:pStyle w:val="hinh"/>
      </w:pPr>
      <w:bookmarkStart w:id="51" w:name="_Toc231969875"/>
      <w:bookmarkStart w:id="52" w:name="_Toc231996246"/>
      <w:r>
        <w:t>Hình 2.5: Minh chứng cho việc truy cập website Intranet bằng tên miền thành công</w:t>
      </w:r>
      <w:bookmarkEnd w:id="51"/>
      <w:bookmarkEnd w:id="52"/>
    </w:p>
    <w:p w14:paraId="03EDC4DD"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Kết quả và phân tích</w:t>
      </w:r>
    </w:p>
    <w:p w14:paraId="53A60529"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Tiêu chí Đạt (Pass Criteria):</w:t>
      </w:r>
    </w:p>
    <w:p w14:paraId="2320DC8C"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thực nghiệm kỹ thuật được ghi nhận trạng thái ĐẠT (PASS) khi chuỗi các bước kiểm thử hệ thống đồng thời thỏa mãn các điều kiện kỹ thuật nghiêm ngặt sau:-</w:t>
      </w:r>
    </w:p>
    <w:p w14:paraId="3EB9BADB" w14:textId="77777777" w:rsidR="005A4464" w:rsidRDefault="00000000">
      <w:pPr>
        <w:numPr>
          <w:ilvl w:val="0"/>
          <w:numId w:val="3"/>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kiểm thử đầu cuối Client tiếp nhận cấu hình địa chỉ IP đúng phân vùng Virtual LAN quy hoạch và nhận dạng chính xác địa chỉ máy chủ DNS là 192.168.90.10.</w:t>
      </w:r>
    </w:p>
    <w:p w14:paraId="76422EC9" w14:textId="77777777" w:rsidR="005A4464" w:rsidRDefault="00000000">
      <w:pPr>
        <w:numPr>
          <w:ilvl w:val="0"/>
          <w:numId w:val="3"/>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Lệnh kiểm tra hệ thống nslookup intranet.hoaviet.vn trả về thông tin ánh xạ dữ liệu chính xác tọa độ IP máy chủ 192.168.90.10.</w:t>
      </w:r>
    </w:p>
    <w:p w14:paraId="6409BCF1" w14:textId="77777777" w:rsidR="005A4464" w:rsidRDefault="00000000">
      <w:pPr>
        <w:numPr>
          <w:ilvl w:val="0"/>
          <w:numId w:val="3"/>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Tiến trình gửi nhận gói tin ICMP kết nối liên vùng (ping) đạt trạng thái phản hồi ổn định với tỷ lệ thành công tối đa.</w:t>
      </w:r>
    </w:p>
    <w:p w14:paraId="64A2675A" w14:textId="77777777" w:rsidR="005A4464" w:rsidRDefault="00000000">
      <w:pPr>
        <w:numPr>
          <w:ilvl w:val="0"/>
          <w:numId w:val="3"/>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ứng dụng cổng thông tin điện tử nội bộ hiển thị đầy đủ và chính xác mã cấu trúc khi truy cập qua tên miền chữ http://intranet.hoaviet.vn.</w:t>
      </w:r>
    </w:p>
    <w:p w14:paraId="4563E6EC"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tích nguyên nhân và Hướng xử lý sự cố (Nếu FAIL):</w:t>
      </w:r>
    </w:p>
    <w:p w14:paraId="249ED5E9" w14:textId="77777777" w:rsidR="005A4464" w:rsidRDefault="00000000">
      <w:pPr>
        <w:numPr>
          <w:ilvl w:val="0"/>
          <w:numId w:val="7"/>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lastRenderedPageBreak/>
        <w:t>Nếu card mạng trả về dải IP tự phát dạng 169.254.x.x (DHCP lỗi):</w:t>
      </w:r>
      <w:r>
        <w:rPr>
          <w:rFonts w:ascii="Times New Roman" w:eastAsia="Times New Roman" w:hAnsi="Times New Roman" w:cs="Times New Roman"/>
          <w:sz w:val="28"/>
          <w:szCs w:val="28"/>
        </w:rPr>
        <w:t xml:space="preserve"> Cần rà soát lại trạng thái dịch vụ mạng (DHCP Service = On) tại máy chủ SRV_DHCP, xác minh các dải cấu hình dải Pool đã được gán chính xác, kiểm tra cấu hình Access Link trên các cổng Switch và đảm bảo lệnh trung gian chuyển tiếp ip helper-address 192.168.90.11 được khai báo chính xác tại các giao diện SVI của switch lõi CORE_MAIN.</w:t>
      </w:r>
    </w:p>
    <w:p w14:paraId="7C810DE1" w14:textId="77777777" w:rsidR="005A4464" w:rsidRDefault="00000000">
      <w:pPr>
        <w:numPr>
          <w:ilvl w:val="0"/>
          <w:numId w:val="7"/>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t>Nếu gói tin gửi đi báo hết thời gian phản hồi (Ping timeout):</w:t>
      </w:r>
      <w:r>
        <w:rPr>
          <w:rFonts w:ascii="Times New Roman" w:eastAsia="Times New Roman" w:hAnsi="Times New Roman" w:cs="Times New Roman"/>
          <w:sz w:val="28"/>
          <w:szCs w:val="28"/>
        </w:rPr>
        <w:t xml:space="preserve"> Thực hiện kiểm tra câu lệnh kích hoạt tính năng định tuyến lớp 3 ip routing trên CORE_MAIN, xác minh tham số Default Gateway trên các máy chủ hệ thống đã đặt chính xác trỏ về địa chỉ cổng logic lớp lõi 192.168.90.1 chưa, rà soát tính thông suốt của đường truyền Trunking và cấu hình phân vùng VLAN 90 trên switch truy cập.</w:t>
      </w:r>
    </w:p>
    <w:p w14:paraId="7DFE6074" w14:textId="77777777" w:rsidR="005A4464" w:rsidRDefault="00000000">
      <w:pPr>
        <w:numPr>
          <w:ilvl w:val="0"/>
          <w:numId w:val="7"/>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t>Nếu giao diện trình duyệt Web hiển thị thông báo lỗi Host Name Unresolved:</w:t>
      </w:r>
      <w:r>
        <w:rPr>
          <w:rFonts w:ascii="Times New Roman" w:eastAsia="Times New Roman" w:hAnsi="Times New Roman" w:cs="Times New Roman"/>
          <w:sz w:val="28"/>
          <w:szCs w:val="28"/>
        </w:rPr>
        <w:t xml:space="preserve"> Sự cố xuất phát từ lỗi dịch vụ phân giải hệ thống. Cần tiến hành kiểm tra thông số nhận diện DNS trên card mạng máy trạm cấu hình đã đúng địa chỉ 192.168.90.10 chưa, kiểm tra trạng thái kích hoạt dịch vụ DNS và tính chính xác của bản ghi cấu hình máy chủ Host (A Record) trên giao diện SRV_DNS_WEB.</w:t>
      </w:r>
    </w:p>
    <w:p w14:paraId="22C73BC0" w14:textId="77777777" w:rsidR="005A4464" w:rsidRDefault="00000000">
      <w:pPr>
        <w:numPr>
          <w:ilvl w:val="0"/>
          <w:numId w:val="7"/>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t>Nếu hệ thống DNS phản hồi thông tin ánh xạ chính xác nhưng trang Web không tải được:</w:t>
      </w:r>
      <w:r>
        <w:rPr>
          <w:rFonts w:ascii="Times New Roman" w:eastAsia="Times New Roman" w:hAnsi="Times New Roman" w:cs="Times New Roman"/>
          <w:sz w:val="28"/>
          <w:szCs w:val="28"/>
        </w:rPr>
        <w:t xml:space="preserve"> Lỗi xuất phát từ tầng dịch vụ HTTP/HTTPS. Tiến hành truy cập vào mục quản trị tính năng dịch vụ trên máy chủ và chuyển đổi trạng thái dịch vụ HTTP sang trạng thái kích hoạt hoạt động (On).</w:t>
      </w:r>
    </w:p>
    <w:p w14:paraId="504C0718" w14:textId="77777777" w:rsidR="005A4464" w:rsidRDefault="00000000">
      <w:pPr>
        <w:spacing w:line="312" w:lineRule="auto"/>
        <w:ind w:left="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 Kết luận kịch bản</w:t>
      </w:r>
    </w:p>
    <w:p w14:paraId="0FB91577" w14:textId="77777777" w:rsidR="005A4464" w:rsidRDefault="00000000">
      <w:pPr>
        <w:spacing w:line="312" w:lineRule="auto"/>
        <w:ind w:left="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ứng dụng Intranet nội bộ của doanh nghiệp được triển khai và cô lập an toàn tại phân vùng bảo mật cao VLAN 90 (Inside-Servers Zone) đặt trên thiết bị máy chủ hạ tầng 192.168.90.10, đồng thời máy chủ này tích hợp cung cấp dịch vụ phân giải tên miền DNS nội bộ. Thiết bị máy trạm đầu cuối thuộc phân vùng mạng người dùng nội bộ (ưu tiên kiểm thử môi trường không dây VLAN 10 / VLAN 50) tiếp nhận cấu hình địa chỉ IP tự động và thông số DNS thông qua giao thức DHCP Relay Agent và thực hiện phân giải chính xác cấu trúc địa chỉ tên miền định danh intranet.hoaviet.vn về đúng tọa độ máy chủ xử lý dữ liệu đích 192.168.90.10.</w:t>
      </w:r>
    </w:p>
    <w:p w14:paraId="4A791F5E" w14:textId="77777777" w:rsidR="005A4464" w:rsidRDefault="00000000">
      <w:pPr>
        <w:spacing w:line="312" w:lineRule="auto"/>
        <w:ind w:left="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Thiết bị chuyển mạch trung tâm lớp 3 CORE_MAIN đảm nhiệm xuất sắc vai trò xử lý định tuyến gói tin liên phân vùng (Inter-VLAN Routing) tốc độ cao, hỗ trợ </w:t>
      </w:r>
      <w:r>
        <w:rPr>
          <w:rFonts w:ascii="Times New Roman" w:eastAsia="Times New Roman" w:hAnsi="Times New Roman" w:cs="Times New Roman"/>
          <w:sz w:val="28"/>
          <w:szCs w:val="28"/>
        </w:rPr>
        <w:lastRenderedPageBreak/>
        <w:t>tối ưu cho máy trạm nội bộ kết nối và khai thác thành công tài nguyên hệ thống. Chuỗi quy trình kiểm thử thực nghiệm đã xác nhận toàn diện: tiếp nhận chính xác tài nguyên IP dải mạng con, truy vấn dịch vụ phân giải DNS thành công, định tuyến kiểm tra liên VLAN thông suốt và truy cập ứng dụng Portal bằng tên miền chữ vận hành ổn định, nhất quán theo đúng mục tiêu thiết kế của đề tài".</w:t>
      </w:r>
    </w:p>
    <w:p w14:paraId="23B52846" w14:textId="77777777" w:rsidR="005A4464" w:rsidRPr="008A73B2" w:rsidRDefault="00000000">
      <w:pPr>
        <w:pStyle w:val="Heading4"/>
        <w:spacing w:before="0" w:after="0" w:line="312" w:lineRule="auto"/>
        <w:jc w:val="both"/>
        <w:rPr>
          <w:rFonts w:ascii="Times New Roman" w:eastAsia="Times New Roman" w:hAnsi="Times New Roman" w:cs="Times New Roman"/>
          <w:b/>
          <w:bCs/>
          <w:i/>
          <w:iCs/>
          <w:color w:val="000000"/>
          <w:sz w:val="28"/>
          <w:szCs w:val="28"/>
        </w:rPr>
      </w:pPr>
      <w:bookmarkStart w:id="53" w:name="_Toc231970507"/>
      <w:r w:rsidRPr="008A73B2">
        <w:rPr>
          <w:rFonts w:ascii="Times New Roman" w:eastAsia="Times New Roman" w:hAnsi="Times New Roman" w:cs="Times New Roman"/>
          <w:b/>
          <w:bCs/>
          <w:i/>
          <w:iCs/>
          <w:color w:val="000000"/>
          <w:sz w:val="28"/>
          <w:szCs w:val="28"/>
        </w:rPr>
        <w:t>2.4.3.2 Kịch bản 2: Triển khai và kiểm tra wifi khách – cô lập bằng ASA</w:t>
      </w:r>
      <w:bookmarkEnd w:id="53"/>
    </w:p>
    <w:p w14:paraId="77D6D813"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Mục tiêu kịch bản</w:t>
      </w:r>
    </w:p>
    <w:p w14:paraId="082C3828"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2 được xây dựng nhằm triển khai hệ thống WiFi dành cho khách trong mô hình mạng doanh nghiệp, đảm bảo cung cấp kết nối cho người dùng bên ngoài nhưng cách ly hoàn toàn khỏi hệ thống mạng nội bộ. Các mục tiêu kiểm thử cụ thể gồm:</w:t>
      </w:r>
    </w:p>
    <w:p w14:paraId="237315B3" w14:textId="77777777" w:rsidR="005A4464" w:rsidRDefault="00000000">
      <w:pPr>
        <w:numPr>
          <w:ilvl w:val="0"/>
          <w:numId w:val="2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Xác minh thiết bị WiFi khách được cấp phát địa chỉ IP động đúng dải VLAN Guest (10.60.0.0/24).</w:t>
      </w:r>
    </w:p>
    <w:p w14:paraId="11142C3A" w14:textId="77777777" w:rsidR="005A4464" w:rsidRDefault="00000000">
      <w:pPr>
        <w:numPr>
          <w:ilvl w:val="0"/>
          <w:numId w:val="2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Kiểm chứng khả năng liên lạc thông suốt giữa thiết bị WiFi khách và gateway của mạng Guest trên Firewall.</w:t>
      </w:r>
    </w:p>
    <w:p w14:paraId="4DF16963" w14:textId="77777777" w:rsidR="005A4464" w:rsidRDefault="00000000">
      <w:pPr>
        <w:numPr>
          <w:ilvl w:val="0"/>
          <w:numId w:val="2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cơ chế chặn truy cập từ WiFi khách vào mạng nội bộ, đặc biệt là hệ thống Website Intranet  đã triển khai ở Kịch bản 1.</w:t>
      </w:r>
    </w:p>
    <w:p w14:paraId="558985E5" w14:textId="126FF19A" w:rsidR="005A4464" w:rsidRPr="009223A1" w:rsidRDefault="00000000">
      <w:pPr>
        <w:numPr>
          <w:ilvl w:val="0"/>
          <w:numId w:val="2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chứng ngược lại với người dùng nội bộ (PC_TEST) để chứng minh dịch vụ Intranet vẫn hoạt động bình thường đối với nhân viên công ty.</w:t>
      </w:r>
      <w:r w:rsidRPr="009223A1">
        <w:rPr>
          <w:rFonts w:ascii="Times New Roman" w:eastAsia="Times New Roman" w:hAnsi="Times New Roman" w:cs="Times New Roman"/>
          <w:sz w:val="28"/>
          <w:szCs w:val="28"/>
        </w:rPr>
        <w:br/>
        <w:t>b) Phạm vi kế thừa từ Kịch bản 1</w:t>
      </w:r>
    </w:p>
    <w:p w14:paraId="17E27644"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2 kế thừa toàn bộ hệ thống mạng nội bộ đã được triển khai ở Kịch bản 1, bao gồm:</w:t>
      </w:r>
    </w:p>
    <w:p w14:paraId="65DFBA89" w14:textId="77777777" w:rsidR="005A4464" w:rsidRDefault="00000000">
      <w:pPr>
        <w:numPr>
          <w:ilvl w:val="0"/>
          <w:numId w:val="45"/>
        </w:numPr>
        <w:spacing w:line="312" w:lineRule="auto"/>
        <w:ind w:left="850" w:hanging="43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Core Switch CORE_MAIN thực hiện định tuyến nội bộ.</w:t>
      </w:r>
    </w:p>
    <w:p w14:paraId="5303FD93" w14:textId="213B6BA3" w:rsidR="005A4464" w:rsidRPr="00FF1872" w:rsidRDefault="00000000">
      <w:pPr>
        <w:numPr>
          <w:ilvl w:val="0"/>
          <w:numId w:val="45"/>
        </w:numPr>
        <w:spacing w:line="312" w:lineRule="auto"/>
        <w:ind w:left="850" w:hanging="435"/>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Vùng Server (VLAN 90) chứa DNS/Intranet Server</w:t>
      </w:r>
      <w:r w:rsidR="00FF1872">
        <w:rPr>
          <w:rFonts w:ascii="Times New Roman" w:eastAsia="Times New Roman" w:hAnsi="Times New Roman" w:cs="Times New Roman"/>
          <w:sz w:val="28"/>
          <w:szCs w:val="28"/>
          <w:lang w:val="en-US"/>
        </w:rPr>
        <w:t xml:space="preserve"> </w:t>
      </w:r>
      <w:r w:rsidR="00FF1872" w:rsidRPr="00FF1872">
        <w:rPr>
          <w:rFonts w:ascii="Times New Roman" w:eastAsia="Times New Roman" w:hAnsi="Times New Roman" w:cs="Times New Roman"/>
          <w:sz w:val="28"/>
          <w:szCs w:val="28"/>
          <w:lang w:val="en-US"/>
        </w:rPr>
        <w:t xml:space="preserve">tại địa chỉ 192.168.90.10. </w:t>
      </w:r>
    </w:p>
    <w:p w14:paraId="5B23C824" w14:textId="77777777" w:rsidR="005A4464" w:rsidRDefault="00000000">
      <w:pPr>
        <w:numPr>
          <w:ilvl w:val="0"/>
          <w:numId w:val="45"/>
        </w:numPr>
        <w:spacing w:line="312" w:lineRule="auto"/>
        <w:ind w:left="850" w:hanging="435"/>
        <w:jc w:val="both"/>
        <w:rPr>
          <w:rFonts w:ascii="Times New Roman" w:eastAsia="Times New Roman" w:hAnsi="Times New Roman" w:cs="Times New Roman"/>
          <w:sz w:val="28"/>
          <w:szCs w:val="28"/>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PC nội bộ PC_TEST dùng để đối chứng truy cập Intranet.</w:t>
      </w:r>
    </w:p>
    <w:p w14:paraId="06C201D2"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2 không thay đổi cấu hình các thiết bị nội bộ, chỉ bổ sung thêm vùng mạng WiFi khách và Firewall biên.</w:t>
      </w:r>
    </w:p>
    <w:p w14:paraId="5BCC889D"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Xây dựng mô hình hệ thống cho Kịch bản 2</w:t>
      </w:r>
    </w:p>
    <w:p w14:paraId="50A1D922"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WiFi khách được triển khai theo kiến trúc phân cấp như sau:</w:t>
      </w:r>
    </w:p>
    <w:p w14:paraId="6C13CEFB"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Access Layer</w:t>
      </w:r>
    </w:p>
    <w:p w14:paraId="4EF86706" w14:textId="77777777" w:rsidR="005A4464" w:rsidRDefault="00000000">
      <w:pPr>
        <w:spacing w:line="312"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Switch Guest: SW_GUEST</w:t>
      </w:r>
    </w:p>
    <w:p w14:paraId="2A952420" w14:textId="77777777" w:rsidR="005A4464" w:rsidRDefault="00000000">
      <w:pPr>
        <w:spacing w:line="312"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Access Point: AP_GUEST</w:t>
      </w:r>
    </w:p>
    <w:p w14:paraId="3697BC63" w14:textId="77777777" w:rsidR="005A4464" w:rsidRDefault="00000000">
      <w:pPr>
        <w:spacing w:line="312"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DHCP Server cho Guest: SRV_DHCP_GUEST</w:t>
      </w:r>
    </w:p>
    <w:p w14:paraId="7622F6DB" w14:textId="77777777" w:rsidR="005A4464" w:rsidRDefault="00000000">
      <w:pPr>
        <w:spacing w:line="312"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Thiết bị người dùng: Laptop_KHACH</w:t>
      </w:r>
    </w:p>
    <w:p w14:paraId="3665280B"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Firewall / Edge Layer</w:t>
      </w:r>
    </w:p>
    <w:p w14:paraId="61BE0AD5" w14:textId="77777777" w:rsidR="005A4464" w:rsidRDefault="00000000">
      <w:pPr>
        <w:spacing w:line="312"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Firewall ASA 5506-X: FW_BIEN_HOAVIET</w:t>
      </w:r>
    </w:p>
    <w:p w14:paraId="52B2693D" w14:textId="77777777" w:rsidR="005A4464" w:rsidRDefault="00000000">
      <w:pPr>
        <w:spacing w:line="312" w:lineRule="auto"/>
        <w:ind w:left="1800" w:hanging="360"/>
        <w:jc w:val="both"/>
        <w:rPr>
          <w:rFonts w:ascii="Times New Roman" w:eastAsia="Times New Roman" w:hAnsi="Times New Roman" w:cs="Times New Roman"/>
          <w:sz w:val="28"/>
          <w:szCs w:val="28"/>
        </w:rPr>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Interface GUEST kết nối mạng WiFi khách</w:t>
      </w:r>
    </w:p>
    <w:p w14:paraId="217C3D87" w14:textId="77777777" w:rsidR="005A4464" w:rsidRDefault="00000000">
      <w:pPr>
        <w:spacing w:line="312" w:lineRule="auto"/>
        <w:ind w:left="1800" w:hanging="360"/>
        <w:jc w:val="both"/>
        <w:rPr>
          <w:rFonts w:ascii="Times New Roman" w:eastAsia="Times New Roman" w:hAnsi="Times New Roman" w:cs="Times New Roman"/>
          <w:sz w:val="28"/>
          <w:szCs w:val="28"/>
        </w:rPr>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Interface INSIDE kết nối về Core Switch</w:t>
      </w:r>
    </w:p>
    <w:p w14:paraId="36511AE4"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Core Layer</w:t>
      </w:r>
    </w:p>
    <w:p w14:paraId="6081752B" w14:textId="77777777" w:rsidR="005A4464" w:rsidRDefault="00000000">
      <w:pPr>
        <w:spacing w:line="312"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Core Switch CORE_MAIN kết nối Firewall để kiểm thử chặn truy cập vào mạng nội bộ</w:t>
      </w:r>
    </w:p>
    <w:p w14:paraId="6178D261" w14:textId="35469384" w:rsidR="005A4464" w:rsidRDefault="00AC2CE8" w:rsidP="00AC2CE8">
      <w:pPr>
        <w:spacing w:line="312" w:lineRule="auto"/>
        <w:ind w:left="425" w:hanging="360"/>
        <w:jc w:val="center"/>
        <w:rPr>
          <w:rFonts w:ascii="Times New Roman" w:eastAsia="Times New Roman" w:hAnsi="Times New Roman" w:cs="Times New Roman"/>
          <w:sz w:val="28"/>
          <w:szCs w:val="28"/>
        </w:rPr>
      </w:pPr>
      <w:r w:rsidRPr="00AC2CE8">
        <w:rPr>
          <w:rFonts w:ascii="Times New Roman" w:eastAsia="Times New Roman" w:hAnsi="Times New Roman" w:cs="Times New Roman"/>
          <w:noProof/>
          <w:sz w:val="28"/>
          <w:szCs w:val="28"/>
        </w:rPr>
        <w:drawing>
          <wp:inline distT="0" distB="0" distL="0" distR="0" wp14:anchorId="6F95F815" wp14:editId="50E93501">
            <wp:extent cx="5763260" cy="2959100"/>
            <wp:effectExtent l="0" t="0" r="8890" b="0"/>
            <wp:docPr id="12414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4350" name=""/>
                    <pic:cNvPicPr/>
                  </pic:nvPicPr>
                  <pic:blipFill>
                    <a:blip r:embed="rId15"/>
                    <a:stretch>
                      <a:fillRect/>
                    </a:stretch>
                  </pic:blipFill>
                  <pic:spPr>
                    <a:xfrm>
                      <a:off x="0" y="0"/>
                      <a:ext cx="5763260" cy="2959100"/>
                    </a:xfrm>
                    <a:prstGeom prst="rect">
                      <a:avLst/>
                    </a:prstGeom>
                  </pic:spPr>
                </pic:pic>
              </a:graphicData>
            </a:graphic>
          </wp:inline>
        </w:drawing>
      </w:r>
    </w:p>
    <w:p w14:paraId="732BB252" w14:textId="22078ACE" w:rsidR="005A4464" w:rsidRPr="008A73B2" w:rsidRDefault="00000000" w:rsidP="008A73B2">
      <w:pPr>
        <w:pStyle w:val="hinh"/>
        <w:rPr>
          <w:lang w:val="en-US"/>
        </w:rPr>
      </w:pPr>
      <w:bookmarkStart w:id="54" w:name="_Toc231969876"/>
      <w:bookmarkStart w:id="55" w:name="_Toc231996247"/>
      <w:r>
        <w:t>Hình 2.6:</w:t>
      </w:r>
      <w:r w:rsidR="008A73B2">
        <w:rPr>
          <w:lang w:val="en-US"/>
        </w:rPr>
        <w:t xml:space="preserve"> </w:t>
      </w:r>
      <w:r w:rsidR="008A73B2" w:rsidRPr="008A73B2">
        <w:rPr>
          <w:lang w:val="en-US"/>
        </w:rPr>
        <w:t xml:space="preserve">Sơ đồ tổng thể mô hình kịch bản </w:t>
      </w:r>
      <w:r w:rsidR="008A73B2">
        <w:rPr>
          <w:lang w:val="en-US"/>
        </w:rPr>
        <w:t>2</w:t>
      </w:r>
      <w:bookmarkEnd w:id="54"/>
      <w:bookmarkEnd w:id="55"/>
    </w:p>
    <w:p w14:paraId="6E64E0E2"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Thiết kế VLAN và địa chỉ IP</w:t>
      </w:r>
    </w:p>
    <w:p w14:paraId="2F1429ED"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VLAN WiFi Khách – VLAN 60</w:t>
      </w:r>
    </w:p>
    <w:p w14:paraId="33992B43" w14:textId="77777777" w:rsidR="005A4464" w:rsidRDefault="00000000">
      <w:pPr>
        <w:numPr>
          <w:ilvl w:val="0"/>
          <w:numId w:val="89"/>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VLAN ID: 60</w:t>
      </w:r>
    </w:p>
    <w:p w14:paraId="161D6BBB" w14:textId="77777777" w:rsidR="005A4464" w:rsidRDefault="00000000">
      <w:pPr>
        <w:numPr>
          <w:ilvl w:val="0"/>
          <w:numId w:val="89"/>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Dải mạng: 10.60.0.0/24</w:t>
      </w:r>
    </w:p>
    <w:p w14:paraId="01BA95DE" w14:textId="77777777" w:rsidR="005A4464" w:rsidRDefault="00000000">
      <w:pPr>
        <w:numPr>
          <w:ilvl w:val="0"/>
          <w:numId w:val="89"/>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Gateway: 10.60.0.1 (ASA – interface guest)</w:t>
      </w:r>
    </w:p>
    <w:p w14:paraId="6E140A36"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Firewall – Core</w:t>
      </w:r>
    </w:p>
    <w:p w14:paraId="11D8AC0A" w14:textId="77777777" w:rsidR="005A4464" w:rsidRDefault="00000000">
      <w:pPr>
        <w:numPr>
          <w:ilvl w:val="0"/>
          <w:numId w:val="6"/>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Dải mạng: 10.2.2.0/30</w:t>
      </w:r>
    </w:p>
    <w:p w14:paraId="404CADC3" w14:textId="77777777" w:rsidR="005A4464" w:rsidRDefault="00000000">
      <w:pPr>
        <w:numPr>
          <w:ilvl w:val="0"/>
          <w:numId w:val="6"/>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ASA (INSIDE): 10.2.2.2</w:t>
      </w:r>
    </w:p>
    <w:p w14:paraId="58B2D92C" w14:textId="77777777" w:rsidR="005A4464" w:rsidRDefault="00000000">
      <w:pPr>
        <w:numPr>
          <w:ilvl w:val="0"/>
          <w:numId w:val="6"/>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CORE_MAIN: 10.2.2.1</w:t>
      </w:r>
    </w:p>
    <w:p w14:paraId="604243D3"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Máy chủ DHCP Guest</w:t>
      </w:r>
    </w:p>
    <w:p w14:paraId="6930E37F" w14:textId="77777777" w:rsidR="005A4464" w:rsidRDefault="00000000">
      <w:pPr>
        <w:numPr>
          <w:ilvl w:val="0"/>
          <w:numId w:val="72"/>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IP tĩnh: 10.60.0.2/24</w:t>
      </w:r>
    </w:p>
    <w:p w14:paraId="139463EB" w14:textId="77777777" w:rsidR="005A4464" w:rsidRDefault="00000000">
      <w:pPr>
        <w:numPr>
          <w:ilvl w:val="0"/>
          <w:numId w:val="72"/>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Gateway: 10.60.0.1</w:t>
      </w:r>
    </w:p>
    <w:p w14:paraId="3EC9ED9C"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 Triển khai WiFi Guest</w:t>
      </w:r>
    </w:p>
    <w:p w14:paraId="63AD5F33"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Access Point AP_GUEST được truy cập qua tab Config -&gt; Port 1 và cấu hình phát WiFi với các thông số bảo mật:</w:t>
      </w:r>
    </w:p>
    <w:p w14:paraId="0D2A0617" w14:textId="77777777" w:rsidR="005A4464" w:rsidRDefault="00000000">
      <w:pPr>
        <w:numPr>
          <w:ilvl w:val="0"/>
          <w:numId w:val="87"/>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SSID: CTY_GUEST_WIFI</w:t>
      </w:r>
    </w:p>
    <w:p w14:paraId="20385CAD" w14:textId="77777777" w:rsidR="005A4464" w:rsidRDefault="00000000">
      <w:pPr>
        <w:numPr>
          <w:ilvl w:val="0"/>
          <w:numId w:val="87"/>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Bảo mật: WPA2-PSK</w:t>
      </w:r>
    </w:p>
    <w:p w14:paraId="2D4814CB" w14:textId="77777777" w:rsidR="005A4464" w:rsidRDefault="00000000">
      <w:pPr>
        <w:numPr>
          <w:ilvl w:val="0"/>
          <w:numId w:val="87"/>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Passphrase: 12345678</w:t>
      </w:r>
    </w:p>
    <w:p w14:paraId="41526F36" w14:textId="77777777" w:rsidR="005A4464" w:rsidRDefault="00000000">
      <w:pPr>
        <w:numPr>
          <w:ilvl w:val="0"/>
          <w:numId w:val="87"/>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Kênh phát: Mặc định 1 (2.4 GHz)</w:t>
      </w:r>
    </w:p>
    <w:p w14:paraId="12813EB1"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Laptop_KHACH được tắt nguồn trong tab Physical, tháo card mạng dây mặc định, thay thế bằng module card Anten không dây WPC300N, sau đó bật nguồn trở lại để kết nối vào SSID này.</w:t>
      </w:r>
    </w:p>
    <w:p w14:paraId="034EB823"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 Triển khai DHCP cho mạng Guest</w:t>
      </w:r>
    </w:p>
    <w:p w14:paraId="7DFAD427"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Trên máy chủ SRV_DHCP_GUEST, tiến hành cấu hình IP tĩnh tại mục IP Configuration: IP 10.60.0.2, Subnet Mask 255.255.255.0, Gateway 10.60.0.1.</w:t>
      </w:r>
    </w:p>
    <w:p w14:paraId="1AA9DA47"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Tiếp theo, vào tab Services -&gt; DHCP, chuyển trạng thái dịch vụ sang On, chọn nhóm serverPool và thiết lập thông số cấp phát:</w:t>
      </w:r>
    </w:p>
    <w:p w14:paraId="012794D0" w14:textId="77777777" w:rsidR="005A4464" w:rsidRDefault="00000000">
      <w:pPr>
        <w:numPr>
          <w:ilvl w:val="0"/>
          <w:numId w:val="84"/>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Pool Name: GUEST_POOL (Lưu đè cấu hình vào hệ thống)</w:t>
      </w:r>
    </w:p>
    <w:p w14:paraId="668499D2" w14:textId="77777777" w:rsidR="005A4464" w:rsidRDefault="00000000">
      <w:pPr>
        <w:numPr>
          <w:ilvl w:val="0"/>
          <w:numId w:val="84"/>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Default Gateway: 10.60.0.1</w:t>
      </w:r>
    </w:p>
    <w:p w14:paraId="080DF837" w14:textId="77777777" w:rsidR="005A4464" w:rsidRDefault="00000000">
      <w:pPr>
        <w:numPr>
          <w:ilvl w:val="0"/>
          <w:numId w:val="84"/>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Start IP: 10.60.0.10</w:t>
      </w:r>
    </w:p>
    <w:p w14:paraId="1AF81CA4" w14:textId="77777777" w:rsidR="005A4464" w:rsidRDefault="00000000">
      <w:pPr>
        <w:numPr>
          <w:ilvl w:val="0"/>
          <w:numId w:val="84"/>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Maximum Users: 200</w:t>
      </w:r>
    </w:p>
    <w:p w14:paraId="3B6F7E12" w14:textId="77777777" w:rsidR="005A4464" w:rsidRDefault="00000000">
      <w:pPr>
        <w:numPr>
          <w:ilvl w:val="0"/>
          <w:numId w:val="84"/>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Subnet Mask: 255.255.255.0</w:t>
      </w:r>
    </w:p>
    <w:p w14:paraId="3F443EBF" w14:textId="77777777" w:rsidR="005A4464" w:rsidRDefault="00000000">
      <w:pPr>
        <w:spacing w:line="312"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Mục tiêu là đảm bảo thiết bị WiFi khách nhận IP động đúng dải mạng Guest.</w:t>
      </w:r>
    </w:p>
    <w:p w14:paraId="382806CB"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 Cấu hình Firewall ASA và Core Switch </w:t>
      </w:r>
    </w:p>
    <w:p w14:paraId="729978AD"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Cấu hình Interface</w:t>
      </w:r>
    </w:p>
    <w:p w14:paraId="04B78A60" w14:textId="77777777" w:rsidR="005A4464" w:rsidRDefault="00000000">
      <w:pPr>
        <w:spacing w:line="312"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Gi1/2 – GUEST: 10.60.0.1/24</w:t>
      </w:r>
    </w:p>
    <w:p w14:paraId="10442C5E" w14:textId="77777777" w:rsidR="005A4464" w:rsidRDefault="00000000">
      <w:pPr>
        <w:spacing w:line="312"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Gi1/3 – INSIDE: 10.2.2.2/30</w:t>
      </w:r>
    </w:p>
    <w:p w14:paraId="2266BB10"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Static Route</w:t>
      </w:r>
    </w:p>
    <w:p w14:paraId="5A230F08"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Firewall được cấu hình route về các mạng nội bộ thông qua Core Switch:</w:t>
      </w:r>
    </w:p>
    <w:p w14:paraId="0E0484EB" w14:textId="77777777" w:rsidR="005A4464" w:rsidRDefault="00000000">
      <w:pPr>
        <w:spacing w:line="312"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10.11.11.0/27</w:t>
      </w:r>
    </w:p>
    <w:p w14:paraId="5E6BEB22" w14:textId="77777777" w:rsidR="005A4464" w:rsidRDefault="00000000">
      <w:pPr>
        <w:spacing w:line="312"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172.16.0.0/16</w:t>
      </w:r>
    </w:p>
    <w:p w14:paraId="6D28674B" w14:textId="77777777" w:rsidR="005A4464" w:rsidRDefault="00000000">
      <w:pPr>
        <w:spacing w:line="312"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10.20.0.0/16</w:t>
      </w:r>
    </w:p>
    <w:p w14:paraId="420F9052"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ACL chặn truy cập từ Guest</w:t>
      </w:r>
    </w:p>
    <w:p w14:paraId="6A207F2A"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Firewall áp dụng ACL trên interface GUEST:</w:t>
      </w:r>
    </w:p>
    <w:p w14:paraId="7BBB653E" w14:textId="77777777" w:rsidR="005A4464" w:rsidRDefault="00000000">
      <w:pPr>
        <w:spacing w:line="312"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Chặn truy cập tới Intranet Server </w:t>
      </w:r>
    </w:p>
    <w:p w14:paraId="5F27E672" w14:textId="77777777" w:rsidR="005A4464" w:rsidRDefault="00000000">
      <w:pPr>
        <w:spacing w:line="312"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Chặn truy cập tới LAN nội bộ (VLAN 20, VLAN WLAN nội bộ)</w:t>
      </w:r>
    </w:p>
    <w:p w14:paraId="18C0850C" w14:textId="77777777" w:rsidR="005A4464" w:rsidRDefault="00000000">
      <w:pPr>
        <w:spacing w:line="312"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Cho phép các lưu lượng còn lại</w:t>
      </w:r>
    </w:p>
    <w:p w14:paraId="2CBCEAD6"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Mục tiêu là cô lập hoàn toàn mạng Guest khỏi hệ thống nội bộ.</w:t>
      </w:r>
    </w:p>
    <w:p w14:paraId="6689E689"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 Quy trình kiểm thử</w:t>
      </w:r>
    </w:p>
    <w:p w14:paraId="535E0AF5"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Tình huống 1 – Kiểm tra cấp phát địa chỉ IP cho WiFi khách</w:t>
      </w:r>
    </w:p>
    <w:p w14:paraId="59D73623" w14:textId="77777777" w:rsidR="005A4464" w:rsidRDefault="00000000">
      <w:pPr>
        <w:numPr>
          <w:ilvl w:val="0"/>
          <w:numId w:val="21"/>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Xác minh thiết bị WiFi khách (Laptop_KHACH) được cấp phát địa chỉ IP động đúng dải mạng Guest (VLAN 60), bao gồm địa chỉ IP, subnet mask và default gateway theo thiết kế.</w:t>
      </w:r>
    </w:p>
    <w:p w14:paraId="3044D474" w14:textId="77777777" w:rsidR="005A4464" w:rsidRDefault="00000000">
      <w:pPr>
        <w:numPr>
          <w:ilvl w:val="0"/>
          <w:numId w:val="21"/>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Trên Laptop_KHACH, mở tab Desktop -&gt; IP Configuration tích chọn ô DHCP (hoặc truy cập Command Prompt gõ lệnh ipconfig).</w:t>
      </w:r>
    </w:p>
    <w:p w14:paraId="5B9723A8" w14:textId="77777777" w:rsidR="005A4464" w:rsidRDefault="00000000">
      <w:pPr>
        <w:numPr>
          <w:ilvl w:val="0"/>
          <w:numId w:val="21"/>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quả: Laptop_KHACH nhận thành công thông tin IP động thuộc dải 10.60.0.0/24 (Cụ thể là 10.60.0.10) và nhận đúng Gateway 10.60.0.1. </w:t>
      </w:r>
    </w:p>
    <w:p w14:paraId="503FC2BD" w14:textId="77777777" w:rsidR="005A4464" w:rsidRDefault="00000000">
      <w:pPr>
        <w:spacing w:line="312" w:lineRule="auto"/>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546870B" wp14:editId="7DB77627">
            <wp:extent cx="5198224" cy="2126546"/>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198224" cy="2126546"/>
                    </a:xfrm>
                    <a:prstGeom prst="rect">
                      <a:avLst/>
                    </a:prstGeom>
                    <a:ln/>
                  </pic:spPr>
                </pic:pic>
              </a:graphicData>
            </a:graphic>
          </wp:inline>
        </w:drawing>
      </w:r>
    </w:p>
    <w:p w14:paraId="391EBD47" w14:textId="77777777" w:rsidR="005A4464" w:rsidRDefault="00000000" w:rsidP="007B2AF2">
      <w:pPr>
        <w:pStyle w:val="hinh"/>
      </w:pPr>
      <w:bookmarkStart w:id="56" w:name="_Toc231969877"/>
      <w:bookmarkStart w:id="57" w:name="_Toc231996248"/>
      <w:r>
        <w:t>Hình 2.7: LAPTOP_KHACH nhận địa chỉ IP động từ DHCP</w:t>
      </w:r>
      <w:bookmarkEnd w:id="56"/>
      <w:bookmarkEnd w:id="57"/>
    </w:p>
    <w:p w14:paraId="6B5026DB"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Tình huống 2 – Kiểm tra kết nối từ WiFi khách tới Gateway</w:t>
      </w:r>
    </w:p>
    <w:p w14:paraId="7CEF8622" w14:textId="77777777" w:rsidR="005A4464" w:rsidRDefault="00000000">
      <w:pPr>
        <w:numPr>
          <w:ilvl w:val="0"/>
          <w:numId w:val="2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Xác minh thiết bị WiFi khách có thể liên lạc thành công với gateway của mạng Guest (Firewall ASA – interface GUEST), đảm bảo kết nối mạng cơ bản hoạt động ổn định.</w:t>
      </w:r>
    </w:p>
    <w:p w14:paraId="0BF9B9D2" w14:textId="77777777" w:rsidR="005A4464" w:rsidRDefault="00000000">
      <w:pPr>
        <w:numPr>
          <w:ilvl w:val="0"/>
          <w:numId w:val="2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Mở ứng dụng Command Prompt trên Laptop_KHACH gõ lệnh: ping 10.60.0.1.</w:t>
      </w:r>
    </w:p>
    <w:p w14:paraId="065A5D52" w14:textId="77777777" w:rsidR="005A4464" w:rsidRDefault="00000000">
      <w:pPr>
        <w:numPr>
          <w:ilvl w:val="0"/>
          <w:numId w:val="2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quả: Quá trình truyền tin diễn ra thông suốt với tỉ lệ phản hồi 100% (Reply from 10.60.0.1...). </w:t>
      </w:r>
    </w:p>
    <w:p w14:paraId="53BAD6D3" w14:textId="77777777" w:rsidR="005A4464" w:rsidRDefault="00000000">
      <w:pPr>
        <w:spacing w:line="312" w:lineRule="auto"/>
        <w:ind w:left="141"/>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023CA91D" wp14:editId="6C306339">
            <wp:extent cx="5655600" cy="32766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655600" cy="3276600"/>
                    </a:xfrm>
                    <a:prstGeom prst="rect">
                      <a:avLst/>
                    </a:prstGeom>
                    <a:ln/>
                  </pic:spPr>
                </pic:pic>
              </a:graphicData>
            </a:graphic>
          </wp:inline>
        </w:drawing>
      </w:r>
    </w:p>
    <w:p w14:paraId="41D033CB" w14:textId="77777777" w:rsidR="005A4464" w:rsidRDefault="00000000" w:rsidP="007B2AF2">
      <w:pPr>
        <w:pStyle w:val="hinh"/>
      </w:pPr>
      <w:bookmarkStart w:id="58" w:name="_Toc231969878"/>
      <w:bookmarkStart w:id="59" w:name="_Toc231996249"/>
      <w:r>
        <w:t>Hình 2.8: LapTop_KHACH ping thành công tới gateway</w:t>
      </w:r>
      <w:bookmarkEnd w:id="58"/>
      <w:bookmarkEnd w:id="59"/>
    </w:p>
    <w:p w14:paraId="6B5FD619"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Tình huống 3 – Kiểm tra chặn truy cập từ WiFi khách vào mạng nội bộ</w:t>
      </w:r>
    </w:p>
    <w:p w14:paraId="56A577BD" w14:textId="77777777" w:rsidR="005A4464" w:rsidRDefault="00000000">
      <w:pPr>
        <w:numPr>
          <w:ilvl w:val="0"/>
          <w:numId w:val="17"/>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Kiểm chứng Firewall ASA chặn thành công các truy cập từ mạng WiFi khách vào hệ thống mạng nội bộ, đặc biệt là máy chủ Intranet (10.11.11.37) và các VLAN nội bộ khác.</w:t>
      </w:r>
    </w:p>
    <w:p w14:paraId="24EF74D7" w14:textId="77777777" w:rsidR="005A4464" w:rsidRDefault="00000000">
      <w:pPr>
        <w:numPr>
          <w:ilvl w:val="0"/>
          <w:numId w:val="17"/>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Trên cửa sổ Command Prompt của Laptop_KHACH, lần lượt thực thi các lệnh: ping 10.11.11.37 và ping 172.16.0.1.</w:t>
      </w:r>
    </w:p>
    <w:p w14:paraId="11621428" w14:textId="77777777" w:rsidR="005A4464" w:rsidRDefault="00000000">
      <w:pPr>
        <w:numPr>
          <w:ilvl w:val="0"/>
          <w:numId w:val="17"/>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Toàn bộ tín hiệu gửi đi đều thất bại và trả về thông báo ngắt kết nối Request timed out.</w:t>
      </w:r>
    </w:p>
    <w:p w14:paraId="7AABF0E9" w14:textId="77777777" w:rsidR="005A4464" w:rsidRDefault="00000000">
      <w:pPr>
        <w:spacing w:line="312" w:lineRule="auto"/>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75B6990" wp14:editId="28ED7A6D">
            <wp:extent cx="5207762" cy="5476013"/>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207762" cy="5476013"/>
                    </a:xfrm>
                    <a:prstGeom prst="rect">
                      <a:avLst/>
                    </a:prstGeom>
                    <a:ln/>
                  </pic:spPr>
                </pic:pic>
              </a:graphicData>
            </a:graphic>
          </wp:inline>
        </w:drawing>
      </w:r>
    </w:p>
    <w:p w14:paraId="31460532" w14:textId="77777777" w:rsidR="005A4464" w:rsidRDefault="00000000" w:rsidP="007B2AF2">
      <w:pPr>
        <w:pStyle w:val="hinh"/>
      </w:pPr>
      <w:r>
        <w:t xml:space="preserve"> </w:t>
      </w:r>
      <w:bookmarkStart w:id="60" w:name="_Toc231969879"/>
      <w:bookmarkStart w:id="61" w:name="_Toc231996250"/>
      <w:r>
        <w:t>Hình 2.9: Laptop_KHACH vào nội bộ bị chặn</w:t>
      </w:r>
      <w:bookmarkEnd w:id="60"/>
      <w:bookmarkEnd w:id="61"/>
    </w:p>
    <w:p w14:paraId="66420E07"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Tình huống 4 – Đối chứng truy cập Intranet từ mạng nội bộ</w:t>
      </w:r>
    </w:p>
    <w:p w14:paraId="0F210B99" w14:textId="77777777" w:rsidR="005A4464" w:rsidRDefault="00000000">
      <w:pPr>
        <w:numPr>
          <w:ilvl w:val="0"/>
          <w:numId w:val="53"/>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Xác minh dịch vụ Intranet vẫn hoạt động bình thường đối với người dùng nội bộ, chứng minh việc Guest không truy cập được Intranet là do chính sách Firewall, không phải do lỗi dịch vụ máy chủ.</w:t>
      </w:r>
    </w:p>
    <w:p w14:paraId="01C69306" w14:textId="77777777" w:rsidR="005A4464" w:rsidRDefault="00000000">
      <w:pPr>
        <w:numPr>
          <w:ilvl w:val="0"/>
          <w:numId w:val="53"/>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Trên thiết bị nội bộ PC_TEST, mở ứng dụng Web Browser nhập đường dẫn http://10.11.11.37. Đồng thời thực hiện tương tự trên trình duyệt của Laptop_KHACH.</w:t>
      </w:r>
    </w:p>
    <w:p w14:paraId="3A0307A0" w14:textId="77777777" w:rsidR="005A4464" w:rsidRDefault="00000000">
      <w:pPr>
        <w:numPr>
          <w:ilvl w:val="0"/>
          <w:numId w:val="53"/>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PC_TEST trong mạng nội bộ truy cập tới website nội bộ thành công, hiển thị đầy đủ giao diện trang chủ. Ngược lại, trình duyệt trên Laptop_KHACH báo lỗi kết nối, không truy cập được.</w:t>
      </w:r>
    </w:p>
    <w:p w14:paraId="214852AE" w14:textId="77777777" w:rsidR="005A4464" w:rsidRDefault="00000000">
      <w:pPr>
        <w:spacing w:line="312" w:lineRule="auto"/>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97E7B85" wp14:editId="44556193">
            <wp:extent cx="5655600" cy="2197100"/>
            <wp:effectExtent l="0" t="0" r="0" b="0"/>
            <wp:docPr id="1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5655600" cy="2197100"/>
                    </a:xfrm>
                    <a:prstGeom prst="rect">
                      <a:avLst/>
                    </a:prstGeom>
                    <a:ln/>
                  </pic:spPr>
                </pic:pic>
              </a:graphicData>
            </a:graphic>
          </wp:inline>
        </w:drawing>
      </w:r>
    </w:p>
    <w:p w14:paraId="6E98A79D" w14:textId="77777777" w:rsidR="005A4464" w:rsidRDefault="00000000" w:rsidP="007B2AF2">
      <w:pPr>
        <w:pStyle w:val="hinh"/>
      </w:pPr>
      <w:r>
        <w:t xml:space="preserve"> </w:t>
      </w:r>
      <w:bookmarkStart w:id="62" w:name="_Toc231969880"/>
      <w:bookmarkStart w:id="63" w:name="_Toc231996251"/>
      <w:r>
        <w:t>Hình 2.10: PC_TEST trong mạng nội bộ truy cập tới website nội bộ thành công</w:t>
      </w:r>
      <w:bookmarkEnd w:id="62"/>
      <w:bookmarkEnd w:id="63"/>
    </w:p>
    <w:p w14:paraId="71631A08" w14:textId="77777777" w:rsidR="005A4464" w:rsidRDefault="00000000">
      <w:pPr>
        <w:spacing w:line="312" w:lineRule="auto"/>
        <w:ind w:left="720"/>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drawing>
          <wp:inline distT="114300" distB="114300" distL="114300" distR="114300" wp14:anchorId="1A8D3074" wp14:editId="358882C5">
            <wp:extent cx="5655600" cy="2324100"/>
            <wp:effectExtent l="0" t="0" r="0" b="0"/>
            <wp:docPr id="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5655600" cy="2324100"/>
                    </a:xfrm>
                    <a:prstGeom prst="rect">
                      <a:avLst/>
                    </a:prstGeom>
                    <a:ln/>
                  </pic:spPr>
                </pic:pic>
              </a:graphicData>
            </a:graphic>
          </wp:inline>
        </w:drawing>
      </w:r>
    </w:p>
    <w:p w14:paraId="01EAA99C" w14:textId="77777777" w:rsidR="005A4464" w:rsidRDefault="00000000" w:rsidP="007B2AF2">
      <w:pPr>
        <w:pStyle w:val="hinh"/>
      </w:pPr>
      <w:r>
        <w:t xml:space="preserve"> </w:t>
      </w:r>
      <w:bookmarkStart w:id="64" w:name="_Toc231969881"/>
      <w:bookmarkStart w:id="65" w:name="_Toc231996252"/>
      <w:r>
        <w:t>Hình 2.11: Laptop_KHACH không truy cập được intranet</w:t>
      </w:r>
      <w:bookmarkEnd w:id="64"/>
      <w:bookmarkEnd w:id="65"/>
    </w:p>
    <w:p w14:paraId="22796D29"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Tình huống 5 – Kiểm tra và xác minh cấu hình Firewall ASA</w:t>
      </w:r>
    </w:p>
    <w:p w14:paraId="275D8D2C" w14:textId="77777777" w:rsidR="005A4464" w:rsidRDefault="00000000">
      <w:pPr>
        <w:numPr>
          <w:ilvl w:val="0"/>
          <w:numId w:val="77"/>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Xác minh Firewall ASA đã được cấu hình đúng interface, định tuyến và chính sách ACL; đồng thời chứng minh việc chặn truy cập từ mạng WiFi khách vào hệ thống nội bộ được thực thi thực tế bằng các câu lệnh trạng thái.</w:t>
      </w:r>
    </w:p>
    <w:p w14:paraId="4AFDA235" w14:textId="77777777" w:rsidR="005A4464" w:rsidRDefault="00000000">
      <w:pPr>
        <w:numPr>
          <w:ilvl w:val="0"/>
          <w:numId w:val="77"/>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Trên Firewall ASA FW_BIEN_HOAVIET, truy cập chế độ CLI và lần lượt thực hiện các lệnh kiểm tra:</w:t>
      </w:r>
    </w:p>
    <w:p w14:paraId="7F44A131" w14:textId="77777777" w:rsidR="005A4464" w:rsidRDefault="00000000">
      <w:pPr>
        <w:numPr>
          <w:ilvl w:val="0"/>
          <w:numId w:val="54"/>
        </w:numPr>
        <w:spacing w:line="312" w:lineRule="auto"/>
        <w:ind w:left="1275"/>
        <w:rPr>
          <w:rFonts w:ascii="Times New Roman" w:eastAsia="Times New Roman" w:hAnsi="Times New Roman" w:cs="Times New Roman"/>
          <w:sz w:val="28"/>
          <w:szCs w:val="28"/>
        </w:rPr>
      </w:pPr>
      <w:r>
        <w:rPr>
          <w:rFonts w:ascii="Times New Roman" w:eastAsia="Times New Roman" w:hAnsi="Times New Roman" w:cs="Times New Roman"/>
          <w:sz w:val="28"/>
          <w:szCs w:val="28"/>
        </w:rPr>
        <w:t>show interface ip brief (Xác nhận trạng thái cổng vật lý Gi1/2 và Gi1/3)</w:t>
      </w:r>
    </w:p>
    <w:p w14:paraId="06E8E21F" w14:textId="77777777" w:rsidR="005A4464" w:rsidRDefault="00000000">
      <w:pPr>
        <w:numPr>
          <w:ilvl w:val="0"/>
          <w:numId w:val="54"/>
        </w:numPr>
        <w:spacing w:line="312" w:lineRule="auto"/>
        <w:ind w:left="1275"/>
        <w:rPr>
          <w:rFonts w:ascii="Times New Roman" w:eastAsia="Times New Roman" w:hAnsi="Times New Roman" w:cs="Times New Roman"/>
          <w:sz w:val="28"/>
          <w:szCs w:val="28"/>
        </w:rPr>
      </w:pPr>
      <w:r>
        <w:rPr>
          <w:rFonts w:ascii="Times New Roman" w:eastAsia="Times New Roman" w:hAnsi="Times New Roman" w:cs="Times New Roman"/>
          <w:sz w:val="28"/>
          <w:szCs w:val="28"/>
        </w:rPr>
        <w:t>show route (Kiểm tra bảng định tuyến tĩnh chỉ đường về Core)</w:t>
      </w:r>
    </w:p>
    <w:p w14:paraId="2F37628E" w14:textId="77777777" w:rsidR="005A4464" w:rsidRDefault="00000000">
      <w:pPr>
        <w:numPr>
          <w:ilvl w:val="0"/>
          <w:numId w:val="54"/>
        </w:numPr>
        <w:spacing w:line="312" w:lineRule="auto"/>
        <w:ind w:left="1275"/>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show access-list (Xác minh bộ luật an ninh và bộ đếm số lượng gói tin bị chặn thực tế từ cổng khách) </w:t>
      </w:r>
    </w:p>
    <w:p w14:paraId="7ACCAA43" w14:textId="3FBE3BFD" w:rsidR="005A4464" w:rsidRDefault="00AB4A4A">
      <w:pPr>
        <w:spacing w:line="312" w:lineRule="auto"/>
        <w:ind w:left="425" w:right="-434" w:hanging="850"/>
        <w:jc w:val="center"/>
        <w:rPr>
          <w:rFonts w:ascii="Times New Roman" w:eastAsia="Times New Roman" w:hAnsi="Times New Roman" w:cs="Times New Roman"/>
          <w:sz w:val="28"/>
          <w:szCs w:val="28"/>
        </w:rPr>
      </w:pPr>
      <w:r w:rsidRPr="00AB4A4A">
        <w:rPr>
          <w:rFonts w:ascii="Times New Roman" w:eastAsia="Times New Roman" w:hAnsi="Times New Roman" w:cs="Times New Roman"/>
          <w:noProof/>
          <w:sz w:val="28"/>
          <w:szCs w:val="28"/>
        </w:rPr>
        <w:lastRenderedPageBreak/>
        <w:drawing>
          <wp:inline distT="0" distB="0" distL="0" distR="0" wp14:anchorId="00103D8B" wp14:editId="080C38D5">
            <wp:extent cx="5457825" cy="6223941"/>
            <wp:effectExtent l="0" t="0" r="0" b="5715"/>
            <wp:docPr id="209925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59856" name=""/>
                    <pic:cNvPicPr/>
                  </pic:nvPicPr>
                  <pic:blipFill>
                    <a:blip r:embed="rId21"/>
                    <a:stretch>
                      <a:fillRect/>
                    </a:stretch>
                  </pic:blipFill>
                  <pic:spPr>
                    <a:xfrm>
                      <a:off x="0" y="0"/>
                      <a:ext cx="5459090" cy="6225383"/>
                    </a:xfrm>
                    <a:prstGeom prst="rect">
                      <a:avLst/>
                    </a:prstGeom>
                  </pic:spPr>
                </pic:pic>
              </a:graphicData>
            </a:graphic>
          </wp:inline>
        </w:drawing>
      </w:r>
    </w:p>
    <w:p w14:paraId="18ACD3E3" w14:textId="77777777" w:rsidR="005A4464" w:rsidRDefault="00000000" w:rsidP="007B2AF2">
      <w:pPr>
        <w:pStyle w:val="hinh"/>
      </w:pPr>
      <w:bookmarkStart w:id="66" w:name="_Toc231969882"/>
      <w:bookmarkStart w:id="67" w:name="_Toc231996253"/>
      <w:r>
        <w:t>Hình 2.12: Kết quả kiểm tra cấu hình Firewall</w:t>
      </w:r>
      <w:bookmarkEnd w:id="66"/>
      <w:bookmarkEnd w:id="67"/>
    </w:p>
    <w:p w14:paraId="39497592"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Đánh giá kết quả</w:t>
      </w:r>
    </w:p>
    <w:p w14:paraId="52302E2A"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 chuỗi các tình huống thực nghiệm kiểm thử thực tế trên phần mềm mô phỏng, kết quả thu được hoàn toàn trùng khớp với các thông số thiết kế logic ban đầu:</w:t>
      </w:r>
    </w:p>
    <w:p w14:paraId="1D67F014" w14:textId="77777777" w:rsidR="005A4464" w:rsidRDefault="00000000">
      <w:pPr>
        <w:numPr>
          <w:ilvl w:val="0"/>
          <w:numId w:val="35"/>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Mạng WiFi khách nhận IP động chính xác từ dải cấp phát riêng biệt của VLAN 60.</w:t>
      </w:r>
    </w:p>
    <w:p w14:paraId="3771FB8B" w14:textId="77777777" w:rsidR="005A4464" w:rsidRDefault="00000000">
      <w:pPr>
        <w:numPr>
          <w:ilvl w:val="0"/>
          <w:numId w:val="35"/>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Guest liên lạc thông suốt tới gateway an ninh của cổng ASA.</w:t>
      </w:r>
    </w:p>
    <w:p w14:paraId="2ACBD9E4" w14:textId="77777777" w:rsidR="005A4464" w:rsidRDefault="00000000">
      <w:pPr>
        <w:numPr>
          <w:ilvl w:val="0"/>
          <w:numId w:val="35"/>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Tường lửa Firewall thực thi chính xác bộ lọc an ninh, chặn đứng thành công 100% mọi luồng lưu lượng dò quét hay truy cập từ vùng khách thâm nhập vào vùng tài nguyên máy chủ và mạng LAN nội bộ.</w:t>
      </w:r>
    </w:p>
    <w:p w14:paraId="6972C3DC" w14:textId="77777777" w:rsidR="005A4464" w:rsidRDefault="00000000">
      <w:pPr>
        <w:numPr>
          <w:ilvl w:val="0"/>
          <w:numId w:val="35"/>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Hệ thống máy chủ Intranet vẫn đảm bảo tính sẵn sàng hoạt động cao và phục vụ ổn định bình thường đối với người dùng thuộc vùng nội bộ.</w:t>
      </w:r>
    </w:p>
    <w:p w14:paraId="72D0CC6D"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j) Kết luận kịch bản</w:t>
      </w:r>
    </w:p>
    <w:p w14:paraId="4F3F54F4"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2 đã được triển khai thành công hệ thống WiFi khách theo đúng tiêu chuẩn kiến trúc phân vùng an ninh mạng doanh nghiệp. Việc ứng dụng giải pháp chia tách mạng VLAN độc lập kết hợp cơ chế kiểm soát gói tin nghiêm ngặt của Firewall ASA đã đảm bảo cách ly hoàn toàn mạng khách khỏi hệ thống nội bộ, đồng thời không làm ảnh hưởng đến các dịch vụ cốt lõi đã triển khai ở Kịch bản 1. Kết quả này tạo nền tảng vững chắc cho việc mở rộng các giải pháp bảo mật nâng cao và phân quyền dịch vụ nội bộ trong các kịch bản tiếp theo.</w:t>
      </w:r>
    </w:p>
    <w:p w14:paraId="4BAAE916" w14:textId="77777777" w:rsidR="005A4464" w:rsidRDefault="00000000">
      <w:pPr>
        <w:pStyle w:val="Heading4"/>
        <w:keepNext w:val="0"/>
        <w:keepLines w:val="0"/>
        <w:spacing w:before="0" w:after="0" w:line="312" w:lineRule="auto"/>
        <w:rPr>
          <w:rFonts w:ascii="Times New Roman" w:eastAsia="Times New Roman" w:hAnsi="Times New Roman" w:cs="Times New Roman"/>
          <w:b/>
          <w:bCs/>
          <w:i/>
          <w:iCs/>
          <w:color w:val="000000"/>
          <w:sz w:val="28"/>
          <w:szCs w:val="28"/>
          <w:lang w:val="en-US"/>
        </w:rPr>
      </w:pPr>
      <w:bookmarkStart w:id="68" w:name="_Toc231970508"/>
      <w:r w:rsidRPr="007B2AF2">
        <w:rPr>
          <w:rFonts w:ascii="Times New Roman" w:eastAsia="Times New Roman" w:hAnsi="Times New Roman" w:cs="Times New Roman"/>
          <w:b/>
          <w:bCs/>
          <w:i/>
          <w:iCs/>
          <w:color w:val="000000"/>
          <w:sz w:val="28"/>
          <w:szCs w:val="28"/>
        </w:rPr>
        <w:t>2.4.3.3 Kịch bản 3: Triển khai phòng ban nội bộ</w:t>
      </w:r>
      <w:bookmarkEnd w:id="68"/>
    </w:p>
    <w:p w14:paraId="64D74DC0"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a) Mục tiêu kịch bản</w:t>
      </w:r>
    </w:p>
    <w:p w14:paraId="32CEAA93" w14:textId="77777777" w:rsidR="009223A1" w:rsidRPr="009223A1" w:rsidRDefault="009223A1" w:rsidP="009223A1">
      <w:pPr>
        <w:ind w:firstLine="720"/>
        <w:rPr>
          <w:rFonts w:ascii="Times New Roman" w:hAnsi="Times New Roman" w:cs="Times New Roman"/>
          <w:sz w:val="28"/>
          <w:szCs w:val="28"/>
          <w:lang w:val="en-US"/>
        </w:rPr>
      </w:pPr>
      <w:r w:rsidRPr="009223A1">
        <w:rPr>
          <w:rFonts w:ascii="Times New Roman" w:hAnsi="Times New Roman" w:cs="Times New Roman"/>
          <w:sz w:val="28"/>
          <w:szCs w:val="28"/>
          <w:lang w:val="en-US"/>
        </w:rPr>
        <w:t>Kịch bản 3 được xây dựng nhằm mở rộng mô hình mạng nội bộ của Công ty CP Viễn thông Hoa Việt từ mức kiểm thử dịch vụ nền sang mức triển khai vận hành theo phòng ban. Trọng tâm của kịch bản là tổ chức truy cập nội bộ theo nhóm nghiệp vụ gồm Nhân sự, Kinh doanh; bảo đảm người dùng được cấp phát địa chỉ mạng đúng phân đoạn, truy cập được các dịch vụ nội bộ dùng chung như DNS, DHCP Relay và Intranet, đồng thời bị giới hạn truy cập chéo theo đúng vai trò công việc. Phương pháp triển khai ưu tiên thí điểm, truyền thông trước thay đổi, cắt chuyển theo từng đợt, có kế hoạch quay lui và theo dõi sau triển khai. Cách tiếp cận này phù hợp với khuyến nghị về bảo mật WLAN theo vòng đời, quản trị cấu hình bảo mật, đào tạo theo vai trò và chuẩn bị ứng phó/khôi phục khi có sự cố.</w:t>
      </w:r>
    </w:p>
    <w:p w14:paraId="3D728B7D"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Các mục tiêu chính.</w:t>
      </w:r>
    </w:p>
    <w:p w14:paraId="6D8DC37F" w14:textId="77777777" w:rsidR="009223A1" w:rsidRDefault="009223A1">
      <w:pPr>
        <w:pStyle w:val="ListParagraph"/>
        <w:numPr>
          <w:ilvl w:val="0"/>
          <w:numId w:val="35"/>
        </w:numPr>
        <w:rPr>
          <w:rFonts w:ascii="Times New Roman" w:hAnsi="Times New Roman" w:cs="Times New Roman"/>
          <w:sz w:val="28"/>
          <w:szCs w:val="28"/>
          <w:lang w:val="en-US"/>
        </w:rPr>
      </w:pPr>
      <w:r w:rsidRPr="009223A1">
        <w:rPr>
          <w:rFonts w:ascii="Times New Roman" w:hAnsi="Times New Roman" w:cs="Times New Roman"/>
          <w:sz w:val="28"/>
          <w:szCs w:val="28"/>
          <w:lang w:val="en-US"/>
        </w:rPr>
        <w:t>Thứ nhất, hoàn thiện phân đoạn truy cập nội bộ theo phòng ban để giảm bề mặt tấn công và giảm rủi ro truy cập ngang không cần thiết.</w:t>
      </w:r>
    </w:p>
    <w:p w14:paraId="45ED6169" w14:textId="77777777" w:rsidR="009223A1" w:rsidRDefault="009223A1">
      <w:pPr>
        <w:pStyle w:val="ListParagraph"/>
        <w:numPr>
          <w:ilvl w:val="0"/>
          <w:numId w:val="35"/>
        </w:numPr>
        <w:rPr>
          <w:rFonts w:ascii="Times New Roman" w:hAnsi="Times New Roman" w:cs="Times New Roman"/>
          <w:sz w:val="28"/>
          <w:szCs w:val="28"/>
          <w:lang w:val="en-US"/>
        </w:rPr>
      </w:pPr>
      <w:r w:rsidRPr="009223A1">
        <w:rPr>
          <w:rFonts w:ascii="Times New Roman" w:hAnsi="Times New Roman" w:cs="Times New Roman"/>
          <w:sz w:val="28"/>
          <w:szCs w:val="28"/>
          <w:lang w:val="en-US"/>
        </w:rPr>
        <w:t>Thứ hai, bảo đảm các dịch vụ nền hiện có của mô hình Hoa Việt như DHCP, DNS và Intranet tiếp tục hoạt động ổn định sau khi mở rộng lớp truy cập.</w:t>
      </w:r>
    </w:p>
    <w:p w14:paraId="37A4B639" w14:textId="77777777" w:rsidR="009223A1" w:rsidRDefault="009223A1">
      <w:pPr>
        <w:pStyle w:val="ListParagraph"/>
        <w:numPr>
          <w:ilvl w:val="0"/>
          <w:numId w:val="35"/>
        </w:numPr>
        <w:rPr>
          <w:rFonts w:ascii="Times New Roman" w:hAnsi="Times New Roman" w:cs="Times New Roman"/>
          <w:sz w:val="28"/>
          <w:szCs w:val="28"/>
          <w:lang w:val="en-US"/>
        </w:rPr>
      </w:pPr>
      <w:r w:rsidRPr="009223A1">
        <w:rPr>
          <w:rFonts w:ascii="Times New Roman" w:hAnsi="Times New Roman" w:cs="Times New Roman"/>
          <w:sz w:val="28"/>
          <w:szCs w:val="28"/>
          <w:lang w:val="en-US"/>
        </w:rPr>
        <w:t>Thứ ba, chuẩn hóa đầu mối phối hợp giữa IT và các phòng ban nghiệp vụ để việc triển khai không chỉ đúng kỹ thuật mà còn kiểm soát được thay đổi tổ chức, đào tạo người dùng và xử lý sự cố.</w:t>
      </w:r>
    </w:p>
    <w:p w14:paraId="0C2ED659" w14:textId="214037AD" w:rsidR="009223A1" w:rsidRPr="009223A1" w:rsidRDefault="009223A1">
      <w:pPr>
        <w:pStyle w:val="ListParagraph"/>
        <w:numPr>
          <w:ilvl w:val="0"/>
          <w:numId w:val="35"/>
        </w:numPr>
        <w:rPr>
          <w:rFonts w:ascii="Times New Roman" w:hAnsi="Times New Roman" w:cs="Times New Roman"/>
          <w:sz w:val="28"/>
          <w:szCs w:val="28"/>
          <w:lang w:val="en-US"/>
        </w:rPr>
      </w:pPr>
      <w:r w:rsidRPr="009223A1">
        <w:rPr>
          <w:rFonts w:ascii="Times New Roman" w:hAnsi="Times New Roman" w:cs="Times New Roman"/>
          <w:sz w:val="28"/>
          <w:szCs w:val="28"/>
          <w:lang w:val="en-US"/>
        </w:rPr>
        <w:t>Thứ tư, tạo nền cho các kịch bản tiếp theo, đặc biệt là WiFi doanh nghiệp và kiểm thử chính sách bảo mật tổng thể.</w:t>
      </w:r>
    </w:p>
    <w:p w14:paraId="7BE1C435" w14:textId="77777777" w:rsidR="009223A1" w:rsidRPr="00A7321E" w:rsidRDefault="009223A1" w:rsidP="009223A1">
      <w:pPr>
        <w:rPr>
          <w:rFonts w:ascii="Times New Roman" w:hAnsi="Times New Roman" w:cs="Times New Roman"/>
          <w:sz w:val="28"/>
          <w:szCs w:val="28"/>
          <w:lang w:val="en-US"/>
        </w:rPr>
      </w:pPr>
      <w:r w:rsidRPr="00A7321E">
        <w:rPr>
          <w:rFonts w:ascii="Times New Roman" w:hAnsi="Times New Roman" w:cs="Times New Roman"/>
          <w:sz w:val="28"/>
          <w:szCs w:val="28"/>
          <w:lang w:val="en-US"/>
        </w:rPr>
        <w:t>b) Phạm vi</w:t>
      </w:r>
    </w:p>
    <w:p w14:paraId="0F2A9505" w14:textId="77777777" w:rsid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lastRenderedPageBreak/>
        <w:t>Kịch bản 3 kế thừa toàn bộ hạ tầng mạng và các cơ chế bảo mật đã được xây dựng ở Kịch bản 1 và Kịch bản 2 nhằm đảm bảo tính đồng bộ, khả năng mở rộng và tối ưu chi phí triển khai. Cụ thể:</w:t>
      </w:r>
    </w:p>
    <w:p w14:paraId="7994080C" w14:textId="77777777" w:rsidR="009223A1" w:rsidRDefault="009223A1">
      <w:pPr>
        <w:pStyle w:val="ListParagraph"/>
        <w:numPr>
          <w:ilvl w:val="0"/>
          <w:numId w:val="35"/>
        </w:numPr>
        <w:rPr>
          <w:rFonts w:ascii="Times New Roman" w:hAnsi="Times New Roman" w:cs="Times New Roman"/>
          <w:sz w:val="28"/>
          <w:szCs w:val="28"/>
          <w:lang w:val="en-US"/>
        </w:rPr>
      </w:pPr>
      <w:r w:rsidRPr="009223A1">
        <w:rPr>
          <w:rFonts w:ascii="Times New Roman" w:hAnsi="Times New Roman" w:cs="Times New Roman"/>
          <w:sz w:val="28"/>
          <w:szCs w:val="28"/>
          <w:lang w:val="en-US"/>
        </w:rPr>
        <w:t>Kế thừa mô hình mạng phân tầng gồm Core Switch, Access Switch, hệ thống Wireless LAN Controller (WLC), Access Point và tường lửa ASA đã được cấu hình ở các kịch bản trước.</w:t>
      </w:r>
    </w:p>
    <w:p w14:paraId="61A319CF" w14:textId="77777777" w:rsidR="009223A1" w:rsidRDefault="009223A1">
      <w:pPr>
        <w:pStyle w:val="ListParagraph"/>
        <w:numPr>
          <w:ilvl w:val="0"/>
          <w:numId w:val="35"/>
        </w:numPr>
        <w:rPr>
          <w:rFonts w:ascii="Times New Roman" w:hAnsi="Times New Roman" w:cs="Times New Roman"/>
          <w:sz w:val="28"/>
          <w:szCs w:val="28"/>
          <w:lang w:val="en-US"/>
        </w:rPr>
      </w:pPr>
      <w:r w:rsidRPr="009223A1">
        <w:rPr>
          <w:rFonts w:ascii="Times New Roman" w:hAnsi="Times New Roman" w:cs="Times New Roman"/>
          <w:sz w:val="28"/>
          <w:szCs w:val="28"/>
          <w:lang w:val="en-US"/>
        </w:rPr>
        <w:t>Kế thừa hệ thống phân chia VLAN và địa chỉ IP nội bộ đã triển khai, bao gồm các VLAN dành cho quản trị, người dùng nội bộ, WiFi và server nhằm đảm bảo khả năng quản lý tập trung và cô lập lưu lượng mạng.</w:t>
      </w:r>
    </w:p>
    <w:p w14:paraId="0D7FC79B" w14:textId="77777777" w:rsidR="009223A1" w:rsidRDefault="009223A1">
      <w:pPr>
        <w:pStyle w:val="ListParagraph"/>
        <w:numPr>
          <w:ilvl w:val="0"/>
          <w:numId w:val="35"/>
        </w:numPr>
        <w:rPr>
          <w:rFonts w:ascii="Times New Roman" w:hAnsi="Times New Roman" w:cs="Times New Roman"/>
          <w:sz w:val="28"/>
          <w:szCs w:val="28"/>
          <w:lang w:val="en-US"/>
        </w:rPr>
      </w:pPr>
      <w:r w:rsidRPr="009223A1">
        <w:rPr>
          <w:rFonts w:ascii="Times New Roman" w:hAnsi="Times New Roman" w:cs="Times New Roman"/>
          <w:sz w:val="28"/>
          <w:szCs w:val="28"/>
          <w:lang w:val="en-US"/>
        </w:rPr>
        <w:t>Kế thừa cơ chế cấp phát địa chỉ IP động DHCP, định tuyến liên VLAN (Inter-VLAN Routing) và các chính sách NAT/PAT phục vụ truy cập Internet cho các phòng ban nội bộ.</w:t>
      </w:r>
    </w:p>
    <w:p w14:paraId="021509F7" w14:textId="77777777" w:rsidR="009223A1" w:rsidRDefault="009223A1">
      <w:pPr>
        <w:pStyle w:val="ListParagraph"/>
        <w:numPr>
          <w:ilvl w:val="0"/>
          <w:numId w:val="35"/>
        </w:numPr>
        <w:rPr>
          <w:rFonts w:ascii="Times New Roman" w:hAnsi="Times New Roman" w:cs="Times New Roman"/>
          <w:sz w:val="28"/>
          <w:szCs w:val="28"/>
          <w:lang w:val="en-US"/>
        </w:rPr>
      </w:pPr>
      <w:r w:rsidRPr="009223A1">
        <w:rPr>
          <w:rFonts w:ascii="Times New Roman" w:hAnsi="Times New Roman" w:cs="Times New Roman"/>
          <w:sz w:val="28"/>
          <w:szCs w:val="28"/>
          <w:lang w:val="en-US"/>
        </w:rPr>
        <w:t>Kế thừa các chính sách bảo mật đã cấu hình trên ASA Firewall như:Access Control List (ACL)</w:t>
      </w:r>
    </w:p>
    <w:p w14:paraId="2ED4C6B5" w14:textId="77777777" w:rsidR="009223A1" w:rsidRDefault="009223A1">
      <w:pPr>
        <w:pStyle w:val="ListParagraph"/>
        <w:numPr>
          <w:ilvl w:val="0"/>
          <w:numId w:val="35"/>
        </w:numPr>
        <w:rPr>
          <w:rFonts w:ascii="Times New Roman" w:hAnsi="Times New Roman" w:cs="Times New Roman"/>
          <w:sz w:val="28"/>
          <w:szCs w:val="28"/>
          <w:lang w:val="en-US"/>
        </w:rPr>
      </w:pPr>
      <w:r w:rsidRPr="009223A1">
        <w:rPr>
          <w:rFonts w:ascii="Times New Roman" w:hAnsi="Times New Roman" w:cs="Times New Roman"/>
          <w:sz w:val="28"/>
          <w:szCs w:val="28"/>
          <w:lang w:val="en-US"/>
        </w:rPr>
        <w:t>Chính sách phân quyền truy cập giữa các VLAN</w:t>
      </w:r>
    </w:p>
    <w:p w14:paraId="6F135BE7" w14:textId="77777777" w:rsidR="009223A1" w:rsidRDefault="009223A1">
      <w:pPr>
        <w:pStyle w:val="ListParagraph"/>
        <w:numPr>
          <w:ilvl w:val="0"/>
          <w:numId w:val="35"/>
        </w:numPr>
        <w:rPr>
          <w:rFonts w:ascii="Times New Roman" w:hAnsi="Times New Roman" w:cs="Times New Roman"/>
          <w:sz w:val="28"/>
          <w:szCs w:val="28"/>
          <w:lang w:val="en-US"/>
        </w:rPr>
      </w:pPr>
      <w:r w:rsidRPr="009223A1">
        <w:rPr>
          <w:rFonts w:ascii="Times New Roman" w:hAnsi="Times New Roman" w:cs="Times New Roman"/>
          <w:sz w:val="28"/>
          <w:szCs w:val="28"/>
          <w:lang w:val="en-US"/>
        </w:rPr>
        <w:t>Kiểm soát lưu lượng truy cập từ mạng nội bộ ra Internet</w:t>
      </w:r>
    </w:p>
    <w:p w14:paraId="36470F14" w14:textId="77777777" w:rsidR="009223A1" w:rsidRDefault="009223A1">
      <w:pPr>
        <w:pStyle w:val="ListParagraph"/>
        <w:numPr>
          <w:ilvl w:val="0"/>
          <w:numId w:val="35"/>
        </w:numPr>
        <w:rPr>
          <w:rFonts w:ascii="Times New Roman" w:hAnsi="Times New Roman" w:cs="Times New Roman"/>
          <w:sz w:val="28"/>
          <w:szCs w:val="28"/>
          <w:lang w:val="en-US"/>
        </w:rPr>
      </w:pPr>
      <w:r w:rsidRPr="009223A1">
        <w:rPr>
          <w:rFonts w:ascii="Times New Roman" w:hAnsi="Times New Roman" w:cs="Times New Roman"/>
          <w:sz w:val="28"/>
          <w:szCs w:val="28"/>
          <w:lang w:val="en-US"/>
        </w:rPr>
        <w:t>Cơ chế bảo vệ thiết bị và hạn chế truy cập trái phép</w:t>
      </w:r>
    </w:p>
    <w:p w14:paraId="33DEC271" w14:textId="77777777" w:rsidR="009223A1" w:rsidRDefault="009223A1">
      <w:pPr>
        <w:pStyle w:val="ListParagraph"/>
        <w:numPr>
          <w:ilvl w:val="0"/>
          <w:numId w:val="35"/>
        </w:numPr>
        <w:rPr>
          <w:rFonts w:ascii="Times New Roman" w:hAnsi="Times New Roman" w:cs="Times New Roman"/>
          <w:sz w:val="28"/>
          <w:szCs w:val="28"/>
          <w:lang w:val="en-US"/>
        </w:rPr>
      </w:pPr>
      <w:r w:rsidRPr="009223A1">
        <w:rPr>
          <w:rFonts w:ascii="Times New Roman" w:hAnsi="Times New Roman" w:cs="Times New Roman"/>
          <w:sz w:val="28"/>
          <w:szCs w:val="28"/>
          <w:lang w:val="en-US"/>
        </w:rPr>
        <w:t>Kế thừa hệ thống xác thực và quản lý truy cập không dây thông qua WLC và Access Point nhằm đảm bảo người dùng nội bộ có thể kết nối ổn định và an toàn.</w:t>
      </w:r>
    </w:p>
    <w:p w14:paraId="6A4981E6" w14:textId="77777777" w:rsidR="009223A1" w:rsidRDefault="009223A1">
      <w:pPr>
        <w:pStyle w:val="ListParagraph"/>
        <w:numPr>
          <w:ilvl w:val="0"/>
          <w:numId w:val="35"/>
        </w:numPr>
        <w:rPr>
          <w:rFonts w:ascii="Times New Roman" w:hAnsi="Times New Roman" w:cs="Times New Roman"/>
          <w:sz w:val="28"/>
          <w:szCs w:val="28"/>
          <w:lang w:val="en-US"/>
        </w:rPr>
      </w:pPr>
      <w:r w:rsidRPr="009223A1">
        <w:rPr>
          <w:rFonts w:ascii="Times New Roman" w:hAnsi="Times New Roman" w:cs="Times New Roman"/>
          <w:sz w:val="28"/>
          <w:szCs w:val="28"/>
          <w:lang w:val="en-US"/>
        </w:rPr>
        <w:t>Kế thừa toàn bộ cấu hình cơ bản của thiết bị mạng như:</w:t>
      </w:r>
    </w:p>
    <w:p w14:paraId="2F1375C2" w14:textId="46D979C3" w:rsidR="009223A1" w:rsidRDefault="009223A1" w:rsidP="009223A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9223A1">
        <w:rPr>
          <w:rFonts w:ascii="Times New Roman" w:hAnsi="Times New Roman" w:cs="Times New Roman"/>
          <w:sz w:val="28"/>
          <w:szCs w:val="28"/>
          <w:lang w:val="en-US"/>
        </w:rPr>
        <w:t>VLAN Database</w:t>
      </w:r>
    </w:p>
    <w:p w14:paraId="472BA9B3" w14:textId="202106EF" w:rsidR="009223A1" w:rsidRDefault="009223A1" w:rsidP="009223A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9223A1">
        <w:rPr>
          <w:rFonts w:ascii="Times New Roman" w:hAnsi="Times New Roman" w:cs="Times New Roman"/>
          <w:sz w:val="28"/>
          <w:szCs w:val="28"/>
          <w:lang w:val="en-US"/>
        </w:rPr>
        <w:t>Trunking giữa các switch</w:t>
      </w:r>
    </w:p>
    <w:p w14:paraId="3C9102CA" w14:textId="2E13B12D" w:rsidR="009223A1" w:rsidRDefault="009223A1" w:rsidP="009223A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9223A1">
        <w:rPr>
          <w:rFonts w:ascii="Times New Roman" w:hAnsi="Times New Roman" w:cs="Times New Roman"/>
          <w:sz w:val="28"/>
          <w:szCs w:val="28"/>
          <w:lang w:val="en-US"/>
        </w:rPr>
        <w:t>Cấu hình STP</w:t>
      </w:r>
    </w:p>
    <w:p w14:paraId="597FEB15" w14:textId="4480E796" w:rsidR="009223A1" w:rsidRDefault="009223A1" w:rsidP="009223A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9223A1">
        <w:rPr>
          <w:rFonts w:ascii="Times New Roman" w:hAnsi="Times New Roman" w:cs="Times New Roman"/>
          <w:sz w:val="28"/>
          <w:szCs w:val="28"/>
          <w:lang w:val="en-US"/>
        </w:rPr>
        <w:t>Cấu hình Port Security</w:t>
      </w:r>
    </w:p>
    <w:p w14:paraId="2D810840" w14:textId="20412FF9" w:rsidR="009223A1" w:rsidRDefault="009223A1" w:rsidP="009223A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9223A1">
        <w:rPr>
          <w:rFonts w:ascii="Times New Roman" w:hAnsi="Times New Roman" w:cs="Times New Roman"/>
          <w:sz w:val="28"/>
          <w:szCs w:val="28"/>
          <w:lang w:val="en-US"/>
        </w:rPr>
        <w:t>SSH/Telnet quản trị thiết bị</w:t>
      </w:r>
    </w:p>
    <w:p w14:paraId="27A4343B" w14:textId="7FDA2C0F" w:rsidR="009223A1" w:rsidRPr="009223A1" w:rsidRDefault="009223A1" w:rsidP="009223A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9223A1">
        <w:rPr>
          <w:rFonts w:ascii="Times New Roman" w:hAnsi="Times New Roman" w:cs="Times New Roman"/>
          <w:sz w:val="28"/>
          <w:szCs w:val="28"/>
          <w:lang w:val="en-US"/>
        </w:rPr>
        <w:t>Kế thừa kết quả kiểm thử kết nối và các tiêu chí PASS/FAIL ở các kịch bản trước làm cơ sở để đánh giá khả năng hoạt động của hệ thống sau khi bổ sung triển khai phòng ban nội bộ.</w:t>
      </w:r>
    </w:p>
    <w:p w14:paraId="61748430" w14:textId="77777777" w:rsidR="009223A1" w:rsidRPr="00A7321E" w:rsidRDefault="009223A1" w:rsidP="009223A1">
      <w:pPr>
        <w:rPr>
          <w:rFonts w:ascii="Times New Roman" w:hAnsi="Times New Roman" w:cs="Times New Roman"/>
          <w:sz w:val="28"/>
          <w:szCs w:val="28"/>
          <w:lang w:val="en-US"/>
        </w:rPr>
      </w:pPr>
      <w:r w:rsidRPr="00A7321E">
        <w:rPr>
          <w:rFonts w:ascii="Times New Roman" w:hAnsi="Times New Roman" w:cs="Times New Roman"/>
          <w:sz w:val="28"/>
          <w:szCs w:val="28"/>
          <w:lang w:val="en-US"/>
        </w:rPr>
        <w:t>c) Xây dựng mô hình hệ thống cho Kịch bản 3</w:t>
      </w:r>
    </w:p>
    <w:p w14:paraId="4E000D96"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Trong kịch bản này, hệ thống mạng phòng ban nội bộ của Công ty CP Viễn thông Hoa Việt được triển khai theo kiến trúc phân cấp, kế thừa hạ tầng đã cấu hình ở các kịch bản trước. Trọng tâm của kịch bản là mô phỏng việc tổ chức mạng có dây cho các phòng ban trong công ty, đảm bảo các máy trạm nội bộ được cấp phát địa chỉ IP tự động, liên thông với gateway và truy cập được các dịch vụ nội bộ đặt tại vùng Server.</w:t>
      </w:r>
    </w:p>
    <w:p w14:paraId="73161FC3" w14:textId="77777777" w:rsidR="009223A1" w:rsidRPr="009223A1" w:rsidRDefault="009223A1">
      <w:pPr>
        <w:numPr>
          <w:ilvl w:val="0"/>
          <w:numId w:val="90"/>
        </w:numPr>
        <w:rPr>
          <w:rFonts w:ascii="Times New Roman" w:hAnsi="Times New Roman" w:cs="Times New Roman"/>
          <w:sz w:val="28"/>
          <w:szCs w:val="28"/>
          <w:lang w:val="en-US"/>
        </w:rPr>
      </w:pPr>
      <w:r w:rsidRPr="009223A1">
        <w:rPr>
          <w:rFonts w:ascii="Times New Roman" w:hAnsi="Times New Roman" w:cs="Times New Roman"/>
          <w:sz w:val="28"/>
          <w:szCs w:val="28"/>
          <w:lang w:val="en-US"/>
        </w:rPr>
        <w:t xml:space="preserve">Access Layer (Cấp phòng ban): Mỗi phòng ban sử dụng một switch Access riêng để kết nối trực tiếp các máy tính người dùng. Các cổng kết </w:t>
      </w:r>
      <w:r w:rsidRPr="009223A1">
        <w:rPr>
          <w:rFonts w:ascii="Times New Roman" w:hAnsi="Times New Roman" w:cs="Times New Roman"/>
          <w:sz w:val="28"/>
          <w:szCs w:val="28"/>
          <w:lang w:val="en-US"/>
        </w:rPr>
        <w:lastRenderedPageBreak/>
        <w:t>nối PC được cấu hình ở chế độ Access và gán vào VLAN nội bộ dành cho phòng ban.</w:t>
      </w:r>
    </w:p>
    <w:p w14:paraId="32CD67BD" w14:textId="77777777" w:rsidR="009223A1" w:rsidRPr="009223A1" w:rsidRDefault="009223A1">
      <w:pPr>
        <w:numPr>
          <w:ilvl w:val="0"/>
          <w:numId w:val="90"/>
        </w:numPr>
        <w:rPr>
          <w:rFonts w:ascii="Times New Roman" w:hAnsi="Times New Roman" w:cs="Times New Roman"/>
          <w:sz w:val="28"/>
          <w:szCs w:val="28"/>
          <w:lang w:val="en-US"/>
        </w:rPr>
      </w:pPr>
      <w:r w:rsidRPr="009223A1">
        <w:rPr>
          <w:rFonts w:ascii="Times New Roman" w:hAnsi="Times New Roman" w:cs="Times New Roman"/>
          <w:sz w:val="28"/>
          <w:szCs w:val="28"/>
          <w:lang w:val="en-US"/>
        </w:rPr>
        <w:t>Core Layer: Thiết bị CORE_MAIN đóng vai trò switch lõi lớp 3, thực hiện định tuyến liên VLAN, làm gateway cho mạng phòng ban nội bộ và chuyển tiếp yêu cầu DHCP từ các máy trạm về máy chủ DHCP trong VLAN 90.</w:t>
      </w:r>
    </w:p>
    <w:p w14:paraId="0D1186B8" w14:textId="77777777" w:rsidR="009223A1" w:rsidRPr="009223A1" w:rsidRDefault="009223A1">
      <w:pPr>
        <w:numPr>
          <w:ilvl w:val="0"/>
          <w:numId w:val="90"/>
        </w:numPr>
        <w:rPr>
          <w:rFonts w:ascii="Times New Roman" w:hAnsi="Times New Roman" w:cs="Times New Roman"/>
          <w:sz w:val="28"/>
          <w:szCs w:val="28"/>
          <w:lang w:val="en-US"/>
        </w:rPr>
      </w:pPr>
      <w:r w:rsidRPr="009223A1">
        <w:rPr>
          <w:rFonts w:ascii="Times New Roman" w:hAnsi="Times New Roman" w:cs="Times New Roman"/>
          <w:sz w:val="28"/>
          <w:szCs w:val="28"/>
          <w:lang w:val="en-US"/>
        </w:rPr>
        <w:t>Server Zone: Các máy chủ dịch vụ nội bộ được đặt trong VLAN 90, bao gồm máy chủ DNS/Intranet và máy chủ DHCP. Đây là vùng cung cấp các dịch vụ dùng chung cho người dùng nội bộ như cấp phát địa chỉ IP, phân giải tên miền và truy cập trang Intranet của công ty.</w:t>
      </w:r>
    </w:p>
    <w:p w14:paraId="7469F823"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Các phòng ban được mô phỏng tối thiểu gồm:</w:t>
      </w:r>
    </w:p>
    <w:p w14:paraId="206158DE" w14:textId="77777777" w:rsidR="009223A1" w:rsidRPr="009223A1" w:rsidRDefault="009223A1">
      <w:pPr>
        <w:numPr>
          <w:ilvl w:val="0"/>
          <w:numId w:val="91"/>
        </w:numPr>
        <w:rPr>
          <w:rFonts w:ascii="Times New Roman" w:hAnsi="Times New Roman" w:cs="Times New Roman"/>
          <w:sz w:val="28"/>
          <w:szCs w:val="28"/>
          <w:lang w:val="en-US"/>
        </w:rPr>
      </w:pPr>
      <w:r w:rsidRPr="009223A1">
        <w:rPr>
          <w:rFonts w:ascii="Times New Roman" w:hAnsi="Times New Roman" w:cs="Times New Roman"/>
          <w:sz w:val="28"/>
          <w:szCs w:val="28"/>
          <w:lang w:val="en-US"/>
        </w:rPr>
        <w:t>Phòng Kinh doanh: SW_KINHDOANH + PC_KD_01</w:t>
      </w:r>
    </w:p>
    <w:p w14:paraId="519B03C1" w14:textId="77777777" w:rsidR="009223A1" w:rsidRPr="009223A1" w:rsidRDefault="009223A1">
      <w:pPr>
        <w:numPr>
          <w:ilvl w:val="0"/>
          <w:numId w:val="91"/>
        </w:numPr>
        <w:rPr>
          <w:rFonts w:ascii="Times New Roman" w:hAnsi="Times New Roman" w:cs="Times New Roman"/>
          <w:sz w:val="28"/>
          <w:szCs w:val="28"/>
          <w:lang w:val="en-US"/>
        </w:rPr>
      </w:pPr>
      <w:r w:rsidRPr="009223A1">
        <w:rPr>
          <w:rFonts w:ascii="Times New Roman" w:hAnsi="Times New Roman" w:cs="Times New Roman"/>
          <w:sz w:val="28"/>
          <w:szCs w:val="28"/>
          <w:lang w:val="en-US"/>
        </w:rPr>
        <w:t>Phòng Nhân sự: SW_NHANSU + PC_NS_01</w:t>
      </w:r>
    </w:p>
    <w:p w14:paraId="42EBEB6A"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      </w:t>
      </w:r>
      <w:r w:rsidRPr="009223A1">
        <w:rPr>
          <w:rFonts w:ascii="Times New Roman" w:hAnsi="Times New Roman" w:cs="Times New Roman"/>
          <w:sz w:val="28"/>
          <w:szCs w:val="28"/>
          <w:lang w:val="en-US"/>
        </w:rPr>
        <w:tab/>
        <w:t>Trong mô hình này, các switch Access của từng phòng ban được kết nối về CORE_MAIN. Các máy trạm PC_KD_01 và PC_NS_01 nhận địa chỉ IP động từ máy chủ DHCP, sau đó kiểm tra kết nối tới gateway, truy cập máy chủ DNS/Intranet trong VLAN 90 và kiểm chứng khả năng hoạt động của mạng nội bộ.</w:t>
      </w:r>
    </w:p>
    <w:p w14:paraId="6FB3155A"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      </w:t>
      </w:r>
      <w:r w:rsidRPr="009223A1">
        <w:rPr>
          <w:rFonts w:ascii="Times New Roman" w:hAnsi="Times New Roman" w:cs="Times New Roman"/>
          <w:sz w:val="28"/>
          <w:szCs w:val="28"/>
          <w:lang w:val="en-US"/>
        </w:rPr>
        <w:tab/>
        <w:t>Mô hình có thể mở rộng thêm các phòng ban khác theo cùng một khuôn mẫu: bổ sung switch Access, thêm PC người dùng, gán cổng vào VLAN phòng ban và kết nối uplink về CORE_MAIN. Cách triển khai này giúp hệ thống mạng nội bộ dễ quản lý, dễ mở rộng và phù hợp với yêu cầu phân chia phòng ban trong doanh nghiệp.</w:t>
      </w:r>
    </w:p>
    <w:p w14:paraId="4447015A" w14:textId="408F1311"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noProof/>
          <w:sz w:val="28"/>
          <w:szCs w:val="28"/>
          <w:lang w:val="en-US"/>
        </w:rPr>
        <w:drawing>
          <wp:inline distT="0" distB="0" distL="0" distR="0" wp14:anchorId="62EDCFE5" wp14:editId="5F492C8B">
            <wp:extent cx="5130800" cy="3298371"/>
            <wp:effectExtent l="0" t="0" r="0" b="0"/>
            <wp:docPr id="6738524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35195" cy="3301196"/>
                    </a:xfrm>
                    <a:prstGeom prst="rect">
                      <a:avLst/>
                    </a:prstGeom>
                    <a:noFill/>
                    <a:ln>
                      <a:noFill/>
                    </a:ln>
                  </pic:spPr>
                </pic:pic>
              </a:graphicData>
            </a:graphic>
          </wp:inline>
        </w:drawing>
      </w:r>
    </w:p>
    <w:p w14:paraId="730BA3A6" w14:textId="6B2FC7EC" w:rsidR="009223A1" w:rsidRPr="009223A1" w:rsidRDefault="009223A1" w:rsidP="009223A1">
      <w:pPr>
        <w:pStyle w:val="hinh"/>
        <w:rPr>
          <w:lang w:val="en-US"/>
        </w:rPr>
      </w:pPr>
      <w:bookmarkStart w:id="69" w:name="_Toc231969883"/>
      <w:bookmarkStart w:id="70" w:name="_Toc231996254"/>
      <w:r>
        <w:rPr>
          <w:lang w:val="en-US"/>
        </w:rPr>
        <w:t xml:space="preserve">Hình 2.13: </w:t>
      </w:r>
      <w:r w:rsidRPr="009223A1">
        <w:rPr>
          <w:lang w:val="en-US"/>
        </w:rPr>
        <w:t xml:space="preserve">Sơ đồ tổng </w:t>
      </w:r>
      <w:r w:rsidR="00A7321E">
        <w:rPr>
          <w:lang w:val="en-US"/>
        </w:rPr>
        <w:t>thể</w:t>
      </w:r>
      <w:r w:rsidRPr="009223A1">
        <w:rPr>
          <w:lang w:val="en-US"/>
        </w:rPr>
        <w:t xml:space="preserve"> </w:t>
      </w:r>
      <w:bookmarkEnd w:id="69"/>
      <w:r w:rsidR="00A7321E">
        <w:rPr>
          <w:lang w:val="en-US"/>
        </w:rPr>
        <w:t>kịch bản 3</w:t>
      </w:r>
      <w:bookmarkEnd w:id="70"/>
    </w:p>
    <w:p w14:paraId="2091FBDC"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lastRenderedPageBreak/>
        <w:t>d) Thiết kế VLAN và địa chỉ IP</w:t>
      </w:r>
    </w:p>
    <w:p w14:paraId="1B77F7C6"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Trong Kịch bản 3, hệ thống mạng nội bộ của Công ty CP Viễn thông Hoa Việt được phân chia thành nhiều VLAN nhằm tăng khả năng quản lý, cô lập lưu lượng giữa các phòng ban và hạn chế truy cập trái phép trong hệ thống nội bộ. CORE_MAIN đóng vai trò thiết bị định tuyến liên VLAN (Inter-VLAN Routing) và là gateway cho toàn bộ các VLAN trong hệ thống.</w:t>
      </w:r>
    </w:p>
    <w:p w14:paraId="64691A07"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 </w:t>
      </w:r>
    </w:p>
    <w:p w14:paraId="2F187A1A" w14:textId="3568C21C" w:rsidR="009223A1" w:rsidRPr="009223A1" w:rsidRDefault="009223A1" w:rsidP="009223A1">
      <w:pPr>
        <w:pStyle w:val="bang"/>
        <w:rPr>
          <w:lang w:val="en-US"/>
        </w:rPr>
      </w:pPr>
      <w:bookmarkStart w:id="71" w:name="_Toc231970027"/>
      <w:r w:rsidRPr="009223A1">
        <w:rPr>
          <w:lang w:val="en-US"/>
        </w:rPr>
        <w:t>Bảng</w:t>
      </w:r>
      <w:r>
        <w:rPr>
          <w:lang w:val="en-US"/>
        </w:rPr>
        <w:t xml:space="preserve"> 2.3: </w:t>
      </w:r>
      <w:r w:rsidRPr="009223A1">
        <w:rPr>
          <w:lang w:val="en-US"/>
        </w:rPr>
        <w:t xml:space="preserve"> </w:t>
      </w:r>
      <w:r>
        <w:rPr>
          <w:lang w:val="en-US"/>
        </w:rPr>
        <w:t>Q</w:t>
      </w:r>
      <w:r w:rsidRPr="009223A1">
        <w:rPr>
          <w:lang w:val="en-US"/>
        </w:rPr>
        <w:t xml:space="preserve">uy hoạch VLAN và địa chỉ IP </w:t>
      </w:r>
      <w:r>
        <w:rPr>
          <w:lang w:val="en-US"/>
        </w:rPr>
        <w:t>kịch bản 3</w:t>
      </w:r>
      <w:bookmarkEnd w:id="71"/>
    </w:p>
    <w:p w14:paraId="5910FF13" w14:textId="7BC9C7EE"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noProof/>
          <w:sz w:val="28"/>
          <w:szCs w:val="28"/>
          <w:lang w:val="en-US"/>
        </w:rPr>
        <w:drawing>
          <wp:inline distT="0" distB="0" distL="0" distR="0" wp14:anchorId="584D67C5" wp14:editId="7B580BCE">
            <wp:extent cx="5763260" cy="1797050"/>
            <wp:effectExtent l="0" t="0" r="8890" b="0"/>
            <wp:docPr id="16895457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3260" cy="1797050"/>
                    </a:xfrm>
                    <a:prstGeom prst="rect">
                      <a:avLst/>
                    </a:prstGeom>
                    <a:noFill/>
                    <a:ln>
                      <a:noFill/>
                    </a:ln>
                  </pic:spPr>
                </pic:pic>
              </a:graphicData>
            </a:graphic>
          </wp:inline>
        </w:drawing>
      </w:r>
    </w:p>
    <w:p w14:paraId="7C166E9D"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Cấu hình VLAN được triển khai trên CORE_MAIN và các switch Access như sau:</w:t>
      </w:r>
    </w:p>
    <w:p w14:paraId="039E80C3" w14:textId="77777777" w:rsidR="009223A1" w:rsidRPr="009223A1" w:rsidRDefault="009223A1">
      <w:pPr>
        <w:numPr>
          <w:ilvl w:val="0"/>
          <w:numId w:val="92"/>
        </w:numPr>
        <w:rPr>
          <w:rFonts w:ascii="Times New Roman" w:hAnsi="Times New Roman" w:cs="Times New Roman"/>
          <w:sz w:val="28"/>
          <w:szCs w:val="28"/>
          <w:lang w:val="en-US"/>
        </w:rPr>
      </w:pPr>
      <w:r w:rsidRPr="009223A1">
        <w:rPr>
          <w:rFonts w:ascii="Times New Roman" w:hAnsi="Times New Roman" w:cs="Times New Roman"/>
          <w:sz w:val="28"/>
          <w:szCs w:val="28"/>
          <w:lang w:val="en-US"/>
        </w:rPr>
        <w:t>Các cổng kết nối PC phòng ban được cấu hình Access VLAN 20.</w:t>
      </w:r>
    </w:p>
    <w:p w14:paraId="72BE78E7" w14:textId="77777777" w:rsidR="009223A1" w:rsidRPr="009223A1" w:rsidRDefault="009223A1">
      <w:pPr>
        <w:numPr>
          <w:ilvl w:val="0"/>
          <w:numId w:val="92"/>
        </w:numPr>
        <w:rPr>
          <w:rFonts w:ascii="Times New Roman" w:hAnsi="Times New Roman" w:cs="Times New Roman"/>
          <w:sz w:val="28"/>
          <w:szCs w:val="28"/>
          <w:lang w:val="en-US"/>
        </w:rPr>
      </w:pPr>
      <w:r w:rsidRPr="009223A1">
        <w:rPr>
          <w:rFonts w:ascii="Times New Roman" w:hAnsi="Times New Roman" w:cs="Times New Roman"/>
          <w:sz w:val="28"/>
          <w:szCs w:val="28"/>
          <w:lang w:val="en-US"/>
        </w:rPr>
        <w:t>Các cổng kết nối Access Point và DHCP Guest được cấu hình Access VLAN 60.</w:t>
      </w:r>
    </w:p>
    <w:p w14:paraId="10311B60" w14:textId="77777777" w:rsidR="009223A1" w:rsidRPr="009223A1" w:rsidRDefault="009223A1">
      <w:pPr>
        <w:numPr>
          <w:ilvl w:val="0"/>
          <w:numId w:val="92"/>
        </w:numPr>
        <w:rPr>
          <w:rFonts w:ascii="Times New Roman" w:hAnsi="Times New Roman" w:cs="Times New Roman"/>
          <w:sz w:val="28"/>
          <w:szCs w:val="28"/>
          <w:lang w:val="en-US"/>
        </w:rPr>
      </w:pPr>
      <w:r w:rsidRPr="009223A1">
        <w:rPr>
          <w:rFonts w:ascii="Times New Roman" w:hAnsi="Times New Roman" w:cs="Times New Roman"/>
          <w:sz w:val="28"/>
          <w:szCs w:val="28"/>
          <w:lang w:val="en-US"/>
        </w:rPr>
        <w:t>Các cổng kết nối Server được cấu hình Access VLAN 90.</w:t>
      </w:r>
    </w:p>
    <w:p w14:paraId="46F3E341" w14:textId="77777777" w:rsidR="009223A1" w:rsidRPr="009223A1" w:rsidRDefault="009223A1">
      <w:pPr>
        <w:numPr>
          <w:ilvl w:val="0"/>
          <w:numId w:val="92"/>
        </w:numPr>
        <w:rPr>
          <w:rFonts w:ascii="Times New Roman" w:hAnsi="Times New Roman" w:cs="Times New Roman"/>
          <w:sz w:val="28"/>
          <w:szCs w:val="28"/>
          <w:lang w:val="en-US"/>
        </w:rPr>
      </w:pPr>
      <w:r w:rsidRPr="009223A1">
        <w:rPr>
          <w:rFonts w:ascii="Times New Roman" w:hAnsi="Times New Roman" w:cs="Times New Roman"/>
          <w:sz w:val="28"/>
          <w:szCs w:val="28"/>
          <w:lang w:val="en-US"/>
        </w:rPr>
        <w:t>Các kết nối uplink giữa CORE_MAIN và các switch Access được cấu hình Trunk để truyền nhiều VLAN.</w:t>
      </w:r>
    </w:p>
    <w:p w14:paraId="156202FE"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CORE_MAIN sử dụng các địa chỉ gateway:</w:t>
      </w:r>
    </w:p>
    <w:p w14:paraId="6C197D99" w14:textId="77777777" w:rsidR="009223A1" w:rsidRPr="009223A1" w:rsidRDefault="009223A1">
      <w:pPr>
        <w:numPr>
          <w:ilvl w:val="0"/>
          <w:numId w:val="93"/>
        </w:numPr>
        <w:rPr>
          <w:rFonts w:ascii="Times New Roman" w:hAnsi="Times New Roman" w:cs="Times New Roman"/>
          <w:sz w:val="28"/>
          <w:szCs w:val="28"/>
          <w:lang w:val="en-US"/>
        </w:rPr>
      </w:pPr>
      <w:r w:rsidRPr="009223A1">
        <w:rPr>
          <w:rFonts w:ascii="Times New Roman" w:hAnsi="Times New Roman" w:cs="Times New Roman"/>
          <w:sz w:val="28"/>
          <w:szCs w:val="28"/>
          <w:lang w:val="en-US"/>
        </w:rPr>
        <w:t>VLAN 20: 192.168.20.1</w:t>
      </w:r>
    </w:p>
    <w:p w14:paraId="28F440AF" w14:textId="77777777" w:rsidR="009223A1" w:rsidRPr="009223A1" w:rsidRDefault="009223A1">
      <w:pPr>
        <w:numPr>
          <w:ilvl w:val="0"/>
          <w:numId w:val="93"/>
        </w:numPr>
        <w:rPr>
          <w:rFonts w:ascii="Times New Roman" w:hAnsi="Times New Roman" w:cs="Times New Roman"/>
          <w:sz w:val="28"/>
          <w:szCs w:val="28"/>
          <w:lang w:val="en-US"/>
        </w:rPr>
      </w:pPr>
      <w:r w:rsidRPr="009223A1">
        <w:rPr>
          <w:rFonts w:ascii="Times New Roman" w:hAnsi="Times New Roman" w:cs="Times New Roman"/>
          <w:sz w:val="28"/>
          <w:szCs w:val="28"/>
          <w:lang w:val="en-US"/>
        </w:rPr>
        <w:t>VLAN 60: 192.168.60.1</w:t>
      </w:r>
    </w:p>
    <w:p w14:paraId="3D6234D8" w14:textId="77777777" w:rsidR="009223A1" w:rsidRPr="009223A1" w:rsidRDefault="009223A1">
      <w:pPr>
        <w:numPr>
          <w:ilvl w:val="0"/>
          <w:numId w:val="93"/>
        </w:numPr>
        <w:rPr>
          <w:rFonts w:ascii="Times New Roman" w:hAnsi="Times New Roman" w:cs="Times New Roman"/>
          <w:sz w:val="28"/>
          <w:szCs w:val="28"/>
          <w:lang w:val="en-US"/>
        </w:rPr>
      </w:pPr>
      <w:r w:rsidRPr="009223A1">
        <w:rPr>
          <w:rFonts w:ascii="Times New Roman" w:hAnsi="Times New Roman" w:cs="Times New Roman"/>
          <w:sz w:val="28"/>
          <w:szCs w:val="28"/>
          <w:lang w:val="en-US"/>
        </w:rPr>
        <w:t>VLAN 90: 192.168.90.1</w:t>
      </w:r>
    </w:p>
    <w:p w14:paraId="7B920FF1"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Máy chủ SRV_DHCP thực hiện cấp phát IP động cho VLAN 20, trong khi SRV_DHCP_GUEST cấp phát IP cho VLAN 60.</w:t>
      </w:r>
    </w:p>
    <w:p w14:paraId="2D7A89B6"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 </w:t>
      </w:r>
    </w:p>
    <w:p w14:paraId="5101DA04"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e) Cấu hình và mục tiêu dịch vụ Mail nội bộ</w:t>
      </w:r>
    </w:p>
    <w:p w14:paraId="4F15AF8F"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Trong mô hình triển khai phòng ban nội bộ, dịch vụ Mail nội bộ được xây dựng nhằm hỗ trợ trao đổi thông tin giữa các phòng ban trong doanh nghiệp mà không phụ thuộc hoàn toàn vào dịch vụ email bên ngoài.</w:t>
      </w:r>
    </w:p>
    <w:p w14:paraId="0DFCCE34"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Máy chủ Mail được triển khai:</w:t>
      </w:r>
    </w:p>
    <w:p w14:paraId="367F5EC8" w14:textId="77777777" w:rsidR="009223A1" w:rsidRPr="009223A1" w:rsidRDefault="009223A1">
      <w:pPr>
        <w:numPr>
          <w:ilvl w:val="0"/>
          <w:numId w:val="94"/>
        </w:numPr>
        <w:rPr>
          <w:rFonts w:ascii="Times New Roman" w:hAnsi="Times New Roman" w:cs="Times New Roman"/>
          <w:sz w:val="28"/>
          <w:szCs w:val="28"/>
          <w:lang w:val="en-US"/>
        </w:rPr>
      </w:pPr>
      <w:r w:rsidRPr="009223A1">
        <w:rPr>
          <w:rFonts w:ascii="Times New Roman" w:hAnsi="Times New Roman" w:cs="Times New Roman"/>
          <w:sz w:val="28"/>
          <w:szCs w:val="28"/>
          <w:lang w:val="en-US"/>
        </w:rPr>
        <w:t>Tên thiết bị: SRV_MAIL</w:t>
      </w:r>
    </w:p>
    <w:p w14:paraId="4F63F9D8" w14:textId="77777777" w:rsidR="009223A1" w:rsidRPr="009223A1" w:rsidRDefault="009223A1">
      <w:pPr>
        <w:numPr>
          <w:ilvl w:val="0"/>
          <w:numId w:val="94"/>
        </w:numPr>
        <w:rPr>
          <w:rFonts w:ascii="Times New Roman" w:hAnsi="Times New Roman" w:cs="Times New Roman"/>
          <w:sz w:val="28"/>
          <w:szCs w:val="28"/>
          <w:lang w:val="en-US"/>
        </w:rPr>
      </w:pPr>
      <w:r w:rsidRPr="009223A1">
        <w:rPr>
          <w:rFonts w:ascii="Times New Roman" w:hAnsi="Times New Roman" w:cs="Times New Roman"/>
          <w:sz w:val="28"/>
          <w:szCs w:val="28"/>
          <w:lang w:val="en-US"/>
        </w:rPr>
        <w:t>VLAN: VLAN 90</w:t>
      </w:r>
    </w:p>
    <w:p w14:paraId="4974AF7B" w14:textId="77777777" w:rsidR="009223A1" w:rsidRPr="009223A1" w:rsidRDefault="009223A1">
      <w:pPr>
        <w:numPr>
          <w:ilvl w:val="0"/>
          <w:numId w:val="94"/>
        </w:numPr>
        <w:rPr>
          <w:rFonts w:ascii="Times New Roman" w:hAnsi="Times New Roman" w:cs="Times New Roman"/>
          <w:sz w:val="28"/>
          <w:szCs w:val="28"/>
          <w:lang w:val="en-US"/>
        </w:rPr>
      </w:pPr>
      <w:r w:rsidRPr="009223A1">
        <w:rPr>
          <w:rFonts w:ascii="Times New Roman" w:hAnsi="Times New Roman" w:cs="Times New Roman"/>
          <w:sz w:val="28"/>
          <w:szCs w:val="28"/>
          <w:lang w:val="en-US"/>
        </w:rPr>
        <w:t>Địa chỉ IP: 192.168.90.20/24</w:t>
      </w:r>
    </w:p>
    <w:p w14:paraId="1C7CDDA0" w14:textId="77777777" w:rsidR="009223A1" w:rsidRPr="009223A1" w:rsidRDefault="009223A1">
      <w:pPr>
        <w:numPr>
          <w:ilvl w:val="0"/>
          <w:numId w:val="94"/>
        </w:numPr>
        <w:rPr>
          <w:rFonts w:ascii="Times New Roman" w:hAnsi="Times New Roman" w:cs="Times New Roman"/>
          <w:sz w:val="28"/>
          <w:szCs w:val="28"/>
          <w:lang w:val="en-US"/>
        </w:rPr>
      </w:pPr>
      <w:r w:rsidRPr="009223A1">
        <w:rPr>
          <w:rFonts w:ascii="Times New Roman" w:hAnsi="Times New Roman" w:cs="Times New Roman"/>
          <w:sz w:val="28"/>
          <w:szCs w:val="28"/>
          <w:lang w:val="en-US"/>
        </w:rPr>
        <w:lastRenderedPageBreak/>
        <w:t>Gateway: 192.168.90.1</w:t>
      </w:r>
    </w:p>
    <w:p w14:paraId="7D4EF1BA"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Dịch vụ Mail nội bộ phục vụ các mục tiêu chính:</w:t>
      </w:r>
    </w:p>
    <w:p w14:paraId="589C6C06" w14:textId="77777777" w:rsidR="009223A1" w:rsidRPr="009223A1" w:rsidRDefault="009223A1">
      <w:pPr>
        <w:numPr>
          <w:ilvl w:val="0"/>
          <w:numId w:val="95"/>
        </w:numPr>
        <w:rPr>
          <w:rFonts w:ascii="Times New Roman" w:hAnsi="Times New Roman" w:cs="Times New Roman"/>
          <w:sz w:val="28"/>
          <w:szCs w:val="28"/>
          <w:lang w:val="en-US"/>
        </w:rPr>
      </w:pPr>
      <w:r w:rsidRPr="009223A1">
        <w:rPr>
          <w:rFonts w:ascii="Times New Roman" w:hAnsi="Times New Roman" w:cs="Times New Roman"/>
          <w:sz w:val="28"/>
          <w:szCs w:val="28"/>
          <w:lang w:val="en-US"/>
        </w:rPr>
        <w:t>Hỗ trợ trao đổi thông tin giữa các phòng ban nội bộ.</w:t>
      </w:r>
    </w:p>
    <w:p w14:paraId="03E8FAF9" w14:textId="77777777" w:rsidR="009223A1" w:rsidRPr="009223A1" w:rsidRDefault="009223A1">
      <w:pPr>
        <w:numPr>
          <w:ilvl w:val="0"/>
          <w:numId w:val="95"/>
        </w:numPr>
        <w:rPr>
          <w:rFonts w:ascii="Times New Roman" w:hAnsi="Times New Roman" w:cs="Times New Roman"/>
          <w:sz w:val="28"/>
          <w:szCs w:val="28"/>
          <w:lang w:val="en-US"/>
        </w:rPr>
      </w:pPr>
      <w:r w:rsidRPr="009223A1">
        <w:rPr>
          <w:rFonts w:ascii="Times New Roman" w:hAnsi="Times New Roman" w:cs="Times New Roman"/>
          <w:sz w:val="28"/>
          <w:szCs w:val="28"/>
          <w:lang w:val="en-US"/>
        </w:rPr>
        <w:t>Mô phỏng hệ thống email doanh nghiệp trong môi trường mạng an toàn.</w:t>
      </w:r>
    </w:p>
    <w:p w14:paraId="1BF0DF4D" w14:textId="77777777" w:rsidR="009223A1" w:rsidRPr="009223A1" w:rsidRDefault="009223A1">
      <w:pPr>
        <w:numPr>
          <w:ilvl w:val="0"/>
          <w:numId w:val="95"/>
        </w:numPr>
        <w:rPr>
          <w:rFonts w:ascii="Times New Roman" w:hAnsi="Times New Roman" w:cs="Times New Roman"/>
          <w:sz w:val="28"/>
          <w:szCs w:val="28"/>
          <w:lang w:val="en-US"/>
        </w:rPr>
      </w:pPr>
      <w:r w:rsidRPr="009223A1">
        <w:rPr>
          <w:rFonts w:ascii="Times New Roman" w:hAnsi="Times New Roman" w:cs="Times New Roman"/>
          <w:sz w:val="28"/>
          <w:szCs w:val="28"/>
          <w:lang w:val="en-US"/>
        </w:rPr>
        <w:t>Kiểm thử khả năng truy cập dịch vụ giữa các VLAN.</w:t>
      </w:r>
    </w:p>
    <w:p w14:paraId="02B35356" w14:textId="77777777" w:rsidR="009223A1" w:rsidRPr="009223A1" w:rsidRDefault="009223A1">
      <w:pPr>
        <w:numPr>
          <w:ilvl w:val="0"/>
          <w:numId w:val="95"/>
        </w:numPr>
        <w:rPr>
          <w:rFonts w:ascii="Times New Roman" w:hAnsi="Times New Roman" w:cs="Times New Roman"/>
          <w:sz w:val="28"/>
          <w:szCs w:val="28"/>
          <w:lang w:val="en-US"/>
        </w:rPr>
      </w:pPr>
      <w:r w:rsidRPr="009223A1">
        <w:rPr>
          <w:rFonts w:ascii="Times New Roman" w:hAnsi="Times New Roman" w:cs="Times New Roman"/>
          <w:sz w:val="28"/>
          <w:szCs w:val="28"/>
          <w:lang w:val="en-US"/>
        </w:rPr>
        <w:t>Kiểm tra chính sách phân quyền và kết nối trong hệ thống nội bộ.</w:t>
      </w:r>
    </w:p>
    <w:p w14:paraId="3490ACDC"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Các tài khoản mail nội bộ được tạo thử nghiệm gồm:</w:t>
      </w:r>
    </w:p>
    <w:p w14:paraId="2D444A9E" w14:textId="77777777" w:rsidR="009223A1" w:rsidRPr="009223A1" w:rsidRDefault="009223A1">
      <w:pPr>
        <w:numPr>
          <w:ilvl w:val="0"/>
          <w:numId w:val="96"/>
        </w:numPr>
        <w:rPr>
          <w:rFonts w:ascii="Times New Roman" w:hAnsi="Times New Roman" w:cs="Times New Roman"/>
          <w:sz w:val="28"/>
          <w:szCs w:val="28"/>
          <w:lang w:val="en-US"/>
        </w:rPr>
      </w:pPr>
      <w:r w:rsidRPr="009223A1">
        <w:rPr>
          <w:rFonts w:ascii="Times New Roman" w:hAnsi="Times New Roman" w:cs="Times New Roman"/>
          <w:sz w:val="28"/>
          <w:szCs w:val="28"/>
          <w:lang w:val="en-US"/>
        </w:rPr>
        <w:t>kd01@hoaviet.vn</w:t>
      </w:r>
    </w:p>
    <w:p w14:paraId="2FEF5FF3" w14:textId="77777777" w:rsidR="009223A1" w:rsidRPr="009223A1" w:rsidRDefault="009223A1">
      <w:pPr>
        <w:numPr>
          <w:ilvl w:val="0"/>
          <w:numId w:val="96"/>
        </w:numPr>
        <w:rPr>
          <w:rFonts w:ascii="Times New Roman" w:hAnsi="Times New Roman" w:cs="Times New Roman"/>
          <w:sz w:val="28"/>
          <w:szCs w:val="28"/>
          <w:lang w:val="en-US"/>
        </w:rPr>
      </w:pPr>
      <w:r w:rsidRPr="009223A1">
        <w:rPr>
          <w:rFonts w:ascii="Times New Roman" w:hAnsi="Times New Roman" w:cs="Times New Roman"/>
          <w:sz w:val="28"/>
          <w:szCs w:val="28"/>
          <w:lang w:val="en-US"/>
        </w:rPr>
        <w:t>ns01@hoaviet.vn</w:t>
      </w:r>
    </w:p>
    <w:p w14:paraId="0D40AADF" w14:textId="77777777" w:rsidR="009223A1" w:rsidRPr="009223A1" w:rsidRDefault="009223A1">
      <w:pPr>
        <w:numPr>
          <w:ilvl w:val="0"/>
          <w:numId w:val="96"/>
        </w:numPr>
        <w:rPr>
          <w:rFonts w:ascii="Times New Roman" w:hAnsi="Times New Roman" w:cs="Times New Roman"/>
          <w:sz w:val="28"/>
          <w:szCs w:val="28"/>
          <w:lang w:val="en-US"/>
        </w:rPr>
      </w:pPr>
      <w:r w:rsidRPr="009223A1">
        <w:rPr>
          <w:rFonts w:ascii="Times New Roman" w:hAnsi="Times New Roman" w:cs="Times New Roman"/>
          <w:sz w:val="28"/>
          <w:szCs w:val="28"/>
          <w:lang w:val="en-US"/>
        </w:rPr>
        <w:t>admin@hoaviet.vn</w:t>
      </w:r>
    </w:p>
    <w:p w14:paraId="04E7EC54"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Sau khi nhận địa chỉ IP từ DHCP Server, các máy trạm nội bộ có thể:</w:t>
      </w:r>
    </w:p>
    <w:p w14:paraId="506218A6" w14:textId="77777777" w:rsidR="009223A1" w:rsidRPr="009223A1" w:rsidRDefault="009223A1">
      <w:pPr>
        <w:numPr>
          <w:ilvl w:val="0"/>
          <w:numId w:val="97"/>
        </w:numPr>
        <w:rPr>
          <w:rFonts w:ascii="Times New Roman" w:hAnsi="Times New Roman" w:cs="Times New Roman"/>
          <w:sz w:val="28"/>
          <w:szCs w:val="28"/>
          <w:lang w:val="en-US"/>
        </w:rPr>
      </w:pPr>
      <w:r w:rsidRPr="009223A1">
        <w:rPr>
          <w:rFonts w:ascii="Times New Roman" w:hAnsi="Times New Roman" w:cs="Times New Roman"/>
          <w:sz w:val="28"/>
          <w:szCs w:val="28"/>
          <w:lang w:val="en-US"/>
        </w:rPr>
        <w:t>Truy cập Mail Server.</w:t>
      </w:r>
    </w:p>
    <w:p w14:paraId="5E5872BE" w14:textId="77777777" w:rsidR="009223A1" w:rsidRPr="009223A1" w:rsidRDefault="009223A1">
      <w:pPr>
        <w:numPr>
          <w:ilvl w:val="0"/>
          <w:numId w:val="97"/>
        </w:numPr>
        <w:rPr>
          <w:rFonts w:ascii="Times New Roman" w:hAnsi="Times New Roman" w:cs="Times New Roman"/>
          <w:sz w:val="28"/>
          <w:szCs w:val="28"/>
          <w:lang w:val="en-US"/>
        </w:rPr>
      </w:pPr>
      <w:r w:rsidRPr="009223A1">
        <w:rPr>
          <w:rFonts w:ascii="Times New Roman" w:hAnsi="Times New Roman" w:cs="Times New Roman"/>
          <w:sz w:val="28"/>
          <w:szCs w:val="28"/>
          <w:lang w:val="en-US"/>
        </w:rPr>
        <w:t>Gửi và nhận email nội bộ.</w:t>
      </w:r>
    </w:p>
    <w:p w14:paraId="0236C615" w14:textId="77777777" w:rsidR="009223A1" w:rsidRPr="009223A1" w:rsidRDefault="009223A1">
      <w:pPr>
        <w:numPr>
          <w:ilvl w:val="0"/>
          <w:numId w:val="97"/>
        </w:numPr>
        <w:rPr>
          <w:rFonts w:ascii="Times New Roman" w:hAnsi="Times New Roman" w:cs="Times New Roman"/>
          <w:sz w:val="28"/>
          <w:szCs w:val="28"/>
          <w:lang w:val="en-US"/>
        </w:rPr>
      </w:pPr>
      <w:r w:rsidRPr="009223A1">
        <w:rPr>
          <w:rFonts w:ascii="Times New Roman" w:hAnsi="Times New Roman" w:cs="Times New Roman"/>
          <w:sz w:val="28"/>
          <w:szCs w:val="28"/>
          <w:lang w:val="en-US"/>
        </w:rPr>
        <w:t>Kiểm tra kết nối tới Server Zone thông qua định tuyến liên VLAN trên CORE_MAIN.</w:t>
      </w:r>
    </w:p>
    <w:p w14:paraId="31F5DFF3" w14:textId="3D2B2B34"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Việc triển khai Mail nội bộ giúp mô hình mạng sát hơn với môi trường doanh nghiệp thực tế và hỗ trợ kiểm thử khả năng vận hành của hệ thống nội bộ sau khi phân chia VLAN.</w:t>
      </w:r>
    </w:p>
    <w:p w14:paraId="409D33DA"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f) Quy trình kiểm thử</w:t>
      </w:r>
    </w:p>
    <w:p w14:paraId="69DB00D5" w14:textId="77777777" w:rsidR="009223A1" w:rsidRPr="00A7321E" w:rsidRDefault="009223A1" w:rsidP="009223A1">
      <w:pPr>
        <w:rPr>
          <w:rFonts w:ascii="Times New Roman" w:hAnsi="Times New Roman" w:cs="Times New Roman"/>
          <w:b/>
          <w:bCs/>
          <w:sz w:val="28"/>
          <w:szCs w:val="28"/>
          <w:lang w:val="en-US"/>
        </w:rPr>
      </w:pPr>
      <w:r w:rsidRPr="00A7321E">
        <w:rPr>
          <w:rFonts w:ascii="Times New Roman" w:hAnsi="Times New Roman" w:cs="Times New Roman"/>
          <w:b/>
          <w:bCs/>
          <w:sz w:val="28"/>
          <w:szCs w:val="28"/>
          <w:lang w:val="en-US"/>
        </w:rPr>
        <w:t>Tình huống 1: Kiểm tra cấp phát IP động cho phòng Kinh doanh</w:t>
      </w:r>
    </w:p>
    <w:p w14:paraId="11BBCA3E"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Nhóm tiến hành cấu hình PC_KD_01 nhận địa chỉ IP động thông qua DHCP Server. Sau khi chọn chế độ DHCP trong mục IP Configuration, thiết bị nhận thành công địa chỉ IP thuộc dải VLAN 20 cùng với Default Gateway và DNS Server tương ứng. Kết quả cho thấy dịch vụ DHCP hoạt động ổn định đối với mạng phòng ban nội bộ.</w:t>
      </w:r>
    </w:p>
    <w:p w14:paraId="6C4A5E59" w14:textId="4EA957EA" w:rsidR="009223A1" w:rsidRPr="009223A1" w:rsidRDefault="009223A1" w:rsidP="009223A1">
      <w:pPr>
        <w:jc w:val="center"/>
        <w:rPr>
          <w:rFonts w:ascii="Times New Roman" w:hAnsi="Times New Roman" w:cs="Times New Roman"/>
          <w:sz w:val="28"/>
          <w:szCs w:val="28"/>
          <w:lang w:val="en-US"/>
        </w:rPr>
      </w:pPr>
      <w:r w:rsidRPr="009223A1">
        <w:rPr>
          <w:rFonts w:ascii="Times New Roman" w:hAnsi="Times New Roman" w:cs="Times New Roman"/>
          <w:noProof/>
          <w:sz w:val="28"/>
          <w:szCs w:val="28"/>
          <w:lang w:val="en-US"/>
        </w:rPr>
        <w:lastRenderedPageBreak/>
        <w:drawing>
          <wp:inline distT="0" distB="0" distL="0" distR="0" wp14:anchorId="2C92D9C4" wp14:editId="1505D6A5">
            <wp:extent cx="4445000" cy="3615974"/>
            <wp:effectExtent l="0" t="0" r="0" b="3810"/>
            <wp:docPr id="10908100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4791" cy="3623939"/>
                    </a:xfrm>
                    <a:prstGeom prst="rect">
                      <a:avLst/>
                    </a:prstGeom>
                    <a:noFill/>
                    <a:ln>
                      <a:noFill/>
                    </a:ln>
                  </pic:spPr>
                </pic:pic>
              </a:graphicData>
            </a:graphic>
          </wp:inline>
        </w:drawing>
      </w:r>
    </w:p>
    <w:p w14:paraId="7C127483" w14:textId="66EE550E" w:rsidR="009223A1" w:rsidRPr="009223A1" w:rsidRDefault="009223A1" w:rsidP="009223A1">
      <w:pPr>
        <w:pStyle w:val="hinh"/>
        <w:rPr>
          <w:lang w:val="en-US"/>
        </w:rPr>
      </w:pPr>
      <w:bookmarkStart w:id="72" w:name="_Toc231969884"/>
      <w:bookmarkStart w:id="73" w:name="_Toc231996255"/>
      <w:r w:rsidRPr="009223A1">
        <w:rPr>
          <w:lang w:val="en-US"/>
        </w:rPr>
        <w:t>Hình</w:t>
      </w:r>
      <w:r>
        <w:rPr>
          <w:lang w:val="en-US"/>
        </w:rPr>
        <w:t xml:space="preserve"> 2.14</w:t>
      </w:r>
      <w:r w:rsidRPr="009223A1">
        <w:rPr>
          <w:lang w:val="en-US"/>
        </w:rPr>
        <w:t>: PC_KD_01 nhận IP động thành côn</w:t>
      </w:r>
      <w:r>
        <w:rPr>
          <w:lang w:val="en-US"/>
        </w:rPr>
        <w:t>g</w:t>
      </w:r>
      <w:bookmarkEnd w:id="72"/>
      <w:bookmarkEnd w:id="73"/>
    </w:p>
    <w:p w14:paraId="6B0CD347"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b/>
          <w:bCs/>
          <w:sz w:val="28"/>
          <w:szCs w:val="28"/>
          <w:lang w:val="en-US"/>
        </w:rPr>
        <w:t>Tình huống 2: Kiểm tra cấp phát IP động cho phòng Nhân sự</w:t>
      </w:r>
    </w:p>
    <w:p w14:paraId="66123736"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Tương tự phòng Kinh doanh, PC_NS_01 được cấu hình nhận địa chỉ IP tự động từ DHCP Server. Sau quá trình kiểm tra, thiết bị nhận đúng địa chỉ IP thuộc VLAN 20 và có thể sử dụng gateway nội bộ để truy cập hệ thống mạng doanh nghiệp.</w:t>
      </w:r>
    </w:p>
    <w:p w14:paraId="63DD0C86" w14:textId="6FCE9077" w:rsidR="009223A1" w:rsidRPr="009223A1" w:rsidRDefault="009223A1" w:rsidP="009223A1">
      <w:pPr>
        <w:jc w:val="center"/>
        <w:rPr>
          <w:rFonts w:ascii="Times New Roman" w:hAnsi="Times New Roman" w:cs="Times New Roman"/>
          <w:sz w:val="28"/>
          <w:szCs w:val="28"/>
          <w:lang w:val="en-US"/>
        </w:rPr>
      </w:pPr>
      <w:r w:rsidRPr="009223A1">
        <w:rPr>
          <w:rFonts w:ascii="Times New Roman" w:hAnsi="Times New Roman" w:cs="Times New Roman"/>
          <w:noProof/>
          <w:sz w:val="28"/>
          <w:szCs w:val="28"/>
          <w:lang w:val="en-US"/>
        </w:rPr>
        <w:drawing>
          <wp:inline distT="0" distB="0" distL="0" distR="0" wp14:anchorId="18B90EF2" wp14:editId="535C5C18">
            <wp:extent cx="4512734" cy="3611382"/>
            <wp:effectExtent l="0" t="0" r="2540" b="8255"/>
            <wp:docPr id="11940295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17153" cy="3614919"/>
                    </a:xfrm>
                    <a:prstGeom prst="rect">
                      <a:avLst/>
                    </a:prstGeom>
                    <a:noFill/>
                    <a:ln>
                      <a:noFill/>
                    </a:ln>
                  </pic:spPr>
                </pic:pic>
              </a:graphicData>
            </a:graphic>
          </wp:inline>
        </w:drawing>
      </w:r>
    </w:p>
    <w:p w14:paraId="32365ED3" w14:textId="54CB8DF8" w:rsidR="009223A1" w:rsidRPr="009223A1" w:rsidRDefault="009223A1" w:rsidP="009223A1">
      <w:pPr>
        <w:pStyle w:val="hinh"/>
        <w:rPr>
          <w:lang w:val="en-US"/>
        </w:rPr>
      </w:pPr>
      <w:bookmarkStart w:id="74" w:name="_Toc231969885"/>
      <w:bookmarkStart w:id="75" w:name="_Toc231996256"/>
      <w:r w:rsidRPr="009223A1">
        <w:rPr>
          <w:lang w:val="en-US"/>
        </w:rPr>
        <w:t>Hình</w:t>
      </w:r>
      <w:r>
        <w:rPr>
          <w:lang w:val="en-US"/>
        </w:rPr>
        <w:t xml:space="preserve"> 2.15</w:t>
      </w:r>
      <w:r w:rsidRPr="009223A1">
        <w:rPr>
          <w:lang w:val="en-US"/>
        </w:rPr>
        <w:t>: PC_NS_01 nhận IP động thành công</w:t>
      </w:r>
      <w:bookmarkEnd w:id="74"/>
      <w:bookmarkEnd w:id="75"/>
    </w:p>
    <w:p w14:paraId="6AE09EF0"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b/>
          <w:bCs/>
          <w:sz w:val="28"/>
          <w:szCs w:val="28"/>
          <w:lang w:val="en-US"/>
        </w:rPr>
        <w:lastRenderedPageBreak/>
        <w:t>Tình huống 3: Kiểm tra kết nối tới Gateway VLAN</w:t>
      </w:r>
    </w:p>
    <w:p w14:paraId="463E58AB"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Nhóm thực hiện lệnh ping từ PC_KD_01 và PC_NS_01 tới địa chỉ gateway 192.168.20.1 trên CORE_MAIN. Kết quả trả về phản hồi thành công từ gateway, chứng minh kết nối vật lý và cấu hình VLAN nội bộ hoạt động chính xác.</w:t>
      </w:r>
    </w:p>
    <w:p w14:paraId="60DC7F25" w14:textId="173F1180"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noProof/>
          <w:sz w:val="28"/>
          <w:szCs w:val="28"/>
          <w:lang w:val="en-US"/>
        </w:rPr>
        <w:drawing>
          <wp:inline distT="0" distB="0" distL="0" distR="0" wp14:anchorId="0E7F0C1F" wp14:editId="39088765">
            <wp:extent cx="5760720" cy="4564380"/>
            <wp:effectExtent l="0" t="0" r="0" b="7620"/>
            <wp:docPr id="18097548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4564380"/>
                    </a:xfrm>
                    <a:prstGeom prst="rect">
                      <a:avLst/>
                    </a:prstGeom>
                    <a:noFill/>
                    <a:ln>
                      <a:noFill/>
                    </a:ln>
                  </pic:spPr>
                </pic:pic>
              </a:graphicData>
            </a:graphic>
          </wp:inline>
        </w:drawing>
      </w:r>
    </w:p>
    <w:p w14:paraId="0606A548" w14:textId="5CD2CA13" w:rsidR="009223A1" w:rsidRPr="009223A1" w:rsidRDefault="009223A1" w:rsidP="009223A1">
      <w:pPr>
        <w:pStyle w:val="hinh"/>
        <w:rPr>
          <w:lang w:val="en-US"/>
        </w:rPr>
      </w:pPr>
      <w:bookmarkStart w:id="76" w:name="_Toc231969886"/>
      <w:bookmarkStart w:id="77" w:name="_Toc231996257"/>
      <w:r w:rsidRPr="009223A1">
        <w:rPr>
          <w:lang w:val="en-US"/>
        </w:rPr>
        <w:t>Hình</w:t>
      </w:r>
      <w:r>
        <w:rPr>
          <w:lang w:val="en-US"/>
        </w:rPr>
        <w:t xml:space="preserve"> 2.16</w:t>
      </w:r>
      <w:r w:rsidRPr="009223A1">
        <w:rPr>
          <w:lang w:val="en-US"/>
        </w:rPr>
        <w:t>: Ping gateway VLAN 20 thành công</w:t>
      </w:r>
      <w:bookmarkEnd w:id="76"/>
      <w:bookmarkEnd w:id="77"/>
    </w:p>
    <w:p w14:paraId="47FF71C7"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b/>
          <w:bCs/>
          <w:sz w:val="28"/>
          <w:szCs w:val="28"/>
          <w:lang w:val="en-US"/>
        </w:rPr>
        <w:t>Tình huống 4: Kiểm tra kết nối tới Server Zone</w:t>
      </w:r>
    </w:p>
    <w:p w14:paraId="2DBCC918"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Từ PC_KD_01, nhóm tiến hành ping tới các máy chủ SRV_DNS_WEB, SRV_DHCP và SRV_MAIL trong VLAN 90. Các gói tin đều được phản hồi thành công, cho thấy CORE_MAIN đã thực hiện định tuyến liên VLAN ổn định giữa VLAN 20 và VLAN 90.</w:t>
      </w:r>
    </w:p>
    <w:p w14:paraId="3E7B637A" w14:textId="66381A9C"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noProof/>
          <w:sz w:val="28"/>
          <w:szCs w:val="28"/>
          <w:lang w:val="en-US"/>
        </w:rPr>
        <w:lastRenderedPageBreak/>
        <w:drawing>
          <wp:inline distT="0" distB="0" distL="0" distR="0" wp14:anchorId="3B00A933" wp14:editId="76CB097E">
            <wp:extent cx="5760720" cy="7147560"/>
            <wp:effectExtent l="0" t="0" r="0" b="0"/>
            <wp:docPr id="8769027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7147560"/>
                    </a:xfrm>
                    <a:prstGeom prst="rect">
                      <a:avLst/>
                    </a:prstGeom>
                    <a:noFill/>
                    <a:ln>
                      <a:noFill/>
                    </a:ln>
                  </pic:spPr>
                </pic:pic>
              </a:graphicData>
            </a:graphic>
          </wp:inline>
        </w:drawing>
      </w:r>
    </w:p>
    <w:p w14:paraId="1EA41D48" w14:textId="1E122DBF" w:rsidR="009223A1" w:rsidRPr="009223A1" w:rsidRDefault="009223A1" w:rsidP="009223A1">
      <w:pPr>
        <w:pStyle w:val="hinh"/>
        <w:rPr>
          <w:lang w:val="en-US"/>
        </w:rPr>
      </w:pPr>
      <w:bookmarkStart w:id="78" w:name="_Toc231969887"/>
      <w:bookmarkStart w:id="79" w:name="_Toc231996258"/>
      <w:r w:rsidRPr="009223A1">
        <w:rPr>
          <w:lang w:val="en-US"/>
        </w:rPr>
        <w:t>Hình</w:t>
      </w:r>
      <w:r>
        <w:rPr>
          <w:lang w:val="en-US"/>
        </w:rPr>
        <w:t xml:space="preserve"> 2.17</w:t>
      </w:r>
      <w:r w:rsidRPr="009223A1">
        <w:rPr>
          <w:lang w:val="en-US"/>
        </w:rPr>
        <w:t>: Ping tới Server Zone thành công</w:t>
      </w:r>
      <w:bookmarkEnd w:id="78"/>
      <w:bookmarkEnd w:id="79"/>
    </w:p>
    <w:p w14:paraId="19042475"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b/>
          <w:bCs/>
          <w:sz w:val="28"/>
          <w:szCs w:val="28"/>
          <w:lang w:val="en-US"/>
        </w:rPr>
        <w:t>Tình huống 5: Kiểm tra phân giải tên miền nội bộ</w:t>
      </w:r>
    </w:p>
    <w:p w14:paraId="4EF7530D"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Nhóm sử dụng lệnh nslookup intranet.hoaviet.vn trên PC_KD_01 để kiểm tra hoạt động của DNS Server. Kết quả cho thấy tên miền nội bộ được phân giải chính xác về địa chỉ IP của SRV_DNS_WEB, chứng minh dịch vụ DNS nội bộ hoạt động bình thường.</w:t>
      </w:r>
    </w:p>
    <w:p w14:paraId="0139FC8F" w14:textId="16544D56"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noProof/>
          <w:sz w:val="28"/>
          <w:szCs w:val="28"/>
          <w:lang w:val="en-US"/>
        </w:rPr>
        <w:lastRenderedPageBreak/>
        <w:drawing>
          <wp:inline distT="0" distB="0" distL="0" distR="0" wp14:anchorId="2367DC40" wp14:editId="597A0611">
            <wp:extent cx="5311302" cy="3302000"/>
            <wp:effectExtent l="0" t="0" r="3810" b="0"/>
            <wp:docPr id="2449515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15483" cy="3304599"/>
                    </a:xfrm>
                    <a:prstGeom prst="rect">
                      <a:avLst/>
                    </a:prstGeom>
                    <a:noFill/>
                    <a:ln>
                      <a:noFill/>
                    </a:ln>
                  </pic:spPr>
                </pic:pic>
              </a:graphicData>
            </a:graphic>
          </wp:inline>
        </w:drawing>
      </w:r>
    </w:p>
    <w:p w14:paraId="289A9D78" w14:textId="12B052C9" w:rsidR="009223A1" w:rsidRPr="009223A1" w:rsidRDefault="009223A1" w:rsidP="009223A1">
      <w:pPr>
        <w:pStyle w:val="hinh"/>
        <w:rPr>
          <w:lang w:val="en-US"/>
        </w:rPr>
      </w:pPr>
      <w:bookmarkStart w:id="80" w:name="_Toc231969888"/>
      <w:bookmarkStart w:id="81" w:name="_Toc231996259"/>
      <w:r w:rsidRPr="009223A1">
        <w:rPr>
          <w:lang w:val="en-US"/>
        </w:rPr>
        <w:t>Hình</w:t>
      </w:r>
      <w:r>
        <w:rPr>
          <w:lang w:val="en-US"/>
        </w:rPr>
        <w:t xml:space="preserve"> 2.18</w:t>
      </w:r>
      <w:r w:rsidRPr="009223A1">
        <w:rPr>
          <w:lang w:val="en-US"/>
        </w:rPr>
        <w:t>: Kết quả nslookup intranet.hoaviet.vn</w:t>
      </w:r>
      <w:bookmarkEnd w:id="80"/>
      <w:bookmarkEnd w:id="81"/>
    </w:p>
    <w:p w14:paraId="4E97BBD1"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b/>
          <w:bCs/>
          <w:sz w:val="28"/>
          <w:szCs w:val="28"/>
          <w:lang w:val="en-US"/>
        </w:rPr>
        <w:t>Tình huống 6: Kiểm tra truy cập Website Intranet</w:t>
      </w:r>
    </w:p>
    <w:p w14:paraId="2E0D213F"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Nhóm truy cập địa chỉ</w:t>
      </w:r>
      <w:hyperlink r:id="rId29" w:history="1">
        <w:r w:rsidRPr="009223A1">
          <w:rPr>
            <w:rStyle w:val="Hyperlink"/>
            <w:rFonts w:ascii="Times New Roman" w:hAnsi="Times New Roman" w:cs="Times New Roman"/>
            <w:sz w:val="28"/>
            <w:szCs w:val="28"/>
            <w:lang w:val="en-US"/>
          </w:rPr>
          <w:t xml:space="preserve"> http://intranet.hoaviet.vn</w:t>
        </w:r>
      </w:hyperlink>
      <w:r w:rsidRPr="009223A1">
        <w:rPr>
          <w:rFonts w:ascii="Times New Roman" w:hAnsi="Times New Roman" w:cs="Times New Roman"/>
          <w:sz w:val="28"/>
          <w:szCs w:val="28"/>
          <w:lang w:val="en-US"/>
        </w:rPr>
        <w:t xml:space="preserve"> thông qua trình duyệt Web Browser trên PC_KD_01. Website nội bộ được hiển thị thành công, cho thấy hệ thống DNS và Web Server đã hoạt động đúng chức năng trong môi trường mạng doanh nghiệp.</w:t>
      </w:r>
    </w:p>
    <w:p w14:paraId="48C147A7" w14:textId="7743084F"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noProof/>
          <w:sz w:val="28"/>
          <w:szCs w:val="28"/>
          <w:lang w:val="en-US"/>
        </w:rPr>
        <w:drawing>
          <wp:inline distT="0" distB="0" distL="0" distR="0" wp14:anchorId="62794B1B" wp14:editId="51FB8531">
            <wp:extent cx="4715934" cy="3773995"/>
            <wp:effectExtent l="0" t="0" r="8890" b="0"/>
            <wp:docPr id="355854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20748" cy="3777848"/>
                    </a:xfrm>
                    <a:prstGeom prst="rect">
                      <a:avLst/>
                    </a:prstGeom>
                    <a:noFill/>
                    <a:ln>
                      <a:noFill/>
                    </a:ln>
                  </pic:spPr>
                </pic:pic>
              </a:graphicData>
            </a:graphic>
          </wp:inline>
        </w:drawing>
      </w:r>
    </w:p>
    <w:p w14:paraId="39E69C5F" w14:textId="6FB29D26" w:rsidR="009223A1" w:rsidRPr="009223A1" w:rsidRDefault="009223A1" w:rsidP="009223A1">
      <w:pPr>
        <w:pStyle w:val="hinh"/>
        <w:rPr>
          <w:lang w:val="en-US"/>
        </w:rPr>
      </w:pPr>
      <w:bookmarkStart w:id="82" w:name="_Toc231969889"/>
      <w:bookmarkStart w:id="83" w:name="_Toc231996260"/>
      <w:r w:rsidRPr="009223A1">
        <w:rPr>
          <w:lang w:val="en-US"/>
        </w:rPr>
        <w:t>Hình</w:t>
      </w:r>
      <w:r>
        <w:rPr>
          <w:lang w:val="en-US"/>
        </w:rPr>
        <w:t xml:space="preserve"> 2.19</w:t>
      </w:r>
      <w:r w:rsidRPr="009223A1">
        <w:rPr>
          <w:lang w:val="en-US"/>
        </w:rPr>
        <w:t>: Truy cập Website Intranet thành công</w:t>
      </w:r>
      <w:bookmarkEnd w:id="82"/>
      <w:bookmarkEnd w:id="83"/>
    </w:p>
    <w:p w14:paraId="05D8A68B" w14:textId="77777777" w:rsidR="009223A1" w:rsidRDefault="009223A1" w:rsidP="009223A1">
      <w:pPr>
        <w:rPr>
          <w:rFonts w:ascii="Times New Roman" w:hAnsi="Times New Roman" w:cs="Times New Roman"/>
          <w:b/>
          <w:bCs/>
          <w:sz w:val="28"/>
          <w:szCs w:val="28"/>
          <w:lang w:val="en-US"/>
        </w:rPr>
      </w:pPr>
    </w:p>
    <w:p w14:paraId="5F09C605" w14:textId="65D3970D" w:rsidR="009223A1" w:rsidRPr="00A7321E" w:rsidRDefault="009223A1" w:rsidP="00A7321E">
      <w:pPr>
        <w:rPr>
          <w:rFonts w:ascii="Times New Roman" w:hAnsi="Times New Roman" w:cs="Times New Roman"/>
          <w:b/>
          <w:bCs/>
          <w:sz w:val="28"/>
          <w:szCs w:val="28"/>
          <w:lang w:val="en-US"/>
        </w:rPr>
      </w:pPr>
      <w:r w:rsidRPr="00A7321E">
        <w:rPr>
          <w:rFonts w:ascii="Times New Roman" w:hAnsi="Times New Roman" w:cs="Times New Roman"/>
          <w:b/>
          <w:bCs/>
          <w:sz w:val="28"/>
          <w:szCs w:val="28"/>
          <w:lang w:val="en-US"/>
        </w:rPr>
        <w:lastRenderedPageBreak/>
        <w:t>Tình huống 7: Kiểm tra dịch vụ Mail nội bộ</w:t>
      </w:r>
    </w:p>
    <w:p w14:paraId="14FEA208"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Nhóm tiến hành cấu hình tài khoản mail nội bộ trên PC_KD_01 và PC_NS_01, sau đó thực hiện gửi và nhận email thông qua SRV_MAIL. Kết quả cho thấy email được gửi và nhận thành công giữa hai phòng ban, chứng minh dịch vụ Mail nội bộ hoạt động ổn định.</w:t>
      </w:r>
    </w:p>
    <w:p w14:paraId="079ADC2F" w14:textId="4BF9732F" w:rsidR="009223A1" w:rsidRPr="009223A1" w:rsidRDefault="009223A1" w:rsidP="009223A1">
      <w:pPr>
        <w:jc w:val="center"/>
        <w:rPr>
          <w:rFonts w:ascii="Times New Roman" w:hAnsi="Times New Roman" w:cs="Times New Roman"/>
          <w:sz w:val="28"/>
          <w:szCs w:val="28"/>
          <w:lang w:val="en-US"/>
        </w:rPr>
      </w:pPr>
      <w:r w:rsidRPr="009223A1">
        <w:rPr>
          <w:rFonts w:ascii="Times New Roman" w:hAnsi="Times New Roman" w:cs="Times New Roman"/>
          <w:noProof/>
          <w:sz w:val="28"/>
          <w:szCs w:val="28"/>
          <w:lang w:val="en-US"/>
        </w:rPr>
        <w:drawing>
          <wp:inline distT="0" distB="0" distL="0" distR="0" wp14:anchorId="62432C10" wp14:editId="4C5A6519">
            <wp:extent cx="4775200" cy="3827739"/>
            <wp:effectExtent l="0" t="0" r="6350" b="1905"/>
            <wp:docPr id="21387697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82796" cy="3833828"/>
                    </a:xfrm>
                    <a:prstGeom prst="rect">
                      <a:avLst/>
                    </a:prstGeom>
                    <a:noFill/>
                    <a:ln>
                      <a:noFill/>
                    </a:ln>
                  </pic:spPr>
                </pic:pic>
              </a:graphicData>
            </a:graphic>
          </wp:inline>
        </w:drawing>
      </w:r>
    </w:p>
    <w:p w14:paraId="5AFDB14B" w14:textId="475ED021" w:rsidR="009223A1" w:rsidRPr="009223A1" w:rsidRDefault="009223A1" w:rsidP="009223A1">
      <w:pPr>
        <w:jc w:val="center"/>
        <w:rPr>
          <w:rFonts w:ascii="Times New Roman" w:hAnsi="Times New Roman" w:cs="Times New Roman"/>
          <w:sz w:val="28"/>
          <w:szCs w:val="28"/>
          <w:lang w:val="en-US"/>
        </w:rPr>
      </w:pPr>
      <w:r w:rsidRPr="009223A1">
        <w:rPr>
          <w:rFonts w:ascii="Times New Roman" w:hAnsi="Times New Roman" w:cs="Times New Roman"/>
          <w:noProof/>
          <w:sz w:val="28"/>
          <w:szCs w:val="28"/>
          <w:lang w:val="en-US"/>
        </w:rPr>
        <w:drawing>
          <wp:inline distT="0" distB="0" distL="0" distR="0" wp14:anchorId="45FE592C" wp14:editId="161F07CF">
            <wp:extent cx="4682067" cy="3753085"/>
            <wp:effectExtent l="0" t="0" r="4445" b="0"/>
            <wp:docPr id="10314469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92079" cy="3761111"/>
                    </a:xfrm>
                    <a:prstGeom prst="rect">
                      <a:avLst/>
                    </a:prstGeom>
                    <a:noFill/>
                    <a:ln>
                      <a:noFill/>
                    </a:ln>
                  </pic:spPr>
                </pic:pic>
              </a:graphicData>
            </a:graphic>
          </wp:inline>
        </w:drawing>
      </w:r>
    </w:p>
    <w:p w14:paraId="51876941" w14:textId="2C81A7A3" w:rsidR="009223A1" w:rsidRPr="009223A1" w:rsidRDefault="009223A1" w:rsidP="009223A1">
      <w:pPr>
        <w:pStyle w:val="hinh"/>
        <w:rPr>
          <w:lang w:val="en-US"/>
        </w:rPr>
      </w:pPr>
      <w:bookmarkStart w:id="84" w:name="_Toc231969890"/>
      <w:bookmarkStart w:id="85" w:name="_Toc231996261"/>
      <w:r w:rsidRPr="009223A1">
        <w:rPr>
          <w:lang w:val="en-US"/>
        </w:rPr>
        <w:t>Hình</w:t>
      </w:r>
      <w:r>
        <w:rPr>
          <w:lang w:val="en-US"/>
        </w:rPr>
        <w:t xml:space="preserve"> 2.20</w:t>
      </w:r>
      <w:r w:rsidRPr="009223A1">
        <w:rPr>
          <w:lang w:val="en-US"/>
        </w:rPr>
        <w:t>: Gửi và nhận Mail nội bộ thành công</w:t>
      </w:r>
      <w:bookmarkEnd w:id="84"/>
      <w:bookmarkEnd w:id="85"/>
    </w:p>
    <w:p w14:paraId="52DDC8BD" w14:textId="77777777" w:rsidR="009223A1" w:rsidRPr="00A7321E" w:rsidRDefault="009223A1" w:rsidP="009223A1">
      <w:pPr>
        <w:rPr>
          <w:rFonts w:ascii="Times New Roman" w:hAnsi="Times New Roman" w:cs="Times New Roman"/>
          <w:b/>
          <w:bCs/>
          <w:sz w:val="28"/>
          <w:szCs w:val="28"/>
          <w:lang w:val="en-US"/>
        </w:rPr>
      </w:pPr>
      <w:r w:rsidRPr="00A7321E">
        <w:rPr>
          <w:rFonts w:ascii="Times New Roman" w:hAnsi="Times New Roman" w:cs="Times New Roman"/>
          <w:b/>
          <w:bCs/>
          <w:sz w:val="28"/>
          <w:szCs w:val="28"/>
          <w:lang w:val="en-US"/>
        </w:rPr>
        <w:lastRenderedPageBreak/>
        <w:t>Tình huống 8: Kiểm tra cô lập mạng Guest</w:t>
      </w:r>
    </w:p>
    <w:p w14:paraId="216AEA9B"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Nhóm thực hiện kiểm tra từ Laptop_KHACH_01 bằng cách ping tới máy chủ SRV_DNS_WEB trong VLAN 90. Kết quả hệ thống không phản hồi, chứng minh VLAN Guest đã được tách biệt khỏi mạng nội bộ và không thể truy cập trực tiếp vào Server Zone.</w:t>
      </w:r>
    </w:p>
    <w:p w14:paraId="1DB6FE06" w14:textId="2F7C1A56"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noProof/>
          <w:sz w:val="28"/>
          <w:szCs w:val="28"/>
          <w:lang w:val="en-US"/>
        </w:rPr>
        <w:drawing>
          <wp:inline distT="0" distB="0" distL="0" distR="0" wp14:anchorId="49AFD463" wp14:editId="56C3C57C">
            <wp:extent cx="5760720" cy="3383280"/>
            <wp:effectExtent l="0" t="0" r="0" b="7620"/>
            <wp:docPr id="1358938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3383280"/>
                    </a:xfrm>
                    <a:prstGeom prst="rect">
                      <a:avLst/>
                    </a:prstGeom>
                    <a:noFill/>
                    <a:ln>
                      <a:noFill/>
                    </a:ln>
                  </pic:spPr>
                </pic:pic>
              </a:graphicData>
            </a:graphic>
          </wp:inline>
        </w:drawing>
      </w:r>
    </w:p>
    <w:p w14:paraId="103BEB1F" w14:textId="224F0364" w:rsidR="009223A1" w:rsidRPr="009223A1" w:rsidRDefault="009223A1" w:rsidP="009223A1">
      <w:pPr>
        <w:pStyle w:val="hinh"/>
        <w:rPr>
          <w:lang w:val="en-US"/>
        </w:rPr>
      </w:pPr>
      <w:bookmarkStart w:id="86" w:name="_Toc231969891"/>
      <w:bookmarkStart w:id="87" w:name="_Toc231996262"/>
      <w:r w:rsidRPr="009223A1">
        <w:rPr>
          <w:lang w:val="en-US"/>
        </w:rPr>
        <w:t>Hình</w:t>
      </w:r>
      <w:r>
        <w:rPr>
          <w:lang w:val="en-US"/>
        </w:rPr>
        <w:t xml:space="preserve"> 2.21</w:t>
      </w:r>
      <w:r w:rsidRPr="009223A1">
        <w:rPr>
          <w:lang w:val="en-US"/>
        </w:rPr>
        <w:t>: Guest VLAN không truy cập được Server nội bộ</w:t>
      </w:r>
      <w:bookmarkEnd w:id="86"/>
      <w:bookmarkEnd w:id="87"/>
    </w:p>
    <w:p w14:paraId="65B7CDEA"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g) Đánh giá kết quả</w:t>
      </w:r>
    </w:p>
    <w:p w14:paraId="5763790D"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Sau quá trình triển khai và kiểm thử, mô hình mạng phòng ban nội bộ hoạt động ổn định và đáp ứng các mục tiêu đã đề ra.</w:t>
      </w:r>
    </w:p>
    <w:p w14:paraId="1E27C8E8"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Kết quả kiểm thử cho thấy:</w:t>
      </w:r>
    </w:p>
    <w:p w14:paraId="7753364F" w14:textId="77777777" w:rsidR="009223A1" w:rsidRPr="009223A1" w:rsidRDefault="009223A1">
      <w:pPr>
        <w:numPr>
          <w:ilvl w:val="0"/>
          <w:numId w:val="98"/>
        </w:numPr>
        <w:rPr>
          <w:rFonts w:ascii="Times New Roman" w:hAnsi="Times New Roman" w:cs="Times New Roman"/>
          <w:sz w:val="28"/>
          <w:szCs w:val="28"/>
          <w:lang w:val="en-US"/>
        </w:rPr>
      </w:pPr>
      <w:r w:rsidRPr="009223A1">
        <w:rPr>
          <w:rFonts w:ascii="Times New Roman" w:hAnsi="Times New Roman" w:cs="Times New Roman"/>
          <w:sz w:val="28"/>
          <w:szCs w:val="28"/>
          <w:lang w:val="en-US"/>
        </w:rPr>
        <w:t>Các thiết bị nội bộ nhận đúng địa chỉ IP theo VLAN được phân chia.</w:t>
      </w:r>
    </w:p>
    <w:p w14:paraId="4E576039" w14:textId="77777777" w:rsidR="009223A1" w:rsidRPr="009223A1" w:rsidRDefault="009223A1">
      <w:pPr>
        <w:numPr>
          <w:ilvl w:val="0"/>
          <w:numId w:val="98"/>
        </w:numPr>
        <w:rPr>
          <w:rFonts w:ascii="Times New Roman" w:hAnsi="Times New Roman" w:cs="Times New Roman"/>
          <w:sz w:val="28"/>
          <w:szCs w:val="28"/>
          <w:lang w:val="en-US"/>
        </w:rPr>
      </w:pPr>
      <w:r w:rsidRPr="009223A1">
        <w:rPr>
          <w:rFonts w:ascii="Times New Roman" w:hAnsi="Times New Roman" w:cs="Times New Roman"/>
          <w:sz w:val="28"/>
          <w:szCs w:val="28"/>
          <w:lang w:val="en-US"/>
        </w:rPr>
        <w:t>CORE_MAIN thực hiện định tuyến liên VLAN ổn định.</w:t>
      </w:r>
    </w:p>
    <w:p w14:paraId="0913375D" w14:textId="77777777" w:rsidR="009223A1" w:rsidRPr="009223A1" w:rsidRDefault="009223A1">
      <w:pPr>
        <w:numPr>
          <w:ilvl w:val="0"/>
          <w:numId w:val="98"/>
        </w:numPr>
        <w:rPr>
          <w:rFonts w:ascii="Times New Roman" w:hAnsi="Times New Roman" w:cs="Times New Roman"/>
          <w:sz w:val="28"/>
          <w:szCs w:val="28"/>
          <w:lang w:val="en-US"/>
        </w:rPr>
      </w:pPr>
      <w:r w:rsidRPr="009223A1">
        <w:rPr>
          <w:rFonts w:ascii="Times New Roman" w:hAnsi="Times New Roman" w:cs="Times New Roman"/>
          <w:sz w:val="28"/>
          <w:szCs w:val="28"/>
          <w:lang w:val="en-US"/>
        </w:rPr>
        <w:t>Các máy trạm có thể truy cập thành công tới DNS Server, DHCP Server và Mail Server.</w:t>
      </w:r>
    </w:p>
    <w:p w14:paraId="413F974B" w14:textId="77777777" w:rsidR="009223A1" w:rsidRPr="009223A1" w:rsidRDefault="009223A1">
      <w:pPr>
        <w:numPr>
          <w:ilvl w:val="0"/>
          <w:numId w:val="98"/>
        </w:numPr>
        <w:rPr>
          <w:rFonts w:ascii="Times New Roman" w:hAnsi="Times New Roman" w:cs="Times New Roman"/>
          <w:sz w:val="28"/>
          <w:szCs w:val="28"/>
          <w:lang w:val="en-US"/>
        </w:rPr>
      </w:pPr>
      <w:r w:rsidRPr="009223A1">
        <w:rPr>
          <w:rFonts w:ascii="Times New Roman" w:hAnsi="Times New Roman" w:cs="Times New Roman"/>
          <w:sz w:val="28"/>
          <w:szCs w:val="28"/>
          <w:lang w:val="en-US"/>
        </w:rPr>
        <w:t>Dịch vụ Mail nội bộ hoạt động bình thường trong phạm vi mạng doanh nghiệp.</w:t>
      </w:r>
    </w:p>
    <w:p w14:paraId="3F9BEE0A" w14:textId="77777777" w:rsidR="009223A1" w:rsidRPr="009223A1" w:rsidRDefault="009223A1">
      <w:pPr>
        <w:numPr>
          <w:ilvl w:val="0"/>
          <w:numId w:val="98"/>
        </w:numPr>
        <w:rPr>
          <w:rFonts w:ascii="Times New Roman" w:hAnsi="Times New Roman" w:cs="Times New Roman"/>
          <w:sz w:val="28"/>
          <w:szCs w:val="28"/>
          <w:lang w:val="en-US"/>
        </w:rPr>
      </w:pPr>
      <w:r w:rsidRPr="009223A1">
        <w:rPr>
          <w:rFonts w:ascii="Times New Roman" w:hAnsi="Times New Roman" w:cs="Times New Roman"/>
          <w:sz w:val="28"/>
          <w:szCs w:val="28"/>
          <w:lang w:val="en-US"/>
        </w:rPr>
        <w:t>VLAN Guest được tách biệt khỏi hệ thống nội bộ, góp phần nâng cao mức độ an toàn cho hệ thống mạng.</w:t>
      </w:r>
    </w:p>
    <w:p w14:paraId="5C07CEA5"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h) Kết luận kịch bản</w:t>
      </w:r>
    </w:p>
    <w:p w14:paraId="328F880D"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Kịch bản 3 đã mô phỏng thành công mô hình triển khai phòng ban nội bộ cho Công ty CP Viễn thông Hoa Việt trong môi trường Packet Tracer.</w:t>
      </w:r>
    </w:p>
    <w:p w14:paraId="47633B15" w14:textId="77777777"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Thông qua việc phân chia VLAN, triển khai DHCP, DNS và Mail nội bộ, hệ thống đã đáp ứng được các yêu cầu cơ bản của một mô hình mạng doanh nghiệp gồm:</w:t>
      </w:r>
    </w:p>
    <w:p w14:paraId="44DE5EBC" w14:textId="77777777" w:rsidR="009223A1" w:rsidRPr="009223A1" w:rsidRDefault="009223A1">
      <w:pPr>
        <w:numPr>
          <w:ilvl w:val="0"/>
          <w:numId w:val="99"/>
        </w:numPr>
        <w:rPr>
          <w:rFonts w:ascii="Times New Roman" w:hAnsi="Times New Roman" w:cs="Times New Roman"/>
          <w:sz w:val="28"/>
          <w:szCs w:val="28"/>
          <w:lang w:val="en-US"/>
        </w:rPr>
      </w:pPr>
      <w:r w:rsidRPr="009223A1">
        <w:rPr>
          <w:rFonts w:ascii="Times New Roman" w:hAnsi="Times New Roman" w:cs="Times New Roman"/>
          <w:sz w:val="28"/>
          <w:szCs w:val="28"/>
          <w:lang w:val="en-US"/>
        </w:rPr>
        <w:lastRenderedPageBreak/>
        <w:t>Phân đoạn mạng nội bộ theo chức năng.</w:t>
      </w:r>
    </w:p>
    <w:p w14:paraId="21E51E6D" w14:textId="77777777" w:rsidR="009223A1" w:rsidRPr="009223A1" w:rsidRDefault="009223A1">
      <w:pPr>
        <w:numPr>
          <w:ilvl w:val="0"/>
          <w:numId w:val="99"/>
        </w:numPr>
        <w:rPr>
          <w:rFonts w:ascii="Times New Roman" w:hAnsi="Times New Roman" w:cs="Times New Roman"/>
          <w:sz w:val="28"/>
          <w:szCs w:val="28"/>
          <w:lang w:val="en-US"/>
        </w:rPr>
      </w:pPr>
      <w:r w:rsidRPr="009223A1">
        <w:rPr>
          <w:rFonts w:ascii="Times New Roman" w:hAnsi="Times New Roman" w:cs="Times New Roman"/>
          <w:sz w:val="28"/>
          <w:szCs w:val="28"/>
          <w:lang w:val="en-US"/>
        </w:rPr>
        <w:t>Cấp phát IP tự động.</w:t>
      </w:r>
    </w:p>
    <w:p w14:paraId="6DCD040D" w14:textId="77777777" w:rsidR="009223A1" w:rsidRPr="009223A1" w:rsidRDefault="009223A1">
      <w:pPr>
        <w:numPr>
          <w:ilvl w:val="0"/>
          <w:numId w:val="99"/>
        </w:numPr>
        <w:rPr>
          <w:rFonts w:ascii="Times New Roman" w:hAnsi="Times New Roman" w:cs="Times New Roman"/>
          <w:sz w:val="28"/>
          <w:szCs w:val="28"/>
          <w:lang w:val="en-US"/>
        </w:rPr>
      </w:pPr>
      <w:r w:rsidRPr="009223A1">
        <w:rPr>
          <w:rFonts w:ascii="Times New Roman" w:hAnsi="Times New Roman" w:cs="Times New Roman"/>
          <w:sz w:val="28"/>
          <w:szCs w:val="28"/>
          <w:lang w:val="en-US"/>
        </w:rPr>
        <w:t>Hỗ trợ các dịch vụ nội bộ.</w:t>
      </w:r>
    </w:p>
    <w:p w14:paraId="6D21595C" w14:textId="77777777" w:rsidR="009223A1" w:rsidRPr="009223A1" w:rsidRDefault="009223A1">
      <w:pPr>
        <w:numPr>
          <w:ilvl w:val="0"/>
          <w:numId w:val="99"/>
        </w:numPr>
        <w:rPr>
          <w:rFonts w:ascii="Times New Roman" w:hAnsi="Times New Roman" w:cs="Times New Roman"/>
          <w:sz w:val="28"/>
          <w:szCs w:val="28"/>
          <w:lang w:val="en-US"/>
        </w:rPr>
      </w:pPr>
      <w:r w:rsidRPr="009223A1">
        <w:rPr>
          <w:rFonts w:ascii="Times New Roman" w:hAnsi="Times New Roman" w:cs="Times New Roman"/>
          <w:sz w:val="28"/>
          <w:szCs w:val="28"/>
          <w:lang w:val="en-US"/>
        </w:rPr>
        <w:t>Quản lý tập trung thông qua CORE_MAIN.</w:t>
      </w:r>
    </w:p>
    <w:p w14:paraId="336E1B54" w14:textId="77777777" w:rsidR="009223A1" w:rsidRPr="009223A1" w:rsidRDefault="009223A1">
      <w:pPr>
        <w:numPr>
          <w:ilvl w:val="0"/>
          <w:numId w:val="99"/>
        </w:numPr>
        <w:rPr>
          <w:rFonts w:ascii="Times New Roman" w:hAnsi="Times New Roman" w:cs="Times New Roman"/>
          <w:sz w:val="28"/>
          <w:szCs w:val="28"/>
          <w:lang w:val="en-US"/>
        </w:rPr>
      </w:pPr>
      <w:r w:rsidRPr="009223A1">
        <w:rPr>
          <w:rFonts w:ascii="Times New Roman" w:hAnsi="Times New Roman" w:cs="Times New Roman"/>
          <w:sz w:val="28"/>
          <w:szCs w:val="28"/>
          <w:lang w:val="en-US"/>
        </w:rPr>
        <w:t>Tách biệt mạng Guest với hệ thống nội bộ.</w:t>
      </w:r>
    </w:p>
    <w:p w14:paraId="77D9B28B" w14:textId="6DA87A60" w:rsidR="009223A1" w:rsidRPr="009223A1" w:rsidRDefault="009223A1" w:rsidP="009223A1">
      <w:pPr>
        <w:rPr>
          <w:rFonts w:ascii="Times New Roman" w:hAnsi="Times New Roman" w:cs="Times New Roman"/>
          <w:sz w:val="28"/>
          <w:szCs w:val="28"/>
          <w:lang w:val="en-US"/>
        </w:rPr>
      </w:pPr>
      <w:r w:rsidRPr="009223A1">
        <w:rPr>
          <w:rFonts w:ascii="Times New Roman" w:hAnsi="Times New Roman" w:cs="Times New Roman"/>
          <w:sz w:val="28"/>
          <w:szCs w:val="28"/>
          <w:lang w:val="en-US"/>
        </w:rPr>
        <w:t>Kết quả triển khai cho thấy mô hình có khả năng mở rộng tốt, phù hợp để phát triển thêm các dịch vụ doanh nghiệp khác như WiFi doanh nghiệp, giám sát mạng hoặc các cơ chế bảo mật nâng cao trong các kịch bản tiếp theo.</w:t>
      </w:r>
    </w:p>
    <w:p w14:paraId="0F3AE6DB" w14:textId="77777777" w:rsidR="005A4464" w:rsidRPr="007B2AF2" w:rsidRDefault="00000000">
      <w:pPr>
        <w:pStyle w:val="Heading4"/>
        <w:keepNext w:val="0"/>
        <w:keepLines w:val="0"/>
        <w:spacing w:before="0" w:after="0" w:line="312" w:lineRule="auto"/>
        <w:jc w:val="both"/>
        <w:rPr>
          <w:rFonts w:ascii="Times New Roman" w:eastAsia="Times New Roman" w:hAnsi="Times New Roman" w:cs="Times New Roman"/>
          <w:b/>
          <w:bCs/>
          <w:i/>
          <w:iCs/>
          <w:color w:val="000000"/>
          <w:sz w:val="28"/>
          <w:szCs w:val="28"/>
        </w:rPr>
      </w:pPr>
      <w:bookmarkStart w:id="88" w:name="_Toc231970509"/>
      <w:r w:rsidRPr="007B2AF2">
        <w:rPr>
          <w:rFonts w:ascii="Times New Roman" w:eastAsia="Times New Roman" w:hAnsi="Times New Roman" w:cs="Times New Roman"/>
          <w:b/>
          <w:bCs/>
          <w:i/>
          <w:iCs/>
          <w:color w:val="000000"/>
          <w:sz w:val="28"/>
          <w:szCs w:val="28"/>
        </w:rPr>
        <w:t>2.4.3.4. Kịch bản 4: Triển khai WiFi doanh nghiệp</w:t>
      </w:r>
      <w:bookmarkEnd w:id="88"/>
    </w:p>
    <w:p w14:paraId="61B726F7" w14:textId="77777777" w:rsidR="005A4464" w:rsidRDefault="00000000">
      <w:pPr>
        <w:spacing w:line="312" w:lineRule="auto"/>
        <w:jc w:val="both"/>
        <w:rPr>
          <w:rFonts w:ascii="Times New Roman" w:eastAsia="Times New Roman" w:hAnsi="Times New Roman" w:cs="Times New Roman"/>
          <w:sz w:val="28"/>
          <w:szCs w:val="28"/>
        </w:rPr>
      </w:pPr>
      <w:r>
        <w:tab/>
      </w:r>
      <w:r>
        <w:rPr>
          <w:rFonts w:ascii="Times New Roman" w:eastAsia="Times New Roman" w:hAnsi="Times New Roman" w:cs="Times New Roman"/>
          <w:sz w:val="28"/>
          <w:szCs w:val="28"/>
        </w:rPr>
        <w:t>a) Mục tiêu kiểm thử</w:t>
      </w:r>
    </w:p>
    <w:p w14:paraId="4A5EAF8A"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Kịch bản 4 được xây dựng nhằm đánh giá khả năng triển khai và vận hành hệ thống WLAN nội bộ theo mô hình doanh nghiệp, tập trung vào cơ chế quản trị tập trung và xác thực người dùng. Các mục tiêu kiểm thử bao gồm: </w:t>
      </w:r>
    </w:p>
    <w:p w14:paraId="2D812ADC" w14:textId="77777777" w:rsidR="005A4464" w:rsidRDefault="00000000">
      <w:pPr>
        <w:numPr>
          <w:ilvl w:val="0"/>
          <w:numId w:val="1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khả năng quản lý tập trung của Wireless LAN Controller (WLC) đối với Lightweight Access Point (LAP), đồng thời phát sóng SSID thống nhất cho người dùng nội bộ.</w:t>
      </w:r>
    </w:p>
    <w:p w14:paraId="4F55F8B6" w14:textId="77777777" w:rsidR="005A4464" w:rsidRDefault="00000000">
      <w:pPr>
        <w:numPr>
          <w:ilvl w:val="0"/>
          <w:numId w:val="1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Kiểm chứng cơ chế bảo mật WPA2-Enterprise/802.1X thông qua máy chủ RADIUS nhằm bảo đảm chỉ người dùng hợp lệ mới được truy cập WLAN.</w:t>
      </w:r>
    </w:p>
    <w:p w14:paraId="30334033" w14:textId="77777777" w:rsidR="005A4464" w:rsidRDefault="00000000">
      <w:pPr>
        <w:numPr>
          <w:ilvl w:val="0"/>
          <w:numId w:val="1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khả năng cấp phát địa chỉ IP động cho thiết bị WiFi thuộc VLAN 50 thông qua DHCP Server đặt tại VLAN 90 bằng cơ chế DHCP Relay (ip helper-address) trên thiết bị CORE_MAIN.</w:t>
      </w:r>
    </w:p>
    <w:p w14:paraId="3932B573" w14:textId="77777777" w:rsidR="005A4464" w:rsidRDefault="00000000">
      <w:pPr>
        <w:numPr>
          <w:ilvl w:val="0"/>
          <w:numId w:val="11"/>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Đánh giá khả năng truy cập tài nguyên nội bộ sau khi người dùng xác thực thành công và nhận cấu hình mạng hợp lệ.</w:t>
      </w:r>
    </w:p>
    <w:p w14:paraId="6967DD35"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6215FFC" wp14:editId="196BFEAC">
            <wp:extent cx="4967888" cy="2952297"/>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4967888" cy="2952297"/>
                    </a:xfrm>
                    <a:prstGeom prst="rect">
                      <a:avLst/>
                    </a:prstGeom>
                    <a:ln/>
                  </pic:spPr>
                </pic:pic>
              </a:graphicData>
            </a:graphic>
          </wp:inline>
        </w:drawing>
      </w:r>
    </w:p>
    <w:p w14:paraId="509E31B0" w14:textId="457EC871" w:rsidR="005A4464" w:rsidRPr="008A73B2" w:rsidRDefault="00000000" w:rsidP="007B2AF2">
      <w:pPr>
        <w:pStyle w:val="hinh"/>
        <w:rPr>
          <w:lang w:val="en-US"/>
        </w:rPr>
      </w:pPr>
      <w:bookmarkStart w:id="89" w:name="_Toc231969892"/>
      <w:bookmarkStart w:id="90" w:name="_Toc231996263"/>
      <w:r>
        <w:t>Hình 2.</w:t>
      </w:r>
      <w:r w:rsidR="009223A1">
        <w:rPr>
          <w:lang w:val="en-US"/>
        </w:rPr>
        <w:t>22</w:t>
      </w:r>
      <w:r w:rsidR="008A73B2">
        <w:rPr>
          <w:lang w:val="en-US"/>
        </w:rPr>
        <w:t xml:space="preserve">: </w:t>
      </w:r>
      <w:r w:rsidR="008A73B2" w:rsidRPr="008A73B2">
        <w:t>Sơ đồ tổng thể mô hình kịch bản 4</w:t>
      </w:r>
      <w:bookmarkEnd w:id="89"/>
      <w:bookmarkEnd w:id="90"/>
    </w:p>
    <w:p w14:paraId="5FE51B4E"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 Thiết lập môi trường thực nghiệm</w:t>
      </w:r>
    </w:p>
    <w:p w14:paraId="73556E87"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được triển khai trên nền mô hình mạng đã hoàn thiện ở các phần trước, bổ sung thêm hệ thống WLAN nội bộ và cơ chế xác thực tập trung.</w:t>
      </w:r>
    </w:p>
    <w:p w14:paraId="2F7E202A"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Thiết bị và thông số cấu hình: </w:t>
      </w:r>
    </w:p>
    <w:p w14:paraId="14A4AD1F" w14:textId="77777777" w:rsidR="005A4464" w:rsidRDefault="00000000">
      <w:pPr>
        <w:numPr>
          <w:ilvl w:val="0"/>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Bộ điều khiển WLAN (WLC_MAIN – WLC-2504) </w:t>
      </w:r>
    </w:p>
    <w:p w14:paraId="0C924B24"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Management IP: 10.20.0.2/16.</w:t>
      </w:r>
    </w:p>
    <w:p w14:paraId="6359657D"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VLAN quản trị: VLAN 50.</w:t>
      </w:r>
    </w:p>
    <w:p w14:paraId="77975C33"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Default Gateway: 10.20.0.1.</w:t>
      </w:r>
    </w:p>
    <w:p w14:paraId="04B91109"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SSID triển khai: CTY_HV_WIFI.</w:t>
      </w:r>
    </w:p>
    <w:p w14:paraId="4ACF272A" w14:textId="77777777" w:rsidR="005A4464" w:rsidRDefault="00000000">
      <w:pPr>
        <w:numPr>
          <w:ilvl w:val="0"/>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Điểm truy cập không dây (LAP_KINHDOANH-LAP-PT)</w:t>
      </w:r>
    </w:p>
    <w:p w14:paraId="081E4623"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về switch phòng ban.</w:t>
      </w:r>
    </w:p>
    <w:p w14:paraId="0C7551F5"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Thực hiện join về WLC_MAIN để nhận cấu hình và phát SSID nội bộ. </w:t>
      </w:r>
    </w:p>
    <w:p w14:paraId="0BD5E20C" w14:textId="77777777" w:rsidR="005A4464" w:rsidRDefault="00000000">
      <w:pPr>
        <w:numPr>
          <w:ilvl w:val="0"/>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Máy chủ xác thực (SRV_RADIUS) </w:t>
      </w:r>
    </w:p>
    <w:p w14:paraId="274DA91F"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Địa chỉ IP: 10.11.11.40.</w:t>
      </w:r>
    </w:p>
    <w:p w14:paraId="695DDE08"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VLAN: VLAN 90.</w:t>
      </w:r>
    </w:p>
    <w:p w14:paraId="511BB598"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Xác thực người dùng 802.1X .</w:t>
      </w:r>
    </w:p>
    <w:p w14:paraId="2F125625"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WLC_MAIN được khai báo là RADIUS Client với địa chỉ IP 10.20.0.2. </w:t>
      </w:r>
    </w:p>
    <w:p w14:paraId="6D7F9FAE"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Shared Secret được cấu hình đồng nhất giữa WLC và RADIUS Server.</w:t>
      </w:r>
    </w:p>
    <w:p w14:paraId="541DD909" w14:textId="77777777" w:rsidR="005A4464" w:rsidRDefault="00000000">
      <w:pPr>
        <w:numPr>
          <w:ilvl w:val="0"/>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Máy chủ DHCP (SRV_DHCP) </w:t>
      </w:r>
    </w:p>
    <w:p w14:paraId="181C0DCE"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Địa chỉ IP: 10.11.11.3.</w:t>
      </w:r>
    </w:p>
    <w:p w14:paraId="074A6205"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VLAN: VLAN 90.</w:t>
      </w:r>
    </w:p>
    <w:p w14:paraId="4B9F068C"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Cấp phát IP cho VLAN 50.</w:t>
      </w:r>
    </w:p>
    <w:p w14:paraId="2ECB138F"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DHCP Pool được cấu hình cho mạng WLAN VLAN 50 với gateway mặc định 10.20.0.1. </w:t>
      </w:r>
    </w:p>
    <w:p w14:paraId="3FBA219A" w14:textId="77777777" w:rsidR="005A4464" w:rsidRDefault="00000000">
      <w:pPr>
        <w:numPr>
          <w:ilvl w:val="0"/>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Thiết bị CORE_MAIN (L3 Switch) </w:t>
      </w:r>
    </w:p>
    <w:p w14:paraId="62A7E3D0" w14:textId="77777777" w:rsidR="005A4464" w:rsidRDefault="00000000">
      <w:pPr>
        <w:numPr>
          <w:ilvl w:val="1"/>
          <w:numId w:val="14"/>
        </w:numPr>
        <w:spacing w:line="312" w:lineRule="auto"/>
      </w:pPr>
      <w:r>
        <w:rPr>
          <w:rFonts w:ascii="Times New Roman" w:eastAsia="Times New Roman" w:hAnsi="Times New Roman" w:cs="Times New Roman"/>
          <w:sz w:val="28"/>
          <w:szCs w:val="28"/>
        </w:rPr>
        <w:t>Cấu hình SVI VLAN 50 với địa chỉ gateway 10.20.0.1.</w:t>
      </w:r>
    </w:p>
    <w:p w14:paraId="5DDB9EB8" w14:textId="77777777" w:rsidR="005A4464" w:rsidRDefault="00000000">
      <w:pPr>
        <w:numPr>
          <w:ilvl w:val="1"/>
          <w:numId w:val="14"/>
        </w:numPr>
        <w:spacing w:line="312" w:lineRule="auto"/>
      </w:pPr>
      <w:r>
        <w:rPr>
          <w:rFonts w:ascii="Times New Roman" w:eastAsia="Times New Roman" w:hAnsi="Times New Roman" w:cs="Times New Roman"/>
          <w:sz w:val="28"/>
          <w:szCs w:val="28"/>
        </w:rPr>
        <w:t>Thực hiện DHCP Relay bằng lệnh: “ip helper-address 10.11.11.38”.</w:t>
      </w:r>
    </w:p>
    <w:p w14:paraId="4D64D1DC" w14:textId="77777777" w:rsidR="005A4464" w:rsidRDefault="00000000">
      <w:pPr>
        <w:numPr>
          <w:ilvl w:val="0"/>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Thiết bị kiểm thử </w:t>
      </w:r>
    </w:p>
    <w:p w14:paraId="2FD3B6AC"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Laptop nhân viên sử dụng kết nối WiFi.</w:t>
      </w:r>
    </w:p>
    <w:p w14:paraId="68139E7A" w14:textId="77777777" w:rsidR="005A4464" w:rsidRDefault="00000000">
      <w:pPr>
        <w:numPr>
          <w:ilvl w:val="1"/>
          <w:numId w:val="1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lập nhận IP tự động bằng DHCP.</w:t>
      </w:r>
    </w:p>
    <w:p w14:paraId="53B39EC9"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 Quy trình thực hiện kiểm thử</w:t>
      </w:r>
    </w:p>
    <w:p w14:paraId="2CDF7783"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Quá trình kiểm thử được thực hiện tuần tự nhằm bảo đảm khả năng xác định nguyên nhân khi xảy ra lỗi kết nối hoặc xác thực. </w:t>
      </w:r>
    </w:p>
    <w:p w14:paraId="13F8A50C" w14:textId="77777777" w:rsidR="005A4464" w:rsidRDefault="00000000">
      <w:pPr>
        <w:numPr>
          <w:ilvl w:val="0"/>
          <w:numId w:val="64"/>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Bước 1 - Kết nối SSID nội bộ</w:t>
      </w:r>
    </w:p>
    <w:p w14:paraId="44E089A3"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Trên thiết bị Laptop, người dùng truy cập danh sách mạng WiFi và chọn SSID CTY_HV_WIFI do WLC quản lý và phát sóng.</w:t>
      </w:r>
    </w:p>
    <w:p w14:paraId="750D089B"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F15C1D5" wp14:editId="60B9EECE">
            <wp:extent cx="3310538" cy="2165606"/>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3310538" cy="2165606"/>
                    </a:xfrm>
                    <a:prstGeom prst="rect">
                      <a:avLst/>
                    </a:prstGeom>
                    <a:ln/>
                  </pic:spPr>
                </pic:pic>
              </a:graphicData>
            </a:graphic>
          </wp:inline>
        </w:drawing>
      </w:r>
    </w:p>
    <w:p w14:paraId="10100CB6" w14:textId="40274A57" w:rsidR="005A4464" w:rsidRDefault="00000000" w:rsidP="008A73B2">
      <w:pPr>
        <w:pStyle w:val="hinh"/>
        <w:rPr>
          <w:lang w:val="en-US"/>
        </w:rPr>
      </w:pPr>
      <w:bookmarkStart w:id="91" w:name="_Toc231969893"/>
      <w:bookmarkStart w:id="92" w:name="_Toc231996264"/>
      <w:r>
        <w:t>Hình 2.</w:t>
      </w:r>
      <w:r w:rsidR="009223A1">
        <w:rPr>
          <w:lang w:val="en-US"/>
        </w:rPr>
        <w:t>23</w:t>
      </w:r>
      <w:r w:rsidR="008A73B2">
        <w:rPr>
          <w:lang w:val="en-US"/>
        </w:rPr>
        <w:t xml:space="preserve">: </w:t>
      </w:r>
      <w:r w:rsidR="008A73B2" w:rsidRPr="008A73B2">
        <w:rPr>
          <w:lang w:val="en-US"/>
        </w:rPr>
        <w:t>Minh chứng vị trí phòng ban và đấu nối LAP với switch phòng ban</w:t>
      </w:r>
      <w:bookmarkEnd w:id="91"/>
      <w:bookmarkEnd w:id="92"/>
    </w:p>
    <w:p w14:paraId="2DB0A888" w14:textId="77777777" w:rsidR="008A73B2" w:rsidRPr="008A73B2" w:rsidRDefault="008A73B2" w:rsidP="008A73B2">
      <w:pPr>
        <w:pStyle w:val="hinh"/>
        <w:rPr>
          <w:lang w:val="en-US"/>
        </w:rPr>
      </w:pPr>
    </w:p>
    <w:p w14:paraId="52C452E5" w14:textId="77777777" w:rsidR="005A4464" w:rsidRDefault="00000000">
      <w:pPr>
        <w:numPr>
          <w:ilvl w:val="0"/>
          <w:numId w:val="23"/>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Bước 2 - Xác thực người dùng qua RADIUS </w:t>
      </w:r>
    </w:p>
    <w:p w14:paraId="50ACFE8C"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dùng cấu hình kết nối theo chuẩn WPA2-Enterprise/802.1X và nhập thông tin xác thực: </w:t>
      </w:r>
    </w:p>
    <w:p w14:paraId="17AE1528" w14:textId="77777777" w:rsidR="005A4464" w:rsidRDefault="00000000">
      <w:pPr>
        <w:numPr>
          <w:ilvl w:val="1"/>
          <w:numId w:val="23"/>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Username: nhanvien</w:t>
      </w:r>
    </w:p>
    <w:p w14:paraId="0C6E6046" w14:textId="77777777" w:rsidR="005A4464" w:rsidRDefault="00000000">
      <w:pPr>
        <w:numPr>
          <w:ilvl w:val="1"/>
          <w:numId w:val="23"/>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Password: password123</w:t>
      </w:r>
    </w:p>
    <w:p w14:paraId="01700E83"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sẽ gửi yêu cầu xác thực từ WLC tới SRV_RADIUS để kiểm tra thông tin đăng nhập. </w:t>
      </w:r>
    </w:p>
    <w:p w14:paraId="42E96A17" w14:textId="77777777" w:rsidR="005A4464" w:rsidRDefault="00000000">
      <w:pPr>
        <w:numPr>
          <w:ilvl w:val="0"/>
          <w:numId w:val="4"/>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Bước 3 - Nhận địa chỉ IP động từ DHCP </w:t>
      </w:r>
    </w:p>
    <w:p w14:paraId="0F97DE89"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xác thực thành công, Laptop gửi yêu cầu DHCP để nhận địa chỉ IP thuộc VLAN 50. </w:t>
      </w:r>
    </w:p>
    <w:p w14:paraId="5040D51B"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80B3A4A" wp14:editId="41C80079">
            <wp:extent cx="5024309" cy="3205163"/>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024309" cy="3205163"/>
                    </a:xfrm>
                    <a:prstGeom prst="rect">
                      <a:avLst/>
                    </a:prstGeom>
                    <a:ln/>
                  </pic:spPr>
                </pic:pic>
              </a:graphicData>
            </a:graphic>
          </wp:inline>
        </w:drawing>
      </w:r>
    </w:p>
    <w:p w14:paraId="623C5482" w14:textId="66782869" w:rsidR="005A4464" w:rsidRPr="008A73B2" w:rsidRDefault="00000000" w:rsidP="00452BC9">
      <w:pPr>
        <w:pStyle w:val="hinh"/>
        <w:rPr>
          <w:lang w:val="en-US"/>
        </w:rPr>
      </w:pPr>
      <w:bookmarkStart w:id="93" w:name="_Toc231996265"/>
      <w:r>
        <w:t>Hình 2.</w:t>
      </w:r>
      <w:r w:rsidR="009223A1">
        <w:rPr>
          <w:lang w:val="en-US"/>
        </w:rPr>
        <w:t>24</w:t>
      </w:r>
      <w:r w:rsidR="008A73B2">
        <w:rPr>
          <w:lang w:val="en-US"/>
        </w:rPr>
        <w:t xml:space="preserve">: </w:t>
      </w:r>
      <w:r w:rsidR="008A73B2" w:rsidRPr="008A73B2">
        <w:t>Laptop nhận DHCP thành công IP thuộc dải VLAN 50</w:t>
      </w:r>
      <w:bookmarkEnd w:id="93"/>
    </w:p>
    <w:p w14:paraId="3F82E80D" w14:textId="77777777" w:rsidR="005A4464" w:rsidRDefault="00000000">
      <w:pPr>
        <w:numPr>
          <w:ilvl w:val="0"/>
          <w:numId w:val="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Bước 4 - Kiểm tra kết nối mạng nội bộ </w:t>
      </w:r>
    </w:p>
    <w:p w14:paraId="1C0D18FC"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kiểm tra cấu hình và khả năng kết nối mạng bằng các lệnh:</w:t>
      </w:r>
    </w:p>
    <w:p w14:paraId="3D84425B" w14:textId="77777777" w:rsidR="005A4464" w:rsidRDefault="00000000">
      <w:pPr>
        <w:numPr>
          <w:ilvl w:val="1"/>
          <w:numId w:val="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ipconfig </w:t>
      </w:r>
    </w:p>
    <w:p w14:paraId="15F2697D" w14:textId="77777777" w:rsidR="005A4464" w:rsidRDefault="00000000">
      <w:pPr>
        <w:numPr>
          <w:ilvl w:val="1"/>
          <w:numId w:val="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ping 10.20.0.1 </w:t>
      </w:r>
    </w:p>
    <w:p w14:paraId="0FC59E61" w14:textId="77777777" w:rsidR="005A4464" w:rsidRDefault="00000000">
      <w:pPr>
        <w:numPr>
          <w:ilvl w:val="1"/>
          <w:numId w:val="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ping 10.11.11.38 </w:t>
      </w:r>
    </w:p>
    <w:p w14:paraId="2B59AB08"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đó:</w:t>
      </w:r>
    </w:p>
    <w:p w14:paraId="2A0329CC" w14:textId="77777777" w:rsidR="005A4464" w:rsidRDefault="00000000">
      <w:pPr>
        <w:numPr>
          <w:ilvl w:val="1"/>
          <w:numId w:val="5"/>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10.20.0.1: Gateway VLAN 50</w:t>
      </w:r>
    </w:p>
    <w:p w14:paraId="5667536C" w14:textId="77777777" w:rsidR="005A4464" w:rsidRDefault="00000000">
      <w:pPr>
        <w:numPr>
          <w:ilvl w:val="1"/>
          <w:numId w:val="5"/>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10.11.11.38: DHCP Server VLAN 90</w:t>
      </w:r>
    </w:p>
    <w:p w14:paraId="54F827AE"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0C708C3" wp14:editId="5EA7DC68">
            <wp:extent cx="4924425" cy="421005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4924425" cy="4210050"/>
                    </a:xfrm>
                    <a:prstGeom prst="rect">
                      <a:avLst/>
                    </a:prstGeom>
                    <a:ln/>
                  </pic:spPr>
                </pic:pic>
              </a:graphicData>
            </a:graphic>
          </wp:inline>
        </w:drawing>
      </w:r>
    </w:p>
    <w:p w14:paraId="4F17290F" w14:textId="4FCEDBB2" w:rsidR="005A4464" w:rsidRPr="008A73B2" w:rsidRDefault="00000000" w:rsidP="008A73B2">
      <w:pPr>
        <w:pStyle w:val="hinh"/>
        <w:rPr>
          <w:lang w:val="en-US"/>
        </w:rPr>
      </w:pPr>
      <w:bookmarkStart w:id="94" w:name="_Toc231969894"/>
      <w:bookmarkStart w:id="95" w:name="_Toc231996266"/>
      <w:r>
        <w:t>Hình 2.</w:t>
      </w:r>
      <w:r w:rsidR="009223A1">
        <w:rPr>
          <w:lang w:val="en-US"/>
        </w:rPr>
        <w:t>25</w:t>
      </w:r>
      <w:r>
        <w:t>:</w:t>
      </w:r>
      <w:r w:rsidR="008A73B2">
        <w:rPr>
          <w:lang w:val="en-US"/>
        </w:rPr>
        <w:t xml:space="preserve"> </w:t>
      </w:r>
      <w:r w:rsidR="008A73B2" w:rsidRPr="008A73B2">
        <w:rPr>
          <w:lang w:val="en-US"/>
        </w:rPr>
        <w:t>Minh chứng ping gateway và ping DHCP Server</w:t>
      </w:r>
      <w:bookmarkEnd w:id="94"/>
      <w:bookmarkEnd w:id="95"/>
    </w:p>
    <w:p w14:paraId="468EFF0A"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Kết quả và phân tích</w:t>
      </w:r>
    </w:p>
    <w:p w14:paraId="76DAED42" w14:textId="77777777" w:rsidR="005A4464" w:rsidRDefault="00000000">
      <w:pPr>
        <w:numPr>
          <w:ilvl w:val="0"/>
          <w:numId w:val="40"/>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quả xác thực người dùng </w:t>
      </w:r>
    </w:p>
    <w:p w14:paraId="47CCF9E2"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Laptop kết nối thành công tới SSID CTY_HV_WIFI và vượt qua quá trình xác thực thông qua RADIUS Server.</w:t>
      </w:r>
    </w:p>
    <w:p w14:paraId="1D9B2527"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này chứng minh cơ chế WPA2-Enterprise/802.1X hoạt động chính xác, cho phép kiểm soát truy cập WLAN dựa trên tài khoản người dùng thay vì sử dụng mật khẩu dùng chung.</w:t>
      </w:r>
    </w:p>
    <w:p w14:paraId="63ECF8AC" w14:textId="77777777" w:rsidR="005A4464" w:rsidRDefault="00000000">
      <w:pPr>
        <w:numPr>
          <w:ilvl w:val="0"/>
          <w:numId w:val="7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quả cấp phát địa chỉ IP </w:t>
      </w:r>
    </w:p>
    <w:p w14:paraId="150CBE78"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nhận được địa chỉ IP hợp lệ thuộc VLAN 50 với các thông số:</w:t>
      </w:r>
    </w:p>
    <w:p w14:paraId="24F3CF39" w14:textId="77777777" w:rsidR="005A4464" w:rsidRDefault="00000000">
      <w:pPr>
        <w:numPr>
          <w:ilvl w:val="1"/>
          <w:numId w:val="7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IP Address: 10.20.0.11 </w:t>
      </w:r>
    </w:p>
    <w:p w14:paraId="38617814" w14:textId="77777777" w:rsidR="005A4464" w:rsidRDefault="00000000">
      <w:pPr>
        <w:numPr>
          <w:ilvl w:val="1"/>
          <w:numId w:val="7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Subnet Mask: 255.255.0.0 </w:t>
      </w:r>
    </w:p>
    <w:p w14:paraId="0E485DDA" w14:textId="77777777" w:rsidR="005A4464" w:rsidRDefault="00000000">
      <w:pPr>
        <w:numPr>
          <w:ilvl w:val="1"/>
          <w:numId w:val="7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Default Gateway: 10.20.0.1 </w:t>
      </w:r>
    </w:p>
    <w:p w14:paraId="09452BB9" w14:textId="77777777" w:rsidR="005A4464" w:rsidRDefault="00000000">
      <w:pPr>
        <w:numPr>
          <w:ilvl w:val="1"/>
          <w:numId w:val="79"/>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DNS Server: 10.11.11.37 </w:t>
      </w:r>
    </w:p>
    <w:p w14:paraId="3DAAFC2C"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quả trên cho thấy DHCP Relay trên CORE_MAIN hoạt động đúng chức năng. Gói DHCP Broadcast từ VLAN 50 đã được chuyển tiếp tới SRV_DHCP tại VLAN 90 và phản hồi cấp phát IP được gửi lại thành công cho thiết bị người dùng. </w:t>
      </w:r>
    </w:p>
    <w:p w14:paraId="63990504" w14:textId="77777777" w:rsidR="005A4464" w:rsidRDefault="00000000">
      <w:pPr>
        <w:numPr>
          <w:ilvl w:val="0"/>
          <w:numId w:val="6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Kết quả truy cập tài nguyên nội bộ </w:t>
      </w:r>
    </w:p>
    <w:p w14:paraId="00624CEA"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WiFi sau khi nhận IP có thể:</w:t>
      </w:r>
    </w:p>
    <w:p w14:paraId="562D540B" w14:textId="77777777" w:rsidR="005A4464" w:rsidRDefault="00000000">
      <w:pPr>
        <w:numPr>
          <w:ilvl w:val="1"/>
          <w:numId w:val="6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Ping thành công gateway VLAN 50.</w:t>
      </w:r>
    </w:p>
    <w:p w14:paraId="23FE1C31" w14:textId="77777777" w:rsidR="005A4464" w:rsidRDefault="00000000">
      <w:pPr>
        <w:numPr>
          <w:ilvl w:val="1"/>
          <w:numId w:val="62"/>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Truy cập được máy chủ nội bộ tại VLAN 90.</w:t>
      </w:r>
    </w:p>
    <w:p w14:paraId="668C3EC4"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Điều này chứng minh lưu lượng giữa WLAN VLAN 50 và vùng máy chủ nội bộ được định tuyến chính xác theo thiết kế mạng.</w:t>
      </w:r>
    </w:p>
    <w:p w14:paraId="2D50E389"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 Kết luận kịch bản</w:t>
      </w:r>
    </w:p>
    <w:p w14:paraId="1335BBB0" w14:textId="77777777" w:rsidR="005A4464" w:rsidRDefault="00000000">
      <w:pPr>
        <w:spacing w:line="312"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4 xác nhận hệ thống WLAN nội bộ đáp ứng đầy đủ các yêu cầu kỹ thuật của môi trường doanh nghiệp, bao gồm:</w:t>
      </w:r>
    </w:p>
    <w:p w14:paraId="0F6E1C44" w14:textId="77777777" w:rsidR="005A4464" w:rsidRDefault="00000000">
      <w:pPr>
        <w:numPr>
          <w:ilvl w:val="0"/>
          <w:numId w:val="32"/>
        </w:num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WLC quản lý tập trung các AP và phát SSID thống nhất, hỗ trợ triển khai và vận hành hiệu quả.</w:t>
      </w:r>
    </w:p>
    <w:p w14:paraId="0E3F2191" w14:textId="77777777" w:rsidR="005A4464" w:rsidRDefault="00000000">
      <w:pPr>
        <w:numPr>
          <w:ilvl w:val="0"/>
          <w:numId w:val="32"/>
        </w:num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bảo mật WPA2-Enterprise/802.1X kết hợp RADIUS giúp tăng cường kiểm soát truy cập và hạn chế truy cập trái phép.</w:t>
      </w:r>
    </w:p>
    <w:p w14:paraId="26F76862" w14:textId="77777777" w:rsidR="005A4464" w:rsidRDefault="00000000">
      <w:pPr>
        <w:numPr>
          <w:ilvl w:val="0"/>
          <w:numId w:val="32"/>
        </w:num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người dùng được cấp phát địa chỉ IP tự động thông qua DHCP Relay, bảo đảm khả năng kết nối thuận tiện và ổn định.</w:t>
      </w:r>
    </w:p>
    <w:p w14:paraId="7C6C2D9F" w14:textId="77777777" w:rsidR="005A4464" w:rsidRDefault="00000000">
      <w:pPr>
        <w:numPr>
          <w:ilvl w:val="0"/>
          <w:numId w:val="32"/>
        </w:num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sau xác thực có thể truy cập các tài nguyên nội bộ theo đúng chính sách mạng đã thiết kế.</w:t>
      </w:r>
    </w:p>
    <w:p w14:paraId="5D1F2B8A" w14:textId="77777777" w:rsidR="005A4464" w:rsidRDefault="00000000">
      <w:pPr>
        <w:spacing w:line="312" w:lineRule="auto"/>
        <w:ind w:left="720"/>
        <w:jc w:val="both"/>
        <w:rPr>
          <w:rFonts w:ascii="Times New Roman" w:eastAsia="Times New Roman" w:hAnsi="Times New Roman" w:cs="Times New Roman"/>
          <w:i/>
          <w:iCs/>
          <w:sz w:val="28"/>
          <w:szCs w:val="28"/>
        </w:rPr>
      </w:pPr>
      <w:r>
        <w:rPr>
          <w:rFonts w:ascii="Times New Roman" w:eastAsia="Times New Roman" w:hAnsi="Times New Roman" w:cs="Times New Roman"/>
          <w:sz w:val="28"/>
          <w:szCs w:val="28"/>
        </w:rPr>
        <w:t>Kết quả kiểm thử cho thấy mô hình WLAN doanh nghiệp hoạt động ổn định, đáp ứng yêu cầu về quản trị, bảo mật và khả năng kết nối trong hệ thống mạng tổng thể.</w:t>
      </w:r>
    </w:p>
    <w:p w14:paraId="0FD633DD" w14:textId="77777777" w:rsidR="005A4464" w:rsidRPr="007B2AF2" w:rsidRDefault="00000000">
      <w:pPr>
        <w:pStyle w:val="Heading4"/>
        <w:keepNext w:val="0"/>
        <w:keepLines w:val="0"/>
        <w:spacing w:before="0" w:after="0" w:line="312" w:lineRule="auto"/>
        <w:ind w:left="283" w:hanging="283"/>
        <w:rPr>
          <w:rFonts w:ascii="Times New Roman" w:eastAsia="Times New Roman" w:hAnsi="Times New Roman" w:cs="Times New Roman"/>
          <w:b/>
          <w:bCs/>
          <w:i/>
          <w:iCs/>
          <w:color w:val="000000"/>
          <w:sz w:val="28"/>
          <w:szCs w:val="28"/>
        </w:rPr>
      </w:pPr>
      <w:bookmarkStart w:id="96" w:name="_Toc231970510"/>
      <w:r w:rsidRPr="007B2AF2">
        <w:rPr>
          <w:rFonts w:ascii="Times New Roman" w:eastAsia="Times New Roman" w:hAnsi="Times New Roman" w:cs="Times New Roman"/>
          <w:b/>
          <w:bCs/>
          <w:i/>
          <w:iCs/>
          <w:color w:val="000000"/>
          <w:sz w:val="28"/>
          <w:szCs w:val="28"/>
        </w:rPr>
        <w:t>2.4.3.5. Kịch bản 5: Kiểm thử chính sách Firewall</w:t>
      </w:r>
      <w:bookmarkEnd w:id="96"/>
    </w:p>
    <w:p w14:paraId="279059E3"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Mục tiêu kịch bản</w:t>
      </w:r>
    </w:p>
    <w:p w14:paraId="67D52092"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5 được xây dựng nhằm kiểm thử và đánh giá hiệu quả của các chính sách Firewall tại biên mạng doanh nghiệp trong điều kiện có triển khai vùng DMZ và Internet giả lập. Các mục tiêu chính bao gồm:</w:t>
      </w:r>
    </w:p>
    <w:p w14:paraId="764F6956" w14:textId="77777777" w:rsidR="005A4464" w:rsidRDefault="00000000">
      <w:pPr>
        <w:numPr>
          <w:ilvl w:val="0"/>
          <w:numId w:val="1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Triển khai vùng DMZ (Demilitarized Zone) nhằm tách biệt hệ thống mạng nội bộ (LAN) với Internet, giảm thiểu rủi ro an ninh cho hệ thống.</w:t>
      </w:r>
    </w:p>
    <w:p w14:paraId="5F890273" w14:textId="77777777" w:rsidR="005A4464" w:rsidRDefault="00000000">
      <w:pPr>
        <w:numPr>
          <w:ilvl w:val="0"/>
          <w:numId w:val="1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phỏng Internet giả lập để kiểm thử khả năng truy cập dịch vụ và chính sách bảo mật mà không cần kết nối Internet thực, đảm bảo an toàn trong môi trường thực hành.</w:t>
      </w:r>
    </w:p>
    <w:p w14:paraId="262FD982" w14:textId="77777777" w:rsidR="005A4464" w:rsidRDefault="00000000">
      <w:pPr>
        <w:numPr>
          <w:ilvl w:val="0"/>
          <w:numId w:val="1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Cấu hình Firewall/Router để kiểm soát luồng truy cập:</w:t>
      </w:r>
    </w:p>
    <w:p w14:paraId="14B82101" w14:textId="77777777" w:rsidR="005A4464" w:rsidRDefault="00000000">
      <w:pPr>
        <w:numPr>
          <w:ilvl w:val="1"/>
          <w:numId w:val="1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Cho phép mạng Inside và Guest truy cập Internet thông qua cơ chế NAT/PAT.</w:t>
      </w:r>
    </w:p>
    <w:p w14:paraId="76D6CF7E" w14:textId="77777777" w:rsidR="005A4464" w:rsidRDefault="00000000">
      <w:pPr>
        <w:numPr>
          <w:ilvl w:val="1"/>
          <w:numId w:val="1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Ngăn chặn hoàn toàn truy cập trực tiếp từ Internet vào mạng nội bộ.</w:t>
      </w:r>
    </w:p>
    <w:p w14:paraId="29E31474" w14:textId="77777777" w:rsidR="005A4464" w:rsidRDefault="00000000">
      <w:pPr>
        <w:numPr>
          <w:ilvl w:val="1"/>
          <w:numId w:val="1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Kiểm soát và giới hạn quyền truy cập giữa các vùng mạng theo đúng mô hình bảo mật.</w:t>
      </w:r>
    </w:p>
    <w:p w14:paraId="07946D67" w14:textId="77777777" w:rsidR="005A4464" w:rsidRDefault="00000000">
      <w:pPr>
        <w:numPr>
          <w:ilvl w:val="0"/>
          <w:numId w:val="15"/>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Đánh giá khả năng phân tách vùng mạng, kiểm soát truy cập và mức độ an toàn của hệ thống, từ đó rút ra kinh nghiệm trong thiết kế mạng doanh nghiệp an toàn.</w:t>
      </w:r>
    </w:p>
    <w:p w14:paraId="6435B1ED"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Phạm vi kế thừa từ các kịch bản trước</w:t>
      </w:r>
    </w:p>
    <w:p w14:paraId="7AF7C30F"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5 được triển khai trên nền tảng cấu hình đã hoàn thiện ở các kịch bản trước, bao gồm:</w:t>
      </w:r>
    </w:p>
    <w:p w14:paraId="0E032138" w14:textId="77777777" w:rsidR="005A4464" w:rsidRDefault="00000000">
      <w:pPr>
        <w:numPr>
          <w:ilvl w:val="0"/>
          <w:numId w:val="7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CORE_MAIN:</w:t>
      </w:r>
    </w:p>
    <w:p w14:paraId="291E241B" w14:textId="77777777" w:rsidR="005A4464" w:rsidRDefault="00000000">
      <w:pPr>
        <w:numPr>
          <w:ilvl w:val="1"/>
          <w:numId w:val="7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Đã cấu hình routing liên VLAN cho VLAN 20, 50 và 90.</w:t>
      </w:r>
    </w:p>
    <w:p w14:paraId="045BF395" w14:textId="77777777" w:rsidR="005A4464" w:rsidRDefault="00000000">
      <w:pPr>
        <w:numPr>
          <w:ilvl w:val="1"/>
          <w:numId w:val="7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DHCP Relay trỏ về SRV_DHCP (10.11.11.38).</w:t>
      </w:r>
    </w:p>
    <w:p w14:paraId="569C5173" w14:textId="77777777" w:rsidR="005A4464" w:rsidRDefault="00000000">
      <w:pPr>
        <w:numPr>
          <w:ilvl w:val="0"/>
          <w:numId w:val="7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Server Room:</w:t>
      </w:r>
    </w:p>
    <w:p w14:paraId="45ED9D11" w14:textId="77777777" w:rsidR="005A4464" w:rsidRDefault="00000000">
      <w:pPr>
        <w:numPr>
          <w:ilvl w:val="1"/>
          <w:numId w:val="7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server nội bộ gồm:</w:t>
      </w:r>
    </w:p>
    <w:p w14:paraId="47AF6B6B" w14:textId="77777777" w:rsidR="005A4464" w:rsidRDefault="00000000">
      <w:pPr>
        <w:numPr>
          <w:ilvl w:val="2"/>
          <w:numId w:val="7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SRV_DNS/Intranet (10.11.11.37)</w:t>
      </w:r>
    </w:p>
    <w:p w14:paraId="2FB8C455" w14:textId="77777777" w:rsidR="005A4464" w:rsidRDefault="00000000">
      <w:pPr>
        <w:numPr>
          <w:ilvl w:val="2"/>
          <w:numId w:val="7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SRV_DHCP (10.11.11.38)</w:t>
      </w:r>
    </w:p>
    <w:p w14:paraId="5E50D043" w14:textId="77777777" w:rsidR="005A4464" w:rsidRDefault="00000000">
      <w:pPr>
        <w:numPr>
          <w:ilvl w:val="2"/>
          <w:numId w:val="7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SRV_MAIL (10.11.11.39)</w:t>
      </w:r>
    </w:p>
    <w:p w14:paraId="5D527CF2" w14:textId="77777777" w:rsidR="005A4464" w:rsidRDefault="00000000">
      <w:pPr>
        <w:numPr>
          <w:ilvl w:val="1"/>
          <w:numId w:val="7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dịch vụ hoạt động ổn định trong mạng nội bộ.</w:t>
      </w:r>
    </w:p>
    <w:p w14:paraId="40902B40" w14:textId="77777777" w:rsidR="005A4464" w:rsidRDefault="00000000">
      <w:pPr>
        <w:numPr>
          <w:ilvl w:val="0"/>
          <w:numId w:val="7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Mạng Guest:</w:t>
      </w:r>
    </w:p>
    <w:p w14:paraId="75D82032" w14:textId="77777777" w:rsidR="005A4464" w:rsidRDefault="00000000">
      <w:pPr>
        <w:numPr>
          <w:ilvl w:val="1"/>
          <w:numId w:val="7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AP_GUEST và SRV_DHCP_GUEST hoạt động.</w:t>
      </w:r>
    </w:p>
    <w:p w14:paraId="7F581838" w14:textId="77777777" w:rsidR="005A4464" w:rsidRDefault="00000000">
      <w:pPr>
        <w:numPr>
          <w:ilvl w:val="1"/>
          <w:numId w:val="76"/>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Chính sách Firewall chặn Guest truy cập vào mạng nội bộ (kế thừa từ Kịch bản 2).</w:t>
      </w:r>
    </w:p>
    <w:p w14:paraId="71A6187F"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Xây dựng mô hình hệ thống cho Kịch bản 5</w:t>
      </w:r>
    </w:p>
    <w:p w14:paraId="0C06BF98"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Kế hoạch địa chỉ IP</w:t>
      </w:r>
    </w:p>
    <w:p w14:paraId="79F0DCA4"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mạng trong Kịch bản 5 được chia thành 4 vùng mạng độc lập, mỗi vùng đảm nhiệm một chức năng riêng và được kiểm soát tập trung bởi Firewall ASA.</w:t>
      </w:r>
    </w:p>
    <w:p w14:paraId="284D8926"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Tổng quan các vùng mạng</w:t>
      </w:r>
    </w:p>
    <w:p w14:paraId="41933D2A" w14:textId="6A9D01F9" w:rsidR="005A4464" w:rsidRDefault="00000000" w:rsidP="00750772">
      <w:pPr>
        <w:pStyle w:val="bang"/>
      </w:pPr>
      <w:bookmarkStart w:id="97" w:name="_Toc231970028"/>
      <w:r>
        <w:t>Bảng 2.</w:t>
      </w:r>
      <w:r w:rsidR="009223A1">
        <w:rPr>
          <w:lang w:val="en-US"/>
        </w:rPr>
        <w:t>4:</w:t>
      </w:r>
      <w:r>
        <w:t>. Tổng quan các vùng mạng trong Kịch bản 5</w:t>
      </w:r>
      <w:bookmarkEnd w:id="97"/>
    </w:p>
    <w:tbl>
      <w:tblPr>
        <w:tblStyle w:val="a2"/>
        <w:tblW w:w="8895" w:type="dxa"/>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600" w:firstRow="0" w:lastRow="0" w:firstColumn="0" w:lastColumn="0" w:noHBand="1" w:noVBand="1"/>
      </w:tblPr>
      <w:tblGrid>
        <w:gridCol w:w="1230"/>
        <w:gridCol w:w="2745"/>
        <w:gridCol w:w="4920"/>
      </w:tblGrid>
      <w:tr w:rsidR="005A4464" w14:paraId="12D0CC78" w14:textId="77777777" w:rsidTr="00750772">
        <w:trPr>
          <w:trHeight w:val="690"/>
        </w:trPr>
        <w:tc>
          <w:tcPr>
            <w:tcW w:w="1230" w:type="dxa"/>
            <w:tcMar>
              <w:top w:w="0" w:type="dxa"/>
              <w:left w:w="100" w:type="dxa"/>
              <w:bottom w:w="0" w:type="dxa"/>
              <w:right w:w="100" w:type="dxa"/>
            </w:tcMar>
          </w:tcPr>
          <w:p w14:paraId="489E3D3D"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Vùng mạng</w:t>
            </w:r>
          </w:p>
        </w:tc>
        <w:tc>
          <w:tcPr>
            <w:tcW w:w="2745" w:type="dxa"/>
            <w:tcMar>
              <w:top w:w="0" w:type="dxa"/>
              <w:left w:w="100" w:type="dxa"/>
              <w:bottom w:w="0" w:type="dxa"/>
              <w:right w:w="100" w:type="dxa"/>
            </w:tcMar>
          </w:tcPr>
          <w:p w14:paraId="79A023D9"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w:t>
            </w:r>
          </w:p>
        </w:tc>
        <w:tc>
          <w:tcPr>
            <w:tcW w:w="4920" w:type="dxa"/>
            <w:tcMar>
              <w:top w:w="0" w:type="dxa"/>
              <w:left w:w="100" w:type="dxa"/>
              <w:bottom w:w="0" w:type="dxa"/>
              <w:right w:w="100" w:type="dxa"/>
            </w:tcMar>
          </w:tcPr>
          <w:p w14:paraId="0F8C421B"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chính</w:t>
            </w:r>
          </w:p>
        </w:tc>
      </w:tr>
      <w:tr w:rsidR="005A4464" w14:paraId="3DC230A1" w14:textId="77777777" w:rsidTr="00750772">
        <w:trPr>
          <w:trHeight w:val="690"/>
        </w:trPr>
        <w:tc>
          <w:tcPr>
            <w:tcW w:w="1230" w:type="dxa"/>
            <w:tcMar>
              <w:top w:w="0" w:type="dxa"/>
              <w:left w:w="100" w:type="dxa"/>
              <w:bottom w:w="0" w:type="dxa"/>
              <w:right w:w="100" w:type="dxa"/>
            </w:tcMar>
          </w:tcPr>
          <w:p w14:paraId="6F40D615"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Inside</w:t>
            </w:r>
          </w:p>
        </w:tc>
        <w:tc>
          <w:tcPr>
            <w:tcW w:w="2745" w:type="dxa"/>
            <w:tcMar>
              <w:top w:w="0" w:type="dxa"/>
              <w:left w:w="100" w:type="dxa"/>
              <w:bottom w:w="0" w:type="dxa"/>
              <w:right w:w="100" w:type="dxa"/>
            </w:tcMar>
          </w:tcPr>
          <w:p w14:paraId="2561D034"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Mạng nội bộ doanh nghiệp</w:t>
            </w:r>
          </w:p>
        </w:tc>
        <w:tc>
          <w:tcPr>
            <w:tcW w:w="4920" w:type="dxa"/>
            <w:tcMar>
              <w:top w:w="0" w:type="dxa"/>
              <w:left w:w="100" w:type="dxa"/>
              <w:bottom w:w="0" w:type="dxa"/>
              <w:right w:w="100" w:type="dxa"/>
            </w:tcMar>
          </w:tcPr>
          <w:p w14:paraId="347D1603"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CORE_MAIN, PC phòng ban, Server nội bộ</w:t>
            </w:r>
          </w:p>
        </w:tc>
      </w:tr>
      <w:tr w:rsidR="005A4464" w14:paraId="4651F27C" w14:textId="77777777" w:rsidTr="00750772">
        <w:trPr>
          <w:trHeight w:val="690"/>
        </w:trPr>
        <w:tc>
          <w:tcPr>
            <w:tcW w:w="1230" w:type="dxa"/>
            <w:tcMar>
              <w:top w:w="0" w:type="dxa"/>
              <w:left w:w="100" w:type="dxa"/>
              <w:bottom w:w="0" w:type="dxa"/>
              <w:right w:w="100" w:type="dxa"/>
            </w:tcMar>
          </w:tcPr>
          <w:p w14:paraId="5DD06B86"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Guest</w:t>
            </w:r>
          </w:p>
        </w:tc>
        <w:tc>
          <w:tcPr>
            <w:tcW w:w="2745" w:type="dxa"/>
            <w:tcMar>
              <w:top w:w="0" w:type="dxa"/>
              <w:left w:w="100" w:type="dxa"/>
              <w:bottom w:w="0" w:type="dxa"/>
              <w:right w:w="100" w:type="dxa"/>
            </w:tcMar>
          </w:tcPr>
          <w:p w14:paraId="1FB9E81F"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Mạng khách</w:t>
            </w:r>
          </w:p>
        </w:tc>
        <w:tc>
          <w:tcPr>
            <w:tcW w:w="4920" w:type="dxa"/>
            <w:tcMar>
              <w:top w:w="0" w:type="dxa"/>
              <w:left w:w="100" w:type="dxa"/>
              <w:bottom w:w="0" w:type="dxa"/>
              <w:right w:w="100" w:type="dxa"/>
            </w:tcMar>
          </w:tcPr>
          <w:p w14:paraId="3A0AAB14"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SW_GUEST, SRV_DHCP_GUEST, AP_GUEST, LAPTOP_GUEST</w:t>
            </w:r>
          </w:p>
        </w:tc>
      </w:tr>
      <w:tr w:rsidR="005A4464" w14:paraId="2BD3A111" w14:textId="77777777" w:rsidTr="00750772">
        <w:trPr>
          <w:trHeight w:val="690"/>
        </w:trPr>
        <w:tc>
          <w:tcPr>
            <w:tcW w:w="1230" w:type="dxa"/>
            <w:tcMar>
              <w:top w:w="0" w:type="dxa"/>
              <w:left w:w="100" w:type="dxa"/>
              <w:bottom w:w="0" w:type="dxa"/>
              <w:right w:w="100" w:type="dxa"/>
            </w:tcMar>
          </w:tcPr>
          <w:p w14:paraId="50D05F2E"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DMZ</w:t>
            </w:r>
          </w:p>
        </w:tc>
        <w:tc>
          <w:tcPr>
            <w:tcW w:w="2745" w:type="dxa"/>
            <w:tcMar>
              <w:top w:w="0" w:type="dxa"/>
              <w:left w:w="100" w:type="dxa"/>
              <w:bottom w:w="0" w:type="dxa"/>
              <w:right w:w="100" w:type="dxa"/>
            </w:tcMar>
          </w:tcPr>
          <w:p w14:paraId="64E04345"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Vùng trung gian chứa dịch vụ công khai</w:t>
            </w:r>
          </w:p>
        </w:tc>
        <w:tc>
          <w:tcPr>
            <w:tcW w:w="4920" w:type="dxa"/>
            <w:tcMar>
              <w:top w:w="0" w:type="dxa"/>
              <w:left w:w="100" w:type="dxa"/>
              <w:bottom w:w="0" w:type="dxa"/>
              <w:right w:w="100" w:type="dxa"/>
            </w:tcMar>
          </w:tcPr>
          <w:p w14:paraId="0A81ACEC"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SRV_WEB_DMZ</w:t>
            </w:r>
          </w:p>
        </w:tc>
      </w:tr>
      <w:tr w:rsidR="005A4464" w14:paraId="34200263" w14:textId="77777777" w:rsidTr="00750772">
        <w:trPr>
          <w:trHeight w:val="405"/>
        </w:trPr>
        <w:tc>
          <w:tcPr>
            <w:tcW w:w="1230" w:type="dxa"/>
            <w:tcMar>
              <w:top w:w="0" w:type="dxa"/>
              <w:left w:w="100" w:type="dxa"/>
              <w:bottom w:w="0" w:type="dxa"/>
              <w:right w:w="100" w:type="dxa"/>
            </w:tcMar>
          </w:tcPr>
          <w:p w14:paraId="70D6E004"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Outside</w:t>
            </w:r>
          </w:p>
        </w:tc>
        <w:tc>
          <w:tcPr>
            <w:tcW w:w="2745" w:type="dxa"/>
            <w:tcMar>
              <w:top w:w="0" w:type="dxa"/>
              <w:left w:w="100" w:type="dxa"/>
              <w:bottom w:w="0" w:type="dxa"/>
              <w:right w:w="100" w:type="dxa"/>
            </w:tcMar>
          </w:tcPr>
          <w:p w14:paraId="7E5CE74B"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Internet giả lập (ISP)</w:t>
            </w:r>
          </w:p>
        </w:tc>
        <w:tc>
          <w:tcPr>
            <w:tcW w:w="4920" w:type="dxa"/>
            <w:tcMar>
              <w:top w:w="0" w:type="dxa"/>
              <w:left w:w="100" w:type="dxa"/>
              <w:bottom w:w="0" w:type="dxa"/>
              <w:right w:w="100" w:type="dxa"/>
            </w:tcMar>
          </w:tcPr>
          <w:p w14:paraId="4D22338A"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ROUTER_ISP, PC_INTERNET</w:t>
            </w:r>
          </w:p>
        </w:tc>
      </w:tr>
    </w:tbl>
    <w:p w14:paraId="4B084DDB" w14:textId="77777777" w:rsidR="005A4464" w:rsidRDefault="005A4464">
      <w:pPr>
        <w:spacing w:line="312" w:lineRule="auto"/>
        <w:jc w:val="center"/>
        <w:rPr>
          <w:rFonts w:ascii="Times New Roman" w:eastAsia="Times New Roman" w:hAnsi="Times New Roman" w:cs="Times New Roman"/>
          <w:sz w:val="28"/>
          <w:szCs w:val="28"/>
        </w:rPr>
      </w:pPr>
    </w:p>
    <w:p w14:paraId="189FA5C0"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Bảng phân bổ địa chỉ IP</w:t>
      </w:r>
    </w:p>
    <w:p w14:paraId="3FA66C66" w14:textId="5297DAD5" w:rsidR="005A4464" w:rsidRDefault="00000000" w:rsidP="00750772">
      <w:pPr>
        <w:pStyle w:val="bang"/>
      </w:pPr>
      <w:r>
        <w:t xml:space="preserve"> </w:t>
      </w:r>
      <w:bookmarkStart w:id="98" w:name="_Toc231970029"/>
      <w:r>
        <w:t>Bảng 2.</w:t>
      </w:r>
      <w:r w:rsidR="009223A1">
        <w:rPr>
          <w:lang w:val="en-US"/>
        </w:rPr>
        <w:t>5:</w:t>
      </w:r>
      <w:r>
        <w:t xml:space="preserve"> Phân bổ địa chỉ IP vùng DMZ</w:t>
      </w:r>
      <w:bookmarkEnd w:id="98"/>
      <w:r>
        <w:t xml:space="preserve"> </w:t>
      </w:r>
    </w:p>
    <w:tbl>
      <w:tblPr>
        <w:tblStyle w:val="a3"/>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6"/>
        <w:gridCol w:w="1815"/>
        <w:gridCol w:w="1815"/>
        <w:gridCol w:w="1815"/>
        <w:gridCol w:w="1815"/>
      </w:tblGrid>
      <w:tr w:rsidR="005A4464" w14:paraId="7976ECCB" w14:textId="77777777">
        <w:tc>
          <w:tcPr>
            <w:tcW w:w="18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9960FD" w14:textId="77777777" w:rsidR="005A4464" w:rsidRDefault="00000000">
            <w:pPr>
              <w:spacing w:line="312"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Thiết bị</w:t>
            </w:r>
          </w:p>
        </w:tc>
        <w:tc>
          <w:tcPr>
            <w:tcW w:w="18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D2AC53F" w14:textId="77777777" w:rsidR="005A4464" w:rsidRDefault="00000000">
            <w:pPr>
              <w:spacing w:line="312"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Interface</w:t>
            </w:r>
          </w:p>
        </w:tc>
        <w:tc>
          <w:tcPr>
            <w:tcW w:w="18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CDDB4C3" w14:textId="77777777" w:rsidR="005A4464" w:rsidRDefault="00000000">
            <w:pPr>
              <w:spacing w:line="312"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IP Address</w:t>
            </w:r>
          </w:p>
        </w:tc>
        <w:tc>
          <w:tcPr>
            <w:tcW w:w="18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06C837E" w14:textId="77777777" w:rsidR="005A4464" w:rsidRDefault="00000000">
            <w:pPr>
              <w:spacing w:line="312"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Subnet Mask</w:t>
            </w:r>
          </w:p>
        </w:tc>
        <w:tc>
          <w:tcPr>
            <w:tcW w:w="18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DFD4CC4" w14:textId="77777777" w:rsidR="005A4464" w:rsidRDefault="00000000">
            <w:pPr>
              <w:spacing w:line="312"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Ghi chú</w:t>
            </w:r>
          </w:p>
        </w:tc>
      </w:tr>
      <w:tr w:rsidR="005A4464" w14:paraId="77908EA6" w14:textId="77777777">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670FAB"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ASA</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26D110ED"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DMZ</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3D832CF7"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10.11.11.1</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C60C38A"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255.255.255.224 (/27)</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573A6DBB"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Default Gateway DMZ</w:t>
            </w:r>
          </w:p>
        </w:tc>
      </w:tr>
      <w:tr w:rsidR="005A4464" w14:paraId="3626DFA0" w14:textId="77777777">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BD6FD6"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SRV_WEB_DMZ</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2178568F"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Fa0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209D827E"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10.11.11.2</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55A3EDBE"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255.255.255.224</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CE4874A"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Web Server công khai</w:t>
            </w:r>
          </w:p>
        </w:tc>
      </w:tr>
      <w:tr w:rsidR="005A4464" w14:paraId="09DF7378" w14:textId="77777777">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5DCA61"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ROUTER_ISP</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529A922"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Gi0/0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2A4A322D"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105.100.50.1</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7B73C45B"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255.255.255.252 (/30)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2340D95C"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ASA</w:t>
            </w:r>
          </w:p>
        </w:tc>
      </w:tr>
      <w:tr w:rsidR="005A4464" w14:paraId="4DFB2CE7" w14:textId="77777777">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5D7C4A"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ASA</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975F77B"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Outside</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DA3DFEF"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105.100.50.2</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2D29AC8"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255.255.255.252</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488C505"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Cổng ra Internet</w:t>
            </w:r>
          </w:p>
        </w:tc>
      </w:tr>
      <w:tr w:rsidR="005A4464" w14:paraId="51B942C9" w14:textId="77777777">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F67CD3"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ROUTER_ISP</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61F7B81"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Gi0/1</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0D1B6F8"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8.8.8.1</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864F6ED"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255.255.255.0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2461A9BB"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Mạng Internet giả</w:t>
            </w:r>
          </w:p>
        </w:tc>
      </w:tr>
      <w:tr w:rsidR="005A4464" w14:paraId="70B34FCD" w14:textId="77777777">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440507"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PC_INTERNET</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B81C433"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Fa0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C50862A"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8.8.8.8</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8379E20"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255.255.255.0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58B9F330"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Internet</w:t>
            </w:r>
          </w:p>
        </w:tc>
      </w:tr>
    </w:tbl>
    <w:p w14:paraId="2A0963BC" w14:textId="77777777" w:rsidR="005A4464" w:rsidRDefault="005A4464" w:rsidP="00750772">
      <w:pPr>
        <w:pStyle w:val="bang"/>
      </w:pPr>
    </w:p>
    <w:p w14:paraId="4543EB4E" w14:textId="683C98A7" w:rsidR="005A4464" w:rsidRDefault="00000000" w:rsidP="00750772">
      <w:pPr>
        <w:pStyle w:val="bang"/>
      </w:pPr>
      <w:bookmarkStart w:id="99" w:name="_Toc231970030"/>
      <w:r>
        <w:t>Bảng 2.</w:t>
      </w:r>
      <w:r w:rsidR="009223A1">
        <w:rPr>
          <w:lang w:val="en-US"/>
        </w:rPr>
        <w:t>6:</w:t>
      </w:r>
      <w:r>
        <w:t xml:space="preserve">  Phân bổ địa chỉ IP vùng Guest (Kế thừa)</w:t>
      </w:r>
      <w:bookmarkEnd w:id="99"/>
    </w:p>
    <w:tbl>
      <w:tblPr>
        <w:tblStyle w:val="a4"/>
        <w:tblpPr w:leftFromText="180" w:rightFromText="180" w:topFromText="180" w:bottomFromText="180" w:vertAnchor="text" w:tblpX="2790" w:tblpY="719"/>
        <w:tblW w:w="3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635"/>
      </w:tblGrid>
      <w:tr w:rsidR="005A4464" w14:paraId="052AF507" w14:textId="77777777">
        <w:trPr>
          <w:trHeight w:val="450"/>
        </w:trPr>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59A6D82A" w14:textId="77777777" w:rsidR="005A4464" w:rsidRDefault="00000000">
            <w:pPr>
              <w:spacing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Thành phần</w:t>
            </w:r>
          </w:p>
        </w:tc>
        <w:tc>
          <w:tcPr>
            <w:tcW w:w="1635" w:type="dxa"/>
            <w:tcBorders>
              <w:top w:val="single" w:sz="5" w:space="0" w:color="000000"/>
              <w:left w:val="single" w:sz="5" w:space="0" w:color="000000"/>
              <w:bottom w:val="single" w:sz="5" w:space="0" w:color="000000"/>
              <w:right w:val="single" w:sz="5" w:space="0" w:color="000000"/>
            </w:tcBorders>
            <w:tcMar>
              <w:top w:w="0" w:type="dxa"/>
              <w:bottom w:w="0" w:type="dxa"/>
            </w:tcMar>
          </w:tcPr>
          <w:p w14:paraId="70BFB260" w14:textId="77777777" w:rsidR="005A4464" w:rsidRDefault="00000000">
            <w:pPr>
              <w:spacing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IP/Subnet</w:t>
            </w:r>
          </w:p>
        </w:tc>
      </w:tr>
      <w:tr w:rsidR="005A4464" w14:paraId="03945FB0" w14:textId="77777777">
        <w:trPr>
          <w:trHeight w:val="450"/>
        </w:trPr>
        <w:tc>
          <w:tcPr>
            <w:tcW w:w="1710" w:type="dxa"/>
            <w:tcBorders>
              <w:top w:val="single" w:sz="5" w:space="0" w:color="000000"/>
              <w:left w:val="single" w:sz="5" w:space="0" w:color="000000"/>
              <w:bottom w:val="single" w:sz="5" w:space="0" w:color="000000"/>
              <w:right w:val="single" w:sz="5" w:space="0" w:color="000000"/>
            </w:tcBorders>
            <w:tcMar>
              <w:top w:w="0" w:type="dxa"/>
              <w:bottom w:w="0" w:type="dxa"/>
            </w:tcMar>
          </w:tcPr>
          <w:p w14:paraId="5C06D399"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ASA – Guest</w:t>
            </w:r>
          </w:p>
        </w:tc>
        <w:tc>
          <w:tcPr>
            <w:tcW w:w="1635" w:type="dxa"/>
            <w:tcBorders>
              <w:top w:val="single" w:sz="5" w:space="0" w:color="000000"/>
              <w:left w:val="single" w:sz="5" w:space="0" w:color="000000"/>
              <w:bottom w:val="single" w:sz="5" w:space="0" w:color="000000"/>
              <w:right w:val="single" w:sz="5" w:space="0" w:color="000000"/>
            </w:tcBorders>
            <w:tcMar>
              <w:top w:w="0" w:type="dxa"/>
              <w:bottom w:w="0" w:type="dxa"/>
            </w:tcMar>
          </w:tcPr>
          <w:p w14:paraId="0CF08E6B"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10.60.0.1/24</w:t>
            </w:r>
          </w:p>
        </w:tc>
      </w:tr>
    </w:tbl>
    <w:p w14:paraId="6E279AFB" w14:textId="77777777" w:rsidR="005A4464" w:rsidRDefault="00000000">
      <w:pPr>
        <w:spacing w:line="312"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lastRenderedPageBreak/>
        <w:drawing>
          <wp:inline distT="114300" distB="114300" distL="114300" distR="114300" wp14:anchorId="68BF6B21" wp14:editId="127DB9AB">
            <wp:extent cx="5655600" cy="25908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a:stretch>
                      <a:fillRect/>
                    </a:stretch>
                  </pic:blipFill>
                  <pic:spPr>
                    <a:xfrm>
                      <a:off x="0" y="0"/>
                      <a:ext cx="5655600" cy="2590800"/>
                    </a:xfrm>
                    <a:prstGeom prst="rect">
                      <a:avLst/>
                    </a:prstGeom>
                    <a:ln/>
                  </pic:spPr>
                </pic:pic>
              </a:graphicData>
            </a:graphic>
          </wp:inline>
        </w:drawing>
      </w:r>
    </w:p>
    <w:p w14:paraId="00718A4C" w14:textId="4B2C5F1F" w:rsidR="005A4464" w:rsidRDefault="00000000" w:rsidP="00452BC9">
      <w:pPr>
        <w:pStyle w:val="hinh"/>
      </w:pPr>
      <w:bookmarkStart w:id="100" w:name="_Toc231996267"/>
      <w:r>
        <w:t>Hình 2.</w:t>
      </w:r>
      <w:r w:rsidR="009223A1">
        <w:rPr>
          <w:lang w:val="en-US"/>
        </w:rPr>
        <w:t>26</w:t>
      </w:r>
      <w:r>
        <w:t>. Phân chia vùng mạng bằng Firewall ASA</w:t>
      </w:r>
      <w:bookmarkEnd w:id="100"/>
    </w:p>
    <w:p w14:paraId="1ED32382"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và cấu hình cốt lõi</w:t>
      </w:r>
    </w:p>
    <w:p w14:paraId="2505F7EA"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Kết nối vật lý</w:t>
      </w:r>
    </w:p>
    <w:p w14:paraId="71048823" w14:textId="77777777" w:rsidR="005A4464" w:rsidRDefault="00000000">
      <w:pPr>
        <w:numPr>
          <w:ilvl w:val="0"/>
          <w:numId w:val="71"/>
        </w:numPr>
        <w:spacing w:line="312" w:lineRule="auto"/>
        <w:rPr>
          <w:rFonts w:ascii="Times New Roman" w:eastAsia="Times New Roman" w:hAnsi="Times New Roman" w:cs="Times New Roman"/>
          <w:sz w:val="28"/>
          <w:szCs w:val="28"/>
        </w:rPr>
      </w:pPr>
      <w:r>
        <w:rPr>
          <w:rFonts w:ascii="Cardo" w:eastAsia="Cardo" w:hAnsi="Cardo" w:cs="Cardo"/>
          <w:sz w:val="28"/>
          <w:szCs w:val="28"/>
        </w:rPr>
        <w:t>ASA (Inside) ⟷ CORE_MAIN</w:t>
      </w:r>
    </w:p>
    <w:p w14:paraId="55E78AC8" w14:textId="77777777" w:rsidR="005A4464" w:rsidRDefault="00000000">
      <w:pPr>
        <w:numPr>
          <w:ilvl w:val="0"/>
          <w:numId w:val="71"/>
        </w:numPr>
        <w:spacing w:line="312" w:lineRule="auto"/>
        <w:rPr>
          <w:rFonts w:ascii="Times New Roman" w:eastAsia="Times New Roman" w:hAnsi="Times New Roman" w:cs="Times New Roman"/>
          <w:sz w:val="28"/>
          <w:szCs w:val="28"/>
        </w:rPr>
      </w:pPr>
      <w:r>
        <w:rPr>
          <w:rFonts w:ascii="Cardo" w:eastAsia="Cardo" w:hAnsi="Cardo" w:cs="Cardo"/>
          <w:sz w:val="28"/>
          <w:szCs w:val="28"/>
        </w:rPr>
        <w:t>ASA (DMZ) ⟷ SW_DMZ ⟷ SRV_WEB_DMZ</w:t>
      </w:r>
    </w:p>
    <w:p w14:paraId="2EC3F7A5" w14:textId="77777777" w:rsidR="005A4464" w:rsidRDefault="00000000">
      <w:pPr>
        <w:numPr>
          <w:ilvl w:val="0"/>
          <w:numId w:val="71"/>
        </w:numPr>
        <w:spacing w:line="312" w:lineRule="auto"/>
        <w:rPr>
          <w:rFonts w:ascii="Times New Roman" w:eastAsia="Times New Roman" w:hAnsi="Times New Roman" w:cs="Times New Roman"/>
          <w:sz w:val="28"/>
          <w:szCs w:val="28"/>
        </w:rPr>
      </w:pPr>
      <w:r>
        <w:rPr>
          <w:rFonts w:ascii="Cardo" w:eastAsia="Cardo" w:hAnsi="Cardo" w:cs="Cardo"/>
          <w:sz w:val="28"/>
          <w:szCs w:val="28"/>
        </w:rPr>
        <w:t>ASA (Outside) ⟷ ROUTER_ISP ⟷ PC_INTERNET</w:t>
      </w:r>
    </w:p>
    <w:p w14:paraId="2F003861"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C487F14" wp14:editId="044017AF">
            <wp:extent cx="5655600" cy="37465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5655600" cy="3746500"/>
                    </a:xfrm>
                    <a:prstGeom prst="rect">
                      <a:avLst/>
                    </a:prstGeom>
                    <a:ln/>
                  </pic:spPr>
                </pic:pic>
              </a:graphicData>
            </a:graphic>
          </wp:inline>
        </w:drawing>
      </w:r>
    </w:p>
    <w:p w14:paraId="367FA6FF" w14:textId="34927659" w:rsidR="005A4464" w:rsidRDefault="00000000" w:rsidP="00750772">
      <w:pPr>
        <w:pStyle w:val="hinh"/>
      </w:pPr>
      <w:bookmarkStart w:id="101" w:name="_Toc231969895"/>
      <w:bookmarkStart w:id="102" w:name="_Toc231996268"/>
      <w:r>
        <w:t>Hình 2.</w:t>
      </w:r>
      <w:r w:rsidR="009223A1">
        <w:rPr>
          <w:lang w:val="en-US"/>
        </w:rPr>
        <w:t>2</w:t>
      </w:r>
      <w:r>
        <w:t>7. Mô hình mạng tổng quát Kịch bản 5</w:t>
      </w:r>
      <w:bookmarkEnd w:id="101"/>
      <w:bookmarkEnd w:id="102"/>
    </w:p>
    <w:p w14:paraId="5A366298"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Cấu hình trên Server DMZ</w:t>
      </w:r>
    </w:p>
    <w:p w14:paraId="737158E0" w14:textId="77777777" w:rsidR="005A4464" w:rsidRDefault="00000000">
      <w:pPr>
        <w:numPr>
          <w:ilvl w:val="0"/>
          <w:numId w:val="18"/>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Đặt địa chỉ IP thuộc subnet DMZ.</w:t>
      </w:r>
    </w:p>
    <w:p w14:paraId="5E6B8CA6" w14:textId="77777777" w:rsidR="005A4464" w:rsidRDefault="00000000">
      <w:pPr>
        <w:numPr>
          <w:ilvl w:val="0"/>
          <w:numId w:val="18"/>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Cấu hình Default Gateway trỏ về interface DMZ của ASA (10.11.11.1).</w:t>
      </w:r>
    </w:p>
    <w:p w14:paraId="5EFF9F22"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9D939F7" wp14:editId="0D9184B6">
            <wp:extent cx="5655600" cy="2032000"/>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0"/>
                    <a:srcRect/>
                    <a:stretch>
                      <a:fillRect/>
                    </a:stretch>
                  </pic:blipFill>
                  <pic:spPr>
                    <a:xfrm>
                      <a:off x="0" y="0"/>
                      <a:ext cx="5655600" cy="2032000"/>
                    </a:xfrm>
                    <a:prstGeom prst="rect">
                      <a:avLst/>
                    </a:prstGeom>
                    <a:ln/>
                  </pic:spPr>
                </pic:pic>
              </a:graphicData>
            </a:graphic>
          </wp:inline>
        </w:drawing>
      </w:r>
    </w:p>
    <w:p w14:paraId="0F88CB99" w14:textId="47667E77" w:rsidR="005A4464" w:rsidRDefault="00000000" w:rsidP="00750772">
      <w:pPr>
        <w:pStyle w:val="hinh"/>
      </w:pPr>
      <w:bookmarkStart w:id="103" w:name="_Toc231969896"/>
      <w:bookmarkStart w:id="104" w:name="_Toc231996269"/>
      <w:r>
        <w:t>Hình 2.</w:t>
      </w:r>
      <w:r w:rsidR="009223A1">
        <w:rPr>
          <w:lang w:val="en-US"/>
        </w:rPr>
        <w:t>2</w:t>
      </w:r>
      <w:r>
        <w:t>8. Cấu hình địa chỉ IP cho Server vùng DMZ</w:t>
      </w:r>
      <w:bookmarkEnd w:id="103"/>
      <w:bookmarkEnd w:id="104"/>
    </w:p>
    <w:p w14:paraId="0DF763CF"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Cấu hình NAT trên Firewall ASA</w:t>
      </w:r>
    </w:p>
    <w:p w14:paraId="66BCAAA7"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cho phép các máy trong mạng Guest truy cập Internet, Firewall ASA được cấu hình NAT động (PAT) như sau:</w:t>
      </w:r>
    </w:p>
    <w:p w14:paraId="6EEBBA2F"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29CF4A3" wp14:editId="7A61E5BB">
            <wp:extent cx="5651500" cy="9779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1"/>
                    <a:srcRect/>
                    <a:stretch>
                      <a:fillRect/>
                    </a:stretch>
                  </pic:blipFill>
                  <pic:spPr>
                    <a:xfrm>
                      <a:off x="0" y="0"/>
                      <a:ext cx="5651500" cy="977900"/>
                    </a:xfrm>
                    <a:prstGeom prst="rect">
                      <a:avLst/>
                    </a:prstGeom>
                    <a:ln/>
                  </pic:spPr>
                </pic:pic>
              </a:graphicData>
            </a:graphic>
          </wp:inline>
        </w:drawing>
      </w:r>
    </w:p>
    <w:p w14:paraId="64527E08" w14:textId="42996396" w:rsidR="005A4464" w:rsidRDefault="00000000" w:rsidP="00750772">
      <w:pPr>
        <w:pStyle w:val="hinh"/>
      </w:pPr>
      <w:bookmarkStart w:id="105" w:name="_Toc231969897"/>
      <w:bookmarkStart w:id="106" w:name="_Toc231996270"/>
      <w:r>
        <w:t>Hình 2.</w:t>
      </w:r>
      <w:r w:rsidR="009223A1">
        <w:rPr>
          <w:lang w:val="en-US"/>
        </w:rPr>
        <w:t>2</w:t>
      </w:r>
      <w:r>
        <w:t>9. Cấu hình NAT động thành công trên ASA</w:t>
      </w:r>
      <w:bookmarkEnd w:id="105"/>
      <w:bookmarkEnd w:id="106"/>
    </w:p>
    <w:p w14:paraId="4BB9D48B"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Khi các máy trong mạng Guest truy cập Internet, địa chỉ IP nguồn sẽ được thay thế bằng IP Outside của ASA trước khi ra ngoài Internet.</w:t>
      </w:r>
    </w:p>
    <w:p w14:paraId="331BB7F5"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Quy trình thực hiện kiểm thử</w:t>
      </w:r>
    </w:p>
    <w:p w14:paraId="496CF537"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Kiểm thử 1: Truy cập Internet từ mạng Inside</w:t>
      </w:r>
    </w:p>
    <w:p w14:paraId="74081632"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Thao tác: Từ PC_INSIDE, thực hiện lệnh ping 8.8.8.8 (PC_INTERNET).</w:t>
      </w:r>
    </w:p>
    <w:p w14:paraId="7548667C" w14:textId="77777777" w:rsidR="005A4464" w:rsidRDefault="00000000" w:rsidP="00FF1872">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8B732F1" wp14:editId="472A12B4">
            <wp:extent cx="4877888" cy="424242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2"/>
                    <a:srcRect/>
                    <a:stretch>
                      <a:fillRect/>
                    </a:stretch>
                  </pic:blipFill>
                  <pic:spPr>
                    <a:xfrm>
                      <a:off x="0" y="0"/>
                      <a:ext cx="4877888" cy="4242420"/>
                    </a:xfrm>
                    <a:prstGeom prst="rect">
                      <a:avLst/>
                    </a:prstGeom>
                    <a:ln/>
                  </pic:spPr>
                </pic:pic>
              </a:graphicData>
            </a:graphic>
          </wp:inline>
        </w:drawing>
      </w:r>
    </w:p>
    <w:p w14:paraId="759099A8" w14:textId="1B4309AC" w:rsidR="005A4464" w:rsidRDefault="00000000" w:rsidP="00750772">
      <w:pPr>
        <w:pStyle w:val="hinh"/>
      </w:pPr>
      <w:bookmarkStart w:id="107" w:name="_Toc231969898"/>
      <w:bookmarkStart w:id="108" w:name="_Toc231996271"/>
      <w:r>
        <w:t>Hình 2.</w:t>
      </w:r>
      <w:r w:rsidR="009223A1">
        <w:rPr>
          <w:lang w:val="en-US"/>
        </w:rPr>
        <w:t>3</w:t>
      </w:r>
      <w:r>
        <w:t>0. Kiểm thử ping từ INSIDE ra INTERNET</w:t>
      </w:r>
      <w:bookmarkEnd w:id="107"/>
      <w:bookmarkEnd w:id="108"/>
    </w:p>
    <w:p w14:paraId="4763B08D"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Kết quả: Nhận được </w:t>
      </w:r>
      <w:r>
        <w:rPr>
          <w:rFonts w:ascii="Times New Roman" w:eastAsia="Times New Roman" w:hAnsi="Times New Roman" w:cs="Times New Roman"/>
          <w:i/>
          <w:iCs/>
          <w:sz w:val="28"/>
          <w:szCs w:val="28"/>
        </w:rPr>
        <w:t>Reply</w:t>
      </w:r>
      <w:r>
        <w:rPr>
          <w:rFonts w:ascii="Times New Roman" w:eastAsia="Times New Roman" w:hAnsi="Times New Roman" w:cs="Times New Roman"/>
          <w:sz w:val="28"/>
          <w:szCs w:val="28"/>
        </w:rPr>
        <w:t>. Gói tin đi qua CORE_MAIN tới ASA, được NAT thành công ra Outside và nhận luồng ICMP Reply trả về chuẩn xác nhờ cơ chế inspect icmp.</w:t>
      </w:r>
    </w:p>
    <w:p w14:paraId="5678E810"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Kiểm thử 2: Truy cập Internet từ mạng Guest (Laptop_KHACH)</w:t>
      </w:r>
    </w:p>
    <w:p w14:paraId="776B9BA8" w14:textId="77777777" w:rsidR="005A4464" w:rsidRDefault="00000000">
      <w:pPr>
        <w:spacing w:line="312" w:lineRule="auto"/>
        <w:ind w:left="72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Thao tác: Từ Laptop_KHACH kết nối WiFi mạng Guest, thực hiện lệnh ping 8.8.8.8.</w:t>
      </w:r>
    </w:p>
    <w:p w14:paraId="763F60CF"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41C6459" wp14:editId="404285D2">
            <wp:extent cx="5515934" cy="2553673"/>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3"/>
                    <a:srcRect/>
                    <a:stretch>
                      <a:fillRect/>
                    </a:stretch>
                  </pic:blipFill>
                  <pic:spPr>
                    <a:xfrm>
                      <a:off x="0" y="0"/>
                      <a:ext cx="5515934" cy="2553673"/>
                    </a:xfrm>
                    <a:prstGeom prst="rect">
                      <a:avLst/>
                    </a:prstGeom>
                    <a:ln/>
                  </pic:spPr>
                </pic:pic>
              </a:graphicData>
            </a:graphic>
          </wp:inline>
        </w:drawing>
      </w:r>
    </w:p>
    <w:p w14:paraId="7871CAE0" w14:textId="4ECF8258" w:rsidR="005A4464" w:rsidRDefault="00000000" w:rsidP="00452BC9">
      <w:pPr>
        <w:pStyle w:val="hinh"/>
      </w:pPr>
      <w:bookmarkStart w:id="109" w:name="_Toc231996272"/>
      <w:r>
        <w:t>Hình 2.</w:t>
      </w:r>
      <w:r w:rsidR="009223A1">
        <w:rPr>
          <w:lang w:val="en-US"/>
        </w:rPr>
        <w:t>3</w:t>
      </w:r>
      <w:r>
        <w:t>1. Kiểm thử ping từ GUEST ra INTERNET</w:t>
      </w:r>
      <w:bookmarkEnd w:id="109"/>
    </w:p>
    <w:p w14:paraId="4080DFF2"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Kết quả: Nhận được Reply. Cơ chế NAT cho vùng Guest hoạt động ổn định.</w:t>
      </w:r>
    </w:p>
    <w:p w14:paraId="2B1C2866" w14:textId="77777777" w:rsidR="005A4464" w:rsidRDefault="005A4464">
      <w:pPr>
        <w:spacing w:line="312" w:lineRule="auto"/>
        <w:jc w:val="both"/>
        <w:rPr>
          <w:rFonts w:ascii="Times New Roman" w:eastAsia="Times New Roman" w:hAnsi="Times New Roman" w:cs="Times New Roman"/>
          <w:sz w:val="28"/>
          <w:szCs w:val="28"/>
        </w:rPr>
      </w:pPr>
    </w:p>
    <w:p w14:paraId="72469097"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Kiểm thử 3: Chặn truy cập từ Internet vào mạng nội bộ</w:t>
      </w:r>
    </w:p>
    <w:p w14:paraId="1825F242"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Thao tác: Từ PC_INTERNET, thực hiện lệnh ping vào các dải IP nội bộ: ping 10.11.11.1 (Cổng DMZ) hoặc ping 172.16.0.10 (PC_INSIDE).</w:t>
      </w:r>
    </w:p>
    <w:p w14:paraId="02CB9C21" w14:textId="77777777" w:rsidR="005A4464" w:rsidRDefault="00000000">
      <w:pPr>
        <w:spacing w:line="312"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3149ACF" wp14:editId="5883E904">
            <wp:extent cx="5655600" cy="35814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4"/>
                    <a:srcRect/>
                    <a:stretch>
                      <a:fillRect/>
                    </a:stretch>
                  </pic:blipFill>
                  <pic:spPr>
                    <a:xfrm>
                      <a:off x="0" y="0"/>
                      <a:ext cx="5655600" cy="3581400"/>
                    </a:xfrm>
                    <a:prstGeom prst="rect">
                      <a:avLst/>
                    </a:prstGeom>
                    <a:ln/>
                  </pic:spPr>
                </pic:pic>
              </a:graphicData>
            </a:graphic>
          </wp:inline>
        </w:drawing>
      </w:r>
    </w:p>
    <w:p w14:paraId="583162C5" w14:textId="6231B5A1" w:rsidR="005A4464" w:rsidRDefault="00000000" w:rsidP="00750772">
      <w:pPr>
        <w:pStyle w:val="hinh"/>
      </w:pPr>
      <w:bookmarkStart w:id="110" w:name="_Toc231969899"/>
      <w:bookmarkStart w:id="111" w:name="_Toc231996273"/>
      <w:r>
        <w:t>Hình 2.</w:t>
      </w:r>
      <w:r w:rsidR="009223A1">
        <w:rPr>
          <w:lang w:val="en-US"/>
        </w:rPr>
        <w:t>3</w:t>
      </w:r>
      <w:r>
        <w:t>2. Kiểm thử ping từ INTERNET vào mạng nội bộ</w:t>
      </w:r>
      <w:bookmarkEnd w:id="110"/>
      <w:bookmarkEnd w:id="111"/>
    </w:p>
    <w:p w14:paraId="79A71607"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Toàn bộ báo Destination host unreachable hoặc Request timed out. Tường lửa ASA thực thi đúng nguyên lý hoạt động: chặn tuyệt đối mọi lưu lượng khởi tạo từ vùng OUTSIDE vào mạng nội bộ</w:t>
      </w:r>
    </w:p>
    <w:p w14:paraId="1A05020E"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 Kết quả và phân tích</w:t>
      </w:r>
    </w:p>
    <w:p w14:paraId="4D2CA223"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Tiêu chí đánh giá</w:t>
      </w:r>
    </w:p>
    <w:p w14:paraId="4454E464"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được đánh giá là Đạt khi thỏa mãn đồng thời các điều kiện sau:</w:t>
      </w:r>
    </w:p>
    <w:p w14:paraId="07CABBB4" w14:textId="77777777" w:rsidR="005A4464" w:rsidRDefault="00000000">
      <w:pPr>
        <w:numPr>
          <w:ilvl w:val="0"/>
          <w:numId w:val="27"/>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Mạng Inside truy cập Internet thành công.</w:t>
      </w:r>
    </w:p>
    <w:p w14:paraId="078FA709" w14:textId="77777777" w:rsidR="005A4464" w:rsidRDefault="00000000">
      <w:pPr>
        <w:numPr>
          <w:ilvl w:val="0"/>
          <w:numId w:val="27"/>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Mạng Guest truy cập Internet nhưng không truy cập được mạng Inside.</w:t>
      </w:r>
    </w:p>
    <w:p w14:paraId="2D07B20D" w14:textId="77777777" w:rsidR="005A4464" w:rsidRDefault="00000000">
      <w:pPr>
        <w:numPr>
          <w:ilvl w:val="0"/>
          <w:numId w:val="27"/>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Internet không truy cập được bất kỳ địa chỉ IP nào thuộc mạng Inside.</w:t>
      </w:r>
    </w:p>
    <w:p w14:paraId="1B4675E4"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Phân tích lỗi thường gặp</w:t>
      </w:r>
    </w:p>
    <w:p w14:paraId="79256525" w14:textId="77777777" w:rsidR="005A4464" w:rsidRDefault="00000000">
      <w:pPr>
        <w:numPr>
          <w:ilvl w:val="0"/>
          <w:numId w:val="50"/>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truy cập được Internet: kiểm tra NAT/PAT outbound và default route trên ASA.</w:t>
      </w:r>
    </w:p>
    <w:p w14:paraId="2AA63AEC" w14:textId="77777777" w:rsidR="005A4464" w:rsidRDefault="00000000">
      <w:pPr>
        <w:numPr>
          <w:ilvl w:val="0"/>
          <w:numId w:val="50"/>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Internet truy cập được vào Inside: lỗi ACL, cần chặn lưu lượng từ Outside vào Inside</w:t>
      </w:r>
    </w:p>
    <w:p w14:paraId="462F3A96" w14:textId="77777777" w:rsidR="005A4464" w:rsidRDefault="00000000">
      <w:pPr>
        <w:numPr>
          <w:ilvl w:val="0"/>
          <w:numId w:val="50"/>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Guest truy cập được vào nội bộ: kiểm tra lại ACL chặn Guest (kế thừa từ Kịch bản 2).</w:t>
      </w:r>
    </w:p>
    <w:p w14:paraId="1CE777F1"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 Kết luận kịch bản</w:t>
      </w:r>
    </w:p>
    <w:p w14:paraId="76F11E28"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5 đã mở rộng mô hình mạng bằng việc triển khai vùng DMZ và Internet giả lập, trong đó Firewall ASA đóng vai trò kiểm soát biên mạng. Người dùng nội bộ và mạng Guest truy cập Internet thông qua cơ chế NAT/PAT, trong khi các dịch vụ công khai được tách biệt an toàn trong DMZ. Các chính sách ACL đảm bảo Internet không thể truy cập trực tiếp vào mạng nội bộ, đáp ứng yêu cầu bảo mật và vận hành thực tế của hệ thống mạng doanh nghiệp.</w:t>
      </w:r>
    </w:p>
    <w:p w14:paraId="1B1EDAEC" w14:textId="77777777" w:rsidR="005A4464" w:rsidRDefault="005A4464">
      <w:pPr>
        <w:spacing w:line="312" w:lineRule="auto"/>
        <w:jc w:val="both"/>
        <w:rPr>
          <w:rFonts w:ascii="Times New Roman" w:eastAsia="Times New Roman" w:hAnsi="Times New Roman" w:cs="Times New Roman"/>
          <w:sz w:val="28"/>
          <w:szCs w:val="28"/>
        </w:rPr>
      </w:pPr>
    </w:p>
    <w:p w14:paraId="09C142EA" w14:textId="77777777" w:rsidR="005A4464" w:rsidRDefault="005A4464">
      <w:pPr>
        <w:spacing w:line="312" w:lineRule="auto"/>
        <w:jc w:val="both"/>
        <w:rPr>
          <w:rFonts w:ascii="Times New Roman" w:eastAsia="Times New Roman" w:hAnsi="Times New Roman" w:cs="Times New Roman"/>
          <w:b/>
          <w:bCs/>
          <w:sz w:val="28"/>
          <w:szCs w:val="28"/>
        </w:rPr>
      </w:pPr>
    </w:p>
    <w:p w14:paraId="5630C0CE" w14:textId="77777777" w:rsidR="005A4464" w:rsidRDefault="005A4464">
      <w:pPr>
        <w:spacing w:line="312" w:lineRule="auto"/>
        <w:jc w:val="both"/>
        <w:rPr>
          <w:rFonts w:ascii="Times New Roman" w:eastAsia="Times New Roman" w:hAnsi="Times New Roman" w:cs="Times New Roman"/>
          <w:b/>
          <w:bCs/>
          <w:sz w:val="28"/>
          <w:szCs w:val="28"/>
        </w:rPr>
      </w:pPr>
    </w:p>
    <w:p w14:paraId="276188B6" w14:textId="77777777" w:rsidR="005A4464" w:rsidRDefault="005A4464">
      <w:pPr>
        <w:spacing w:line="312" w:lineRule="auto"/>
        <w:jc w:val="both"/>
        <w:rPr>
          <w:rFonts w:ascii="Times New Roman" w:eastAsia="Times New Roman" w:hAnsi="Times New Roman" w:cs="Times New Roman"/>
          <w:b/>
          <w:bCs/>
          <w:sz w:val="28"/>
          <w:szCs w:val="28"/>
        </w:rPr>
      </w:pPr>
    </w:p>
    <w:p w14:paraId="63C67AD8" w14:textId="77777777" w:rsidR="005A4464" w:rsidRDefault="005A4464">
      <w:pPr>
        <w:spacing w:after="200" w:line="312" w:lineRule="auto"/>
        <w:jc w:val="both"/>
        <w:rPr>
          <w:rFonts w:ascii="Times New Roman" w:eastAsia="Times New Roman" w:hAnsi="Times New Roman" w:cs="Times New Roman"/>
          <w:b/>
          <w:bCs/>
          <w:sz w:val="28"/>
          <w:szCs w:val="28"/>
        </w:rPr>
      </w:pPr>
    </w:p>
    <w:p w14:paraId="50638A4F" w14:textId="77777777" w:rsidR="005A4464" w:rsidRDefault="005A4464">
      <w:pPr>
        <w:spacing w:after="200" w:line="312" w:lineRule="auto"/>
        <w:jc w:val="both"/>
        <w:rPr>
          <w:rFonts w:ascii="Times New Roman" w:eastAsia="Times New Roman" w:hAnsi="Times New Roman" w:cs="Times New Roman"/>
          <w:b/>
          <w:bCs/>
          <w:sz w:val="28"/>
          <w:szCs w:val="28"/>
        </w:rPr>
      </w:pPr>
    </w:p>
    <w:p w14:paraId="15BDCA60" w14:textId="77777777" w:rsidR="005A4464" w:rsidRDefault="005A4464">
      <w:pPr>
        <w:spacing w:after="200" w:line="312" w:lineRule="auto"/>
        <w:jc w:val="both"/>
        <w:rPr>
          <w:rFonts w:ascii="Times New Roman" w:eastAsia="Times New Roman" w:hAnsi="Times New Roman" w:cs="Times New Roman"/>
          <w:b/>
          <w:bCs/>
          <w:sz w:val="28"/>
          <w:szCs w:val="28"/>
        </w:rPr>
      </w:pPr>
    </w:p>
    <w:p w14:paraId="2D0977E7" w14:textId="77777777" w:rsidR="005A4464" w:rsidRDefault="005A4464">
      <w:pPr>
        <w:spacing w:after="200" w:line="312" w:lineRule="auto"/>
        <w:jc w:val="both"/>
        <w:rPr>
          <w:rFonts w:ascii="Times New Roman" w:eastAsia="Times New Roman" w:hAnsi="Times New Roman" w:cs="Times New Roman"/>
          <w:b/>
          <w:bCs/>
          <w:sz w:val="28"/>
          <w:szCs w:val="28"/>
        </w:rPr>
      </w:pPr>
    </w:p>
    <w:p w14:paraId="5F49A724" w14:textId="77777777" w:rsidR="005A4464" w:rsidRDefault="005A4464">
      <w:pPr>
        <w:spacing w:after="200" w:line="312" w:lineRule="auto"/>
        <w:jc w:val="both"/>
        <w:rPr>
          <w:rFonts w:ascii="Times New Roman" w:eastAsia="Times New Roman" w:hAnsi="Times New Roman" w:cs="Times New Roman"/>
          <w:b/>
          <w:bCs/>
          <w:sz w:val="28"/>
          <w:szCs w:val="28"/>
        </w:rPr>
      </w:pPr>
    </w:p>
    <w:p w14:paraId="279E0232" w14:textId="77777777" w:rsidR="005A4464" w:rsidRDefault="005A4464">
      <w:pPr>
        <w:spacing w:after="200" w:line="312" w:lineRule="auto"/>
        <w:jc w:val="both"/>
        <w:rPr>
          <w:rFonts w:ascii="Times New Roman" w:eastAsia="Times New Roman" w:hAnsi="Times New Roman" w:cs="Times New Roman"/>
          <w:b/>
          <w:bCs/>
          <w:sz w:val="28"/>
          <w:szCs w:val="28"/>
        </w:rPr>
      </w:pPr>
    </w:p>
    <w:p w14:paraId="73C70423" w14:textId="77777777" w:rsidR="005A4464" w:rsidRDefault="005A4464">
      <w:pPr>
        <w:spacing w:after="200" w:line="312" w:lineRule="auto"/>
        <w:jc w:val="both"/>
        <w:rPr>
          <w:rFonts w:ascii="Times New Roman" w:eastAsia="Times New Roman" w:hAnsi="Times New Roman" w:cs="Times New Roman"/>
          <w:b/>
          <w:bCs/>
          <w:sz w:val="28"/>
          <w:szCs w:val="28"/>
        </w:rPr>
      </w:pPr>
    </w:p>
    <w:p w14:paraId="34F6B9F6" w14:textId="77777777" w:rsidR="005A4464" w:rsidRDefault="005A4464">
      <w:pPr>
        <w:spacing w:after="200" w:line="312" w:lineRule="auto"/>
        <w:jc w:val="both"/>
        <w:rPr>
          <w:rFonts w:ascii="Times New Roman" w:eastAsia="Times New Roman" w:hAnsi="Times New Roman" w:cs="Times New Roman"/>
          <w:b/>
          <w:bCs/>
          <w:sz w:val="28"/>
          <w:szCs w:val="28"/>
        </w:rPr>
      </w:pPr>
    </w:p>
    <w:p w14:paraId="7848E6F5" w14:textId="77777777" w:rsidR="005A4464" w:rsidRDefault="005A4464">
      <w:pPr>
        <w:spacing w:after="200" w:line="312" w:lineRule="auto"/>
        <w:jc w:val="both"/>
        <w:rPr>
          <w:rFonts w:ascii="Times New Roman" w:eastAsia="Times New Roman" w:hAnsi="Times New Roman" w:cs="Times New Roman"/>
          <w:b/>
          <w:bCs/>
          <w:sz w:val="28"/>
          <w:szCs w:val="28"/>
        </w:rPr>
      </w:pPr>
    </w:p>
    <w:p w14:paraId="1FD147FB" w14:textId="77777777" w:rsidR="005A4464" w:rsidRDefault="005A4464">
      <w:pPr>
        <w:spacing w:after="200" w:line="312" w:lineRule="auto"/>
        <w:jc w:val="both"/>
        <w:rPr>
          <w:rFonts w:ascii="Times New Roman" w:eastAsia="Times New Roman" w:hAnsi="Times New Roman" w:cs="Times New Roman"/>
          <w:b/>
          <w:bCs/>
          <w:sz w:val="28"/>
          <w:szCs w:val="28"/>
        </w:rPr>
      </w:pPr>
    </w:p>
    <w:p w14:paraId="3AC32F24" w14:textId="77777777" w:rsidR="005A4464" w:rsidRDefault="005A4464">
      <w:pPr>
        <w:spacing w:after="200" w:line="312" w:lineRule="auto"/>
        <w:jc w:val="both"/>
        <w:rPr>
          <w:rFonts w:ascii="Times New Roman" w:eastAsia="Times New Roman" w:hAnsi="Times New Roman" w:cs="Times New Roman"/>
          <w:b/>
          <w:bCs/>
          <w:sz w:val="28"/>
          <w:szCs w:val="28"/>
        </w:rPr>
      </w:pPr>
    </w:p>
    <w:p w14:paraId="6CF45270" w14:textId="77777777" w:rsidR="005A4464" w:rsidRDefault="005A4464">
      <w:pPr>
        <w:spacing w:after="200" w:line="312" w:lineRule="auto"/>
        <w:jc w:val="both"/>
        <w:rPr>
          <w:rFonts w:ascii="Times New Roman" w:eastAsia="Times New Roman" w:hAnsi="Times New Roman" w:cs="Times New Roman"/>
          <w:b/>
          <w:bCs/>
          <w:sz w:val="28"/>
          <w:szCs w:val="28"/>
        </w:rPr>
      </w:pPr>
    </w:p>
    <w:p w14:paraId="740B9523" w14:textId="77777777" w:rsidR="005A4464" w:rsidRDefault="005A4464">
      <w:pPr>
        <w:spacing w:after="200" w:line="312" w:lineRule="auto"/>
        <w:jc w:val="both"/>
        <w:rPr>
          <w:rFonts w:ascii="Times New Roman" w:eastAsia="Times New Roman" w:hAnsi="Times New Roman" w:cs="Times New Roman"/>
          <w:b/>
          <w:bCs/>
          <w:sz w:val="28"/>
          <w:szCs w:val="28"/>
        </w:rPr>
      </w:pPr>
    </w:p>
    <w:p w14:paraId="7B6542B1" w14:textId="77777777" w:rsidR="005A4464" w:rsidRDefault="00000000">
      <w:pPr>
        <w:pStyle w:val="Heading1"/>
        <w:spacing w:before="0" w:after="0" w:line="312" w:lineRule="auto"/>
        <w:jc w:val="center"/>
        <w:rPr>
          <w:rFonts w:ascii="Times New Roman" w:eastAsia="Times New Roman" w:hAnsi="Times New Roman" w:cs="Times New Roman"/>
          <w:b/>
          <w:bCs/>
          <w:sz w:val="28"/>
          <w:szCs w:val="28"/>
        </w:rPr>
      </w:pPr>
      <w:bookmarkStart w:id="112" w:name="_Toc231970511"/>
      <w:r>
        <w:rPr>
          <w:rFonts w:ascii="Times New Roman" w:eastAsia="Times New Roman" w:hAnsi="Times New Roman" w:cs="Times New Roman"/>
          <w:b/>
          <w:bCs/>
          <w:sz w:val="28"/>
          <w:szCs w:val="28"/>
        </w:rPr>
        <w:lastRenderedPageBreak/>
        <w:t>CHƯƠNG 3: KẾT LUẬN VÀ BÀI HỌC KINH NGHIỆM</w:t>
      </w:r>
      <w:bookmarkEnd w:id="112"/>
    </w:p>
    <w:p w14:paraId="76BC7E8D" w14:textId="77777777" w:rsidR="005A4464" w:rsidRDefault="00000000">
      <w:pPr>
        <w:pStyle w:val="Heading2"/>
        <w:spacing w:before="0" w:after="0" w:line="312" w:lineRule="auto"/>
        <w:ind w:left="708" w:hanging="690"/>
        <w:jc w:val="both"/>
        <w:rPr>
          <w:rFonts w:ascii="Times New Roman" w:eastAsia="Times New Roman" w:hAnsi="Times New Roman" w:cs="Times New Roman"/>
          <w:b/>
          <w:bCs/>
          <w:sz w:val="28"/>
          <w:szCs w:val="28"/>
        </w:rPr>
      </w:pPr>
      <w:bookmarkStart w:id="113" w:name="_Toc231970512"/>
      <w:r>
        <w:rPr>
          <w:rFonts w:ascii="Times New Roman" w:eastAsia="Times New Roman" w:hAnsi="Times New Roman" w:cs="Times New Roman"/>
          <w:b/>
          <w:bCs/>
          <w:sz w:val="28"/>
          <w:szCs w:val="28"/>
        </w:rPr>
        <w:t>3.1.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Kiến thức kỹ năng đã học được trong quá trình thực hiện đề tài.</w:t>
      </w:r>
      <w:bookmarkEnd w:id="113"/>
    </w:p>
    <w:p w14:paraId="384FE9F9" w14:textId="77777777" w:rsidR="005A4464" w:rsidRDefault="00000000">
      <w:pPr>
        <w:spacing w:line="312"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 quá trình nghiên cứu lý thuyết và trực tiếp cấu hình thực nghiệm đề tài </w:t>
      </w:r>
      <w:r>
        <w:rPr>
          <w:rFonts w:ascii="Times New Roman" w:eastAsia="Times New Roman" w:hAnsi="Times New Roman" w:cs="Times New Roman"/>
          <w:i/>
          <w:iCs/>
          <w:sz w:val="28"/>
          <w:szCs w:val="28"/>
        </w:rPr>
        <w:t>“Nghiên cứu, xây dựng mô hình mạng không dây an toàn cho Công ty CP Viễn thông Hoa Việt”</w:t>
      </w:r>
      <w:r>
        <w:rPr>
          <w:rFonts w:ascii="Times New Roman" w:eastAsia="Times New Roman" w:hAnsi="Times New Roman" w:cs="Times New Roman"/>
          <w:sz w:val="28"/>
          <w:szCs w:val="28"/>
        </w:rPr>
        <w:t>, nhóm nghiên cứu đã gặt hái được nhiều kiến thức và kỹ năng chuyên môn giá trị:</w:t>
      </w:r>
    </w:p>
    <w:p w14:paraId="6CCFCDF2" w14:textId="77777777" w:rsidR="005A4464" w:rsidRDefault="00000000">
      <w:pPr>
        <w:numPr>
          <w:ilvl w:val="0"/>
          <w:numId w:val="63"/>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Về kiến thức: </w:t>
      </w:r>
    </w:p>
    <w:p w14:paraId="7B1CAA9B" w14:textId="77777777" w:rsidR="005A4464" w:rsidRDefault="00000000">
      <w:pPr>
        <w:numPr>
          <w:ilvl w:val="0"/>
          <w:numId w:val="60"/>
        </w:numPr>
        <w:spacing w:line="312" w:lineRule="auto"/>
        <w:ind w:left="992"/>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Không chỉ nắm vững lý thuyết nền tảng (mô hình CIA, phân đoạn mạng Layer 2/3), nhóm đã hiểu cách hiện thực hóa các chính sách an ninh của một doanh nghiệp vào cấu hình thiết bị thực tế.</w:t>
      </w:r>
    </w:p>
    <w:p w14:paraId="15C9F984" w14:textId="77777777" w:rsidR="005A4464" w:rsidRDefault="00000000">
      <w:pPr>
        <w:numPr>
          <w:ilvl w:val="0"/>
          <w:numId w:val="60"/>
        </w:numPr>
        <w:spacing w:line="312" w:lineRule="auto"/>
        <w:ind w:left="992"/>
        <w:rPr>
          <w:rFonts w:ascii="Times New Roman" w:eastAsia="Times New Roman" w:hAnsi="Times New Roman" w:cs="Times New Roman"/>
          <w:sz w:val="28"/>
          <w:szCs w:val="28"/>
        </w:rPr>
      </w:pPr>
      <w:r>
        <w:rPr>
          <w:rFonts w:ascii="Times New Roman" w:eastAsia="Times New Roman" w:hAnsi="Times New Roman" w:cs="Times New Roman"/>
          <w:sz w:val="28"/>
          <w:szCs w:val="28"/>
        </w:rPr>
        <w:t>Thấu hiểu sâu sắc vai trò kiểm soát biên mạng của Cisco ASA Firewall thông qua cơ chế phân chia vùng bảo mật (Inside, Outside, DMZ) với các mức độ tin cậy (</w:t>
      </w:r>
      <w:r>
        <w:rPr>
          <w:rFonts w:ascii="Times New Roman" w:eastAsia="Times New Roman" w:hAnsi="Times New Roman" w:cs="Times New Roman"/>
          <w:i/>
          <w:iCs/>
          <w:sz w:val="28"/>
          <w:szCs w:val="28"/>
        </w:rPr>
        <w:t>Security Level</w:t>
      </w:r>
      <w:r>
        <w:rPr>
          <w:rFonts w:ascii="Times New Roman" w:eastAsia="Times New Roman" w:hAnsi="Times New Roman" w:cs="Times New Roman"/>
          <w:sz w:val="28"/>
          <w:szCs w:val="28"/>
        </w:rPr>
        <w:t>) khác nhau.</w:t>
      </w:r>
    </w:p>
    <w:p w14:paraId="00760484" w14:textId="77777777" w:rsidR="005A4464" w:rsidRDefault="00000000">
      <w:pPr>
        <w:numPr>
          <w:ilvl w:val="0"/>
          <w:numId w:val="60"/>
        </w:numPr>
        <w:spacing w:line="312" w:lineRule="auto"/>
        <w:ind w:left="992"/>
        <w:rPr>
          <w:rFonts w:ascii="Times New Roman" w:eastAsia="Times New Roman" w:hAnsi="Times New Roman" w:cs="Times New Roman"/>
          <w:sz w:val="28"/>
          <w:szCs w:val="28"/>
        </w:rPr>
      </w:pPr>
      <w:r>
        <w:rPr>
          <w:rFonts w:ascii="Times New Roman" w:eastAsia="Times New Roman" w:hAnsi="Times New Roman" w:cs="Times New Roman"/>
          <w:sz w:val="28"/>
          <w:szCs w:val="28"/>
        </w:rPr>
        <w:t>Làm chủ nguyên lý xác thực tập trung mạng không dây doanh nghiệp dựa trên tiêu chuẩn IEEE 802.1X kết hợp máy chủ RADIUS, thay vì các phương thức chia sẻ mật khẩu (Preshared Key) thông thường dễ bị lộ lọt thông tin.</w:t>
      </w:r>
    </w:p>
    <w:p w14:paraId="4A97DAF9" w14:textId="77777777" w:rsidR="005A4464" w:rsidRDefault="00000000">
      <w:pPr>
        <w:numPr>
          <w:ilvl w:val="0"/>
          <w:numId w:val="47"/>
        </w:num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Về kỹ năng:</w:t>
      </w:r>
    </w:p>
    <w:p w14:paraId="3EB863F1" w14:textId="77777777" w:rsidR="005A4464" w:rsidRDefault="00000000">
      <w:pPr>
        <w:numPr>
          <w:ilvl w:val="0"/>
          <w:numId w:val="25"/>
        </w:numPr>
        <w:spacing w:line="312" w:lineRule="auto"/>
        <w:ind w:left="992"/>
        <w:rPr>
          <w:rFonts w:ascii="Times New Roman" w:eastAsia="Times New Roman" w:hAnsi="Times New Roman" w:cs="Times New Roman"/>
          <w:sz w:val="28"/>
          <w:szCs w:val="28"/>
        </w:rPr>
      </w:pPr>
      <w:r>
        <w:rPr>
          <w:rFonts w:ascii="Times New Roman" w:eastAsia="Times New Roman" w:hAnsi="Times New Roman" w:cs="Times New Roman"/>
          <w:sz w:val="28"/>
          <w:szCs w:val="28"/>
        </w:rPr>
        <w:t>Thành thạo giao diện dòng lệnh (CLI) của Cisco để cấu hình định tuyến, cấu hình cổng Trunking/Access, NAT/PAT và đặc biệt là viết các bộ quy tắc tường lửa (Extended ACL) một cách logic.</w:t>
      </w:r>
    </w:p>
    <w:p w14:paraId="42DEDF8E" w14:textId="77777777" w:rsidR="005A4464" w:rsidRDefault="00000000">
      <w:pPr>
        <w:numPr>
          <w:ilvl w:val="0"/>
          <w:numId w:val="25"/>
        </w:numPr>
        <w:spacing w:line="312" w:lineRule="auto"/>
        <w:ind w:left="992"/>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Phát triển tư duy phân tích hệ thống và kỹ năng khắc phục sự cố (Troubleshooting) thông qua công cụ </w:t>
      </w:r>
      <w:r>
        <w:rPr>
          <w:rFonts w:ascii="Times New Roman" w:eastAsia="Times New Roman" w:hAnsi="Times New Roman" w:cs="Times New Roman"/>
          <w:i/>
          <w:iCs/>
          <w:sz w:val="28"/>
          <w:szCs w:val="28"/>
        </w:rPr>
        <w:t>Simulation</w:t>
      </w:r>
      <w:r>
        <w:rPr>
          <w:rFonts w:ascii="Times New Roman" w:eastAsia="Times New Roman" w:hAnsi="Times New Roman" w:cs="Times New Roman"/>
          <w:sz w:val="28"/>
          <w:szCs w:val="28"/>
        </w:rPr>
        <w:t xml:space="preserve"> của Cisco Packet Tracer để dò tìm vị trí gói tin bị chặn hoặc định tuyến sai dòng chảy lưu lượng.</w:t>
      </w:r>
    </w:p>
    <w:p w14:paraId="7B331D9A" w14:textId="77777777" w:rsidR="005A4464" w:rsidRDefault="00000000">
      <w:pPr>
        <w:pStyle w:val="Heading2"/>
        <w:spacing w:before="0" w:after="0" w:line="312" w:lineRule="auto"/>
        <w:ind w:left="850" w:hanging="690"/>
        <w:jc w:val="both"/>
        <w:rPr>
          <w:rFonts w:ascii="Times New Roman" w:eastAsia="Times New Roman" w:hAnsi="Times New Roman" w:cs="Times New Roman"/>
          <w:b/>
          <w:bCs/>
          <w:sz w:val="28"/>
          <w:szCs w:val="28"/>
        </w:rPr>
      </w:pPr>
      <w:bookmarkStart w:id="114" w:name="_Toc231970513"/>
      <w:r>
        <w:rPr>
          <w:rFonts w:ascii="Times New Roman" w:eastAsia="Times New Roman" w:hAnsi="Times New Roman" w:cs="Times New Roman"/>
          <w:b/>
          <w:bCs/>
          <w:sz w:val="28"/>
          <w:szCs w:val="28"/>
        </w:rPr>
        <w:t>3.2.</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Bài học kinh nghiệm</w:t>
      </w:r>
      <w:bookmarkEnd w:id="114"/>
    </w:p>
    <w:p w14:paraId="7303A709"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 quá trình thực hiện đề tài, nhóm rút ra một số bài học kinh nghiệm quan trọng như sau:</w:t>
      </w:r>
    </w:p>
    <w:p w14:paraId="6E2BFB7A" w14:textId="77777777" w:rsidR="005A4464" w:rsidRDefault="00000000">
      <w:pPr>
        <w:numPr>
          <w:ilvl w:val="0"/>
          <w:numId w:val="5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Bài học 1: Thiết kế phải đi trước cấu hình. Trong giai đoạn đầu, nhóm có xu hướng cấu hình ngay khi nảy ra ý tưởng mà chưa có sơ đồ mạng hoàn chỉnh, dẫn đến nhiều lần phải làm lại từ đầu. Bài học rút ra là luôn phải xây dựng đầy đủ sơ đồ địa chỉ IP, sơ đồ VLAN và ma trận kiểm soát truy cập trước khi bắt tay vào cấu hình thiết bị.</w:t>
      </w:r>
    </w:p>
    <w:p w14:paraId="285B773A" w14:textId="77777777" w:rsidR="005A4464" w:rsidRDefault="00000000">
      <w:pPr>
        <w:numPr>
          <w:ilvl w:val="0"/>
          <w:numId w:val="5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Bài học 2: Kiểm tra từng lớp theo thứ tự OSI. Khi xảy ra lỗi kết nối, nhóm học được cách tiếp cận có hệ thống: kiểm tra lớp vật lý (cáp, cổng) trước, sau đó đến lớp liên kết dữ liệu (VLAN, trunk), lớp mạng (định tuyến, gateway), rồi mới xem xét chính sách ACL và Firewall. Việc tuân theo trình tự này giúp rút ngắn đáng kể thời gian tìm và khắc phục lỗi.</w:t>
      </w:r>
    </w:p>
    <w:p w14:paraId="57F9A1F1" w14:textId="77777777" w:rsidR="005A4464" w:rsidRDefault="00000000">
      <w:pPr>
        <w:numPr>
          <w:ilvl w:val="0"/>
          <w:numId w:val="5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Bài học 3: Nguyên tắc tối thiểu quyền (Principle of Least Privilege) là nền tảng. Trong quá trình xây dựng chính sách ACL, nhóm nhận ra rằng cách tiếp cận an toàn nhất là chặn tất cả trước (deny all) rồi chỉ mở những quyền truy cập thực sự cần thiết, thay vì cho phép tất cả rồi chặn từng trường hợp nguy hiểm. Cách này giúp giảm thiểu tối đa diện tích tấn công và buộc người thiết kế phải tư duy rõ ràng về từng luồng dữ liệu cần thiết.</w:t>
      </w:r>
    </w:p>
    <w:p w14:paraId="1EC68B65" w14:textId="77777777" w:rsidR="005A4464" w:rsidRDefault="00000000">
      <w:pPr>
        <w:numPr>
          <w:ilvl w:val="0"/>
          <w:numId w:val="58"/>
        </w:num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Bài học 4: Phân công rõ ràng và giao tiếp liên tục trong nhóm. Mô hình mạng được xây dựng từ nhiều kịch bản độc lập nhưng có liên kết chặt chẽ với nhau. Việc mỗi thành viên phụ trách một kịch bản riêng nhưng thường xuyên đồng bộ tiến độ và thông số cấu hình đã giúp tránh được các xung đột về địa chỉ IP và VLAN ID, đảm bảo toàn bộ hệ thống tích hợp liền mạch khi ghép nối cuối cùng.</w:t>
      </w:r>
    </w:p>
    <w:p w14:paraId="41DE6A4C" w14:textId="77777777" w:rsidR="005A4464" w:rsidRDefault="00000000">
      <w:pPr>
        <w:pStyle w:val="Heading2"/>
        <w:spacing w:before="0" w:after="0" w:line="312" w:lineRule="auto"/>
        <w:ind w:left="850" w:hanging="690"/>
        <w:jc w:val="both"/>
        <w:rPr>
          <w:rFonts w:ascii="Times New Roman" w:eastAsia="Times New Roman" w:hAnsi="Times New Roman" w:cs="Times New Roman"/>
          <w:b/>
          <w:bCs/>
          <w:sz w:val="28"/>
          <w:szCs w:val="28"/>
        </w:rPr>
      </w:pPr>
      <w:bookmarkStart w:id="115" w:name="_Toc231970514"/>
      <w:r>
        <w:rPr>
          <w:rFonts w:ascii="Times New Roman" w:eastAsia="Times New Roman" w:hAnsi="Times New Roman" w:cs="Times New Roman"/>
          <w:b/>
          <w:bCs/>
          <w:sz w:val="28"/>
          <w:szCs w:val="28"/>
        </w:rPr>
        <w:t>3.3.</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Đề xuất về tính khả thi của chủ đề nghiên cứu, những thuận lợi, khó khăn</w:t>
      </w:r>
      <w:bookmarkEnd w:id="115"/>
    </w:p>
    <w:p w14:paraId="0CA0BFD4"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 quá trình nghiên cứu và thực nghiệm xây dựng mô hình mạng không dây an toàn cho Công ty CP Viễn thông Hoa Việt, nhóm nhận thấy đề tài có tính khả thi cao và có thể triển khai thực tế trong môi trường doanh nghiệp viễn thông.</w:t>
      </w:r>
    </w:p>
    <w:p w14:paraId="0DEBCFCE"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Tính khả thi của chủ đề nghiên cứu</w:t>
      </w:r>
    </w:p>
    <w:p w14:paraId="2A8FD69F"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mạng không dây an toàn được xây dựng dựa trên nền tảng công nghệ Cisco đã được kiểm chứng và sử dụng rộng rãi trong thực tế, bao gồm: Cisco ASA Firewall, Core Switch Layer 3 Catalyst 3650, Wireless LAN Controller (WLC 2504) và hệ thống xác thực 802.1X/RADIUS. Toàn bộ kịch bản thực nghiệm đã được mô phỏng thành công trên phần mềm Cisco Packet Tracer, chứng minh rằng kiến trúc phân lớp Defense-in-Depth hoàn toàn có thể triển khai thực tế tại văn phòng hội sở của Công ty Hoa Việt và các doanh nghiệp viễn thông có quy mô tương đương.</w:t>
      </w:r>
    </w:p>
    <w:p w14:paraId="6B2961DC"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Kiến trúc phân đoạn mạng theo VLAN (Staff – VLAN 10, Guest – VLAN 20, Server Farm – VLAN 90) kết hợp cơ chế xác thực chuỗi EAP/RADIUS và mã hóa WPA2/WPA3-Enterprise tạo ra nền tảng bảo mật đa lớp, đáp ứng yêu cầu an </w:t>
      </w:r>
      <w:r>
        <w:rPr>
          <w:rFonts w:ascii="Times New Roman" w:eastAsia="Times New Roman" w:hAnsi="Times New Roman" w:cs="Times New Roman"/>
          <w:sz w:val="28"/>
          <w:szCs w:val="28"/>
        </w:rPr>
        <w:lastRenderedPageBreak/>
        <w:t>toàn thông tin nghiêm ngặt của các doanh nghiệp trong lĩnh vực viễn thông, tài chính, và hành chính công.</w:t>
      </w:r>
    </w:p>
    <w:p w14:paraId="2D9C156E"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Thuận lợi</w:t>
      </w:r>
    </w:p>
    <w:p w14:paraId="57EEF500"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Thứ nhất, công nghệ Cisco được sử dụng trong đề tài có tài liệu hướng dẫn phong phú, cộng đồng hỗ trợ lớn và được triển khai phổ biến tại Việt Nam, giúp nhóm dễ dàng tìm kiếm thông tin tham khảo và giải quyết vấn đề phát sinh trong quá trình cấu hình.</w:t>
      </w:r>
    </w:p>
    <w:p w14:paraId="0539EB41"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Thứ hai, phần mềm mô phỏng Cisco Packet Tracer miễn phí và hỗ trợ gần như đầy đủ các thiết bị và tính năng cần thiết cho đề tài, cho phép nhóm thực nghiệm mà không cần đầu tư thiết bị phần cứng thực tế.</w:t>
      </w:r>
    </w:p>
    <w:p w14:paraId="1A02BF75"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Thứ ba, đề tài có phạm vi nghiên cứu rõ ràng, tập trung vào một doanh nghiệp cụ thể (Công ty CP Viễn thông Hoa Việt) với yêu cầu bảo mật xác định, giúp nhóm định hướng tốt trong việc lựa chọn giải pháp kỹ thuật phù hợp.</w:t>
      </w:r>
    </w:p>
    <w:p w14:paraId="7677B0BC"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Khó khăn</w:t>
      </w:r>
    </w:p>
    <w:p w14:paraId="68C41634"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trong những khó khăn lớn nhất là Cisco Packet Tracer vẫn còn một số hạn chế so với thiết bị thực, đặc biệt trong việc mô phỏng đầy đủ giao thức 802.1X/EAP-TLS và các tính năng nâng cao của WLC 2504. Một số cấu hình chứng chỉ số (certificate) và cơ chế xác thực phức tạp không thể thực nghiệm trực tiếp trên phần mềm mà cần môi trường GNS3 hoặc thiết bị thực.</w:t>
      </w:r>
    </w:p>
    <w:p w14:paraId="4594B71C"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việc phối hợp giữa nhiều thành phần hệ thống (WLC, RADIUS Server, Core Switch, ASA Firewall) đòi hỏi sự hiểu biết sâu về từng giao thức và thứ tự cấu hình chính xác. Quá trình debug lỗi kết nối giữa các lớp mất nhiều thời gian, đặc biệt khi xử lý các vấn đề liên quan đến CAPWAP tunnel và phân giải tên miền DNS nội bộ.</w:t>
      </w:r>
    </w:p>
    <w:p w14:paraId="75418E6D" w14:textId="77777777" w:rsidR="005A4464" w:rsidRDefault="00000000">
      <w:pPr>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Về phía kiến thức, các công nghệ như Inter-VLAN Routing, WPA3-Enterprise, và NAT/PAT trên ASA Firewall đòi hỏi nền tảng lý thuyết mạng vững chắc ở cấp độ CCNA/CCNP, vượt ra ngoài phạm vi giảng dạy thông thường của học phần, đòi hỏi nhóm phải tự học bổ sung nhiều kiến thức chuyên sâu.</w:t>
      </w:r>
    </w:p>
    <w:p w14:paraId="6F01E2F5"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Hướng phát triển</w:t>
      </w:r>
    </w:p>
    <w:p w14:paraId="03EE1AAF" w14:textId="568F571B" w:rsidR="005A4464" w:rsidRDefault="003955AF" w:rsidP="003955AF">
      <w:pPr>
        <w:spacing w:after="200" w:line="312" w:lineRule="auto"/>
        <w:ind w:firstLine="720"/>
        <w:rPr>
          <w:rFonts w:ascii="Times New Roman" w:eastAsia="Times New Roman" w:hAnsi="Times New Roman" w:cs="Times New Roman"/>
          <w:b/>
          <w:bCs/>
          <w:sz w:val="28"/>
          <w:szCs w:val="28"/>
        </w:rPr>
      </w:pPr>
      <w:r w:rsidRPr="003955AF">
        <w:rPr>
          <w:rFonts w:ascii="Times New Roman" w:eastAsia="Times New Roman" w:hAnsi="Times New Roman" w:cs="Times New Roman"/>
          <w:sz w:val="28"/>
          <w:szCs w:val="28"/>
        </w:rPr>
        <w:t>Trong tương lai, mô hình có thể được mở rộng bằng cách tích hợp WIDS/WIPS để giám sát mạng không dây, triển khai MDM để quản lý thiết bị đầu cuối và sử dụng SIEM để thu thập, phân tích log tập trung, nâng cao khả năng phát hiện và xử lý sự cố an ninh.</w:t>
      </w:r>
      <w:r>
        <w:rPr>
          <w:rFonts w:ascii="Times New Roman" w:eastAsia="Times New Roman" w:hAnsi="Times New Roman" w:cs="Times New Roman"/>
          <w:b/>
          <w:bCs/>
          <w:sz w:val="28"/>
          <w:szCs w:val="28"/>
        </w:rPr>
        <w:t xml:space="preserve"> </w:t>
      </w:r>
    </w:p>
    <w:p w14:paraId="60825070" w14:textId="77777777" w:rsidR="005A4464" w:rsidRDefault="00000000">
      <w:pPr>
        <w:pStyle w:val="Heading1"/>
        <w:spacing w:before="0" w:after="0" w:line="312" w:lineRule="auto"/>
        <w:jc w:val="center"/>
        <w:rPr>
          <w:rFonts w:ascii="Times New Roman" w:eastAsia="Times New Roman" w:hAnsi="Times New Roman" w:cs="Times New Roman"/>
          <w:sz w:val="28"/>
          <w:szCs w:val="28"/>
        </w:rPr>
      </w:pPr>
      <w:bookmarkStart w:id="116" w:name="_Toc231970515"/>
      <w:r>
        <w:rPr>
          <w:rFonts w:ascii="Times New Roman" w:eastAsia="Times New Roman" w:hAnsi="Times New Roman" w:cs="Times New Roman"/>
          <w:b/>
          <w:bCs/>
          <w:sz w:val="28"/>
          <w:szCs w:val="28"/>
        </w:rPr>
        <w:lastRenderedPageBreak/>
        <w:t>TÀI LIỆU THAM KHẢO</w:t>
      </w:r>
      <w:bookmarkEnd w:id="116"/>
    </w:p>
    <w:p w14:paraId="0254C09E"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Nguyễn Xuân Dũng, </w:t>
      </w:r>
      <w:r>
        <w:rPr>
          <w:rFonts w:ascii="Times New Roman" w:eastAsia="Times New Roman" w:hAnsi="Times New Roman" w:cs="Times New Roman"/>
          <w:i/>
          <w:iCs/>
          <w:sz w:val="28"/>
          <w:szCs w:val="28"/>
        </w:rPr>
        <w:t>Bảo mật thông tin – Mô Hình và ứng dụng</w:t>
      </w:r>
      <w:r>
        <w:rPr>
          <w:rFonts w:ascii="Times New Roman" w:eastAsia="Times New Roman" w:hAnsi="Times New Roman" w:cs="Times New Roman"/>
          <w:sz w:val="28"/>
          <w:szCs w:val="28"/>
        </w:rPr>
        <w:t>, NXB thống kê, 2009.</w:t>
      </w:r>
    </w:p>
    <w:p w14:paraId="086E1E68"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Bùi Doãn Khanh, Nguyễn Đình Thúc, </w:t>
      </w:r>
      <w:r>
        <w:rPr>
          <w:rFonts w:ascii="Times New Roman" w:eastAsia="Times New Roman" w:hAnsi="Times New Roman" w:cs="Times New Roman"/>
          <w:i/>
          <w:iCs/>
          <w:sz w:val="28"/>
          <w:szCs w:val="28"/>
        </w:rPr>
        <w:t>Mã hóa thông tin – Lý thuyết và ứng dụng</w:t>
      </w:r>
      <w:r>
        <w:rPr>
          <w:rFonts w:ascii="Times New Roman" w:eastAsia="Times New Roman" w:hAnsi="Times New Roman" w:cs="Times New Roman"/>
          <w:sz w:val="28"/>
          <w:szCs w:val="28"/>
        </w:rPr>
        <w:t>, NXB Lao động xã hội, 2011.</w:t>
      </w:r>
    </w:p>
    <w:p w14:paraId="03912752"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Nguyễn Hiếu Minh, </w:t>
      </w:r>
      <w:r>
        <w:rPr>
          <w:rFonts w:ascii="Times New Roman" w:eastAsia="Times New Roman" w:hAnsi="Times New Roman" w:cs="Times New Roman"/>
          <w:i/>
          <w:iCs/>
          <w:sz w:val="28"/>
          <w:szCs w:val="28"/>
        </w:rPr>
        <w:t>Nghiên cứu phát triển các giải pháp bảo mật nâng cao trong hạ tầng mạng không dây doanh nghiệp</w:t>
      </w:r>
      <w:r>
        <w:rPr>
          <w:rFonts w:ascii="Times New Roman" w:eastAsia="Times New Roman" w:hAnsi="Times New Roman" w:cs="Times New Roman"/>
          <w:sz w:val="28"/>
          <w:szCs w:val="28"/>
        </w:rPr>
        <w:t>, Đề tài nghiên cứu khoa học cấp Cơ sở, Đại học Công nghiệp Hà Nội, 2022.</w:t>
      </w:r>
    </w:p>
    <w:p w14:paraId="729E2D59" w14:textId="77777777" w:rsidR="005A4464" w:rsidRDefault="00000000">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Trường Công nghệ Thông tin &amp; Truyền thông – Đại học Công nghiệp Hà Nội, </w:t>
      </w:r>
      <w:r>
        <w:rPr>
          <w:rFonts w:ascii="Times New Roman" w:eastAsia="Times New Roman" w:hAnsi="Times New Roman" w:cs="Times New Roman"/>
          <w:i/>
          <w:iCs/>
          <w:sz w:val="28"/>
          <w:szCs w:val="28"/>
        </w:rPr>
        <w:t>Giáo trình Thực hành An ninh mạng</w:t>
      </w:r>
      <w:r>
        <w:rPr>
          <w:rFonts w:ascii="Times New Roman" w:eastAsia="Times New Roman" w:hAnsi="Times New Roman" w:cs="Times New Roman"/>
          <w:sz w:val="28"/>
          <w:szCs w:val="28"/>
        </w:rPr>
        <w:t>, Tài liệu lưu hành nội bộ, 2024.</w:t>
      </w:r>
    </w:p>
    <w:p w14:paraId="393EA599" w14:textId="77777777" w:rsidR="005A4464" w:rsidRDefault="00000000">
      <w:pPr>
        <w:spacing w:line="312"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[5]. William Stallings</w:t>
      </w:r>
      <w:r>
        <w:rPr>
          <w:rFonts w:ascii="Times New Roman" w:eastAsia="Times New Roman" w:hAnsi="Times New Roman" w:cs="Times New Roman"/>
          <w:b/>
          <w:bCs/>
          <w:sz w:val="28"/>
          <w:szCs w:val="28"/>
        </w:rPr>
        <w:t xml:space="preserve">, </w:t>
      </w:r>
      <w:r>
        <w:rPr>
          <w:rFonts w:ascii="Times New Roman" w:eastAsia="Times New Roman" w:hAnsi="Times New Roman" w:cs="Times New Roman"/>
          <w:i/>
          <w:iCs/>
          <w:sz w:val="28"/>
          <w:szCs w:val="28"/>
        </w:rPr>
        <w:t>Cryptography and Network Security Principles and Practices</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Fourth Edition, Prentice Hall, 2005</w:t>
      </w:r>
    </w:p>
    <w:p w14:paraId="3363B1AE"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Wendell Odom, </w:t>
      </w:r>
      <w:r>
        <w:rPr>
          <w:rFonts w:ascii="Times New Roman" w:eastAsia="Times New Roman" w:hAnsi="Times New Roman" w:cs="Times New Roman"/>
          <w:i/>
          <w:iCs/>
          <w:sz w:val="28"/>
          <w:szCs w:val="28"/>
        </w:rPr>
        <w:t>CCNA 200-301 Official Cert Guide</w:t>
      </w:r>
      <w:r>
        <w:rPr>
          <w:rFonts w:ascii="Times New Roman" w:eastAsia="Times New Roman" w:hAnsi="Times New Roman" w:cs="Times New Roman"/>
          <w:sz w:val="28"/>
          <w:szCs w:val="28"/>
        </w:rPr>
        <w:t xml:space="preserve">, Volume 1 &amp; 2, Cisco Press, 2020. </w:t>
      </w:r>
      <w:r>
        <w:rPr>
          <w:rFonts w:ascii="Times New Roman" w:eastAsia="Times New Roman" w:hAnsi="Times New Roman" w:cs="Times New Roman"/>
          <w:i/>
          <w:iCs/>
          <w:sz w:val="28"/>
          <w:szCs w:val="28"/>
        </w:rPr>
        <w:t>(Tài liệu chuẩn cho cấu hình Router, Switch L3 và phân đoạn mạng VLAN).</w:t>
      </w:r>
      <w:r>
        <w:rPr>
          <w:rFonts w:ascii="Times New Roman" w:eastAsia="Times New Roman" w:hAnsi="Times New Roman" w:cs="Times New Roman"/>
          <w:sz w:val="28"/>
          <w:szCs w:val="28"/>
        </w:rPr>
        <w:t xml:space="preserve"> </w:t>
      </w:r>
    </w:p>
    <w:p w14:paraId="12A4248C" w14:textId="77777777" w:rsidR="005A4464" w:rsidRDefault="00000000">
      <w:pPr>
        <w:spacing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Jazib Frahim, Omar Santos, Andrew Ossipov, </w:t>
      </w:r>
      <w:r>
        <w:rPr>
          <w:rFonts w:ascii="Times New Roman" w:eastAsia="Times New Roman" w:hAnsi="Times New Roman" w:cs="Times New Roman"/>
          <w:i/>
          <w:iCs/>
          <w:sz w:val="28"/>
          <w:szCs w:val="28"/>
        </w:rPr>
        <w:t>Cisco ASA: All-in-one Next-Generation Firewall, IPS, and VPN Services</w:t>
      </w:r>
      <w:r>
        <w:rPr>
          <w:rFonts w:ascii="Times New Roman" w:eastAsia="Times New Roman" w:hAnsi="Times New Roman" w:cs="Times New Roman"/>
          <w:sz w:val="28"/>
          <w:szCs w:val="28"/>
        </w:rPr>
        <w:t xml:space="preserve">, 3rd Edition, Cisco Press, 2014. </w:t>
      </w:r>
      <w:r>
        <w:rPr>
          <w:rFonts w:ascii="Times New Roman" w:eastAsia="Times New Roman" w:hAnsi="Times New Roman" w:cs="Times New Roman"/>
          <w:i/>
          <w:iCs/>
          <w:sz w:val="28"/>
          <w:szCs w:val="28"/>
        </w:rPr>
        <w:t>(Tài liệu phục vụ cấu hình vùng DMZ, NAT/PAT và Access List trên Firewall ASA).</w:t>
      </w:r>
      <w:r>
        <w:rPr>
          <w:rFonts w:ascii="Times New Roman" w:eastAsia="Times New Roman" w:hAnsi="Times New Roman" w:cs="Times New Roman"/>
          <w:sz w:val="28"/>
          <w:szCs w:val="28"/>
        </w:rPr>
        <w:t xml:space="preserve"> </w:t>
      </w:r>
    </w:p>
    <w:p w14:paraId="3E1ADB83" w14:textId="77777777" w:rsidR="005A4464" w:rsidRDefault="005A4464">
      <w:pPr>
        <w:spacing w:after="200" w:line="312" w:lineRule="auto"/>
        <w:rPr>
          <w:rFonts w:ascii="Times New Roman" w:eastAsia="Times New Roman" w:hAnsi="Times New Roman" w:cs="Times New Roman"/>
          <w:b/>
          <w:bCs/>
          <w:sz w:val="28"/>
          <w:szCs w:val="28"/>
        </w:rPr>
      </w:pPr>
    </w:p>
    <w:p w14:paraId="27640376" w14:textId="77777777" w:rsidR="005A4464" w:rsidRDefault="00000000">
      <w:pPr>
        <w:spacing w:after="200"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2E59BA9" w14:textId="77777777" w:rsidR="005A4464" w:rsidRDefault="005A4464">
      <w:pPr>
        <w:rPr>
          <w:rFonts w:ascii="Times New Roman" w:eastAsia="Times New Roman" w:hAnsi="Times New Roman" w:cs="Times New Roman"/>
          <w:sz w:val="28"/>
          <w:szCs w:val="28"/>
        </w:rPr>
      </w:pPr>
    </w:p>
    <w:sectPr w:rsidR="005A4464" w:rsidSect="00750772">
      <w:footerReference w:type="default" r:id="rId45"/>
      <w:pgSz w:w="11909" w:h="16834"/>
      <w:pgMar w:top="1133" w:right="1133" w:bottom="1133"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FD47A" w14:textId="77777777" w:rsidR="00F8531E" w:rsidRDefault="00F8531E">
      <w:pPr>
        <w:spacing w:line="240" w:lineRule="auto"/>
      </w:pPr>
      <w:r>
        <w:separator/>
      </w:r>
    </w:p>
  </w:endnote>
  <w:endnote w:type="continuationSeparator" w:id="0">
    <w:p w14:paraId="63338423" w14:textId="77777777" w:rsidR="00F8531E" w:rsidRDefault="00F853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1" w:fontKey="{AE2F2BC3-D7B1-4708-B7B8-87A03007A6DA}"/>
  </w:font>
  <w:font w:name="Calibri">
    <w:panose1 w:val="020F0502020204030204"/>
    <w:charset w:val="00"/>
    <w:family w:val="swiss"/>
    <w:pitch w:val="variable"/>
    <w:sig w:usb0="E4002EFF" w:usb1="C200247B" w:usb2="00000009" w:usb3="00000000" w:csb0="000001FF" w:csb1="00000000"/>
    <w:embedRegular r:id="rId2" w:fontKey="{604D8EF3-86B6-4E02-B890-BF1367BEB39F}"/>
  </w:font>
  <w:font w:name="Cambria">
    <w:panose1 w:val="02040503050406030204"/>
    <w:charset w:val="00"/>
    <w:family w:val="roman"/>
    <w:pitch w:val="variable"/>
    <w:sig w:usb0="E00006FF" w:usb1="420024FF" w:usb2="02000000" w:usb3="00000000" w:csb0="0000019F" w:csb1="00000000"/>
    <w:embedRegular r:id="rId3" w:fontKey="{877BB579-08F1-4CB6-A913-F5C4767D0A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871626"/>
      <w:docPartObj>
        <w:docPartGallery w:val="Page Numbers (Bottom of Page)"/>
        <w:docPartUnique/>
      </w:docPartObj>
    </w:sdtPr>
    <w:sdtEndPr>
      <w:rPr>
        <w:noProof/>
      </w:rPr>
    </w:sdtEndPr>
    <w:sdtContent>
      <w:p w14:paraId="49FCC370" w14:textId="77777777" w:rsidR="00750772" w:rsidRDefault="007507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E2781B" w14:textId="77777777" w:rsidR="00750772" w:rsidRDefault="00750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4FB3C" w14:textId="77777777" w:rsidR="00F8531E" w:rsidRDefault="00F8531E">
      <w:pPr>
        <w:spacing w:line="240" w:lineRule="auto"/>
      </w:pPr>
      <w:r>
        <w:separator/>
      </w:r>
    </w:p>
  </w:footnote>
  <w:footnote w:type="continuationSeparator" w:id="0">
    <w:p w14:paraId="59B01A0F" w14:textId="77777777" w:rsidR="00F8531E" w:rsidRDefault="00F853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2BD"/>
    <w:multiLevelType w:val="multilevel"/>
    <w:tmpl w:val="09CE6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68516A"/>
    <w:multiLevelType w:val="multilevel"/>
    <w:tmpl w:val="4BDEF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6C2DE5"/>
    <w:multiLevelType w:val="multilevel"/>
    <w:tmpl w:val="F06C2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07029F"/>
    <w:multiLevelType w:val="multilevel"/>
    <w:tmpl w:val="7F208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6F28FF"/>
    <w:multiLevelType w:val="multilevel"/>
    <w:tmpl w:val="ECF4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E138B4"/>
    <w:multiLevelType w:val="multilevel"/>
    <w:tmpl w:val="334C6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A15FC2"/>
    <w:multiLevelType w:val="multilevel"/>
    <w:tmpl w:val="DE145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C42263"/>
    <w:multiLevelType w:val="multilevel"/>
    <w:tmpl w:val="D3060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B82D70"/>
    <w:multiLevelType w:val="multilevel"/>
    <w:tmpl w:val="D5C6A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993B37"/>
    <w:multiLevelType w:val="multilevel"/>
    <w:tmpl w:val="E9D67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BA01846"/>
    <w:multiLevelType w:val="multilevel"/>
    <w:tmpl w:val="D3F87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495D0E"/>
    <w:multiLevelType w:val="multilevel"/>
    <w:tmpl w:val="615C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07BD3"/>
    <w:multiLevelType w:val="multilevel"/>
    <w:tmpl w:val="3C448B48"/>
    <w:lvl w:ilvl="0">
      <w:start w:val="1"/>
      <w:numFmt w:val="bullet"/>
      <w:lvlText w:val="●"/>
      <w:lvlJc w:val="left"/>
      <w:pPr>
        <w:ind w:left="28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6C64A1"/>
    <w:multiLevelType w:val="multilevel"/>
    <w:tmpl w:val="7A349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DB7F17"/>
    <w:multiLevelType w:val="multilevel"/>
    <w:tmpl w:val="BCA82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4930D3C"/>
    <w:multiLevelType w:val="multilevel"/>
    <w:tmpl w:val="DA826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79E5004"/>
    <w:multiLevelType w:val="multilevel"/>
    <w:tmpl w:val="C0620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C0B1199"/>
    <w:multiLevelType w:val="multilevel"/>
    <w:tmpl w:val="A7224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EB00D76"/>
    <w:multiLevelType w:val="multilevel"/>
    <w:tmpl w:val="4B5A1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0A87AFA"/>
    <w:multiLevelType w:val="multilevel"/>
    <w:tmpl w:val="178CA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237450B"/>
    <w:multiLevelType w:val="multilevel"/>
    <w:tmpl w:val="FB22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3B6E27"/>
    <w:multiLevelType w:val="multilevel"/>
    <w:tmpl w:val="601224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24C12A7E"/>
    <w:multiLevelType w:val="multilevel"/>
    <w:tmpl w:val="C324D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5863535"/>
    <w:multiLevelType w:val="multilevel"/>
    <w:tmpl w:val="D7568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5D107EC"/>
    <w:multiLevelType w:val="multilevel"/>
    <w:tmpl w:val="2FF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582AE8"/>
    <w:multiLevelType w:val="multilevel"/>
    <w:tmpl w:val="8B18A6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267F1F53"/>
    <w:multiLevelType w:val="multilevel"/>
    <w:tmpl w:val="D638DB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2BEE0A4B"/>
    <w:multiLevelType w:val="multilevel"/>
    <w:tmpl w:val="FC88B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C1027F0"/>
    <w:multiLevelType w:val="multilevel"/>
    <w:tmpl w:val="D78A83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2C3D5A61"/>
    <w:multiLevelType w:val="multilevel"/>
    <w:tmpl w:val="1B96C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F725E7A"/>
    <w:multiLevelType w:val="multilevel"/>
    <w:tmpl w:val="502E5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F9B1251"/>
    <w:multiLevelType w:val="multilevel"/>
    <w:tmpl w:val="A6FC8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0AD0AE5"/>
    <w:multiLevelType w:val="multilevel"/>
    <w:tmpl w:val="3E2688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31E84685"/>
    <w:multiLevelType w:val="multilevel"/>
    <w:tmpl w:val="5A12D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2412DCE"/>
    <w:multiLevelType w:val="multilevel"/>
    <w:tmpl w:val="FCF4A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3877FB4"/>
    <w:multiLevelType w:val="multilevel"/>
    <w:tmpl w:val="DEFE4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4153A5C"/>
    <w:multiLevelType w:val="multilevel"/>
    <w:tmpl w:val="37C29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4E31D3E"/>
    <w:multiLevelType w:val="multilevel"/>
    <w:tmpl w:val="057E26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35FA030B"/>
    <w:multiLevelType w:val="multilevel"/>
    <w:tmpl w:val="F6B66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766151E"/>
    <w:multiLevelType w:val="multilevel"/>
    <w:tmpl w:val="C9044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7E75AED"/>
    <w:multiLevelType w:val="multilevel"/>
    <w:tmpl w:val="F87C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715AC1"/>
    <w:multiLevelType w:val="multilevel"/>
    <w:tmpl w:val="E71CD2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3AA20A5A"/>
    <w:multiLevelType w:val="multilevel"/>
    <w:tmpl w:val="A59E2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B3B054A"/>
    <w:multiLevelType w:val="multilevel"/>
    <w:tmpl w:val="1F8CC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E450F4B"/>
    <w:multiLevelType w:val="multilevel"/>
    <w:tmpl w:val="BCD27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08335D9"/>
    <w:multiLevelType w:val="multilevel"/>
    <w:tmpl w:val="26969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1547615"/>
    <w:multiLevelType w:val="multilevel"/>
    <w:tmpl w:val="BB8C8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2DB0735"/>
    <w:multiLevelType w:val="multilevel"/>
    <w:tmpl w:val="6DF27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2EC2CDC"/>
    <w:multiLevelType w:val="multilevel"/>
    <w:tmpl w:val="72C43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5581726"/>
    <w:multiLevelType w:val="multilevel"/>
    <w:tmpl w:val="A0543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66E3EFF"/>
    <w:multiLevelType w:val="multilevel"/>
    <w:tmpl w:val="D672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F240E3"/>
    <w:multiLevelType w:val="multilevel"/>
    <w:tmpl w:val="14845F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49D53806"/>
    <w:multiLevelType w:val="multilevel"/>
    <w:tmpl w:val="E2C8A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B55404F"/>
    <w:multiLevelType w:val="multilevel"/>
    <w:tmpl w:val="9EF0F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ECD65CA"/>
    <w:multiLevelType w:val="multilevel"/>
    <w:tmpl w:val="8F18F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EDE7319"/>
    <w:multiLevelType w:val="multilevel"/>
    <w:tmpl w:val="9BFC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1E1103"/>
    <w:multiLevelType w:val="multilevel"/>
    <w:tmpl w:val="9E687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2460982"/>
    <w:multiLevelType w:val="multilevel"/>
    <w:tmpl w:val="E0884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279363C"/>
    <w:multiLevelType w:val="multilevel"/>
    <w:tmpl w:val="98EE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E07C86"/>
    <w:multiLevelType w:val="multilevel"/>
    <w:tmpl w:val="CA70C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5E73EB8"/>
    <w:multiLevelType w:val="multilevel"/>
    <w:tmpl w:val="CC5A50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571768C1"/>
    <w:multiLevelType w:val="multilevel"/>
    <w:tmpl w:val="12000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73730AC"/>
    <w:multiLevelType w:val="multilevel"/>
    <w:tmpl w:val="FD881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833578B"/>
    <w:multiLevelType w:val="multilevel"/>
    <w:tmpl w:val="802A3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95307F5"/>
    <w:multiLevelType w:val="multilevel"/>
    <w:tmpl w:val="0584E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B0F2A1C"/>
    <w:multiLevelType w:val="multilevel"/>
    <w:tmpl w:val="688C2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C5D2376"/>
    <w:multiLevelType w:val="multilevel"/>
    <w:tmpl w:val="1ADAA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F1C02AE"/>
    <w:multiLevelType w:val="multilevel"/>
    <w:tmpl w:val="0D04C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0CA6724"/>
    <w:multiLevelType w:val="multilevel"/>
    <w:tmpl w:val="54860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16474BD"/>
    <w:multiLevelType w:val="multilevel"/>
    <w:tmpl w:val="82C67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2330A40"/>
    <w:multiLevelType w:val="multilevel"/>
    <w:tmpl w:val="F94A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46C4D3B"/>
    <w:multiLevelType w:val="multilevel"/>
    <w:tmpl w:val="0890F4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647A6654"/>
    <w:multiLevelType w:val="multilevel"/>
    <w:tmpl w:val="CA3E2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5402017"/>
    <w:multiLevelType w:val="multilevel"/>
    <w:tmpl w:val="79260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58158AC"/>
    <w:multiLevelType w:val="multilevel"/>
    <w:tmpl w:val="FD8ED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86363B4"/>
    <w:multiLevelType w:val="multilevel"/>
    <w:tmpl w:val="7C9C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9105734"/>
    <w:multiLevelType w:val="multilevel"/>
    <w:tmpl w:val="7F5C5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B154F26"/>
    <w:multiLevelType w:val="multilevel"/>
    <w:tmpl w:val="4B521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BCC4CBE"/>
    <w:multiLevelType w:val="multilevel"/>
    <w:tmpl w:val="8EACF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CCF1A7C"/>
    <w:multiLevelType w:val="multilevel"/>
    <w:tmpl w:val="6994C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E992C9A"/>
    <w:multiLevelType w:val="multilevel"/>
    <w:tmpl w:val="B7C8E5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15:restartNumberingAfterBreak="0">
    <w:nsid w:val="6ED52F71"/>
    <w:multiLevelType w:val="multilevel"/>
    <w:tmpl w:val="6F2A2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00946C8"/>
    <w:multiLevelType w:val="multilevel"/>
    <w:tmpl w:val="5EA20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0EB2773"/>
    <w:multiLevelType w:val="multilevel"/>
    <w:tmpl w:val="57DC2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1E116EF"/>
    <w:multiLevelType w:val="multilevel"/>
    <w:tmpl w:val="25E89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27A7C1C"/>
    <w:multiLevelType w:val="multilevel"/>
    <w:tmpl w:val="3F3C4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4C91B9A"/>
    <w:multiLevelType w:val="multilevel"/>
    <w:tmpl w:val="44DC1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5A75DCE"/>
    <w:multiLevelType w:val="multilevel"/>
    <w:tmpl w:val="C76C21F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8CF70BF"/>
    <w:multiLevelType w:val="multilevel"/>
    <w:tmpl w:val="427AC1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79590B00"/>
    <w:multiLevelType w:val="multilevel"/>
    <w:tmpl w:val="4AF02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96E3692"/>
    <w:multiLevelType w:val="multilevel"/>
    <w:tmpl w:val="9DDA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A92A7B"/>
    <w:multiLevelType w:val="multilevel"/>
    <w:tmpl w:val="C9FEC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A2122A7"/>
    <w:multiLevelType w:val="multilevel"/>
    <w:tmpl w:val="3D08C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ADC14A2"/>
    <w:multiLevelType w:val="multilevel"/>
    <w:tmpl w:val="81C26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B083E37"/>
    <w:multiLevelType w:val="multilevel"/>
    <w:tmpl w:val="275E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3577AE"/>
    <w:multiLevelType w:val="multilevel"/>
    <w:tmpl w:val="5406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6B1902"/>
    <w:multiLevelType w:val="multilevel"/>
    <w:tmpl w:val="1680A7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7DF43EE8"/>
    <w:multiLevelType w:val="multilevel"/>
    <w:tmpl w:val="23782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FC1652D"/>
    <w:multiLevelType w:val="multilevel"/>
    <w:tmpl w:val="66900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9176749">
    <w:abstractNumId w:val="18"/>
  </w:num>
  <w:num w:numId="2" w16cid:durableId="1694264739">
    <w:abstractNumId w:val="84"/>
  </w:num>
  <w:num w:numId="3" w16cid:durableId="204223311">
    <w:abstractNumId w:val="49"/>
  </w:num>
  <w:num w:numId="4" w16cid:durableId="731971859">
    <w:abstractNumId w:val="51"/>
  </w:num>
  <w:num w:numId="5" w16cid:durableId="1283802943">
    <w:abstractNumId w:val="41"/>
  </w:num>
  <w:num w:numId="6" w16cid:durableId="1584021986">
    <w:abstractNumId w:val="73"/>
  </w:num>
  <w:num w:numId="7" w16cid:durableId="370149658">
    <w:abstractNumId w:val="78"/>
  </w:num>
  <w:num w:numId="8" w16cid:durableId="1165971832">
    <w:abstractNumId w:val="16"/>
  </w:num>
  <w:num w:numId="9" w16cid:durableId="1176459914">
    <w:abstractNumId w:val="19"/>
  </w:num>
  <w:num w:numId="10" w16cid:durableId="522088066">
    <w:abstractNumId w:val="56"/>
  </w:num>
  <w:num w:numId="11" w16cid:durableId="1192569074">
    <w:abstractNumId w:val="0"/>
  </w:num>
  <w:num w:numId="12" w16cid:durableId="505217789">
    <w:abstractNumId w:val="87"/>
  </w:num>
  <w:num w:numId="13" w16cid:durableId="1253709480">
    <w:abstractNumId w:val="1"/>
  </w:num>
  <w:num w:numId="14" w16cid:durableId="1239249723">
    <w:abstractNumId w:val="60"/>
  </w:num>
  <w:num w:numId="15" w16cid:durableId="406463614">
    <w:abstractNumId w:val="46"/>
  </w:num>
  <w:num w:numId="16" w16cid:durableId="384640130">
    <w:abstractNumId w:val="5"/>
  </w:num>
  <w:num w:numId="17" w16cid:durableId="215049508">
    <w:abstractNumId w:val="85"/>
  </w:num>
  <w:num w:numId="18" w16cid:durableId="18629324">
    <w:abstractNumId w:val="75"/>
  </w:num>
  <w:num w:numId="19" w16cid:durableId="1149327754">
    <w:abstractNumId w:val="65"/>
  </w:num>
  <w:num w:numId="20" w16cid:durableId="477575260">
    <w:abstractNumId w:val="59"/>
  </w:num>
  <w:num w:numId="21" w16cid:durableId="1131171408">
    <w:abstractNumId w:val="36"/>
  </w:num>
  <w:num w:numId="22" w16cid:durableId="1103652241">
    <w:abstractNumId w:val="47"/>
  </w:num>
  <w:num w:numId="23" w16cid:durableId="1783568542">
    <w:abstractNumId w:val="96"/>
  </w:num>
  <w:num w:numId="24" w16cid:durableId="1494224378">
    <w:abstractNumId w:val="35"/>
  </w:num>
  <w:num w:numId="25" w16cid:durableId="1296712618">
    <w:abstractNumId w:val="28"/>
  </w:num>
  <w:num w:numId="26" w16cid:durableId="1968311407">
    <w:abstractNumId w:val="54"/>
  </w:num>
  <w:num w:numId="27" w16cid:durableId="1216352599">
    <w:abstractNumId w:val="34"/>
  </w:num>
  <w:num w:numId="28" w16cid:durableId="1656491070">
    <w:abstractNumId w:val="57"/>
  </w:num>
  <w:num w:numId="29" w16cid:durableId="388919071">
    <w:abstractNumId w:val="69"/>
  </w:num>
  <w:num w:numId="30" w16cid:durableId="1531139399">
    <w:abstractNumId w:val="39"/>
  </w:num>
  <w:num w:numId="31" w16cid:durableId="1740327004">
    <w:abstractNumId w:val="44"/>
  </w:num>
  <w:num w:numId="32" w16cid:durableId="1045644853">
    <w:abstractNumId w:val="64"/>
  </w:num>
  <w:num w:numId="33" w16cid:durableId="1362824377">
    <w:abstractNumId w:val="38"/>
  </w:num>
  <w:num w:numId="34" w16cid:durableId="1847818372">
    <w:abstractNumId w:val="70"/>
  </w:num>
  <w:num w:numId="35" w16cid:durableId="1429962362">
    <w:abstractNumId w:val="4"/>
  </w:num>
  <w:num w:numId="36" w16cid:durableId="677317470">
    <w:abstractNumId w:val="91"/>
  </w:num>
  <w:num w:numId="37" w16cid:durableId="1454638522">
    <w:abstractNumId w:val="86"/>
  </w:num>
  <w:num w:numId="38" w16cid:durableId="2134445561">
    <w:abstractNumId w:val="82"/>
  </w:num>
  <w:num w:numId="39" w16cid:durableId="1975404259">
    <w:abstractNumId w:val="29"/>
  </w:num>
  <w:num w:numId="40" w16cid:durableId="2069454855">
    <w:abstractNumId w:val="37"/>
  </w:num>
  <w:num w:numId="41" w16cid:durableId="2047555579">
    <w:abstractNumId w:val="30"/>
  </w:num>
  <w:num w:numId="42" w16cid:durableId="1531869744">
    <w:abstractNumId w:val="42"/>
  </w:num>
  <w:num w:numId="43" w16cid:durableId="1049260494">
    <w:abstractNumId w:val="61"/>
  </w:num>
  <w:num w:numId="44" w16cid:durableId="1990134749">
    <w:abstractNumId w:val="43"/>
  </w:num>
  <w:num w:numId="45" w16cid:durableId="1883513611">
    <w:abstractNumId w:val="53"/>
  </w:num>
  <w:num w:numId="46" w16cid:durableId="371004610">
    <w:abstractNumId w:val="89"/>
  </w:num>
  <w:num w:numId="47" w16cid:durableId="64645447">
    <w:abstractNumId w:val="72"/>
  </w:num>
  <w:num w:numId="48" w16cid:durableId="472867926">
    <w:abstractNumId w:val="71"/>
  </w:num>
  <w:num w:numId="49" w16cid:durableId="482822026">
    <w:abstractNumId w:val="81"/>
  </w:num>
  <w:num w:numId="50" w16cid:durableId="791174492">
    <w:abstractNumId w:val="7"/>
  </w:num>
  <w:num w:numId="51" w16cid:durableId="808940105">
    <w:abstractNumId w:val="27"/>
  </w:num>
  <w:num w:numId="52" w16cid:durableId="60058526">
    <w:abstractNumId w:val="62"/>
  </w:num>
  <w:num w:numId="53" w16cid:durableId="397292717">
    <w:abstractNumId w:val="93"/>
  </w:num>
  <w:num w:numId="54" w16cid:durableId="60639871">
    <w:abstractNumId w:val="52"/>
  </w:num>
  <w:num w:numId="55" w16cid:durableId="835459268">
    <w:abstractNumId w:val="17"/>
  </w:num>
  <w:num w:numId="56" w16cid:durableId="1299458135">
    <w:abstractNumId w:val="9"/>
  </w:num>
  <w:num w:numId="57" w16cid:durableId="1601598732">
    <w:abstractNumId w:val="10"/>
  </w:num>
  <w:num w:numId="58" w16cid:durableId="982927094">
    <w:abstractNumId w:val="2"/>
  </w:num>
  <w:num w:numId="59" w16cid:durableId="295914733">
    <w:abstractNumId w:val="74"/>
  </w:num>
  <w:num w:numId="60" w16cid:durableId="1558518005">
    <w:abstractNumId w:val="32"/>
  </w:num>
  <w:num w:numId="61" w16cid:durableId="142695050">
    <w:abstractNumId w:val="67"/>
  </w:num>
  <w:num w:numId="62" w16cid:durableId="139424007">
    <w:abstractNumId w:val="26"/>
  </w:num>
  <w:num w:numId="63" w16cid:durableId="1448087885">
    <w:abstractNumId w:val="23"/>
  </w:num>
  <w:num w:numId="64" w16cid:durableId="1606963599">
    <w:abstractNumId w:val="25"/>
  </w:num>
  <w:num w:numId="65" w16cid:durableId="31852906">
    <w:abstractNumId w:val="12"/>
  </w:num>
  <w:num w:numId="66" w16cid:durableId="2087914097">
    <w:abstractNumId w:val="22"/>
  </w:num>
  <w:num w:numId="67" w16cid:durableId="236325363">
    <w:abstractNumId w:val="83"/>
  </w:num>
  <w:num w:numId="68" w16cid:durableId="93601116">
    <w:abstractNumId w:val="66"/>
  </w:num>
  <w:num w:numId="69" w16cid:durableId="887032352">
    <w:abstractNumId w:val="77"/>
  </w:num>
  <w:num w:numId="70" w16cid:durableId="349911849">
    <w:abstractNumId w:val="15"/>
  </w:num>
  <w:num w:numId="71" w16cid:durableId="1078594421">
    <w:abstractNumId w:val="3"/>
  </w:num>
  <w:num w:numId="72" w16cid:durableId="1785493675">
    <w:abstractNumId w:val="98"/>
  </w:num>
  <w:num w:numId="73" w16cid:durableId="1317954487">
    <w:abstractNumId w:val="45"/>
  </w:num>
  <w:num w:numId="74" w16cid:durableId="1587883589">
    <w:abstractNumId w:val="14"/>
  </w:num>
  <w:num w:numId="75" w16cid:durableId="886139107">
    <w:abstractNumId w:val="97"/>
  </w:num>
  <w:num w:numId="76" w16cid:durableId="1564827911">
    <w:abstractNumId w:val="79"/>
  </w:num>
  <w:num w:numId="77" w16cid:durableId="806822756">
    <w:abstractNumId w:val="31"/>
  </w:num>
  <w:num w:numId="78" w16cid:durableId="1826163042">
    <w:abstractNumId w:val="6"/>
  </w:num>
  <w:num w:numId="79" w16cid:durableId="1001665305">
    <w:abstractNumId w:val="88"/>
  </w:num>
  <w:num w:numId="80" w16cid:durableId="254484221">
    <w:abstractNumId w:val="92"/>
  </w:num>
  <w:num w:numId="81" w16cid:durableId="1773630034">
    <w:abstractNumId w:val="13"/>
  </w:num>
  <w:num w:numId="82" w16cid:durableId="845752947">
    <w:abstractNumId w:val="80"/>
  </w:num>
  <w:num w:numId="83" w16cid:durableId="655576190">
    <w:abstractNumId w:val="76"/>
  </w:num>
  <w:num w:numId="84" w16cid:durableId="683287125">
    <w:abstractNumId w:val="8"/>
  </w:num>
  <w:num w:numId="85" w16cid:durableId="1545292825">
    <w:abstractNumId w:val="68"/>
  </w:num>
  <w:num w:numId="86" w16cid:durableId="206531997">
    <w:abstractNumId w:val="21"/>
  </w:num>
  <w:num w:numId="87" w16cid:durableId="554390331">
    <w:abstractNumId w:val="63"/>
  </w:num>
  <w:num w:numId="88" w16cid:durableId="1867789865">
    <w:abstractNumId w:val="48"/>
  </w:num>
  <w:num w:numId="89" w16cid:durableId="684867300">
    <w:abstractNumId w:val="33"/>
  </w:num>
  <w:num w:numId="90" w16cid:durableId="1114208061">
    <w:abstractNumId w:val="50"/>
  </w:num>
  <w:num w:numId="91" w16cid:durableId="1223713573">
    <w:abstractNumId w:val="20"/>
  </w:num>
  <w:num w:numId="92" w16cid:durableId="1299602675">
    <w:abstractNumId w:val="58"/>
  </w:num>
  <w:num w:numId="93" w16cid:durableId="2108234412">
    <w:abstractNumId w:val="24"/>
  </w:num>
  <w:num w:numId="94" w16cid:durableId="1698579266">
    <w:abstractNumId w:val="95"/>
  </w:num>
  <w:num w:numId="95" w16cid:durableId="1839928134">
    <w:abstractNumId w:val="90"/>
  </w:num>
  <w:num w:numId="96" w16cid:durableId="1632129754">
    <w:abstractNumId w:val="11"/>
  </w:num>
  <w:num w:numId="97" w16cid:durableId="1704094016">
    <w:abstractNumId w:val="55"/>
  </w:num>
  <w:num w:numId="98" w16cid:durableId="1117414130">
    <w:abstractNumId w:val="94"/>
  </w:num>
  <w:num w:numId="99" w16cid:durableId="317461228">
    <w:abstractNumId w:val="40"/>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464"/>
    <w:rsid w:val="00276CD8"/>
    <w:rsid w:val="003955AF"/>
    <w:rsid w:val="00452BC9"/>
    <w:rsid w:val="00587E5E"/>
    <w:rsid w:val="005A4464"/>
    <w:rsid w:val="00750772"/>
    <w:rsid w:val="007B2AF2"/>
    <w:rsid w:val="007B3713"/>
    <w:rsid w:val="00883993"/>
    <w:rsid w:val="008A73B2"/>
    <w:rsid w:val="008B12C3"/>
    <w:rsid w:val="009223A1"/>
    <w:rsid w:val="0092549F"/>
    <w:rsid w:val="00A23F80"/>
    <w:rsid w:val="00A7321E"/>
    <w:rsid w:val="00AB4A4A"/>
    <w:rsid w:val="00AC2CE8"/>
    <w:rsid w:val="00B47D35"/>
    <w:rsid w:val="00BD0BAA"/>
    <w:rsid w:val="00D55D6B"/>
    <w:rsid w:val="00EA4183"/>
    <w:rsid w:val="00EB59CA"/>
    <w:rsid w:val="00F315DB"/>
    <w:rsid w:val="00F8531E"/>
    <w:rsid w:val="00FE799F"/>
    <w:rsid w:val="00FF1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BDBBA"/>
  <w15:docId w15:val="{8F66037E-9DC7-4E64-8118-1AD80EB1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ind w:firstLine="720"/>
      <w:jc w:val="both"/>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customStyle="1" w:styleId="bang">
    <w:name w:val="bang"/>
    <w:basedOn w:val="Normal"/>
    <w:link w:val="bangChar"/>
    <w:qFormat/>
    <w:rsid w:val="007B2AF2"/>
    <w:pPr>
      <w:spacing w:line="312" w:lineRule="auto"/>
      <w:jc w:val="center"/>
    </w:pPr>
    <w:rPr>
      <w:rFonts w:ascii="Times New Roman" w:eastAsia="Times New Roman" w:hAnsi="Times New Roman" w:cs="Times New Roman"/>
      <w:i/>
      <w:iCs/>
      <w:sz w:val="28"/>
      <w:szCs w:val="28"/>
    </w:rPr>
  </w:style>
  <w:style w:type="character" w:customStyle="1" w:styleId="bangChar">
    <w:name w:val="bang Char"/>
    <w:basedOn w:val="DefaultParagraphFont"/>
    <w:link w:val="bang"/>
    <w:rsid w:val="007B2AF2"/>
    <w:rPr>
      <w:rFonts w:ascii="Times New Roman" w:eastAsia="Times New Roman" w:hAnsi="Times New Roman" w:cs="Times New Roman"/>
      <w:i/>
      <w:iCs/>
      <w:sz w:val="28"/>
      <w:szCs w:val="28"/>
    </w:rPr>
  </w:style>
  <w:style w:type="paragraph" w:customStyle="1" w:styleId="hinh">
    <w:name w:val="hinh"/>
    <w:basedOn w:val="Normal"/>
    <w:link w:val="hinhChar"/>
    <w:qFormat/>
    <w:rsid w:val="007B2AF2"/>
    <w:pPr>
      <w:spacing w:line="312" w:lineRule="auto"/>
      <w:jc w:val="center"/>
    </w:pPr>
    <w:rPr>
      <w:rFonts w:ascii="Times New Roman" w:eastAsia="Times New Roman" w:hAnsi="Times New Roman" w:cs="Times New Roman"/>
      <w:bCs/>
      <w:i/>
      <w:iCs/>
      <w:sz w:val="28"/>
      <w:szCs w:val="28"/>
    </w:rPr>
  </w:style>
  <w:style w:type="character" w:customStyle="1" w:styleId="hinhChar">
    <w:name w:val="hinh Char"/>
    <w:basedOn w:val="DefaultParagraphFont"/>
    <w:link w:val="hinh"/>
    <w:rsid w:val="007B2AF2"/>
    <w:rPr>
      <w:rFonts w:ascii="Times New Roman" w:eastAsia="Times New Roman" w:hAnsi="Times New Roman" w:cs="Times New Roman"/>
      <w:bCs/>
      <w:i/>
      <w:iCs/>
      <w:sz w:val="28"/>
      <w:szCs w:val="28"/>
    </w:rPr>
  </w:style>
  <w:style w:type="paragraph" w:styleId="Header">
    <w:name w:val="header"/>
    <w:basedOn w:val="Normal"/>
    <w:link w:val="HeaderChar"/>
    <w:uiPriority w:val="99"/>
    <w:unhideWhenUsed/>
    <w:rsid w:val="00750772"/>
    <w:pPr>
      <w:tabs>
        <w:tab w:val="center" w:pos="4680"/>
        <w:tab w:val="right" w:pos="9360"/>
      </w:tabs>
      <w:spacing w:line="240" w:lineRule="auto"/>
    </w:pPr>
  </w:style>
  <w:style w:type="character" w:customStyle="1" w:styleId="HeaderChar">
    <w:name w:val="Header Char"/>
    <w:basedOn w:val="DefaultParagraphFont"/>
    <w:link w:val="Header"/>
    <w:uiPriority w:val="99"/>
    <w:rsid w:val="00750772"/>
  </w:style>
  <w:style w:type="paragraph" w:styleId="Footer">
    <w:name w:val="footer"/>
    <w:basedOn w:val="Normal"/>
    <w:link w:val="FooterChar"/>
    <w:uiPriority w:val="99"/>
    <w:unhideWhenUsed/>
    <w:rsid w:val="00750772"/>
    <w:pPr>
      <w:tabs>
        <w:tab w:val="center" w:pos="4680"/>
        <w:tab w:val="right" w:pos="9360"/>
      </w:tabs>
      <w:spacing w:line="240" w:lineRule="auto"/>
    </w:pPr>
  </w:style>
  <w:style w:type="character" w:customStyle="1" w:styleId="FooterChar">
    <w:name w:val="Footer Char"/>
    <w:basedOn w:val="DefaultParagraphFont"/>
    <w:link w:val="Footer"/>
    <w:uiPriority w:val="99"/>
    <w:rsid w:val="00750772"/>
  </w:style>
  <w:style w:type="paragraph" w:styleId="TOC1">
    <w:name w:val="toc 1"/>
    <w:basedOn w:val="Normal"/>
    <w:next w:val="Normal"/>
    <w:autoRedefine/>
    <w:uiPriority w:val="39"/>
    <w:unhideWhenUsed/>
    <w:rsid w:val="00750772"/>
    <w:pPr>
      <w:spacing w:after="100"/>
    </w:pPr>
  </w:style>
  <w:style w:type="paragraph" w:styleId="TOC2">
    <w:name w:val="toc 2"/>
    <w:basedOn w:val="Normal"/>
    <w:next w:val="Normal"/>
    <w:autoRedefine/>
    <w:uiPriority w:val="39"/>
    <w:unhideWhenUsed/>
    <w:rsid w:val="00750772"/>
    <w:pPr>
      <w:spacing w:after="100"/>
      <w:ind w:left="220"/>
    </w:pPr>
  </w:style>
  <w:style w:type="paragraph" w:styleId="TOC3">
    <w:name w:val="toc 3"/>
    <w:basedOn w:val="Normal"/>
    <w:next w:val="Normal"/>
    <w:autoRedefine/>
    <w:uiPriority w:val="39"/>
    <w:unhideWhenUsed/>
    <w:rsid w:val="00750772"/>
    <w:pPr>
      <w:spacing w:after="100"/>
      <w:ind w:left="440"/>
    </w:pPr>
  </w:style>
  <w:style w:type="paragraph" w:styleId="TOC4">
    <w:name w:val="toc 4"/>
    <w:basedOn w:val="Normal"/>
    <w:next w:val="Normal"/>
    <w:autoRedefine/>
    <w:uiPriority w:val="39"/>
    <w:unhideWhenUsed/>
    <w:rsid w:val="00750772"/>
    <w:pPr>
      <w:spacing w:after="100"/>
      <w:ind w:left="660"/>
    </w:pPr>
  </w:style>
  <w:style w:type="character" w:styleId="Hyperlink">
    <w:name w:val="Hyperlink"/>
    <w:basedOn w:val="DefaultParagraphFont"/>
    <w:uiPriority w:val="99"/>
    <w:unhideWhenUsed/>
    <w:rsid w:val="00750772"/>
    <w:rPr>
      <w:color w:val="0000FF" w:themeColor="hyperlink"/>
      <w:u w:val="single"/>
    </w:rPr>
  </w:style>
  <w:style w:type="paragraph" w:styleId="NormalWeb">
    <w:name w:val="Normal (Web)"/>
    <w:basedOn w:val="Normal"/>
    <w:uiPriority w:val="99"/>
    <w:semiHidden/>
    <w:unhideWhenUsed/>
    <w:rsid w:val="008A73B2"/>
    <w:rPr>
      <w:rFonts w:ascii="Times New Roman" w:hAnsi="Times New Roman" w:cs="Times New Roman"/>
      <w:sz w:val="24"/>
      <w:szCs w:val="24"/>
    </w:rPr>
  </w:style>
  <w:style w:type="paragraph" w:styleId="ListParagraph">
    <w:name w:val="List Paragraph"/>
    <w:basedOn w:val="Normal"/>
    <w:uiPriority w:val="34"/>
    <w:qFormat/>
    <w:rsid w:val="00883993"/>
    <w:pPr>
      <w:ind w:left="720"/>
      <w:contextualSpacing/>
    </w:pPr>
  </w:style>
  <w:style w:type="character" w:styleId="UnresolvedMention">
    <w:name w:val="Unresolved Mention"/>
    <w:basedOn w:val="DefaultParagraphFont"/>
    <w:uiPriority w:val="99"/>
    <w:semiHidden/>
    <w:unhideWhenUsed/>
    <w:rsid w:val="009223A1"/>
    <w:rPr>
      <w:color w:val="605E5C"/>
      <w:shd w:val="clear" w:color="auto" w:fill="E1DFDD"/>
    </w:rPr>
  </w:style>
  <w:style w:type="paragraph" w:styleId="TableofFigures">
    <w:name w:val="table of figures"/>
    <w:basedOn w:val="Normal"/>
    <w:next w:val="Normal"/>
    <w:uiPriority w:val="99"/>
    <w:unhideWhenUsed/>
    <w:rsid w:val="00A73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intranet.hoaviet.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intranet.hoaviet.v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intranet.hoaviet.vn"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A8518-55C2-47EF-8293-756016C79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TotalTime>
  <Pages>73</Pages>
  <Words>15137</Words>
  <Characters>86285</Characters>
  <Application>Microsoft Office Word</Application>
  <DocSecurity>0</DocSecurity>
  <Lines>719</Lines>
  <Paragraphs>202</Paragraphs>
  <ScaleCrop>false</ScaleCrop>
  <Company/>
  <LinksUpToDate>false</LinksUpToDate>
  <CharactersWithSpaces>101220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Phuong</cp:lastModifiedBy>
  <cp:revision>10</cp:revision>
  <dcterms:created xsi:type="dcterms:W3CDTF">2026-06-09T08:45:00Z</dcterms:created>
  <dcterms:modified xsi:type="dcterms:W3CDTF">2026-06-10T08:04:00Z</dcterms:modified>
</cp:coreProperties>
</file>