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231" w:rsidRDefault="00EE7231">
      <w:pPr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Sequence Đăng nhập với vai trò Nhân viên kho</w:t>
      </w:r>
    </w:p>
    <w:p w:rsidR="00EE7231" w:rsidRPr="00EE7231" w:rsidRDefault="00EE7231" w:rsidP="00EE72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7231">
        <w:rPr>
          <w:rFonts w:asciiTheme="majorHAnsi" w:hAnsiTheme="majorHAnsi" w:cstheme="majorHAnsi"/>
          <w:b/>
          <w:noProof/>
          <w:sz w:val="28"/>
          <w:lang w:val="en-US"/>
        </w:rPr>
        <w:drawing>
          <wp:inline distT="0" distB="0" distL="0" distR="0">
            <wp:extent cx="5782597" cy="3491865"/>
            <wp:effectExtent l="0" t="0" r="8890" b="0"/>
            <wp:docPr id="6" name="Picture 6" descr="C:\Users\panh2\AppData\Local\Microsoft\Windows\INetCache\Content.MSO\BB3D6F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anh2\AppData\Local\Microsoft\Windows\INetCache\Content.MSO\BB3D6FC1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95" cy="350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231" w:rsidRDefault="00F07FA3" w:rsidP="00F07FA3">
      <w:pPr>
        <w:jc w:val="center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QUẢN LÝ KHO HÀNG</w:t>
      </w:r>
    </w:p>
    <w:p w:rsidR="00B542C6" w:rsidRPr="001A7CE7" w:rsidRDefault="001A7CE7">
      <w:pPr>
        <w:rPr>
          <w:rFonts w:asciiTheme="majorHAnsi" w:hAnsiTheme="majorHAnsi" w:cstheme="majorHAnsi"/>
          <w:b/>
          <w:sz w:val="28"/>
          <w:lang w:val="en-US"/>
        </w:rPr>
      </w:pPr>
      <w:r w:rsidRPr="001A7CE7">
        <w:rPr>
          <w:rFonts w:asciiTheme="majorHAnsi" w:hAnsiTheme="majorHAnsi" w:cstheme="majorHAnsi"/>
          <w:b/>
          <w:sz w:val="28"/>
          <w:lang w:val="en-US"/>
        </w:rPr>
        <w:t>Sequence Quản lý kho hàng</w:t>
      </w:r>
    </w:p>
    <w:p w:rsidR="001A7CE7" w:rsidRDefault="001A7CE7" w:rsidP="001A7C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7CE7">
        <w:rPr>
          <w:noProof/>
          <w:lang w:val="en-US"/>
        </w:rPr>
        <w:drawing>
          <wp:inline distT="0" distB="0" distL="0" distR="0">
            <wp:extent cx="5908683" cy="4356100"/>
            <wp:effectExtent l="0" t="0" r="0" b="0"/>
            <wp:docPr id="1" name="Picture 1" descr="C:\Users\panh2\AppData\Local\Microsoft\Windows\INetCache\Content.MSO\531F23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nh2\AppData\Local\Microsoft\Windows\INetCache\Content.MSO\531F23AD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25" cy="436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CE7" w:rsidRDefault="001A7CE7" w:rsidP="001A7C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A7CE7" w:rsidRPr="001A7CE7" w:rsidRDefault="001A7CE7" w:rsidP="001A7CE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C567B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Xem danh sách sản phẩm</w:t>
      </w:r>
    </w:p>
    <w:p w:rsidR="001A7CE7" w:rsidRDefault="001A7CE7" w:rsidP="001A7C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A7CE7">
        <w:rPr>
          <w:noProof/>
          <w:lang w:val="en-US"/>
        </w:rPr>
        <w:drawing>
          <wp:inline distT="0" distB="0" distL="0" distR="0">
            <wp:extent cx="6146800" cy="4078487"/>
            <wp:effectExtent l="0" t="0" r="0" b="0"/>
            <wp:docPr id="2" name="Picture 2" descr="C:\Users\panh2\AppData\Local\Microsoft\Windows\INetCache\Content.MSO\69521F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nh2\AppData\Local\Microsoft\Windows\INetCache\Content.MSO\69521F43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4" cy="41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68B" w:rsidRPr="00A0268B" w:rsidRDefault="00A0268B" w:rsidP="001A7CE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A0268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Xem chi tiết sản phẩm</w:t>
      </w:r>
    </w:p>
    <w:p w:rsidR="00A0268B" w:rsidRPr="001A7CE7" w:rsidRDefault="00A0268B" w:rsidP="001A7CE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A0268B" w:rsidRDefault="00A0268B" w:rsidP="00A0268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0268B">
        <w:rPr>
          <w:noProof/>
          <w:lang w:val="en-US"/>
        </w:rPr>
        <w:drawing>
          <wp:inline distT="0" distB="0" distL="0" distR="0">
            <wp:extent cx="6318250" cy="3914939"/>
            <wp:effectExtent l="0" t="0" r="6350" b="0"/>
            <wp:docPr id="3" name="Picture 3" descr="C:\Users\panh2\AppData\Local\Microsoft\Windows\INetCache\Content.MSO\A9FEF7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nh2\AppData\Local\Microsoft\Windows\INetCache\Content.MSO\A9FEF73F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104" cy="394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7BF" w:rsidRDefault="00C567BF" w:rsidP="00A0268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:rsidR="00C567BF" w:rsidRDefault="00C567BF" w:rsidP="00A0268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:rsidR="00A0268B" w:rsidRPr="00A0268B" w:rsidRDefault="00A0268B" w:rsidP="00A0268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A0268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Tìm kiếm sản phẩm</w:t>
      </w:r>
    </w:p>
    <w:p w:rsidR="00A0268B" w:rsidRPr="00A0268B" w:rsidRDefault="00A0268B" w:rsidP="00A0268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0268B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5816600" cy="4079929"/>
            <wp:effectExtent l="0" t="0" r="0" b="0"/>
            <wp:docPr id="4" name="Picture 4" descr="C:\Users\panh2\AppData\Local\Microsoft\Windows\INetCache\Content.MSO\990D42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nh2\AppData\Local\Microsoft\Windows\INetCache\Content.MSO\990D42A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65" cy="408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CE7" w:rsidRPr="00EE7231" w:rsidRDefault="00A0268B">
      <w:pPr>
        <w:rPr>
          <w:b/>
          <w:lang w:val="en-US"/>
        </w:rPr>
      </w:pPr>
      <w:r w:rsidRPr="00EE7231">
        <w:rPr>
          <w:b/>
          <w:lang w:val="en-US"/>
        </w:rPr>
        <w:t xml:space="preserve">Sequence </w:t>
      </w:r>
      <w:r w:rsidR="00EE7231" w:rsidRPr="00EE7231">
        <w:rPr>
          <w:b/>
          <w:lang w:val="en-US"/>
        </w:rPr>
        <w:t>Xuất file Excel</w:t>
      </w:r>
    </w:p>
    <w:p w:rsidR="00EE7231" w:rsidRPr="00EE7231" w:rsidRDefault="00EE7231" w:rsidP="00EE72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7231">
        <w:rPr>
          <w:noProof/>
          <w:lang w:val="en-US"/>
        </w:rPr>
        <w:drawing>
          <wp:inline distT="0" distB="0" distL="0" distR="0">
            <wp:extent cx="5727700" cy="3782832"/>
            <wp:effectExtent l="0" t="0" r="6350" b="8255"/>
            <wp:docPr id="5" name="Picture 5" descr="C:\Users\panh2\AppData\Local\Microsoft\Windows\INetCache\Content.MSO\34E5B0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nh2\AppData\Local\Microsoft\Windows\INetCache\Content.MSO\34E5B0FB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93" cy="380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FA3" w:rsidRDefault="00F07FA3" w:rsidP="00F07FA3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QUẢN LÝ NHÀ CUNG CẤP</w:t>
      </w:r>
    </w:p>
    <w:p w:rsidR="00EE7231" w:rsidRPr="007C4AE4" w:rsidRDefault="0087435E">
      <w:pPr>
        <w:rPr>
          <w:b/>
          <w:sz w:val="28"/>
          <w:lang w:val="en-US"/>
        </w:rPr>
      </w:pPr>
      <w:r w:rsidRPr="007C4AE4">
        <w:rPr>
          <w:b/>
          <w:sz w:val="28"/>
          <w:lang w:val="en-US"/>
        </w:rPr>
        <w:t>Sequence Quản lý nhà cung cấp</w:t>
      </w:r>
    </w:p>
    <w:p w:rsidR="0087435E" w:rsidRDefault="0087435E" w:rsidP="008743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435E">
        <w:rPr>
          <w:noProof/>
          <w:lang w:val="en-US"/>
        </w:rPr>
        <w:drawing>
          <wp:inline distT="0" distB="0" distL="0" distR="0">
            <wp:extent cx="5772150" cy="4255445"/>
            <wp:effectExtent l="0" t="0" r="0" b="0"/>
            <wp:docPr id="8" name="Picture 8" descr="C:\Users\panh2\AppData\Local\Microsoft\Windows\INetCache\Content.MSO\DF7740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anh2\AppData\Local\Microsoft\Windows\INetCache\Content.MSO\DF77409D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312" cy="427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AE4" w:rsidRPr="000D7633" w:rsidRDefault="007C4AE4" w:rsidP="0087435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0D7633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Liệt kê nhà cung cấp</w:t>
      </w:r>
    </w:p>
    <w:p w:rsidR="007C4AE4" w:rsidRDefault="007C4AE4" w:rsidP="007C4A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C4AE4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5677933" cy="3600450"/>
            <wp:effectExtent l="0" t="0" r="0" b="0"/>
            <wp:docPr id="9" name="Picture 9" descr="C:\Users\panh2\AppData\Local\Microsoft\Windows\INetCache\Content.MSO\91CAAA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nh2\AppData\Local\Microsoft\Windows\INetCache\Content.MSO\91CAAA0A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39" cy="361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633" w:rsidRPr="00F07FA3" w:rsidRDefault="000D7633" w:rsidP="007C4AE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F07FA3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Xem chi tiết nhà cung cấp</w:t>
      </w:r>
    </w:p>
    <w:p w:rsidR="000D7633" w:rsidRDefault="000D7633" w:rsidP="000D76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D7633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481492" cy="3936717"/>
            <wp:effectExtent l="0" t="0" r="0" b="0"/>
            <wp:docPr id="10" name="Picture 10" descr="C:\Users\panh2\AppData\Local\Microsoft\Windows\INetCache\Content.MSO\2C2F3EA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nh2\AppData\Local\Microsoft\Windows\INetCache\Content.MSO\2C2F3EA8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266" cy="395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633" w:rsidRPr="00E3442F" w:rsidRDefault="00EB1366" w:rsidP="000D763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3442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Tìm kiếm nhà cung cấp</w:t>
      </w:r>
    </w:p>
    <w:p w:rsidR="00E3442F" w:rsidRDefault="00E3442F" w:rsidP="00E344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3442F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471234" cy="4425315"/>
            <wp:effectExtent l="0" t="0" r="0" b="0"/>
            <wp:docPr id="12" name="Picture 12" descr="C:\Users\panh2\AppData\Local\Microsoft\Windows\INetCache\Content.MSO\F44EE2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nh2\AppData\Local\Microsoft\Windows\INetCache\Content.MSO\F44EE274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3" cy="443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42F" w:rsidRPr="00EA22B1" w:rsidRDefault="00E3442F" w:rsidP="00E3442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A22B1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Xuất file Excel</w:t>
      </w:r>
    </w:p>
    <w:p w:rsidR="00E3442F" w:rsidRDefault="00E3442F" w:rsidP="00E344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3442F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384175" cy="4216400"/>
            <wp:effectExtent l="0" t="0" r="0" b="0"/>
            <wp:docPr id="13" name="Picture 13" descr="C:\Users\panh2\AppData\Local\Microsoft\Windows\INetCache\Content.MSO\96EE94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nh2\AppData\Local\Microsoft\Windows\INetCache\Content.MSO\96EE94A2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631" cy="422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FA3" w:rsidRDefault="00F07FA3" w:rsidP="00F07F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QUẢN LÝ PHIẾU NHẬP</w:t>
      </w:r>
    </w:p>
    <w:p w:rsidR="00EA22B1" w:rsidRPr="00EA22B1" w:rsidRDefault="00EA22B1" w:rsidP="00E3442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A22B1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Quản lý phiếu nhập</w:t>
      </w:r>
    </w:p>
    <w:p w:rsidR="00EA22B1" w:rsidRDefault="00EA22B1" w:rsidP="00EA2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22B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5911850" cy="3854870"/>
            <wp:effectExtent l="0" t="0" r="0" b="0"/>
            <wp:docPr id="14" name="Picture 14" descr="C:\Users\panh2\AppData\Local\Microsoft\Windows\INetCache\Content.MSO\7273BD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anh2\AppData\Local\Microsoft\Windows\INetCache\Content.MSO\7273BD00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14" cy="388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655" w:rsidRPr="00D06655" w:rsidRDefault="00D06655" w:rsidP="00EA22B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D06655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Tạo phiếu nhập</w:t>
      </w:r>
    </w:p>
    <w:p w:rsidR="00D06655" w:rsidRDefault="00D06655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06655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598349" cy="5822950"/>
            <wp:effectExtent l="0" t="0" r="0" b="0"/>
            <wp:docPr id="15" name="Picture 15" descr="C:\Users\panh2\AppData\Local\Microsoft\Windows\INetCache\Content.MSO\7E6D2B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anh2\AppData\Local\Microsoft\Windows\INetCache\Content.MSO\7E6D2B0E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780" cy="58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D06655" w:rsidRPr="00E055F0" w:rsidRDefault="00D06655" w:rsidP="00D0665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055F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Liệt kê danh sách phiếu nhập</w:t>
      </w:r>
    </w:p>
    <w:p w:rsidR="00D06655" w:rsidRDefault="00D06655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06655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5670550" cy="4046857"/>
            <wp:effectExtent l="0" t="0" r="6350" b="0"/>
            <wp:docPr id="16" name="Picture 16" descr="C:\Users\panh2\AppData\Local\Microsoft\Windows\INetCache\Content.MSO\5EB3DA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anh2\AppData\Local\Microsoft\Windows\INetCache\Content.MSO\5EB3DA4C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658" cy="407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5F0" w:rsidRPr="00E055F0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055F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Tìm kiếm phiếu nhập</w:t>
      </w:r>
    </w:p>
    <w:p w:rsidR="00E055F0" w:rsidRDefault="00E055F0" w:rsidP="00E055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055F0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227036" cy="4330700"/>
            <wp:effectExtent l="0" t="0" r="2540" b="0"/>
            <wp:docPr id="17" name="Picture 17" descr="C:\Users\panh2\AppData\Local\Microsoft\Windows\INetCache\Content.MSO\BBE7D2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anh2\AppData\Local\Microsoft\Windows\INetCache\Content.MSO\BBE7D23A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771" cy="43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5F0" w:rsidRPr="00E055F0" w:rsidRDefault="00E055F0" w:rsidP="00E055F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E055F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Xem chi tiết phiếu nhập</w:t>
      </w:r>
    </w:p>
    <w:p w:rsidR="00E055F0" w:rsidRDefault="00E055F0" w:rsidP="00E055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055F0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525390" cy="4010939"/>
            <wp:effectExtent l="0" t="0" r="8890" b="0"/>
            <wp:docPr id="18" name="Picture 18" descr="C:\Users\panh2\AppData\Local\Microsoft\Windows\INetCache\Content.MSO\8E6006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anh2\AppData\Local\Microsoft\Windows\INetCache\Content.MSO\8E600658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929" cy="403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35F" w:rsidRPr="0083035F" w:rsidRDefault="0083035F" w:rsidP="00E055F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83035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Sequence In phiếu nhập</w:t>
      </w:r>
    </w:p>
    <w:p w:rsid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3035F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546814" cy="3778885"/>
            <wp:effectExtent l="0" t="0" r="6985" b="0"/>
            <wp:docPr id="19" name="Picture 19" descr="C:\Users\panh2\AppData\Local\Microsoft\Windows\INetCache\Content.MSO\CB05362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anh2\AppData\Local\Microsoft\Windows\INetCache\Content.MSO\CB053626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397" cy="378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83035F" w:rsidRP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83035F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lastRenderedPageBreak/>
        <w:t>Sequence Xuất file Excel</w:t>
      </w:r>
    </w:p>
    <w:p w:rsidR="0083035F" w:rsidRPr="0083035F" w:rsidRDefault="0083035F" w:rsidP="008303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3035F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>
            <wp:extent cx="6473190" cy="4275189"/>
            <wp:effectExtent l="0" t="0" r="3810" b="0"/>
            <wp:docPr id="20" name="Picture 20" descr="C:\Users\panh2\AppData\Local\Microsoft\Windows\INetCache\Content.MSO\284FCD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anh2\AppData\Local\Microsoft\Windows\INetCache\Content.MSO\284FCD24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662" cy="428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35F" w:rsidRPr="00E055F0" w:rsidRDefault="0083035F" w:rsidP="00E055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0" w:name="_GoBack"/>
      <w:bookmarkEnd w:id="0"/>
    </w:p>
    <w:p w:rsidR="00E055F0" w:rsidRPr="00E055F0" w:rsidRDefault="00E055F0" w:rsidP="00E055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055F0" w:rsidRPr="00D06655" w:rsidRDefault="00E055F0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D06655" w:rsidRPr="00D06655" w:rsidRDefault="00D06655" w:rsidP="00D066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D06655" w:rsidRPr="00EA22B1" w:rsidRDefault="00D06655" w:rsidP="00EA22B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A22B1" w:rsidRPr="00E3442F" w:rsidRDefault="00EA22B1" w:rsidP="00E344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E3442F" w:rsidRPr="00E3442F" w:rsidRDefault="00E3442F" w:rsidP="00E3442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32E35" w:rsidRPr="00132E35" w:rsidRDefault="00132E35" w:rsidP="00132E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32E35" w:rsidRPr="000D7633" w:rsidRDefault="00132E35" w:rsidP="000D76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0D7633" w:rsidRPr="007C4AE4" w:rsidRDefault="000D7633" w:rsidP="007C4A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7C4AE4" w:rsidRPr="0087435E" w:rsidRDefault="007C4AE4" w:rsidP="008743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87435E" w:rsidRPr="001A7CE7" w:rsidRDefault="0087435E">
      <w:pPr>
        <w:rPr>
          <w:lang w:val="en-US"/>
        </w:rPr>
      </w:pPr>
    </w:p>
    <w:sectPr w:rsidR="0087435E" w:rsidRPr="001A7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E7"/>
    <w:rsid w:val="000D7633"/>
    <w:rsid w:val="00132E35"/>
    <w:rsid w:val="001708C8"/>
    <w:rsid w:val="00197115"/>
    <w:rsid w:val="001A7CE7"/>
    <w:rsid w:val="002B7F25"/>
    <w:rsid w:val="003F3EC2"/>
    <w:rsid w:val="004348E5"/>
    <w:rsid w:val="007C4AE4"/>
    <w:rsid w:val="0083035F"/>
    <w:rsid w:val="0087435E"/>
    <w:rsid w:val="00A0268B"/>
    <w:rsid w:val="00A66792"/>
    <w:rsid w:val="00B542C6"/>
    <w:rsid w:val="00C274B4"/>
    <w:rsid w:val="00C567BF"/>
    <w:rsid w:val="00C6525F"/>
    <w:rsid w:val="00D06655"/>
    <w:rsid w:val="00E055F0"/>
    <w:rsid w:val="00E3442F"/>
    <w:rsid w:val="00EA22B1"/>
    <w:rsid w:val="00EB1366"/>
    <w:rsid w:val="00EE7231"/>
    <w:rsid w:val="00F0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671A2"/>
  <w15:chartTrackingRefBased/>
  <w15:docId w15:val="{EE968568-478A-4124-A8D3-FADC89CA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10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 Lê</dc:creator>
  <cp:keywords/>
  <dc:description/>
  <cp:lastModifiedBy>Phương Anh Lê</cp:lastModifiedBy>
  <cp:revision>2</cp:revision>
  <dcterms:created xsi:type="dcterms:W3CDTF">2025-12-31T10:20:00Z</dcterms:created>
  <dcterms:modified xsi:type="dcterms:W3CDTF">2026-01-01T03:42:00Z</dcterms:modified>
</cp:coreProperties>
</file>