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F2106E" w14:textId="77777777" w:rsidR="008D7B5F" w:rsidRDefault="00000000">
      <w:pPr>
        <w:pStyle w:val="1"/>
        <w:spacing w:before="320" w:after="160"/>
      </w:pPr>
      <w:proofErr w:type="gramStart"/>
      <w:r>
        <w:rPr>
          <w:b/>
          <w:bCs/>
          <w:color w:val="1A1A1A"/>
          <w:sz w:val="40"/>
          <w:szCs w:val="40"/>
        </w:rPr>
        <w:t xml:space="preserve">3.5  </w:t>
      </w:r>
      <w:proofErr w:type="spellStart"/>
      <w:r>
        <w:rPr>
          <w:b/>
          <w:bCs/>
          <w:color w:val="1A1A1A"/>
          <w:sz w:val="40"/>
          <w:szCs w:val="40"/>
        </w:rPr>
        <w:t>ออกแบบสถาปัตยกรรมระบบและ</w:t>
      </w:r>
      <w:proofErr w:type="spellEnd"/>
      <w:proofErr w:type="gramEnd"/>
      <w:r>
        <w:rPr>
          <w:b/>
          <w:bCs/>
          <w:color w:val="1A1A1A"/>
          <w:sz w:val="40"/>
          <w:szCs w:val="40"/>
        </w:rPr>
        <w:t xml:space="preserve"> API</w:t>
      </w:r>
    </w:p>
    <w:p w14:paraId="666D372E" w14:textId="77777777" w:rsidR="008D7B5F" w:rsidRDefault="00000000">
      <w:pPr>
        <w:spacing w:after="120"/>
      </w:pPr>
      <w:proofErr w:type="spellStart"/>
      <w:r>
        <w:rPr>
          <w:rFonts w:cs="TH Sarabun New"/>
        </w:rPr>
        <w:t>ระบบ</w:t>
      </w:r>
      <w:proofErr w:type="spellEnd"/>
      <w:r>
        <w:rPr>
          <w:rFonts w:cs="TH Sarabun New"/>
        </w:rPr>
        <w:t xml:space="preserve"> SIET Space พัฒนาเป็นสถาปัตยกรรมแบบไคลเอนต์และเซิร์ฟเวอร์ที่แยกส่วนกันชัดเจน </w:t>
      </w:r>
      <w:proofErr w:type="spellStart"/>
      <w:r>
        <w:rPr>
          <w:rFonts w:cs="TH Sarabun New"/>
        </w:rPr>
        <w:t>ส่วนติดต่อผู้ใช้พัฒนาด้วย</w:t>
      </w:r>
      <w:proofErr w:type="spellEnd"/>
      <w:r>
        <w:rPr>
          <w:rFonts w:cs="TH Sarabun New"/>
        </w:rPr>
        <w:t xml:space="preserve"> Next.js </w:t>
      </w:r>
      <w:proofErr w:type="spellStart"/>
      <w:r>
        <w:rPr>
          <w:rFonts w:cs="TH Sarabun New"/>
        </w:rPr>
        <w:t>ส่วนเซิร์ฟเวอร์พัฒนาด้วย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FastAPI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และเปิดให้เรียกใช้ผ่าน</w:t>
      </w:r>
      <w:proofErr w:type="spellEnd"/>
      <w:r>
        <w:rPr>
          <w:rFonts w:cs="TH Sarabun New"/>
        </w:rPr>
        <w:t xml:space="preserve"> HTTP </w:t>
      </w:r>
      <w:proofErr w:type="spellStart"/>
      <w:r>
        <w:rPr>
          <w:rFonts w:cs="TH Sarabun New"/>
        </w:rPr>
        <w:t>ในรูปแบบ</w:t>
      </w:r>
      <w:proofErr w:type="spellEnd"/>
      <w:r>
        <w:rPr>
          <w:rFonts w:cs="TH Sarabun New"/>
        </w:rPr>
        <w:t xml:space="preserve"> REST </w:t>
      </w:r>
      <w:proofErr w:type="spellStart"/>
      <w:r>
        <w:rPr>
          <w:rFonts w:cs="TH Sarabun New"/>
        </w:rPr>
        <w:t>ทั้งหมด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การสื่อสารระหว่างสองส่วนนี้เกิดขึ้นผ่าน</w:t>
      </w:r>
      <w:proofErr w:type="spellEnd"/>
      <w:r>
        <w:rPr>
          <w:rFonts w:cs="TH Sarabun New"/>
        </w:rPr>
        <w:t xml:space="preserve"> API </w:t>
      </w:r>
      <w:proofErr w:type="spellStart"/>
      <w:r>
        <w:rPr>
          <w:rFonts w:cs="TH Sarabun New"/>
        </w:rPr>
        <w:t>เพียงช่องทางเดียว</w:t>
      </w:r>
      <w:proofErr w:type="spellEnd"/>
      <w:r>
        <w:rPr>
          <w:rFonts w:cs="TH Sarabun New"/>
        </w:rPr>
        <w:t xml:space="preserve"> ทำให้สามารถเปลี่ยนหรือเพิ่มส่วนติดต่อผู้ใช้ได้โดยไม่กระทบตรรกะของระบบ</w:t>
      </w:r>
    </w:p>
    <w:p w14:paraId="06EADD25" w14:textId="77777777" w:rsidR="008D7B5F" w:rsidRDefault="00000000">
      <w:pPr>
        <w:spacing w:after="120"/>
      </w:pPr>
      <w:proofErr w:type="spellStart"/>
      <w:r>
        <w:rPr>
          <w:rFonts w:cs="TH Sarabun New"/>
        </w:rPr>
        <w:t>ระบบใช้ฐานข้อมูลสองชุดตามลักษณะของข้อมูล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ฐานข้อมูล</w:t>
      </w:r>
      <w:proofErr w:type="spellEnd"/>
      <w:r>
        <w:rPr>
          <w:rFonts w:cs="TH Sarabun New"/>
        </w:rPr>
        <w:t xml:space="preserve"> MariaDB </w:t>
      </w:r>
      <w:proofErr w:type="spellStart"/>
      <w:r>
        <w:rPr>
          <w:rFonts w:cs="TH Sarabun New"/>
        </w:rPr>
        <w:t>เก็บข้อมูลผู้ใช้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บทบาท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แต้มสะสม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ห้องเรียน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โพสต์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และประวัติการสนทนากับปัญญาประดิษฐ์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ส่วนฐานข้อมูล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SurrealDB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เก็บเอกสารความรู้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ค่าเวกเตอร์สำหรับการค้นหาเชิงความหมาย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และโน้ตที่เกิดจากการประมวลผลเอกสาร</w:t>
      </w:r>
      <w:proofErr w:type="spellEnd"/>
      <w:r>
        <w:rPr>
          <w:rFonts w:cs="TH Sarabun New"/>
        </w:rPr>
        <w:t xml:space="preserve"> การแยกเช่นนี้ทำให้งานที่ต้องการความถูกต้องของธุรกรรมกับงานที่ต้องการการค้นหาเชิงความหมายไม่รบกวนกัน</w:t>
      </w:r>
    </w:p>
    <w:p w14:paraId="7B328A76" w14:textId="77777777" w:rsidR="008D7B5F" w:rsidRDefault="00000000">
      <w:pPr>
        <w:spacing w:after="120"/>
      </w:pPr>
      <w:proofErr w:type="spellStart"/>
      <w:r>
        <w:rPr>
          <w:rFonts w:cs="TH Sarabun New"/>
        </w:rPr>
        <w:t>ผลการออกแบบได้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ทั้งสิ้น</w:t>
      </w:r>
      <w:proofErr w:type="spellEnd"/>
      <w:r>
        <w:rPr>
          <w:rFonts w:cs="TH Sarabun New"/>
        </w:rPr>
        <w:t xml:space="preserve"> 192 </w:t>
      </w:r>
      <w:proofErr w:type="spellStart"/>
      <w:r>
        <w:rPr>
          <w:rFonts w:cs="TH Sarabun New"/>
        </w:rPr>
        <w:t>รายการ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ทุกรายการอยู่ภายใต้เส้นทางนำหน้า</w:t>
      </w:r>
      <w:proofErr w:type="spellEnd"/>
      <w:r>
        <w:rPr>
          <w:rFonts w:cs="TH Sarabun New"/>
        </w:rPr>
        <w:t xml:space="preserve"> /</w:t>
      </w:r>
      <w:proofErr w:type="spellStart"/>
      <w:r>
        <w:rPr>
          <w:rFonts w:cs="TH Sarabun New"/>
        </w:rPr>
        <w:t>api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ยกเว้นเส้นทางตรวจสอบสถานะของเซิร์ฟเวอร์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เอกสารข้อกำหนดของ</w:t>
      </w:r>
      <w:proofErr w:type="spellEnd"/>
      <w:r>
        <w:rPr>
          <w:rFonts w:cs="TH Sarabun New"/>
        </w:rPr>
        <w:t xml:space="preserve"> API </w:t>
      </w:r>
      <w:proofErr w:type="spellStart"/>
      <w:r>
        <w:rPr>
          <w:rFonts w:cs="TH Sarabun New"/>
        </w:rPr>
        <w:t>สร้างอัตโนมัติตามมาตรฐาน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OpenAPI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รุ่น</w:t>
      </w:r>
      <w:proofErr w:type="spellEnd"/>
      <w:r>
        <w:rPr>
          <w:rFonts w:cs="TH Sarabun New"/>
        </w:rPr>
        <w:t xml:space="preserve"> 3.1.0 </w:t>
      </w:r>
      <w:proofErr w:type="spellStart"/>
      <w:r>
        <w:rPr>
          <w:rFonts w:cs="TH Sarabun New"/>
        </w:rPr>
        <w:t>และเผยแพร่ผ่าน</w:t>
      </w:r>
      <w:proofErr w:type="spellEnd"/>
      <w:r>
        <w:rPr>
          <w:rFonts w:cs="TH Sarabun New"/>
        </w:rPr>
        <w:t xml:space="preserve"> Swagger UI เพื่อให้ผู้พัฒนาส่วนติดต่อผู้ใช้และผู้ทดสอบระบบใช้อ้างอิงได้ตรงกัน</w:t>
      </w:r>
    </w:p>
    <w:p w14:paraId="5CF6CFA5" w14:textId="77777777" w:rsidR="008D7B5F" w:rsidRDefault="00000000">
      <w:pPr>
        <w:pStyle w:val="2"/>
        <w:spacing w:before="320" w:after="160"/>
      </w:pPr>
      <w:proofErr w:type="gramStart"/>
      <w:r>
        <w:rPr>
          <w:b/>
          <w:bCs/>
          <w:color w:val="1A1A1A"/>
          <w:sz w:val="36"/>
          <w:szCs w:val="36"/>
        </w:rPr>
        <w:t xml:space="preserve">3.5.1  </w:t>
      </w:r>
      <w:proofErr w:type="spellStart"/>
      <w:r>
        <w:rPr>
          <w:b/>
          <w:bCs/>
          <w:color w:val="1A1A1A"/>
          <w:sz w:val="36"/>
          <w:szCs w:val="36"/>
        </w:rPr>
        <w:t>ออกแบบ</w:t>
      </w:r>
      <w:proofErr w:type="spellEnd"/>
      <w:proofErr w:type="gramEnd"/>
      <w:r>
        <w:rPr>
          <w:b/>
          <w:bCs/>
          <w:color w:val="1A1A1A"/>
          <w:sz w:val="36"/>
          <w:szCs w:val="36"/>
        </w:rPr>
        <w:t xml:space="preserve"> Endpoints </w:t>
      </w:r>
      <w:proofErr w:type="spellStart"/>
      <w:r>
        <w:rPr>
          <w:b/>
          <w:bCs/>
          <w:color w:val="1A1A1A"/>
          <w:sz w:val="36"/>
          <w:szCs w:val="36"/>
        </w:rPr>
        <w:t>ของแต่ละหน้า</w:t>
      </w:r>
      <w:proofErr w:type="spellEnd"/>
    </w:p>
    <w:p w14:paraId="0388D3AC" w14:textId="77777777" w:rsidR="008D7B5F" w:rsidRDefault="00000000">
      <w:pPr>
        <w:spacing w:after="120"/>
      </w:pPr>
      <w:proofErr w:type="spellStart"/>
      <w:r>
        <w:rPr>
          <w:rFonts w:cs="TH Sarabun New"/>
        </w:rPr>
        <w:t>การออกแบบ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ยึดหลักสามประการ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ประการแรกคือการตั้งชื่อเส้นทางตามทรัพยากรและใช้เมท็อดของ</w:t>
      </w:r>
      <w:proofErr w:type="spellEnd"/>
      <w:r>
        <w:rPr>
          <w:rFonts w:cs="TH Sarabun New"/>
        </w:rPr>
        <w:t xml:space="preserve"> HTTP </w:t>
      </w:r>
      <w:proofErr w:type="spellStart"/>
      <w:r>
        <w:rPr>
          <w:rFonts w:cs="TH Sarabun New"/>
        </w:rPr>
        <w:t>สื่อความหมายของการกระทำ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ประการที่สองคือการยืนยันตัวตนด้วย</w:t>
      </w:r>
      <w:proofErr w:type="spellEnd"/>
      <w:r>
        <w:rPr>
          <w:rFonts w:cs="TH Sarabun New"/>
        </w:rPr>
        <w:t xml:space="preserve"> JSON Web Token </w:t>
      </w:r>
      <w:proofErr w:type="spellStart"/>
      <w:r>
        <w:rPr>
          <w:rFonts w:cs="TH Sarabun New"/>
        </w:rPr>
        <w:t>ที่ส่งมาในส่วนหัว</w:t>
      </w:r>
      <w:proofErr w:type="spellEnd"/>
      <w:r>
        <w:rPr>
          <w:rFonts w:cs="TH Sarabun New"/>
        </w:rPr>
        <w:t xml:space="preserve"> Authorization </w:t>
      </w:r>
      <w:proofErr w:type="spellStart"/>
      <w:r>
        <w:rPr>
          <w:rFonts w:cs="TH Sarabun New"/>
        </w:rPr>
        <w:t>ทุกคำขอ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ยกเว้นเส้นทางสาธารณะที่กำหนดไว้เป็นรายการปิด</w:t>
      </w:r>
      <w:proofErr w:type="spellEnd"/>
      <w:r>
        <w:rPr>
          <w:rFonts w:cs="TH Sarabun New"/>
        </w:rPr>
        <w:t xml:space="preserve"> ประการที่สามคือการตรวจสอบสิทธิ์ที่ชั้นมิดเดิลแวร์ด้วยการเทียบเส้นทางนำหน้า </w:t>
      </w:r>
      <w:proofErr w:type="spellStart"/>
      <w:r>
        <w:rPr>
          <w:rFonts w:cs="TH Sarabun New"/>
        </w:rPr>
        <w:t>ไม่ใช่ตรวจในแต่ละฟังก์ชัน</w:t>
      </w:r>
      <w:proofErr w:type="spellEnd"/>
    </w:p>
    <w:p w14:paraId="332D2216" w14:textId="77777777" w:rsidR="008D7B5F" w:rsidRDefault="00000000">
      <w:pPr>
        <w:spacing w:after="120"/>
      </w:pPr>
      <w:proofErr w:type="spellStart"/>
      <w:r>
        <w:rPr>
          <w:rFonts w:cs="TH Sarabun New"/>
        </w:rPr>
        <w:lastRenderedPageBreak/>
        <w:t>การตรวจสิทธิ์ที่ชั้นมิดเดิลแวร์มีข้อดีคือ</w:t>
      </w:r>
      <w:proofErr w:type="spellEnd"/>
      <w:r>
        <w:rPr>
          <w:rFonts w:cs="TH Sarabun New"/>
        </w:rPr>
        <w:t xml:space="preserve"> endpoint ที่เพิ่มเข้ามาใหม่ภายใต้เส้นทางนำหน้าเดิมจะถูกปิดกั้นโดยอัตโนมัติ </w:t>
      </w:r>
      <w:proofErr w:type="spellStart"/>
      <w:r>
        <w:rPr>
          <w:rFonts w:cs="TH Sarabun New"/>
        </w:rPr>
        <w:t>ผู้พัฒนาไม่จำเป็นต้องจำว่าต้องใส่การตรวจสิทธิ์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ระบบกำหนดบทบาทผู้ใช้ไว้สามระดับเรียงจากน้อยไปมากคือ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นักศึกษา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อาจารย์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และผู้ดูแลระบบ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เมื่อคำขอไม่ผ่านการตรวจสอบระบบจะตอบรหัส</w:t>
      </w:r>
      <w:proofErr w:type="spellEnd"/>
      <w:r>
        <w:rPr>
          <w:rFonts w:cs="TH Sarabun New"/>
        </w:rPr>
        <w:t xml:space="preserve"> 403 </w:t>
      </w:r>
      <w:proofErr w:type="spellStart"/>
      <w:r>
        <w:rPr>
          <w:rFonts w:cs="TH Sarabun New"/>
        </w:rPr>
        <w:t>พร้อมส่วนหัวระบุบทบาทขั้นต่ำที่ต้องใช้</w:t>
      </w:r>
      <w:proofErr w:type="spellEnd"/>
    </w:p>
    <w:p w14:paraId="65816D19" w14:textId="77777777" w:rsidR="008D7B5F" w:rsidRDefault="00000000">
      <w:pPr>
        <w:spacing w:after="120"/>
      </w:pPr>
      <w:proofErr w:type="spellStart"/>
      <w:r>
        <w:rPr>
          <w:rFonts w:cs="TH Sarabun New"/>
        </w:rPr>
        <w:t>เมื่อจำแนก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ทั้งหมดตามระดับสิทธิ์ที่ต้องใช้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พบว่ามีเส้นทางสาธารณะ</w:t>
      </w:r>
      <w:proofErr w:type="spellEnd"/>
      <w:r>
        <w:rPr>
          <w:rFonts w:cs="TH Sarabun New"/>
        </w:rPr>
        <w:t xml:space="preserve"> 10 </w:t>
      </w:r>
      <w:proofErr w:type="spellStart"/>
      <w:r>
        <w:rPr>
          <w:rFonts w:cs="TH Sarabun New"/>
        </w:rPr>
        <w:t>รายการ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เส้นทางที่ผู้ใช้ที่ลงชื่อเข้าใช้แล้วทุกบทบาทเรียกได้</w:t>
      </w:r>
      <w:proofErr w:type="spellEnd"/>
      <w:r>
        <w:rPr>
          <w:rFonts w:cs="TH Sarabun New"/>
        </w:rPr>
        <w:t xml:space="preserve"> 55 </w:t>
      </w:r>
      <w:proofErr w:type="spellStart"/>
      <w:r>
        <w:rPr>
          <w:rFonts w:cs="TH Sarabun New"/>
        </w:rPr>
        <w:t>รายการ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เส้นทางสำหรับอาจารย์ขึ้นไป</w:t>
      </w:r>
      <w:proofErr w:type="spellEnd"/>
      <w:r>
        <w:rPr>
          <w:rFonts w:cs="TH Sarabun New"/>
        </w:rPr>
        <w:t xml:space="preserve"> 71 </w:t>
      </w:r>
      <w:proofErr w:type="spellStart"/>
      <w:r>
        <w:rPr>
          <w:rFonts w:cs="TH Sarabun New"/>
        </w:rPr>
        <w:t>รายการ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และเส้นทางสำหรับผู้ดูแลระบบเท่านั้น</w:t>
      </w:r>
      <w:proofErr w:type="spellEnd"/>
      <w:r>
        <w:rPr>
          <w:rFonts w:cs="TH Sarabun New"/>
        </w:rPr>
        <w:t xml:space="preserve"> 56 </w:t>
      </w:r>
      <w:proofErr w:type="spellStart"/>
      <w:r>
        <w:rPr>
          <w:rFonts w:cs="TH Sarabun New"/>
        </w:rPr>
        <w:t>รายการ</w:t>
      </w:r>
      <w:proofErr w:type="spellEnd"/>
    </w:p>
    <w:p w14:paraId="31434062" w14:textId="77777777" w:rsidR="008D7B5F" w:rsidRDefault="00000000">
      <w:pPr>
        <w:spacing w:after="80"/>
      </w:pPr>
      <w:proofErr w:type="spellStart"/>
      <w:r>
        <w:rPr>
          <w:rFonts w:cs="TH Sarabun New"/>
        </w:rPr>
        <w:t>ตารางที่</w:t>
      </w:r>
      <w:proofErr w:type="spellEnd"/>
      <w:r>
        <w:rPr>
          <w:rFonts w:cs="TH Sarabun New"/>
        </w:rPr>
        <w:t xml:space="preserve"> 3.5-1 </w:t>
      </w:r>
      <w:proofErr w:type="spellStart"/>
      <w:r>
        <w:rPr>
          <w:rFonts w:cs="TH Sarabun New"/>
        </w:rPr>
        <w:t>แสดงภาพรวมของการแบ่งกลุ่ม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ตามหัวข้อย่อย</w:t>
      </w:r>
      <w:proofErr w:type="spellEnd"/>
    </w:p>
    <w:tbl>
      <w:tblPr>
        <w:tblW w:w="8306" w:type="dxa"/>
        <w:tblBorders>
          <w:top w:val="single" w:sz="4" w:space="0" w:color="C8D0D6"/>
          <w:left w:val="single" w:sz="4" w:space="0" w:color="C8D0D6"/>
          <w:bottom w:val="single" w:sz="4" w:space="0" w:color="C8D0D6"/>
          <w:right w:val="single" w:sz="4" w:space="0" w:color="C8D0D6"/>
          <w:insideH w:val="single" w:sz="2" w:space="0" w:color="C8D0D6"/>
          <w:insideV w:val="single" w:sz="2" w:space="0" w:color="C8D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1300"/>
        <w:gridCol w:w="3906"/>
      </w:tblGrid>
      <w:tr w:rsidR="008D7B5F" w14:paraId="340862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9C371" w14:textId="77777777" w:rsidR="008D7B5F" w:rsidRDefault="00000000">
            <w:proofErr w:type="spellStart"/>
            <w:r>
              <w:rPr>
                <w:rFonts w:cs="TH Sarabun New"/>
                <w:b/>
                <w:bCs/>
                <w:sz w:val="28"/>
                <w:szCs w:val="28"/>
              </w:rPr>
              <w:t>หัวข้อย่อย</w:t>
            </w:r>
            <w:proofErr w:type="spellEnd"/>
          </w:p>
        </w:tc>
        <w:tc>
          <w:tcPr>
            <w:tcW w:w="1300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9BD012" w14:textId="77777777" w:rsidR="008D7B5F" w:rsidRDefault="00000000">
            <w:proofErr w:type="spellStart"/>
            <w:r>
              <w:rPr>
                <w:rFonts w:cs="TH Sarabun New"/>
                <w:b/>
                <w:bCs/>
                <w:sz w:val="28"/>
                <w:szCs w:val="28"/>
              </w:rPr>
              <w:t>จำนวน</w:t>
            </w:r>
            <w:proofErr w:type="spellEnd"/>
            <w:r>
              <w:rPr>
                <w:rFonts w:cs="TH Sarabun New"/>
                <w:b/>
                <w:bCs/>
                <w:sz w:val="28"/>
                <w:szCs w:val="28"/>
              </w:rPr>
              <w:t xml:space="preserve"> Endpoint</w:t>
            </w:r>
          </w:p>
        </w:tc>
        <w:tc>
          <w:tcPr>
            <w:tcW w:w="3906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A0C57" w14:textId="77777777" w:rsidR="008D7B5F" w:rsidRDefault="00000000">
            <w:proofErr w:type="spellStart"/>
            <w:r>
              <w:rPr>
                <w:rFonts w:cs="TH Sarabun New"/>
                <w:b/>
                <w:bCs/>
                <w:sz w:val="28"/>
                <w:szCs w:val="28"/>
              </w:rPr>
              <w:t>ขอบเขตงานที่รับผิดชอบ</w:t>
            </w:r>
            <w:proofErr w:type="spellEnd"/>
          </w:p>
        </w:tc>
      </w:tr>
      <w:tr w:rsidR="008D7B5F" w14:paraId="688188D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AED6F" w14:textId="77777777" w:rsidR="008D7B5F" w:rsidRDefault="00000000">
            <w:proofErr w:type="gramStart"/>
            <w:r>
              <w:rPr>
                <w:rFonts w:cs="TH Sarabun New"/>
                <w:sz w:val="28"/>
                <w:szCs w:val="28"/>
              </w:rPr>
              <w:t>3.5.1.1  Authentication</w:t>
            </w:r>
            <w:proofErr w:type="gramEnd"/>
            <w:r>
              <w:rPr>
                <w:rFonts w:cs="TH Sarabun New"/>
                <w:sz w:val="28"/>
                <w:szCs w:val="28"/>
              </w:rPr>
              <w:t xml:space="preserve"> &amp; Authorization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3861A" w14:textId="77777777" w:rsidR="008D7B5F" w:rsidRDefault="00000000">
            <w:pPr>
              <w:jc w:val="center"/>
            </w:pPr>
            <w:r>
              <w:rPr>
                <w:rFonts w:cs="TH Sarabun New"/>
                <w:sz w:val="28"/>
                <w:szCs w:val="28"/>
              </w:rPr>
              <w:t>16</w:t>
            </w:r>
          </w:p>
        </w:tc>
        <w:tc>
          <w:tcPr>
            <w:tcW w:w="39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C77EC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ลงทะเบียน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เข้าสู่ระบบ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เชื่อม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Google Workspace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และจัดการบัญชีกับบทบาท</w:t>
            </w:r>
            <w:proofErr w:type="spellEnd"/>
          </w:p>
        </w:tc>
      </w:tr>
      <w:tr w:rsidR="008D7B5F" w14:paraId="1B95DA4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AFCAA" w14:textId="77777777" w:rsidR="008D7B5F" w:rsidRDefault="00000000">
            <w:proofErr w:type="gramStart"/>
            <w:r>
              <w:rPr>
                <w:rFonts w:cs="TH Sarabun New"/>
                <w:sz w:val="28"/>
                <w:szCs w:val="28"/>
              </w:rPr>
              <w:t>3.5.1.2  Course</w:t>
            </w:r>
            <w:proofErr w:type="gramEnd"/>
            <w:r>
              <w:rPr>
                <w:rFonts w:cs="TH Sarabun New"/>
                <w:sz w:val="28"/>
                <w:szCs w:val="28"/>
              </w:rPr>
              <w:t xml:space="preserve"> &amp; Content Management</w:t>
            </w:r>
          </w:p>
        </w:tc>
        <w:tc>
          <w:tcPr>
            <w:tcW w:w="13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BE2D2" w14:textId="77777777" w:rsidR="008D7B5F" w:rsidRDefault="00000000">
            <w:pPr>
              <w:jc w:val="center"/>
            </w:pPr>
            <w:r>
              <w:rPr>
                <w:rFonts w:cs="TH Sarabun New"/>
                <w:sz w:val="28"/>
                <w:szCs w:val="28"/>
              </w:rPr>
              <w:t>62</w:t>
            </w:r>
          </w:p>
        </w:tc>
        <w:tc>
          <w:tcPr>
            <w:tcW w:w="39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95CB2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ห้องเรียนและห้องพูดคุย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คลังความรู้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คอนโซลอาจารย์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และคลังเอกสารต้นทาง</w:t>
            </w:r>
            <w:proofErr w:type="spellEnd"/>
          </w:p>
        </w:tc>
      </w:tr>
      <w:tr w:rsidR="008D7B5F" w14:paraId="460174D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49A4E" w14:textId="77777777" w:rsidR="008D7B5F" w:rsidRDefault="00000000">
            <w:proofErr w:type="gramStart"/>
            <w:r>
              <w:rPr>
                <w:rFonts w:cs="TH Sarabun New"/>
                <w:sz w:val="28"/>
                <w:szCs w:val="28"/>
              </w:rPr>
              <w:t>3.5.1.3  Community</w:t>
            </w:r>
            <w:proofErr w:type="gramEnd"/>
            <w:r>
              <w:rPr>
                <w:rFonts w:cs="TH Sarabun New"/>
                <w:sz w:val="28"/>
                <w:szCs w:val="28"/>
              </w:rPr>
              <w:t xml:space="preserve"> &amp; Gamification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0967B" w14:textId="77777777" w:rsidR="008D7B5F" w:rsidRDefault="00000000">
            <w:pPr>
              <w:jc w:val="center"/>
            </w:pPr>
            <w:r>
              <w:rPr>
                <w:rFonts w:cs="TH Sarabun New"/>
                <w:sz w:val="28"/>
                <w:szCs w:val="28"/>
              </w:rPr>
              <w:t>27</w:t>
            </w:r>
          </w:p>
        </w:tc>
        <w:tc>
          <w:tcPr>
            <w:tcW w:w="39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98EA0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ฟีดชุมชน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ปฏิสัมพันธ์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ควิซในฟีด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ระบบแต้ม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และกระดานอันดับ</w:t>
            </w:r>
            <w:proofErr w:type="spellEnd"/>
          </w:p>
        </w:tc>
      </w:tr>
      <w:tr w:rsidR="008D7B5F" w14:paraId="711C5D1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EBDEA7" w14:textId="77777777" w:rsidR="008D7B5F" w:rsidRDefault="00000000">
            <w:proofErr w:type="gramStart"/>
            <w:r>
              <w:rPr>
                <w:rFonts w:cs="TH Sarabun New"/>
                <w:sz w:val="28"/>
                <w:szCs w:val="28"/>
              </w:rPr>
              <w:t xml:space="preserve">3.5.1.4 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เชื่อมต่อ</w:t>
            </w:r>
            <w:proofErr w:type="spellEnd"/>
            <w:proofErr w:type="gramEnd"/>
            <w:r>
              <w:rPr>
                <w:rFonts w:cs="TH Sarabun New"/>
                <w:sz w:val="28"/>
                <w:szCs w:val="28"/>
              </w:rPr>
              <w:t xml:space="preserve"> AI Services</w:t>
            </w:r>
          </w:p>
        </w:tc>
        <w:tc>
          <w:tcPr>
            <w:tcW w:w="13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98D40" w14:textId="77777777" w:rsidR="008D7B5F" w:rsidRDefault="00000000">
            <w:pPr>
              <w:jc w:val="center"/>
            </w:pPr>
            <w:r>
              <w:rPr>
                <w:rFonts w:cs="TH Sarabun New"/>
                <w:sz w:val="28"/>
                <w:szCs w:val="28"/>
              </w:rPr>
              <w:t>64</w:t>
            </w:r>
          </w:p>
        </w:tc>
        <w:tc>
          <w:tcPr>
            <w:tcW w:w="39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CAF42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ถามตอบแบบ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RAG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ค้นเว็บประกอบ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สร้างควิซและแผนการเรียน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และจัดการโมเดล</w:t>
            </w:r>
            <w:proofErr w:type="spellEnd"/>
          </w:p>
        </w:tc>
      </w:tr>
      <w:tr w:rsidR="008D7B5F" w14:paraId="36A058D8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C9E63" w14:textId="77777777" w:rsidR="008D7B5F" w:rsidRDefault="00000000">
            <w:proofErr w:type="gramStart"/>
            <w:r>
              <w:rPr>
                <w:rFonts w:cs="TH Sarabun New"/>
                <w:sz w:val="28"/>
                <w:szCs w:val="28"/>
              </w:rPr>
              <w:t>3.5.1.5  System</w:t>
            </w:r>
            <w:proofErr w:type="gramEnd"/>
            <w:r>
              <w:rPr>
                <w:rFonts w:cs="TH Sarabun New"/>
                <w:sz w:val="28"/>
                <w:szCs w:val="28"/>
              </w:rPr>
              <w:t xml:space="preserve"> &amp; Operations (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เสนอเพิ่ม</w:t>
            </w:r>
            <w:proofErr w:type="spellEnd"/>
            <w:r>
              <w:rPr>
                <w:rFonts w:cs="TH Sarabun New"/>
                <w:sz w:val="28"/>
                <w:szCs w:val="28"/>
              </w:rPr>
              <w:t>)</w:t>
            </w:r>
          </w:p>
        </w:tc>
        <w:tc>
          <w:tcPr>
            <w:tcW w:w="1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5240B" w14:textId="77777777" w:rsidR="008D7B5F" w:rsidRDefault="00000000">
            <w:pPr>
              <w:jc w:val="center"/>
            </w:pPr>
            <w:r>
              <w:rPr>
                <w:rFonts w:cs="TH Sarabun New"/>
                <w:sz w:val="28"/>
                <w:szCs w:val="28"/>
              </w:rPr>
              <w:t>23</w:t>
            </w:r>
          </w:p>
        </w:tc>
        <w:tc>
          <w:tcPr>
            <w:tcW w:w="39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478F0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ตรวจสุขภาพระบบ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ปรับจูนแคช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จัดการงานเบื้องหลัง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และตั้งค่าระบบ</w:t>
            </w:r>
            <w:proofErr w:type="spellEnd"/>
          </w:p>
        </w:tc>
      </w:tr>
      <w:tr w:rsidR="008D7B5F" w14:paraId="783626B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D1F26" w14:textId="77777777" w:rsidR="008D7B5F" w:rsidRDefault="00000000">
            <w:proofErr w:type="spellStart"/>
            <w:r>
              <w:rPr>
                <w:rFonts w:cs="TH Sarabun New"/>
                <w:b/>
                <w:bCs/>
                <w:sz w:val="28"/>
                <w:szCs w:val="28"/>
              </w:rPr>
              <w:t>รวม</w:t>
            </w:r>
            <w:proofErr w:type="spellEnd"/>
          </w:p>
        </w:tc>
        <w:tc>
          <w:tcPr>
            <w:tcW w:w="1300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0D5FD" w14:textId="77777777" w:rsidR="008D7B5F" w:rsidRDefault="00000000">
            <w:pPr>
              <w:jc w:val="center"/>
            </w:pPr>
            <w:r>
              <w:rPr>
                <w:rFonts w:cs="TH Sarabun New"/>
                <w:b/>
                <w:bCs/>
                <w:sz w:val="28"/>
                <w:szCs w:val="28"/>
              </w:rPr>
              <w:t>192</w:t>
            </w:r>
          </w:p>
        </w:tc>
        <w:tc>
          <w:tcPr>
            <w:tcW w:w="3906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E14F0" w14:textId="77777777" w:rsidR="008D7B5F" w:rsidRDefault="008D7B5F"/>
        </w:tc>
      </w:tr>
    </w:tbl>
    <w:p w14:paraId="5077E0B1" w14:textId="77777777" w:rsidR="008D7B5F" w:rsidRDefault="00000000">
      <w:pPr>
        <w:spacing w:before="60" w:after="180"/>
      </w:pPr>
      <w:proofErr w:type="spellStart"/>
      <w:r>
        <w:rPr>
          <w:rFonts w:cs="TH Sarabun New"/>
          <w:i/>
          <w:iCs/>
          <w:color w:val="4A5560"/>
          <w:sz w:val="28"/>
          <w:szCs w:val="28"/>
        </w:rPr>
        <w:t>ตารางที่</w:t>
      </w:r>
      <w:proofErr w:type="spellEnd"/>
      <w:r>
        <w:rPr>
          <w:rFonts w:cs="TH Sarabun New"/>
          <w:i/>
          <w:iCs/>
          <w:color w:val="4A5560"/>
          <w:sz w:val="28"/>
          <w:szCs w:val="28"/>
        </w:rPr>
        <w:t xml:space="preserve"> 3.5-</w:t>
      </w:r>
      <w:proofErr w:type="gramStart"/>
      <w:r>
        <w:rPr>
          <w:rFonts w:cs="TH Sarabun New"/>
          <w:i/>
          <w:iCs/>
          <w:color w:val="4A5560"/>
          <w:sz w:val="28"/>
          <w:szCs w:val="28"/>
        </w:rPr>
        <w:t xml:space="preserve">1  </w:t>
      </w:r>
      <w:proofErr w:type="spellStart"/>
      <w:r>
        <w:rPr>
          <w:rFonts w:cs="TH Sarabun New"/>
          <w:i/>
          <w:iCs/>
          <w:color w:val="4A5560"/>
          <w:sz w:val="28"/>
          <w:szCs w:val="28"/>
        </w:rPr>
        <w:t>ภาพรวมการแบ่งกลุ่ม</w:t>
      </w:r>
      <w:proofErr w:type="spellEnd"/>
      <w:proofErr w:type="gramEnd"/>
      <w:r>
        <w:rPr>
          <w:rFonts w:cs="TH Sarabun New"/>
          <w:i/>
          <w:iCs/>
          <w:color w:val="4A5560"/>
          <w:sz w:val="28"/>
          <w:szCs w:val="28"/>
        </w:rPr>
        <w:t xml:space="preserve"> endpoint </w:t>
      </w:r>
      <w:proofErr w:type="spellStart"/>
      <w:r>
        <w:rPr>
          <w:rFonts w:cs="TH Sarabun New"/>
          <w:i/>
          <w:iCs/>
          <w:color w:val="4A5560"/>
          <w:sz w:val="28"/>
          <w:szCs w:val="28"/>
        </w:rPr>
        <w:t>ตามหัวข้อย่อยของการออกแบบ</w:t>
      </w:r>
      <w:proofErr w:type="spellEnd"/>
    </w:p>
    <w:p w14:paraId="21F3D892" w14:textId="77777777" w:rsidR="008D7B5F" w:rsidRDefault="00000000">
      <w:pPr>
        <w:pStyle w:val="3"/>
        <w:spacing w:before="320" w:after="160"/>
      </w:pPr>
      <w:proofErr w:type="gramStart"/>
      <w:r>
        <w:rPr>
          <w:b/>
          <w:bCs/>
          <w:color w:val="1A1A1A"/>
          <w:sz w:val="34"/>
          <w:szCs w:val="34"/>
        </w:rPr>
        <w:lastRenderedPageBreak/>
        <w:t xml:space="preserve">3.5.1.1  </w:t>
      </w:r>
      <w:proofErr w:type="spellStart"/>
      <w:r>
        <w:rPr>
          <w:b/>
          <w:bCs/>
          <w:color w:val="1A1A1A"/>
          <w:sz w:val="34"/>
          <w:szCs w:val="34"/>
        </w:rPr>
        <w:t>ออกแบบ</w:t>
      </w:r>
      <w:proofErr w:type="spellEnd"/>
      <w:proofErr w:type="gramEnd"/>
      <w:r>
        <w:rPr>
          <w:b/>
          <w:bCs/>
          <w:color w:val="1A1A1A"/>
          <w:sz w:val="34"/>
          <w:szCs w:val="34"/>
        </w:rPr>
        <w:t xml:space="preserve"> API Endpoints </w:t>
      </w:r>
      <w:proofErr w:type="spellStart"/>
      <w:r>
        <w:rPr>
          <w:b/>
          <w:bCs/>
          <w:color w:val="1A1A1A"/>
          <w:sz w:val="34"/>
          <w:szCs w:val="34"/>
        </w:rPr>
        <w:t>สำหรับ</w:t>
      </w:r>
      <w:proofErr w:type="spellEnd"/>
      <w:r>
        <w:rPr>
          <w:b/>
          <w:bCs/>
          <w:color w:val="1A1A1A"/>
          <w:sz w:val="34"/>
          <w:szCs w:val="34"/>
        </w:rPr>
        <w:t xml:space="preserve"> Authentication &amp; Authorization</w:t>
      </w:r>
    </w:p>
    <w:p w14:paraId="22C80C98" w14:textId="77777777" w:rsidR="008D7B5F" w:rsidRDefault="00000000">
      <w:pPr>
        <w:spacing w:after="120"/>
      </w:pPr>
      <w:proofErr w:type="spellStart"/>
      <w:r>
        <w:rPr>
          <w:rFonts w:cs="TH Sarabun New"/>
        </w:rPr>
        <w:t>กลุ่มนี้รับผิดชอบการพิสูจน์ตัวตนและการกำหนดสิทธิ์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ออกแบบให้รองรับการเข้าสู่ระบบสองช่องทางพร้อมกัน</w:t>
      </w:r>
      <w:proofErr w:type="spellEnd"/>
      <w:r>
        <w:rPr>
          <w:rFonts w:cs="TH Sarabun New"/>
        </w:rPr>
        <w:t xml:space="preserve"> ช่องทางแรกคือชื่อผู้ใช้และรหัสผ่านซึ่งคงไว้สำหรับบัญชีทดสอบและบัญชีที่ผู้ดูแลสร้างให้ </w:t>
      </w:r>
      <w:proofErr w:type="spellStart"/>
      <w:r>
        <w:rPr>
          <w:rFonts w:cs="TH Sarabun New"/>
        </w:rPr>
        <w:t>ช่องทางที่สองคือการเข้าสู่ระบบด้วยบัญชี</w:t>
      </w:r>
      <w:proofErr w:type="spellEnd"/>
      <w:r>
        <w:rPr>
          <w:rFonts w:cs="TH Sarabun New"/>
        </w:rPr>
        <w:t xml:space="preserve"> Google Workspace </w:t>
      </w:r>
      <w:proofErr w:type="spellStart"/>
      <w:r>
        <w:rPr>
          <w:rFonts w:cs="TH Sarabun New"/>
        </w:rPr>
        <w:t>ของสถาบัน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ซึ่งเป็นช่องทางหลักสำหรับผู้ใช้จริง</w:t>
      </w:r>
      <w:proofErr w:type="spellEnd"/>
    </w:p>
    <w:p w14:paraId="6F97D57E" w14:textId="77777777" w:rsidR="008D7B5F" w:rsidRDefault="00000000">
      <w:pPr>
        <w:spacing w:after="120"/>
      </w:pPr>
      <w:proofErr w:type="spellStart"/>
      <w:r>
        <w:rPr>
          <w:rFonts w:cs="TH Sarabun New"/>
        </w:rPr>
        <w:t>การกำหนดบทบาทเมื่อเข้าสู่ระบบด้วย</w:t>
      </w:r>
      <w:proofErr w:type="spellEnd"/>
      <w:r>
        <w:rPr>
          <w:rFonts w:cs="TH Sarabun New"/>
        </w:rPr>
        <w:t xml:space="preserve"> Google </w:t>
      </w:r>
      <w:proofErr w:type="spellStart"/>
      <w:r>
        <w:rPr>
          <w:rFonts w:cs="TH Sarabun New"/>
        </w:rPr>
        <w:t>ใช้รูปแบบของชื่ออีเมลเป็นเกณฑ์</w:t>
      </w:r>
      <w:proofErr w:type="spellEnd"/>
      <w:r>
        <w:rPr>
          <w:rFonts w:cs="TH Sarabun New"/>
        </w:rPr>
        <w:t xml:space="preserve"> หากส่วนหน้าของอีเมลเป็นตัวเลขแปดหลักจะถือว่าเป็นรหัสนักศึกษาและกำหนดบทบาทเป็นนักศึกษา </w:t>
      </w:r>
      <w:proofErr w:type="spellStart"/>
      <w:r>
        <w:rPr>
          <w:rFonts w:cs="TH Sarabun New"/>
        </w:rPr>
        <w:t>กรณีอื่นกำหนดเป็นอาจารย์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และอีเมลที่อยู่ในรายการผู้ดูแลจะได้บทบาทผู้ดูแลระบบ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การออกแบบเช่นนี้ทำให้ไม่ต้องสร้างบัญชีล่วงหน้าให้ผู้ใช้ทุกคน</w:t>
      </w:r>
      <w:proofErr w:type="spellEnd"/>
    </w:p>
    <w:p w14:paraId="2EE63E68" w14:textId="77777777" w:rsidR="008D7B5F" w:rsidRDefault="00000000">
      <w:pPr>
        <w:spacing w:after="120"/>
      </w:pPr>
      <w:proofErr w:type="spellStart"/>
      <w:r>
        <w:rPr>
          <w:rFonts w:cs="TH Sarabun New"/>
        </w:rPr>
        <w:t>เพื่อป้องกันการเดารหัสผ่าน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ระบบเปรียบเทียบค่าแฮชด้วยเวลาคงที่แม้ในกรณีที่ไม่พบชื่อผู้ใช้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และตรวจสอบสถานะการระงับบัญชีทั้งตอนเข้าสู่ระบบและตอนตรวจสอบ</w:t>
      </w:r>
      <w:proofErr w:type="spellEnd"/>
      <w:r>
        <w:rPr>
          <w:rFonts w:cs="TH Sarabun New"/>
        </w:rPr>
        <w:t xml:space="preserve"> token </w:t>
      </w:r>
      <w:proofErr w:type="spellStart"/>
      <w:r>
        <w:rPr>
          <w:rFonts w:cs="TH Sarabun New"/>
        </w:rPr>
        <w:t>ทุกครั้ง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ทำให้บัญชีที่ถูกระงับใช้งานไม่ได้ทันทีแม้จะถือ</w:t>
      </w:r>
      <w:proofErr w:type="spellEnd"/>
      <w:r>
        <w:rPr>
          <w:rFonts w:cs="TH Sarabun New"/>
        </w:rPr>
        <w:t xml:space="preserve"> token </w:t>
      </w:r>
      <w:proofErr w:type="spellStart"/>
      <w:r>
        <w:rPr>
          <w:rFonts w:cs="TH Sarabun New"/>
        </w:rPr>
        <w:t>ที่ยังไม่หมดอายุอยู่</w:t>
      </w:r>
      <w:proofErr w:type="spellEnd"/>
    </w:p>
    <w:p w14:paraId="51F4EA61" w14:textId="77777777" w:rsidR="008D7B5F" w:rsidRDefault="00000000">
      <w:pPr>
        <w:spacing w:after="80"/>
      </w:pPr>
      <w:proofErr w:type="spellStart"/>
      <w:r>
        <w:rPr>
          <w:rFonts w:cs="TH Sarabun New"/>
        </w:rPr>
        <w:t>รายละเอียดของ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ในกลุ่มนี้แสดงในตารางที่</w:t>
      </w:r>
      <w:proofErr w:type="spellEnd"/>
      <w:r>
        <w:rPr>
          <w:rFonts w:cs="TH Sarabun New"/>
        </w:rPr>
        <w:t xml:space="preserve"> 3.5-2</w:t>
      </w:r>
    </w:p>
    <w:tbl>
      <w:tblPr>
        <w:tblW w:w="8306" w:type="dxa"/>
        <w:tblBorders>
          <w:top w:val="single" w:sz="4" w:space="0" w:color="C8D0D6"/>
          <w:left w:val="single" w:sz="4" w:space="0" w:color="C8D0D6"/>
          <w:bottom w:val="single" w:sz="4" w:space="0" w:color="C8D0D6"/>
          <w:right w:val="single" w:sz="4" w:space="0" w:color="C8D0D6"/>
          <w:insideH w:val="single" w:sz="2" w:space="0" w:color="C8D0D6"/>
          <w:insideV w:val="single" w:sz="2" w:space="0" w:color="C8D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4141"/>
        <w:gridCol w:w="3012"/>
        <w:gridCol w:w="812"/>
      </w:tblGrid>
      <w:tr w:rsidR="008D7B5F" w14:paraId="06AAE9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079D5" w14:textId="77777777" w:rsidR="008D7B5F" w:rsidRDefault="00000000">
            <w:r>
              <w:rPr>
                <w:rFonts w:cs="TH Sarabun New"/>
                <w:b/>
                <w:bCs/>
                <w:sz w:val="26"/>
                <w:szCs w:val="26"/>
              </w:rPr>
              <w:t>Method</w:t>
            </w:r>
          </w:p>
        </w:tc>
        <w:tc>
          <w:tcPr>
            <w:tcW w:w="3050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EBE1D" w14:textId="77777777" w:rsidR="008D7B5F" w:rsidRDefault="00000000">
            <w:r>
              <w:rPr>
                <w:rFonts w:cs="TH Sarabun New"/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3406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0414A" w14:textId="77777777" w:rsidR="008D7B5F" w:rsidRDefault="00000000">
            <w:proofErr w:type="spellStart"/>
            <w:r>
              <w:rPr>
                <w:rFonts w:cs="TH Sarabun New"/>
                <w:b/>
                <w:bCs/>
                <w:sz w:val="26"/>
                <w:szCs w:val="26"/>
              </w:rPr>
              <w:t>หน้าที่</w:t>
            </w:r>
            <w:proofErr w:type="spellEnd"/>
          </w:p>
        </w:tc>
        <w:tc>
          <w:tcPr>
            <w:tcW w:w="1000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59D29" w14:textId="77777777" w:rsidR="008D7B5F" w:rsidRDefault="00000000">
            <w:proofErr w:type="spellStart"/>
            <w:r>
              <w:rPr>
                <w:rFonts w:cs="TH Sarabun New"/>
                <w:b/>
                <w:bCs/>
                <w:sz w:val="26"/>
                <w:szCs w:val="26"/>
              </w:rPr>
              <w:t>สิทธิ์</w:t>
            </w:r>
            <w:proofErr w:type="spellEnd"/>
          </w:p>
        </w:tc>
      </w:tr>
      <w:tr w:rsidR="008D7B5F" w14:paraId="0696AF0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29D9A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2511FB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/admin/users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2FBFC0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ค้นหาและกรองรายชื่อบัญชีทั้งหมด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BDC13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1533299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474A1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BB3854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/admin/users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CC150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ผู้ดูแลสร้างบัญชีด้วยมือ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0E8E3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566F3319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FCA51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91694E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/admin/users/bulk-delete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1B40D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ลบหลายบัญชีพร้อมกันจากรายการ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id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4FA9C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52ADA6F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83820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DE8A2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/admin/users/{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273DB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ลบบัญชีถาวร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383A2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355197A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BCFCF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0363A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/admin/users/{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D3CD6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ดูบัญชีรายคน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3E1FE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6119202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4AFDA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PATCH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AF62A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/admin/users/{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29D66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แก้บทบาท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ชื่อที่แสดง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รหัสนักศึกษา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และสถานะระงับ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D1A5C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25A7BD7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24A43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17AFA0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/admin/users/{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}/points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96B4F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เพิ่มหรือหักแต้มในกระเป๋าของผู้ใช้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ใช้ฟิลด์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delta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69BE7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37F90649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C6230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F8AC0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/admin/users/{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reset-password</w:t>
            </w:r>
            <w:proofErr w:type="gramEnd"/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AD43E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ตั้งรหัสผ่านใหม่ให้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และล้างการล็อกจากการพิมพ์ผิดซ้ำ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D4F54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0CD51CA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2DDE8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800BF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/auth/google/exchange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175B3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แลกรหัสจาก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Google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เป็น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JWT </w:t>
            </w:r>
            <w:proofErr w:type="spellStart"/>
            <w:r>
              <w:rPr>
                <w:rFonts w:cs="TH Sarabun New"/>
                <w:sz w:val="28"/>
                <w:szCs w:val="28"/>
              </w:rPr>
              <w:t>ของระบบ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ตรวจโดเมนอีเมลที่อนุญาต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D5DD3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สาธารณะ</w:t>
            </w:r>
            <w:proofErr w:type="spellEnd"/>
          </w:p>
        </w:tc>
      </w:tr>
      <w:tr w:rsidR="008D7B5F" w14:paraId="37FD88A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81012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4D7C99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/auth/google/start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B1CF4D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สร้างลิงก์ขอความยินยอมจาก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Google </w:t>
            </w:r>
            <w:proofErr w:type="spellStart"/>
            <w:r>
              <w:rPr>
                <w:rFonts w:cs="TH Sarabun New"/>
                <w:sz w:val="28"/>
                <w:szCs w:val="28"/>
              </w:rPr>
              <w:t>พร้อม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state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ที่เซ็นกำกับ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A8F04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สาธารณะ</w:t>
            </w:r>
            <w:proofErr w:type="spellEnd"/>
          </w:p>
        </w:tc>
      </w:tr>
      <w:tr w:rsidR="008D7B5F" w14:paraId="2B66B27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1818F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41893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/auth/legacy-status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AFA023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ตัวเดิมที่เก็บไว้ให้หน้าเว็บรุ่นเก่าเรียกได้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คืนค่าคงที่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F254D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สาธารณะ</w:t>
            </w:r>
            <w:proofErr w:type="spellEnd"/>
          </w:p>
        </w:tc>
      </w:tr>
      <w:tr w:rsidR="008D7B5F" w14:paraId="7E44066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DA7C78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5C243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/auth/status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A66CC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ตรวจว่าระบบเปิดล็อกอินแบบใดบ้าง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หน้าเว็บใช้ตัดสินว่าจะพาไปหน้าไหน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66D83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สาธารณะ</w:t>
            </w:r>
            <w:proofErr w:type="spellEnd"/>
          </w:p>
        </w:tc>
      </w:tr>
      <w:tr w:rsidR="008D7B5F" w14:paraId="32C1178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709D2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073C4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/users/login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5DBB4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เข้าสู่ระบบด้วยชื่อผู้ใช้และรหัสผ่าน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คืน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JWT ·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เทียบรหัสแบบคงที่เพื่อกันการเดาเวลา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A5664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สาธารณะ</w:t>
            </w:r>
            <w:proofErr w:type="spellEnd"/>
          </w:p>
        </w:tc>
      </w:tr>
      <w:tr w:rsidR="008D7B5F" w14:paraId="7F1F031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0E179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6BEB8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/users/logout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F5190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ออกจากระบบ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เป็นการทิ้ง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token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ที่ฝั่งเบราว์เซอร์เท่านั้น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เซิร์ฟเวอร์ไม่ได้เพิกถอน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8EE6A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สาธารณะ</w:t>
            </w:r>
            <w:proofErr w:type="spellEnd"/>
          </w:p>
        </w:tc>
      </w:tr>
      <w:tr w:rsidR="008D7B5F" w14:paraId="56F253A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5839B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6C8D2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/users/me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2EF44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ข้อมูลบัญชีของผู้เรียกเอง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1C869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19DDEF4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F78D8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4BCE23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/users/register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FDC1F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สมัครบัญชีใหม่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ได้บทบาทนักศึกษาโดยอัตโนมัติ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คืน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token </w:t>
            </w:r>
            <w:proofErr w:type="spellStart"/>
            <w:r>
              <w:rPr>
                <w:rFonts w:cs="TH Sarabun New"/>
                <w:sz w:val="28"/>
                <w:szCs w:val="28"/>
              </w:rPr>
              <w:t>กลับมาเลย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C6F12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สาธารณะ</w:t>
            </w:r>
            <w:proofErr w:type="spellEnd"/>
          </w:p>
        </w:tc>
      </w:tr>
    </w:tbl>
    <w:p w14:paraId="7230C291" w14:textId="77777777" w:rsidR="008D7B5F" w:rsidRDefault="00000000">
      <w:pPr>
        <w:spacing w:before="60" w:after="180"/>
      </w:pPr>
      <w:proofErr w:type="spellStart"/>
      <w:r>
        <w:rPr>
          <w:rFonts w:cs="TH Sarabun New"/>
          <w:i/>
          <w:iCs/>
          <w:color w:val="4A5560"/>
          <w:sz w:val="28"/>
          <w:szCs w:val="28"/>
        </w:rPr>
        <w:t>ตารางที่</w:t>
      </w:r>
      <w:proofErr w:type="spellEnd"/>
      <w:r>
        <w:rPr>
          <w:rFonts w:cs="TH Sarabun New"/>
          <w:i/>
          <w:iCs/>
          <w:color w:val="4A5560"/>
          <w:sz w:val="28"/>
          <w:szCs w:val="28"/>
        </w:rPr>
        <w:t xml:space="preserve"> 3.5-</w:t>
      </w:r>
      <w:proofErr w:type="gramStart"/>
      <w:r>
        <w:rPr>
          <w:rFonts w:cs="TH Sarabun New"/>
          <w:i/>
          <w:iCs/>
          <w:color w:val="4A5560"/>
          <w:sz w:val="28"/>
          <w:szCs w:val="28"/>
        </w:rPr>
        <w:t xml:space="preserve">2  </w:t>
      </w:r>
      <w:proofErr w:type="spellStart"/>
      <w:r>
        <w:rPr>
          <w:rFonts w:cs="TH Sarabun New"/>
          <w:i/>
          <w:iCs/>
          <w:color w:val="4A5560"/>
          <w:sz w:val="28"/>
          <w:szCs w:val="28"/>
        </w:rPr>
        <w:t>รายการ</w:t>
      </w:r>
      <w:proofErr w:type="spellEnd"/>
      <w:proofErr w:type="gramEnd"/>
      <w:r>
        <w:rPr>
          <w:rFonts w:cs="TH Sarabun New"/>
          <w:i/>
          <w:iCs/>
          <w:color w:val="4A5560"/>
          <w:sz w:val="28"/>
          <w:szCs w:val="28"/>
        </w:rPr>
        <w:t xml:space="preserve"> endpoint </w:t>
      </w:r>
      <w:proofErr w:type="spellStart"/>
      <w:r>
        <w:rPr>
          <w:rFonts w:cs="TH Sarabun New"/>
          <w:i/>
          <w:iCs/>
          <w:color w:val="4A5560"/>
          <w:sz w:val="28"/>
          <w:szCs w:val="28"/>
        </w:rPr>
        <w:t>สำหรับการยืนยันตัวตนและการให้สิทธิ์</w:t>
      </w:r>
      <w:proofErr w:type="spellEnd"/>
    </w:p>
    <w:p w14:paraId="53A51DB9" w14:textId="77777777" w:rsidR="008D7B5F" w:rsidRDefault="00000000">
      <w:pPr>
        <w:spacing w:before="180" w:after="80"/>
      </w:pPr>
      <w:proofErr w:type="spellStart"/>
      <w:r>
        <w:rPr>
          <w:rFonts w:cs="TH Sarabun New"/>
          <w:b/>
          <w:bCs/>
        </w:rPr>
        <w:t>ข้อจำกัดของการออกแบบในส่วนนี้ที่ยังไม่ได้ดำเนินการ</w:t>
      </w:r>
      <w:proofErr w:type="spellEnd"/>
    </w:p>
    <w:p w14:paraId="00723560" w14:textId="77777777" w:rsidR="008D7B5F" w:rsidRDefault="00000000">
      <w:pPr>
        <w:pStyle w:val="a4"/>
        <w:numPr>
          <w:ilvl w:val="0"/>
          <w:numId w:val="2"/>
        </w:numPr>
        <w:spacing w:after="70"/>
      </w:pPr>
      <w:proofErr w:type="spellStart"/>
      <w:r>
        <w:lastRenderedPageBreak/>
        <w:t>ผู้ใช้ไม่สามารถเปลี่ยนรหัสผ่านของตนเองได้</w:t>
      </w:r>
      <w:proofErr w:type="spellEnd"/>
      <w:r>
        <w:t xml:space="preserve"> </w:t>
      </w:r>
      <w:proofErr w:type="spellStart"/>
      <w:r>
        <w:t>ต้องให้ผู้ดูแลระบบตั้งรหัสใหม่ให้เท่านั้น</w:t>
      </w:r>
      <w:proofErr w:type="spellEnd"/>
    </w:p>
    <w:p w14:paraId="38765E52" w14:textId="77777777" w:rsidR="008D7B5F" w:rsidRDefault="00000000">
      <w:pPr>
        <w:pStyle w:val="a4"/>
        <w:numPr>
          <w:ilvl w:val="0"/>
          <w:numId w:val="2"/>
        </w:numPr>
        <w:spacing w:after="70"/>
      </w:pPr>
      <w:proofErr w:type="spellStart"/>
      <w:r>
        <w:t>ยังไม่มีกระบวนการกู้คืนรหัสผ่านเมื่อผู้ใช้ลืม</w:t>
      </w:r>
      <w:proofErr w:type="spellEnd"/>
      <w:r>
        <w:t xml:space="preserve"> </w:t>
      </w:r>
      <w:proofErr w:type="spellStart"/>
      <w:r>
        <w:t>และยังไม่มีการยืนยันอีเมลเมื่อสมัครสมาชิก</w:t>
      </w:r>
      <w:proofErr w:type="spellEnd"/>
    </w:p>
    <w:p w14:paraId="300D3D58" w14:textId="77777777" w:rsidR="008D7B5F" w:rsidRDefault="00000000">
      <w:pPr>
        <w:pStyle w:val="a4"/>
        <w:numPr>
          <w:ilvl w:val="0"/>
          <w:numId w:val="2"/>
        </w:numPr>
        <w:spacing w:after="70"/>
      </w:pPr>
      <w:proofErr w:type="spellStart"/>
      <w:r>
        <w:t>ยังไม่มีการต่ออายุ</w:t>
      </w:r>
      <w:proofErr w:type="spellEnd"/>
      <w:r>
        <w:t xml:space="preserve"> token </w:t>
      </w:r>
      <w:proofErr w:type="spellStart"/>
      <w:r>
        <w:t>และไม่มีการเพิกถอน</w:t>
      </w:r>
      <w:proofErr w:type="spellEnd"/>
      <w:r>
        <w:t xml:space="preserve"> token </w:t>
      </w:r>
      <w:proofErr w:type="spellStart"/>
      <w:r>
        <w:t>ที่ฝั่งเซิร์ฟเวอร์</w:t>
      </w:r>
      <w:proofErr w:type="spellEnd"/>
      <w:r>
        <w:t xml:space="preserve"> </w:t>
      </w:r>
      <w:proofErr w:type="spellStart"/>
      <w:r>
        <w:t>การออกจากระบบเป็นเพียงการลบ</w:t>
      </w:r>
      <w:proofErr w:type="spellEnd"/>
      <w:r>
        <w:t xml:space="preserve"> token </w:t>
      </w:r>
      <w:proofErr w:type="spellStart"/>
      <w:r>
        <w:t>ที่ฝั่งเบราว์เซอร์</w:t>
      </w:r>
      <w:proofErr w:type="spellEnd"/>
      <w:r>
        <w:t xml:space="preserve"> </w:t>
      </w:r>
      <w:proofErr w:type="spellStart"/>
      <w:r>
        <w:t>ทำให้</w:t>
      </w:r>
      <w:proofErr w:type="spellEnd"/>
      <w:r>
        <w:t xml:space="preserve"> token </w:t>
      </w:r>
      <w:proofErr w:type="spellStart"/>
      <w:r>
        <w:t>ที่รั่วไหลยังใช้งานได้จนกว่าจะหมดอายุ</w:t>
      </w:r>
      <w:proofErr w:type="spellEnd"/>
    </w:p>
    <w:p w14:paraId="06F717D6" w14:textId="77777777" w:rsidR="008D7B5F" w:rsidRDefault="00000000">
      <w:pPr>
        <w:pStyle w:val="a4"/>
        <w:numPr>
          <w:ilvl w:val="0"/>
          <w:numId w:val="2"/>
        </w:numPr>
        <w:spacing w:after="70"/>
      </w:pPr>
      <w:proofErr w:type="spellStart"/>
      <w:r>
        <w:t>ผู้ใช้ไม่สามารถแก้ไขชื่อที่แสดงของตนเองได้</w:t>
      </w:r>
      <w:proofErr w:type="spellEnd"/>
    </w:p>
    <w:p w14:paraId="505A2F6D" w14:textId="77777777" w:rsidR="008D7B5F" w:rsidRDefault="00000000">
      <w:pPr>
        <w:pStyle w:val="3"/>
        <w:spacing w:before="320" w:after="160"/>
      </w:pPr>
      <w:proofErr w:type="gramStart"/>
      <w:r>
        <w:rPr>
          <w:b/>
          <w:bCs/>
          <w:color w:val="1A1A1A"/>
          <w:sz w:val="34"/>
          <w:szCs w:val="34"/>
        </w:rPr>
        <w:t xml:space="preserve">3.5.1.2  </w:t>
      </w:r>
      <w:proofErr w:type="spellStart"/>
      <w:r>
        <w:rPr>
          <w:b/>
          <w:bCs/>
          <w:color w:val="1A1A1A"/>
          <w:sz w:val="34"/>
          <w:szCs w:val="34"/>
        </w:rPr>
        <w:t>ออกแบบ</w:t>
      </w:r>
      <w:proofErr w:type="spellEnd"/>
      <w:proofErr w:type="gramEnd"/>
      <w:r>
        <w:rPr>
          <w:b/>
          <w:bCs/>
          <w:color w:val="1A1A1A"/>
          <w:sz w:val="34"/>
          <w:szCs w:val="34"/>
        </w:rPr>
        <w:t xml:space="preserve"> API Endpoints </w:t>
      </w:r>
      <w:proofErr w:type="spellStart"/>
      <w:r>
        <w:rPr>
          <w:b/>
          <w:bCs/>
          <w:color w:val="1A1A1A"/>
          <w:sz w:val="34"/>
          <w:szCs w:val="34"/>
        </w:rPr>
        <w:t>สำหรับ</w:t>
      </w:r>
      <w:proofErr w:type="spellEnd"/>
      <w:r>
        <w:rPr>
          <w:b/>
          <w:bCs/>
          <w:color w:val="1A1A1A"/>
          <w:sz w:val="34"/>
          <w:szCs w:val="34"/>
        </w:rPr>
        <w:t xml:space="preserve"> Course &amp; Content Management</w:t>
      </w:r>
    </w:p>
    <w:p w14:paraId="2EDA5BC4" w14:textId="77777777" w:rsidR="008D7B5F" w:rsidRDefault="00000000">
      <w:pPr>
        <w:spacing w:after="120"/>
      </w:pPr>
      <w:proofErr w:type="spellStart"/>
      <w:r>
        <w:rPr>
          <w:rFonts w:cs="TH Sarabun New"/>
        </w:rPr>
        <w:t>กลุ่มนี้รับผิดชอบการจัดการห้องและเนื้อหาการเรียน</w:t>
      </w:r>
      <w:proofErr w:type="spellEnd"/>
      <w:r>
        <w:rPr>
          <w:rFonts w:cs="TH Sarabun New"/>
        </w:rPr>
        <w:t xml:space="preserve"> ออกแบบให้ห้องมีสองชนิดอยู่ในตารางเดียวกันโดยแยกด้วยเขตข้อมูลชนิดห้อง </w:t>
      </w:r>
      <w:proofErr w:type="spellStart"/>
      <w:r>
        <w:rPr>
          <w:rFonts w:cs="TH Sarabun New"/>
        </w:rPr>
        <w:t>ชนิดแรกคือห้องเรียนซึ่งเฉพาะอาจารย์เปิดได้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ต้องระบุรหัสวิชา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และมีคลังความรู้ประจำห้องที่ใช้เป็นฐานให้ปัญญาประดิษฐ์ตอบคำถาม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ชนิดที่สองคือห้องพูดคุยซึ่งนักศึกษาเปิดได้เอง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ระบบออกรหัสให้อัตโนมัติ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และจงใจไม่ให้มีคลังความรู้</w:t>
      </w:r>
      <w:proofErr w:type="spellEnd"/>
      <w:r>
        <w:rPr>
          <w:rFonts w:cs="TH Sarabun New"/>
        </w:rPr>
        <w:t xml:space="preserve"> เพื่อไม่ให้นักศึกษานำเนื้อหาที่ไม่ผ่านการตรวจสอบมาเป็นฐานความรู้ของระบบ</w:t>
      </w:r>
    </w:p>
    <w:p w14:paraId="09FF28A7" w14:textId="77777777" w:rsidR="008D7B5F" w:rsidRDefault="00000000">
      <w:pPr>
        <w:spacing w:after="120"/>
      </w:pPr>
      <w:proofErr w:type="spellStart"/>
      <w:r>
        <w:rPr>
          <w:rFonts w:cs="TH Sarabun New"/>
        </w:rPr>
        <w:t>คลังความรู้ออกแบบให้รองรับการนำเข้าสามรูปแบบคือไฟล์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ลิงก์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และข้อความที่วางเข้ามาโดยตรง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เมื่อนำเข้าแล้วระบบจะแปลงเป็นข้อความ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แบ่งเป็นท่อน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และคำนวณค่าเวกเตอร์เป็นงานเบื้องหลัง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ผู้ใช้จึงไม่ต้องรอ</w:t>
      </w:r>
      <w:proofErr w:type="spellEnd"/>
      <w:r>
        <w:rPr>
          <w:rFonts w:cs="TH Sarabun New"/>
        </w:rPr>
        <w:t xml:space="preserve"> ระบบตรวจความซ้ำด้วยค่าแฮชของเนื้อหาเพื่อไม่ให้เอกสารเดียวกันถูกประมวลผลซ้ำ</w:t>
      </w:r>
    </w:p>
    <w:p w14:paraId="1CC735DC" w14:textId="77777777" w:rsidR="008D7B5F" w:rsidRDefault="00000000">
      <w:pPr>
        <w:spacing w:after="120"/>
      </w:pPr>
      <w:proofErr w:type="spellStart"/>
      <w:r>
        <w:rPr>
          <w:rFonts w:cs="TH Sarabun New"/>
        </w:rPr>
        <w:t>สิทธิ์การเผยแพร่แบ่งตามบทบาท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อาจารย์เผยแพร่เอกสารเข้าคลังของรายวิชาได้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นักศึกษานำเข้าได้เฉพาะคลังส่วนตัวของตนเอง</w:t>
      </w:r>
      <w:proofErr w:type="spellEnd"/>
      <w:r>
        <w:rPr>
          <w:rFonts w:cs="TH Sarabun New"/>
        </w:rPr>
        <w:t xml:space="preserve"> การแยกเช่นนี้ทำให้เอกสารที่เป็นฐานความรู้ร่วมของห้องผ่านการพิจารณาจากอาจารย์เสมอ</w:t>
      </w:r>
    </w:p>
    <w:p w14:paraId="2169EC53" w14:textId="77777777" w:rsidR="008D7B5F" w:rsidRDefault="00000000">
      <w:pPr>
        <w:spacing w:after="80"/>
      </w:pPr>
      <w:proofErr w:type="spellStart"/>
      <w:r>
        <w:rPr>
          <w:rFonts w:cs="TH Sarabun New"/>
        </w:rPr>
        <w:t>รายละเอียดของ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ในกลุ่มนี้แสดงในตารางที่</w:t>
      </w:r>
      <w:proofErr w:type="spellEnd"/>
      <w:r>
        <w:rPr>
          <w:rFonts w:cs="TH Sarabun New"/>
        </w:rPr>
        <w:t xml:space="preserve"> 3.5-3</w:t>
      </w:r>
    </w:p>
    <w:tbl>
      <w:tblPr>
        <w:tblpPr w:leftFromText="180" w:rightFromText="180" w:horzAnchor="page" w:tblpX="1" w:tblpY="-2160"/>
        <w:tblW w:w="13545" w:type="dxa"/>
        <w:tblBorders>
          <w:top w:val="single" w:sz="4" w:space="0" w:color="C8D0D6"/>
          <w:left w:val="single" w:sz="4" w:space="0" w:color="C8D0D6"/>
          <w:bottom w:val="single" w:sz="4" w:space="0" w:color="C8D0D6"/>
          <w:right w:val="single" w:sz="4" w:space="0" w:color="C8D0D6"/>
          <w:insideH w:val="single" w:sz="2" w:space="0" w:color="C8D0D6"/>
          <w:insideV w:val="single" w:sz="2" w:space="0" w:color="C8D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7382"/>
        <w:gridCol w:w="4450"/>
        <w:gridCol w:w="812"/>
      </w:tblGrid>
      <w:tr w:rsidR="008D7B5F" w14:paraId="60F47487" w14:textId="77777777" w:rsidTr="00EF1E4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1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BF6DA" w14:textId="77777777" w:rsidR="008D7B5F" w:rsidRDefault="00000000" w:rsidP="00EF1E42">
            <w:r>
              <w:rPr>
                <w:rFonts w:cs="TH Sarabun New"/>
                <w:b/>
                <w:bCs/>
                <w:sz w:val="26"/>
                <w:szCs w:val="26"/>
              </w:rPr>
              <w:lastRenderedPageBreak/>
              <w:t>Method</w:t>
            </w:r>
          </w:p>
        </w:tc>
        <w:tc>
          <w:tcPr>
            <w:tcW w:w="7382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A0D12" w14:textId="77777777" w:rsidR="008D7B5F" w:rsidRDefault="00000000" w:rsidP="00EF1E42">
            <w:r>
              <w:rPr>
                <w:rFonts w:cs="TH Sarabun New"/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4450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43963" w14:textId="77777777" w:rsidR="008D7B5F" w:rsidRDefault="00000000" w:rsidP="00EF1E42">
            <w:proofErr w:type="spellStart"/>
            <w:r>
              <w:rPr>
                <w:rFonts w:cs="TH Sarabun New"/>
                <w:b/>
                <w:bCs/>
                <w:sz w:val="26"/>
                <w:szCs w:val="26"/>
              </w:rPr>
              <w:t>หน้าที่</w:t>
            </w:r>
            <w:proofErr w:type="spellEnd"/>
          </w:p>
        </w:tc>
        <w:tc>
          <w:tcPr>
            <w:tcW w:w="812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A809A" w14:textId="77777777" w:rsidR="008D7B5F" w:rsidRDefault="00000000" w:rsidP="00EF1E42">
            <w:proofErr w:type="spellStart"/>
            <w:r>
              <w:rPr>
                <w:rFonts w:cs="TH Sarabun New"/>
                <w:b/>
                <w:bCs/>
                <w:sz w:val="26"/>
                <w:szCs w:val="26"/>
              </w:rPr>
              <w:t>สิทธิ์</w:t>
            </w:r>
            <w:proofErr w:type="spellEnd"/>
          </w:p>
        </w:tc>
      </w:tr>
      <w:tr w:rsidR="008D7B5F" w14:paraId="3BD6B9AB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73E0E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845EDB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/admin/courses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79AC6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ห้องทั้งหมดในระบบ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พร้อมเจ้าของและขนาด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98601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4B7F67D5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D9EC7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E100F9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/admin/import/courses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F31A4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นำเข้าห้องเป็นชุดจากรหัส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ชื่อ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คำอธิบาย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502A9C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25E2B5FF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F22F4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CDCE8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/admin/import/users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38A46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นำเข้าบัญชีเป็นชุด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FC58AE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661D9B0B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CC69E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C50C0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/community/courses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295D1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รายชื่อห้องทั้งหมดพร้อมสถานะว่าผู้เรียกเป็นสมาชิกหรือไม่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A3204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1E47D03F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1DBCD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A030A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/community/courses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37FFC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เปิดห้อง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· </w:t>
            </w:r>
            <w:proofErr w:type="spellStart"/>
            <w:r>
              <w:rPr>
                <w:rFonts w:cs="TH Sarabun New"/>
                <w:sz w:val="28"/>
                <w:szCs w:val="28"/>
              </w:rPr>
              <w:t>ห้องเรียนเป็นสิทธิ์อาจารย์และต้องมีรหัส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ส่วนห้องพูดคุยนักศึกษาเปิดได้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ระบบออกรหัส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TALK </w:t>
            </w:r>
            <w:proofErr w:type="spellStart"/>
            <w:r>
              <w:rPr>
                <w:rFonts w:cs="TH Sarabun New"/>
                <w:sz w:val="28"/>
                <w:szCs w:val="28"/>
              </w:rPr>
              <w:t>ให้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1A8DB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449A916A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CCFF0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1F5DE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/community/courses/{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20AA9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ปิดห้อง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โพสต์ในห้องจะย้ายกลับไปฟีดรวม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ไม่ถูกลบ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FB409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2864F6EE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968AB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PATCH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C16E2B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/community/courses/{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C3FD0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แก้ชื่อ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หรือคำอธิบายห้อง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เฉพาะเจ้าของห้องหรือผู้ดูแล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8E062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288FD105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61CE85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C97C9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/community/courses/{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}/join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7E132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ออกจากห้อง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719A6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48C06EEB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26CE2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7D930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/community/courses/{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}/join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40464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เข้าร่วมห้อง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95722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463B112A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C16B9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07984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/community/knowledge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2B3A4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รายการคลังและเอกสารที่เลือกให้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อ่านได้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ผู้ดูแลเห็นคลังส่วนตัวของทุกคนด้วย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269A0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78B24073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E63A1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0FC7E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/community/library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341EB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เอกสารในคลังที่ผู้เรียกมีสิทธิ์อ่าน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พร้อมสถิติและสิทธิ์เผยแพร่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4AD89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7E972A20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F7A41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200D5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/community/library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6B077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อัปโหลดไฟล์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ลิงก์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หรือข้อความเข้าคลัง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·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คลังวิชาเป็นสิทธิ์อาจารย์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·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ตัดซ้ำด้วยค่าแฮช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· </w:t>
            </w:r>
            <w:proofErr w:type="spellStart"/>
            <w:r>
              <w:rPr>
                <w:rFonts w:cs="TH Sarabun New"/>
                <w:sz w:val="28"/>
                <w:szCs w:val="28"/>
              </w:rPr>
              <w:t>ฝังเวกเตอร์เบื้องหลัง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EC8AD7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50F0D781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80D88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BD047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/community/library/{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doc_id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224A2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ลบเอกสารที่ผู้เรียกดูแลได้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449D3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2658981D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83E04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FEFB3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/community/library/{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doc_id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B947A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เปิดเอกสารรายชิ้น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5BB5C2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4B30818C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D05E33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A9B8F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/community/library/{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doc_id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}/retry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EBB03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สั่งประมวลผลเอกสารใหม่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ใช้กับเอกสารชนิดข้อความไม่ได้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96690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415131BE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6AC9B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87A7F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/community/materials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018DA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โพสต์ประเภทสื่อการสอน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กรองตามห้องได้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63E4F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7BD410BF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E2614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GET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7C839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/community/teacher/overview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90F52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ห้องที่อาจารย์ดูแล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พร้อมจำนวนสมาชิก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โพสต์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และเอกสาร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9D83BE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7C1DB73F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371D7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301B9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/community/teacher/quiz-results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E5EE07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ผลการทำควิซของนักศึกษาในห้องของอาจารย์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พร้อมค่าเฉลี่ย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93186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3885A5AC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BD65D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B659C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/insights/{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insight_id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5D184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จัดการข้อสรุปเชิงลึกที่สกัดจากเอกสาร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35F24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45BA87D6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176CC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75C9B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/insights/{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insight_id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880BF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จัดการข้อสรุปเชิงลึกที่สกัดจากเอกสาร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00272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687BD1E8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9EDF7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AF2AC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/insights/{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insight_id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}/save-as-note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C976F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จัดการข้อสรุปเชิงลึกที่สกัดจากเอกสาร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A6D30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4F0138A1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09AB4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ABDB08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/notebooks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EB47A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 </w:t>
            </w:r>
            <w:proofErr w:type="spellStart"/>
            <w:r>
              <w:rPr>
                <w:rFonts w:cs="TH Sarabun New"/>
                <w:sz w:val="28"/>
                <w:szCs w:val="28"/>
              </w:rPr>
              <w:t>ซึ่งเป็นภาชนะเก็บแหล่งข้อมูลและโน้ตของอาจารย์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E5575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1BAC8DDB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64B21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D3E9B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/notebooks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77F53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 </w:t>
            </w:r>
            <w:proofErr w:type="spellStart"/>
            <w:r>
              <w:rPr>
                <w:rFonts w:cs="TH Sarabun New"/>
                <w:sz w:val="28"/>
                <w:szCs w:val="28"/>
              </w:rPr>
              <w:t>ซึ่งเป็นภาชนะเก็บแหล่งข้อมูลและโน้ตของอาจารย์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C63C6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75A5BA0D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AC5C0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143A0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/notebooks/{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notebook_id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C01AE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 </w:t>
            </w:r>
            <w:proofErr w:type="spellStart"/>
            <w:r>
              <w:rPr>
                <w:rFonts w:cs="TH Sarabun New"/>
                <w:sz w:val="28"/>
                <w:szCs w:val="28"/>
              </w:rPr>
              <w:t>ซึ่งเป็นภาชนะเก็บแหล่งข้อมูลและโน้ตของอาจารย์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93EA8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34177622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DF6AB3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D371C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/notebooks/{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notebook_id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07FE2B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 </w:t>
            </w:r>
            <w:proofErr w:type="spellStart"/>
            <w:r>
              <w:rPr>
                <w:rFonts w:cs="TH Sarabun New"/>
                <w:sz w:val="28"/>
                <w:szCs w:val="28"/>
              </w:rPr>
              <w:t>ซึ่งเป็นภาชนะเก็บแหล่งข้อมูลและโน้ตของอาจารย์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E9F06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0C7B7107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BBEBD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70F79B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/notebooks/{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notebook_id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7CFD3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 </w:t>
            </w:r>
            <w:proofErr w:type="spellStart"/>
            <w:r>
              <w:rPr>
                <w:rFonts w:cs="TH Sarabun New"/>
                <w:sz w:val="28"/>
                <w:szCs w:val="28"/>
              </w:rPr>
              <w:t>ซึ่งเป็นภาชนะเก็บแหล่งข้อมูลและโน้ตของอาจารย์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CAC52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1B46D324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BC599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8774B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/notebooks/{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notebook_id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}/context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543B3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 </w:t>
            </w:r>
            <w:proofErr w:type="spellStart"/>
            <w:r>
              <w:rPr>
                <w:rFonts w:cs="TH Sarabun New"/>
                <w:sz w:val="28"/>
                <w:szCs w:val="28"/>
              </w:rPr>
              <w:t>ซึ่งเป็นภาชนะเก็บแหล่งข้อมูลและโน้ตของอาจารย์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3007E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3EC301FA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EDF1A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1A5D0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/notebooks/{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notebook_id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}/delete-preview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22ED56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 </w:t>
            </w:r>
            <w:proofErr w:type="spellStart"/>
            <w:r>
              <w:rPr>
                <w:rFonts w:cs="TH Sarabun New"/>
                <w:sz w:val="28"/>
                <w:szCs w:val="28"/>
              </w:rPr>
              <w:t>ซึ่งเป็นภาชนะเก็บแหล่งข้อมูลและโน้ตของอาจารย์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7CEBC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65F25107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F9B13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D1E23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/notebooks/{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notebook_id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A16AE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ผูกหรือถอดแหล่งข้อมูลออกจาก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4F5B1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1AAC2273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1B6F8F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377A5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/notebooks/{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notebook_id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61E5B6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ผูกหรือถอดแหล่งข้อมูลออกจาก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B638C1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3C828E48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2638D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GET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206E4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/notes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F3D88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จัดการโน้ตของผู้ใช้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18690A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12930C49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93E57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F975CF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/notes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956C0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จัดการโน้ตของผู้ใช้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1C157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726061C2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B12A7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176B1C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/notes/{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4CDDD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จัดการโน้ตของผู้ใช้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A7611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694E58A8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34BC8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F1EB0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/notes/{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8F020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จัดการโน้ตของผู้ใช้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0B937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01630088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AC1186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9427B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/notes/{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note_id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84BD0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จัดการโน้ตของผู้ใช้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15050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00320823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8115C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ED9DB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recently-viewed</w:t>
            </w:r>
            <w:proofErr w:type="gramEnd"/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D866EC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รายการ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และแหล่งข้อมูลที่เพิ่งเปิดดู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146B2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5DBF0E6B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EE8A8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E02284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8ED9C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จัดการแหล่งข้อมูล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อัปโหลด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ตรวจสถานะการประมวลผล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และดาวน์โหลด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06CEA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561F1479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90EAB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469E5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F63BC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จัดการแหล่งข้อมูล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อัปโหลด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ตรวจสถานะการประมวลผล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และดาวน์โหลด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D21291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507E5BDB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150F5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B892B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json</w:t>
            </w:r>
            <w:proofErr w:type="spellEnd"/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9F902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จัดการแหล่งข้อมูล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อัปโหลด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ตรวจสถานะการประมวลผล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และดาวน์โหลด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2A484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5E3C71C7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6BCCC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5A897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17176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จัดการแหล่งข้อมูล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อัปโหลด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ตรวจสถานะการประมวลผล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และดาวน์โหลด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A9614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2F604F10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5CA84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70105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0EF933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จัดการแหล่งข้อมูล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อัปโหลด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ตรวจสถานะการประมวลผล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และดาวน์โหลด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B184F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765D3892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5F3C7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5E066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E915B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จัดการแหล่งข้อมูล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อัปโหลด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ตรวจสถานะการประมวลผล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และดาวน์โหลด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B23E8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67B9AD71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02934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9ACF3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}/chat/sessions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C9FE6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สนทนากับเอกสารรายชิ้น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เก็บเป็นเซสชันแยกต่อเอกสาร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F082D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46C4742C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FB512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25864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}/chat/sessions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5E0E6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สนทนากับเอกสารรายชิ้น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เก็บเป็นเซสชันแยกต่อเอกสาร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1B90A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04FFDABD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99705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38F40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}/chat/sessions/{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6B94CB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สนทนากับเอกสารรายชิ้น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เก็บเป็นเซสชันแยกต่อเอกสาร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8040A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49044C77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7735BC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56C87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}/chat/sessions/{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13ADB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สนทนากับเอกสารรายชิ้น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เก็บเป็นเซสชันแยกต่อเอกสาร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BA5CB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5991CDEC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6447A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PUT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DCE98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}/chat/sessions/{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B61A1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สนทนากับเอกสารรายชิ้น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เก็บเป็นเซสชันแยกต่อเอกสาร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D311C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4CAB62A1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5ACE7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6EF6A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}/chat/sessions/{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}/messages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B72A7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สนทนากับเอกสารรายชิ้น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เก็บเป็นเซสชันแยกต่อเอกสาร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A2C8A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5F8BB128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F392AD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4EEF08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}/download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4ED3C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จัดการแหล่งข้อมูล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อัปโหลด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ตรวจสถานะการประมวลผล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และดาวน์โหลด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DDCC9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53D80F3B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836D5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HEAD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C410C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}/download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867FE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จัดการแหล่งข้อมูล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อัปโหลด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ตรวจสถานะการประมวลผล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และดาวน์โหลด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A2DB3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557B16D5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D3728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9C283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}/insights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7F249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ข้อสรุปเชิงลึกที่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สกัดจากเอกสาร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69411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0DF84C8E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27CE3B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F9A02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}/insights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3F9D8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ข้อสรุปเชิงลึกที่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สกัดจากเอกสาร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4B95E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41C3B511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D8B60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8A6A8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}/retry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E717F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จัดการแหล่งข้อมูล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อัปโหลด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ตรวจสถานะการประมวลผล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และดาวน์โหลด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F4CF5B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6C96BD7A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6334E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B00EA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/sources/{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source_id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}/status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8EF916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จัดการแหล่งข้อมูล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อัปโหลด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ตรวจสถานะการประมวลผล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และดาวน์โหลด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67FEE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6F8B297C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FE05D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F30F8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/transformations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66432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สูตรแปลงข้อความด้วย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เช่น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สรุป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ถอดประเด็น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ใช้กับแหล่งข้อมูล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EC4A7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66629728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36CB0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D7255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/transformations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7EAEA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สูตรแปลงข้อความด้วย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เช่น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สรุป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ถอดประเด็น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ใช้กับแหล่งข้อมูล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BEA26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1C7F73E1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DD430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21C8B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/transformations/default-prompt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DB192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สูตรแปลงข้อความด้วย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เช่น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สรุป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ถอดประเด็น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ใช้กับแหล่งข้อมูล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22D45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66F42A4A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D40F9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2802D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/transformations/default-prompt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FC1185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สูตรแปลงข้อความด้วย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เช่น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สรุป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ถอดประเด็น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ใช้กับแหล่งข้อมูล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38E69F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51A4BB0F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7527E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47E0B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/transformations/execute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456C6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สูตรแปลงข้อความด้วย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เช่น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สรุป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ถอดประเด็น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ใช้กับแหล่งข้อมูล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19743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00925ABE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9007F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DELETE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4DE01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/transformations/{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transformation_id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45AC59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สูตรแปลงข้อความด้วย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เช่น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สรุป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ถอดประเด็น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ใช้กับแหล่งข้อมูล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F19FF5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59D104E3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FCB52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738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17C748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/transformations/{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transformation_id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4E6DF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สูตรแปลงข้อความด้วย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เช่น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สรุป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ถอดประเด็น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ใช้กับแหล่งข้อมูล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99C62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7217F906" w14:textId="77777777" w:rsidTr="00EF1E42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56C86" w14:textId="77777777" w:rsidR="008D7B5F" w:rsidRDefault="00000000" w:rsidP="00EF1E42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738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1130BD" w14:textId="77777777" w:rsidR="008D7B5F" w:rsidRDefault="00000000" w:rsidP="00EF1E42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/transformations/{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transformation_id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44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79741" w14:textId="77777777" w:rsidR="008D7B5F" w:rsidRDefault="00000000" w:rsidP="00EF1E42">
            <w:proofErr w:type="spellStart"/>
            <w:r>
              <w:rPr>
                <w:rFonts w:cs="TH Sarabun New"/>
                <w:sz w:val="28"/>
                <w:szCs w:val="28"/>
              </w:rPr>
              <w:t>สูตรแปลงข้อความด้วย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เช่น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สรุป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ถอดประเด็น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ใช้กับแหล่งข้อมูล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27539" w14:textId="77777777" w:rsidR="008D7B5F" w:rsidRDefault="00000000" w:rsidP="00EF1E42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</w:tbl>
    <w:p w14:paraId="1CB95BE9" w14:textId="77777777" w:rsidR="008D7B5F" w:rsidRDefault="00000000">
      <w:pPr>
        <w:spacing w:before="60" w:after="180"/>
      </w:pPr>
      <w:proofErr w:type="spellStart"/>
      <w:r>
        <w:rPr>
          <w:rFonts w:cs="TH Sarabun New"/>
          <w:i/>
          <w:iCs/>
          <w:color w:val="4A5560"/>
          <w:sz w:val="28"/>
          <w:szCs w:val="28"/>
        </w:rPr>
        <w:t>ตารางที่</w:t>
      </w:r>
      <w:proofErr w:type="spellEnd"/>
      <w:r>
        <w:rPr>
          <w:rFonts w:cs="TH Sarabun New"/>
          <w:i/>
          <w:iCs/>
          <w:color w:val="4A5560"/>
          <w:sz w:val="28"/>
          <w:szCs w:val="28"/>
        </w:rPr>
        <w:t xml:space="preserve"> 3.5-</w:t>
      </w:r>
      <w:proofErr w:type="gramStart"/>
      <w:r>
        <w:rPr>
          <w:rFonts w:cs="TH Sarabun New"/>
          <w:i/>
          <w:iCs/>
          <w:color w:val="4A5560"/>
          <w:sz w:val="28"/>
          <w:szCs w:val="28"/>
        </w:rPr>
        <w:t xml:space="preserve">3  </w:t>
      </w:r>
      <w:proofErr w:type="spellStart"/>
      <w:r>
        <w:rPr>
          <w:rFonts w:cs="TH Sarabun New"/>
          <w:i/>
          <w:iCs/>
          <w:color w:val="4A5560"/>
          <w:sz w:val="28"/>
          <w:szCs w:val="28"/>
        </w:rPr>
        <w:t>รายการ</w:t>
      </w:r>
      <w:proofErr w:type="spellEnd"/>
      <w:proofErr w:type="gramEnd"/>
      <w:r>
        <w:rPr>
          <w:rFonts w:cs="TH Sarabun New"/>
          <w:i/>
          <w:iCs/>
          <w:color w:val="4A5560"/>
          <w:sz w:val="28"/>
          <w:szCs w:val="28"/>
        </w:rPr>
        <w:t xml:space="preserve"> endpoint </w:t>
      </w:r>
      <w:proofErr w:type="spellStart"/>
      <w:r>
        <w:rPr>
          <w:rFonts w:cs="TH Sarabun New"/>
          <w:i/>
          <w:iCs/>
          <w:color w:val="4A5560"/>
          <w:sz w:val="28"/>
          <w:szCs w:val="28"/>
        </w:rPr>
        <w:t>สำหรับการจัดการรายวิชาและเนื้อหา</w:t>
      </w:r>
      <w:proofErr w:type="spellEnd"/>
    </w:p>
    <w:p w14:paraId="0E07AF5F" w14:textId="77777777" w:rsidR="008D7B5F" w:rsidRDefault="00000000">
      <w:pPr>
        <w:spacing w:before="180" w:after="80"/>
      </w:pPr>
      <w:proofErr w:type="spellStart"/>
      <w:r>
        <w:rPr>
          <w:rFonts w:cs="TH Sarabun New"/>
          <w:b/>
          <w:bCs/>
        </w:rPr>
        <w:t>ข้อจำกัดของการออกแบบในส่วนนี้ที่ยังไม่ได้ดำเนินการ</w:t>
      </w:r>
      <w:proofErr w:type="spellEnd"/>
    </w:p>
    <w:p w14:paraId="57DF8C0D" w14:textId="77777777" w:rsidR="008D7B5F" w:rsidRDefault="00000000">
      <w:pPr>
        <w:pStyle w:val="a4"/>
        <w:numPr>
          <w:ilvl w:val="0"/>
          <w:numId w:val="2"/>
        </w:numPr>
        <w:spacing w:after="70"/>
      </w:pPr>
      <w:proofErr w:type="spellStart"/>
      <w:r>
        <w:t>ยังไม่มี</w:t>
      </w:r>
      <w:proofErr w:type="spellEnd"/>
      <w:r>
        <w:t xml:space="preserve"> endpoint </w:t>
      </w:r>
      <w:proofErr w:type="spellStart"/>
      <w:r>
        <w:t>สำหรับเรียกดูรายชื่อสมาชิกในห้อง</w:t>
      </w:r>
      <w:proofErr w:type="spellEnd"/>
      <w:r>
        <w:t xml:space="preserve"> </w:t>
      </w:r>
      <w:proofErr w:type="spellStart"/>
      <w:r>
        <w:t>มีเพียงจำนวนรวมที่แสดงในหน้าสรุปของอาจารย์</w:t>
      </w:r>
      <w:proofErr w:type="spellEnd"/>
    </w:p>
    <w:p w14:paraId="360CC5EF" w14:textId="77777777" w:rsidR="008D7B5F" w:rsidRDefault="00000000">
      <w:pPr>
        <w:pStyle w:val="a4"/>
        <w:numPr>
          <w:ilvl w:val="0"/>
          <w:numId w:val="2"/>
        </w:numPr>
        <w:spacing w:after="70"/>
      </w:pPr>
      <w:proofErr w:type="spellStart"/>
      <w:r>
        <w:t>อาจารย์ไม่สามารถนำนักศึกษาออกจากห้องของตนเองได้</w:t>
      </w:r>
      <w:proofErr w:type="spellEnd"/>
      <w:r>
        <w:t xml:space="preserve"> </w:t>
      </w:r>
      <w:proofErr w:type="spellStart"/>
      <w:r>
        <w:t>การออกจากห้องทำได้โดยนักศึกษาเท่านั้น</w:t>
      </w:r>
      <w:proofErr w:type="spellEnd"/>
    </w:p>
    <w:p w14:paraId="23123B4A" w14:textId="77777777" w:rsidR="008D7B5F" w:rsidRDefault="00000000">
      <w:pPr>
        <w:pStyle w:val="a4"/>
        <w:numPr>
          <w:ilvl w:val="0"/>
          <w:numId w:val="2"/>
        </w:numPr>
        <w:spacing w:after="70"/>
      </w:pPr>
      <w:proofErr w:type="spellStart"/>
      <w:r>
        <w:t>ไม่สามารถแก้ไขเอกสารที่อยู่ในคลังได้</w:t>
      </w:r>
      <w:proofErr w:type="spellEnd"/>
      <w:r>
        <w:t xml:space="preserve"> </w:t>
      </w:r>
      <w:proofErr w:type="spellStart"/>
      <w:r>
        <w:t>ต้องลบแล้วนำเข้าใหม่</w:t>
      </w:r>
      <w:proofErr w:type="spellEnd"/>
    </w:p>
    <w:p w14:paraId="0D795B14" w14:textId="77777777" w:rsidR="008D7B5F" w:rsidRDefault="00000000">
      <w:pPr>
        <w:pStyle w:val="a4"/>
        <w:numPr>
          <w:ilvl w:val="0"/>
          <w:numId w:val="2"/>
        </w:numPr>
        <w:spacing w:after="70"/>
      </w:pPr>
      <w:proofErr w:type="spellStart"/>
      <w:r>
        <w:t>ไม่สามารถเก็บห้องเข้ากรุได้</w:t>
      </w:r>
      <w:proofErr w:type="spellEnd"/>
      <w:r>
        <w:t xml:space="preserve"> </w:t>
      </w:r>
      <w:proofErr w:type="spellStart"/>
      <w:r>
        <w:t>มีเพียงการลบห้อง</w:t>
      </w:r>
      <w:proofErr w:type="spellEnd"/>
      <w:r>
        <w:t xml:space="preserve"> </w:t>
      </w:r>
      <w:proofErr w:type="spellStart"/>
      <w:r>
        <w:t>ซึ่งจะคืนโพสต์กลับสู่ฟีดรวม</w:t>
      </w:r>
      <w:proofErr w:type="spellEnd"/>
    </w:p>
    <w:p w14:paraId="03A7D5E7" w14:textId="77777777" w:rsidR="008D7B5F" w:rsidRDefault="00000000">
      <w:pPr>
        <w:pStyle w:val="3"/>
        <w:spacing w:before="320" w:after="160"/>
      </w:pPr>
      <w:proofErr w:type="gramStart"/>
      <w:r>
        <w:rPr>
          <w:b/>
          <w:bCs/>
          <w:color w:val="1A1A1A"/>
          <w:sz w:val="34"/>
          <w:szCs w:val="34"/>
        </w:rPr>
        <w:t xml:space="preserve">3.5.1.3  </w:t>
      </w:r>
      <w:proofErr w:type="spellStart"/>
      <w:r>
        <w:rPr>
          <w:b/>
          <w:bCs/>
          <w:color w:val="1A1A1A"/>
          <w:sz w:val="34"/>
          <w:szCs w:val="34"/>
        </w:rPr>
        <w:t>ออกแบบ</w:t>
      </w:r>
      <w:proofErr w:type="spellEnd"/>
      <w:proofErr w:type="gramEnd"/>
      <w:r>
        <w:rPr>
          <w:b/>
          <w:bCs/>
          <w:color w:val="1A1A1A"/>
          <w:sz w:val="34"/>
          <w:szCs w:val="34"/>
        </w:rPr>
        <w:t xml:space="preserve"> API Endpoints </w:t>
      </w:r>
      <w:proofErr w:type="spellStart"/>
      <w:r>
        <w:rPr>
          <w:b/>
          <w:bCs/>
          <w:color w:val="1A1A1A"/>
          <w:sz w:val="34"/>
          <w:szCs w:val="34"/>
        </w:rPr>
        <w:t>สำหรับ</w:t>
      </w:r>
      <w:proofErr w:type="spellEnd"/>
      <w:r>
        <w:rPr>
          <w:b/>
          <w:bCs/>
          <w:color w:val="1A1A1A"/>
          <w:sz w:val="34"/>
          <w:szCs w:val="34"/>
        </w:rPr>
        <w:t xml:space="preserve"> Community &amp; Gamification</w:t>
      </w:r>
    </w:p>
    <w:p w14:paraId="58C5A4E8" w14:textId="77777777" w:rsidR="008D7B5F" w:rsidRDefault="00000000">
      <w:pPr>
        <w:spacing w:after="120"/>
      </w:pPr>
      <w:proofErr w:type="spellStart"/>
      <w:r>
        <w:rPr>
          <w:rFonts w:cs="TH Sarabun New"/>
        </w:rPr>
        <w:t>กลุ่มนี้รับผิดชอบฟีดชุมชนและกลไกสร้างแรงจูงใจด้วยแต้ม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ออกแบบให้โพสต์มีห้าประเภทคือ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สรุปเนื้อหา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ควิซ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แผนการเรียน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คำถาม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และสื่อการสอน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โดยประเภทสื่อการสอนสงวนไว้สำหรับอาจารย์เท่านั้น</w:t>
      </w:r>
      <w:proofErr w:type="spellEnd"/>
      <w:r>
        <w:rPr>
          <w:rFonts w:cs="TH Sarabun New"/>
        </w:rPr>
        <w:t xml:space="preserve"> โพสต์สามารถฝังควิซหรือแผนการเรียนที่ผู้ใช้สร้างจากปัญญาประดิษฐ์ไว้ภายใน </w:t>
      </w:r>
      <w:proofErr w:type="spellStart"/>
      <w:r>
        <w:rPr>
          <w:rFonts w:cs="TH Sarabun New"/>
        </w:rPr>
        <w:t>ทำให้ผู้อื่นกดเล่นหรือนำไปใช้ต่อได้ทันทีจากหน้าฟีด</w:t>
      </w:r>
      <w:proofErr w:type="spellEnd"/>
    </w:p>
    <w:tbl>
      <w:tblPr>
        <w:tblpPr w:leftFromText="180" w:rightFromText="180" w:vertAnchor="text" w:horzAnchor="margin" w:tblpXSpec="center" w:tblpY="-2159"/>
        <w:tblW w:w="11800" w:type="dxa"/>
        <w:tblBorders>
          <w:top w:val="single" w:sz="4" w:space="0" w:color="C8D0D6"/>
          <w:left w:val="single" w:sz="4" w:space="0" w:color="C8D0D6"/>
          <w:bottom w:val="single" w:sz="4" w:space="0" w:color="C8D0D6"/>
          <w:right w:val="single" w:sz="4" w:space="0" w:color="C8D0D6"/>
          <w:insideH w:val="single" w:sz="2" w:space="0" w:color="C8D0D6"/>
          <w:insideV w:val="single" w:sz="2" w:space="0" w:color="C8D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6422"/>
        <w:gridCol w:w="3665"/>
        <w:gridCol w:w="812"/>
      </w:tblGrid>
      <w:tr w:rsidR="00881B9B" w14:paraId="7071151D" w14:textId="77777777" w:rsidTr="00881B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1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A1EBF" w14:textId="77777777" w:rsidR="00881B9B" w:rsidRDefault="00881B9B" w:rsidP="00881B9B">
            <w:r>
              <w:rPr>
                <w:rFonts w:cs="TH Sarabun New"/>
                <w:b/>
                <w:bCs/>
                <w:sz w:val="26"/>
                <w:szCs w:val="26"/>
              </w:rPr>
              <w:lastRenderedPageBreak/>
              <w:t>Method</w:t>
            </w:r>
          </w:p>
        </w:tc>
        <w:tc>
          <w:tcPr>
            <w:tcW w:w="6422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A642B" w14:textId="77777777" w:rsidR="00881B9B" w:rsidRDefault="00881B9B" w:rsidP="00881B9B">
            <w:r>
              <w:rPr>
                <w:rFonts w:cs="TH Sarabun New"/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3665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1BD34" w14:textId="77777777" w:rsidR="00881B9B" w:rsidRDefault="00881B9B" w:rsidP="00881B9B">
            <w:proofErr w:type="spellStart"/>
            <w:r>
              <w:rPr>
                <w:rFonts w:cs="TH Sarabun New"/>
                <w:b/>
                <w:bCs/>
                <w:sz w:val="26"/>
                <w:szCs w:val="26"/>
              </w:rPr>
              <w:t>หน้าที่</w:t>
            </w:r>
            <w:proofErr w:type="spellEnd"/>
          </w:p>
        </w:tc>
        <w:tc>
          <w:tcPr>
            <w:tcW w:w="812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47032" w14:textId="77777777" w:rsidR="00881B9B" w:rsidRDefault="00881B9B" w:rsidP="00881B9B">
            <w:proofErr w:type="spellStart"/>
            <w:r>
              <w:rPr>
                <w:rFonts w:cs="TH Sarabun New"/>
                <w:b/>
                <w:bCs/>
                <w:sz w:val="26"/>
                <w:szCs w:val="26"/>
              </w:rPr>
              <w:t>สิทธิ์</w:t>
            </w:r>
            <w:proofErr w:type="spellEnd"/>
          </w:p>
        </w:tc>
      </w:tr>
      <w:tr w:rsidR="00881B9B" w14:paraId="2AC326C3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43E967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6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DF599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/admin/points/log</w:t>
            </w:r>
          </w:p>
        </w:tc>
        <w:tc>
          <w:tcPr>
            <w:tcW w:w="36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3DEFA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บันทึกการเคลื่อนไหวแต้มของทั้งระบบ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DE1FA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21A7441F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2D2BF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642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B9CF0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/admin/posts</w:t>
            </w:r>
          </w:p>
        </w:tc>
        <w:tc>
          <w:tcPr>
            <w:tcW w:w="3665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D07BD5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มุมมองผู้ดูแลเห็นโพสต์ทั้งหมดเพื่อตรวจสอบ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B494A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4424C949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D217F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6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ABC83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8EA9FB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ผู้ดูแลซ่อนโพสต์ใดก็ได้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BEB75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2D87478F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AD0EE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642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E2B61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}/restore</w:t>
            </w:r>
          </w:p>
        </w:tc>
        <w:tc>
          <w:tcPr>
            <w:tcW w:w="3665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2F7D0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กู้โพสต์ที่ถูกซ่อนกลับมา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9BCA7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22BFFA95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0FA36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6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BCB7A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/community/leaderboard</w:t>
            </w:r>
          </w:p>
        </w:tc>
        <w:tc>
          <w:tcPr>
            <w:tcW w:w="36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9C357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อันดับผู้สร้างเนื้อหาตามแต้มในช่วงกี่วันย้อนหลัง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7A70B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7AEC755F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CF8B3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642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DCB50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/community/me</w:t>
            </w:r>
          </w:p>
        </w:tc>
        <w:tc>
          <w:tcPr>
            <w:tcW w:w="3665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CD7F33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โปรไฟล์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ยอดแต้ม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สถานะยกเว้น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และสถิติกิจกรรมของผู้เรียก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9597C6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554E66EE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FB3AC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6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CB88E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/community/notifications</w:t>
            </w:r>
          </w:p>
        </w:tc>
        <w:tc>
          <w:tcPr>
            <w:tcW w:w="36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10F14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การแจ้งเตือนของผู้เรียก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C56E6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6C55C007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CFAD33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642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45738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/community/notifications/read</w:t>
            </w:r>
          </w:p>
        </w:tc>
        <w:tc>
          <w:tcPr>
            <w:tcW w:w="3665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2C314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ทำเครื่องหมายว่าอ่านแล้ว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02B7E5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15ED8B27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4C5B4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6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1594B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</w:t>
            </w:r>
          </w:p>
        </w:tc>
        <w:tc>
          <w:tcPr>
            <w:tcW w:w="36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B4FFE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ฟีดแบบแบ่งหน้า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กรองด้วยห้อง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ประเภท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ผู้เขียน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คำค้น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และรายการที่บันทึกไว้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86A28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201766EB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00BFE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642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8EB48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</w:t>
            </w:r>
          </w:p>
        </w:tc>
        <w:tc>
          <w:tcPr>
            <w:tcW w:w="3665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72B76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สร้างโพสต์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แนบไฟล์หรือฝังควิซ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/roadmap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ได้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· </w:t>
            </w:r>
            <w:proofErr w:type="spellStart"/>
            <w:r>
              <w:rPr>
                <w:rFonts w:cs="TH Sarabun New"/>
                <w:sz w:val="28"/>
                <w:szCs w:val="28"/>
              </w:rPr>
              <w:t>บังคับความยาวขั้นต่ำ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· </w:t>
            </w:r>
            <w:proofErr w:type="spellStart"/>
            <w:r>
              <w:rPr>
                <w:rFonts w:cs="TH Sarabun New"/>
                <w:sz w:val="28"/>
                <w:szCs w:val="28"/>
              </w:rPr>
              <w:t>กันสแปมและโพสต์ซ้ำ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· </w:t>
            </w:r>
            <w:proofErr w:type="spellStart"/>
            <w:r>
              <w:rPr>
                <w:rFonts w:cs="TH Sarabun New"/>
                <w:sz w:val="28"/>
                <w:szCs w:val="28"/>
              </w:rPr>
              <w:t>ให้แต้มโบนัสแบบมีเพดานรายวัน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AFC8C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63D59FF4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419F7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6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4F558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74F7ED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ลบโพสต์ของตัวเองแบบซ่อน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ไม่ลบจริงจากฐานข้อมูล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581977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4BF1B8C4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6368D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642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4769B6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65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F1E39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เปิดโพสต์เดี่ยวพร้อมคอมเมนต์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71F89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32703743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A038F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6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73BF3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39932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แก้โพสต์ของตัวเอง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ผู้ดูแลแก้ได้ทุกโพสต์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ไฟล์แนบไม่เปลี่ยน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8C451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53946979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04C508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642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78684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}/attachment</w:t>
            </w:r>
          </w:p>
        </w:tc>
        <w:tc>
          <w:tcPr>
            <w:tcW w:w="3665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06226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ดาวน์โหลดไฟล์แนบของโพสต์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230BC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27D6DC38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F243D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6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E3DD6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}/comments</w:t>
            </w:r>
          </w:p>
        </w:tc>
        <w:tc>
          <w:tcPr>
            <w:tcW w:w="36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6F004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คอมเมนต์ทั้งหมด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พร้อมบอกว่าผู้เรียกลบอันไหนได้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2A8E9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47D3A00B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B278F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642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98346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}/comments</w:t>
            </w:r>
          </w:p>
        </w:tc>
        <w:tc>
          <w:tcPr>
            <w:tcW w:w="3665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DE4AD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เพิ่มคอมเมนต์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มีการจำกัดอัตรา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และแจ้งเตือนเจ้าของโพสต์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AAF4A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1F466548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FB112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6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8C8AC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}/comments/{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comment_id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6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72CC1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ลบคอมเมนต์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ทำได้โดยเจ้าของคอมเมนต์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เจ้าของโพสต์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หรือผู้ดูแล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C996A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12F22584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8329A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POST</w:t>
            </w:r>
          </w:p>
        </w:tc>
        <w:tc>
          <w:tcPr>
            <w:tcW w:w="642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A27AB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}/quiz/import</w:t>
            </w:r>
          </w:p>
        </w:tc>
        <w:tc>
          <w:tcPr>
            <w:tcW w:w="3665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C0B047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จ่ายแต้มเพื่อคัดลอกควิซเข้าคลังของตัวเอง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คืนแต้มถ้าล้มเหลว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74F84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16E49EFA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5F305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6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98FE41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}/quiz/start</w:t>
            </w:r>
          </w:p>
        </w:tc>
        <w:tc>
          <w:tcPr>
            <w:tcW w:w="36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ECB9E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เริ่มเล่นควิซที่ฝังในโพสต์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ฟรีหนึ่งครั้งต่อคน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ถ้าเคยนำเข้าแล้วต้องจ่ายแต้ม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B65B98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7E7C6038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B39E9B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642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88C95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}/quiz/submit</w:t>
            </w:r>
          </w:p>
        </w:tc>
        <w:tc>
          <w:tcPr>
            <w:tcW w:w="3665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5F5A9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ส่งคำตอบ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ตรวจให้รายข้อ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และจ่ายแต้มคืนเจ้าของควิซแบบมีเพดาน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FE43D0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2F06C8CB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844680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6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13D3E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}/reactions</w:t>
            </w:r>
          </w:p>
        </w:tc>
        <w:tc>
          <w:tcPr>
            <w:tcW w:w="36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75BD3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กดถูกใจหรือมีประโยชน์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·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แจ้งเตือนเจ้าของและให้แต้มครั้งเดียวต่อคน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A8180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2F1A9732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1DD8D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642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AD40D8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}/roadmap/follow</w:t>
            </w:r>
          </w:p>
        </w:tc>
        <w:tc>
          <w:tcPr>
            <w:tcW w:w="3665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D510B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คัดลอก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roadmap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ที่ฝังไว้เข้าคลังของตัวเอง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ไม่เสียแต้ม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เรียกซ้ำไม่สร้างซ้ำ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3B0423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3E06508D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2722F8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6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55AB6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}/save</w:t>
            </w:r>
          </w:p>
        </w:tc>
        <w:tc>
          <w:tcPr>
            <w:tcW w:w="36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5D10F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บันทึกหรือเลิกบันทึกโพสต์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1F73B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3A98E66D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CFAF5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642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4324B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/community/posts/{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post_id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}/share</w:t>
            </w:r>
          </w:p>
        </w:tc>
        <w:tc>
          <w:tcPr>
            <w:tcW w:w="3665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A1DF1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แชร์โพสต์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นับคนละหนึ่งครั้ง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เรียกซ้ำคืนสถานะว่าแชร์ไปแล้ว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B9752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0A01704D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CC1F0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6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8C710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/community/roadmaps/popular</w:t>
            </w:r>
          </w:p>
        </w:tc>
        <w:tc>
          <w:tcPr>
            <w:tcW w:w="36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99777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โพสต์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roadmap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ที่คนติดตามมากที่สุด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48439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7F6A97F4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DFB88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642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E78E24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/community/search</w:t>
            </w:r>
          </w:p>
        </w:tc>
        <w:tc>
          <w:tcPr>
            <w:tcW w:w="3665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4A69D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ค้นหารวมทั้งโพสต์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ผู้ใช้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และรายวิชา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89CF8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612A9540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45EE2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642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8DC71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/community/wallet</w:t>
            </w:r>
          </w:p>
        </w:tc>
        <w:tc>
          <w:tcPr>
            <w:tcW w:w="3665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DBACF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ยอดแต้ม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ตารางราคาและอัตราที่ได้คืน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พร้อมประวัติการเคลื่อนไหว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47648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</w:tbl>
    <w:p w14:paraId="315435A5" w14:textId="77777777" w:rsidR="008D7B5F" w:rsidRDefault="00000000">
      <w:pPr>
        <w:spacing w:after="120"/>
      </w:pPr>
      <w:proofErr w:type="spellStart"/>
      <w:r>
        <w:rPr>
          <w:rFonts w:cs="TH Sarabun New"/>
        </w:rPr>
        <w:t>ระบบแต้มออกแบบให้มีทั้งการจ่ายและการได้รับ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ผู้ใช้จ่ายแต้มเมื่อเรียกใช้บริการปัญญาประดิษฐ์</w:t>
      </w:r>
      <w:proofErr w:type="spellEnd"/>
      <w:r>
        <w:rPr>
          <w:rFonts w:cs="TH Sarabun New"/>
        </w:rPr>
        <w:t xml:space="preserve"> และได้รับแต้มคืนเมื่อสร้างเนื้อหาที่เป็นประโยชน์หรือเมื่อมีผู้ใช้เนื้อหาของตน </w:t>
      </w:r>
      <w:proofErr w:type="spellStart"/>
      <w:r>
        <w:rPr>
          <w:rFonts w:cs="TH Sarabun New"/>
        </w:rPr>
        <w:t>เพื่อป้องกันการสะสมแต้มโดยมิชอบ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ระบบกำหนดเพดานการได้รับแต้มรายวันแยกตามชนิดของกิจกรรม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และนับการกระทำของผู้ใช้แต่ละคนต่อโพสต์หนึ่งเพียงครั้งเดียว</w:t>
      </w:r>
      <w:proofErr w:type="spellEnd"/>
    </w:p>
    <w:p w14:paraId="069ABADC" w14:textId="77777777" w:rsidR="008D7B5F" w:rsidRDefault="00000000">
      <w:pPr>
        <w:spacing w:after="120"/>
      </w:pPr>
      <w:proofErr w:type="spellStart"/>
      <w:r>
        <w:rPr>
          <w:rFonts w:cs="TH Sarabun New"/>
        </w:rPr>
        <w:lastRenderedPageBreak/>
        <w:t>มาตรการป้องกันการส่งข้อมูลรบกวนประกอบด้วยสามชั้น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ชั้นแรกคือระยะเวลาห่างขั้นต่ำระหว่างการกระทำสองครั้ง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ชั้นที่สองคือโควตาต่อชั่วโมงและต่อวัน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ชั้นที่สามคือการตรวจเนื้อหาซ้ำด้วยค่าแฮช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เมื่อเกินเงื่อนไขระบบตอบรหัส</w:t>
      </w:r>
      <w:proofErr w:type="spellEnd"/>
      <w:r>
        <w:rPr>
          <w:rFonts w:cs="TH Sarabun New"/>
        </w:rPr>
        <w:t xml:space="preserve"> 429 </w:t>
      </w:r>
      <w:proofErr w:type="spellStart"/>
      <w:r>
        <w:rPr>
          <w:rFonts w:cs="TH Sarabun New"/>
        </w:rPr>
        <w:t>พร้อมระบุเวลาที่ต้องรอ</w:t>
      </w:r>
      <w:proofErr w:type="spellEnd"/>
    </w:p>
    <w:p w14:paraId="78FF3B12" w14:textId="77777777" w:rsidR="008D7B5F" w:rsidRDefault="00000000">
      <w:pPr>
        <w:spacing w:after="80"/>
      </w:pPr>
      <w:proofErr w:type="spellStart"/>
      <w:r>
        <w:rPr>
          <w:rFonts w:cs="TH Sarabun New"/>
        </w:rPr>
        <w:t>รายละเอียดของ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ในกลุ่มนี้แสดงในตารางที่</w:t>
      </w:r>
      <w:proofErr w:type="spellEnd"/>
      <w:r>
        <w:rPr>
          <w:rFonts w:cs="TH Sarabun New"/>
        </w:rPr>
        <w:t xml:space="preserve"> 3.5-4</w:t>
      </w:r>
    </w:p>
    <w:p w14:paraId="68F108B8" w14:textId="77777777" w:rsidR="008D7B5F" w:rsidRDefault="00000000">
      <w:pPr>
        <w:spacing w:before="60" w:after="180"/>
      </w:pPr>
      <w:proofErr w:type="spellStart"/>
      <w:r>
        <w:rPr>
          <w:rFonts w:cs="TH Sarabun New"/>
          <w:i/>
          <w:iCs/>
          <w:color w:val="4A5560"/>
          <w:sz w:val="28"/>
          <w:szCs w:val="28"/>
        </w:rPr>
        <w:t>ตารางที่</w:t>
      </w:r>
      <w:proofErr w:type="spellEnd"/>
      <w:r>
        <w:rPr>
          <w:rFonts w:cs="TH Sarabun New"/>
          <w:i/>
          <w:iCs/>
          <w:color w:val="4A5560"/>
          <w:sz w:val="28"/>
          <w:szCs w:val="28"/>
        </w:rPr>
        <w:t xml:space="preserve"> 3.5-</w:t>
      </w:r>
      <w:proofErr w:type="gramStart"/>
      <w:r>
        <w:rPr>
          <w:rFonts w:cs="TH Sarabun New"/>
          <w:i/>
          <w:iCs/>
          <w:color w:val="4A5560"/>
          <w:sz w:val="28"/>
          <w:szCs w:val="28"/>
        </w:rPr>
        <w:t xml:space="preserve">4  </w:t>
      </w:r>
      <w:proofErr w:type="spellStart"/>
      <w:r>
        <w:rPr>
          <w:rFonts w:cs="TH Sarabun New"/>
          <w:i/>
          <w:iCs/>
          <w:color w:val="4A5560"/>
          <w:sz w:val="28"/>
          <w:szCs w:val="28"/>
        </w:rPr>
        <w:t>รายการ</w:t>
      </w:r>
      <w:proofErr w:type="spellEnd"/>
      <w:proofErr w:type="gramEnd"/>
      <w:r>
        <w:rPr>
          <w:rFonts w:cs="TH Sarabun New"/>
          <w:i/>
          <w:iCs/>
          <w:color w:val="4A5560"/>
          <w:sz w:val="28"/>
          <w:szCs w:val="28"/>
        </w:rPr>
        <w:t xml:space="preserve"> endpoint </w:t>
      </w:r>
      <w:proofErr w:type="spellStart"/>
      <w:r>
        <w:rPr>
          <w:rFonts w:cs="TH Sarabun New"/>
          <w:i/>
          <w:iCs/>
          <w:color w:val="4A5560"/>
          <w:sz w:val="28"/>
          <w:szCs w:val="28"/>
        </w:rPr>
        <w:t>สำหรับชุมชนและระบบแต้ม</w:t>
      </w:r>
      <w:proofErr w:type="spellEnd"/>
    </w:p>
    <w:p w14:paraId="01E856EF" w14:textId="77777777" w:rsidR="008D7B5F" w:rsidRDefault="00000000">
      <w:pPr>
        <w:spacing w:before="180" w:after="80"/>
      </w:pPr>
      <w:proofErr w:type="spellStart"/>
      <w:r>
        <w:rPr>
          <w:rFonts w:cs="TH Sarabun New"/>
          <w:b/>
          <w:bCs/>
        </w:rPr>
        <w:t>ข้อจำกัดของการออกแบบในส่วนนี้ที่ยังไม่ได้ดำเนินการ</w:t>
      </w:r>
      <w:proofErr w:type="spellEnd"/>
    </w:p>
    <w:p w14:paraId="495BCB5E" w14:textId="77777777" w:rsidR="008D7B5F" w:rsidRDefault="00000000">
      <w:pPr>
        <w:pStyle w:val="a4"/>
        <w:numPr>
          <w:ilvl w:val="0"/>
          <w:numId w:val="2"/>
        </w:numPr>
        <w:spacing w:after="70"/>
      </w:pPr>
      <w:proofErr w:type="spellStart"/>
      <w:r>
        <w:t>ยังไม่มีระบบเหรียญตราหรือความสำเร็จต่อเนื่อง</w:t>
      </w:r>
      <w:proofErr w:type="spellEnd"/>
      <w:r>
        <w:t xml:space="preserve"> </w:t>
      </w:r>
      <w:proofErr w:type="spellStart"/>
      <w:r>
        <w:t>กลไกสร้างแรงจูงใจมีเพียงแต้มสะสมและกระดานอันดับ</w:t>
      </w:r>
      <w:proofErr w:type="spellEnd"/>
    </w:p>
    <w:p w14:paraId="6195A5FF" w14:textId="77777777" w:rsidR="008D7B5F" w:rsidRDefault="00000000">
      <w:pPr>
        <w:pStyle w:val="a4"/>
        <w:numPr>
          <w:ilvl w:val="0"/>
          <w:numId w:val="2"/>
        </w:numPr>
        <w:spacing w:after="70"/>
      </w:pPr>
      <w:proofErr w:type="spellStart"/>
      <w:r>
        <w:t>ยังไม่มีการตั้งค่าการแจ้งเตือนรายบุคคล</w:t>
      </w:r>
      <w:proofErr w:type="spellEnd"/>
      <w:r>
        <w:t xml:space="preserve"> </w:t>
      </w:r>
      <w:proofErr w:type="spellStart"/>
      <w:r>
        <w:t>ผู้ใช้ไม่สามารถเลือกปิดการแจ้งเตือนบางประเภทได้</w:t>
      </w:r>
      <w:proofErr w:type="spellEnd"/>
    </w:p>
    <w:p w14:paraId="450E181B" w14:textId="77777777" w:rsidR="008D7B5F" w:rsidRDefault="00000000">
      <w:pPr>
        <w:pStyle w:val="3"/>
        <w:spacing w:before="320" w:after="160"/>
      </w:pPr>
      <w:proofErr w:type="gramStart"/>
      <w:r>
        <w:rPr>
          <w:b/>
          <w:bCs/>
          <w:color w:val="1A1A1A"/>
          <w:sz w:val="34"/>
          <w:szCs w:val="34"/>
        </w:rPr>
        <w:t xml:space="preserve">3.5.1.4  </w:t>
      </w:r>
      <w:proofErr w:type="spellStart"/>
      <w:r>
        <w:rPr>
          <w:b/>
          <w:bCs/>
          <w:color w:val="1A1A1A"/>
          <w:sz w:val="34"/>
          <w:szCs w:val="34"/>
        </w:rPr>
        <w:t>ออกแบบ</w:t>
      </w:r>
      <w:proofErr w:type="spellEnd"/>
      <w:proofErr w:type="gramEnd"/>
      <w:r>
        <w:rPr>
          <w:b/>
          <w:bCs/>
          <w:color w:val="1A1A1A"/>
          <w:sz w:val="34"/>
          <w:szCs w:val="34"/>
        </w:rPr>
        <w:t xml:space="preserve"> API Endpoints </w:t>
      </w:r>
      <w:proofErr w:type="spellStart"/>
      <w:r>
        <w:rPr>
          <w:b/>
          <w:bCs/>
          <w:color w:val="1A1A1A"/>
          <w:sz w:val="34"/>
          <w:szCs w:val="34"/>
        </w:rPr>
        <w:t>สำหรับเชื่อมต่อ</w:t>
      </w:r>
      <w:proofErr w:type="spellEnd"/>
      <w:r>
        <w:rPr>
          <w:b/>
          <w:bCs/>
          <w:color w:val="1A1A1A"/>
          <w:sz w:val="34"/>
          <w:szCs w:val="34"/>
        </w:rPr>
        <w:t xml:space="preserve"> AI Services</w:t>
      </w:r>
    </w:p>
    <w:p w14:paraId="48BF8FEF" w14:textId="77777777" w:rsidR="008D7B5F" w:rsidRDefault="00000000">
      <w:pPr>
        <w:spacing w:after="120"/>
      </w:pPr>
      <w:proofErr w:type="spellStart"/>
      <w:r>
        <w:rPr>
          <w:rFonts w:cs="TH Sarabun New"/>
        </w:rPr>
        <w:t>กลุ่มนี้รับผิดชอบการเชื่อมต่อกับบริการปัญญาประดิษฐ์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หัวใจของกลุ่มคือ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สำหรับถามตอบแบบ</w:t>
      </w:r>
      <w:proofErr w:type="spellEnd"/>
      <w:r>
        <w:rPr>
          <w:rFonts w:cs="TH Sarabun New"/>
        </w:rPr>
        <w:t xml:space="preserve"> RAG </w:t>
      </w:r>
      <w:proofErr w:type="spellStart"/>
      <w:r>
        <w:rPr>
          <w:rFonts w:cs="TH Sarabun New"/>
        </w:rPr>
        <w:t>ซึ่งค้นหาข้อความที่เกี่ยวข้องจากคลังความรู้ก่อน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แล้วจึงส่งให้แบบจำลองภาษาสังเคราะห์คำตอบพร้อมอ้างอิงแหล่งที่มา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ผู้ใช้เลือกขอบเขตการค้นได้ห้าแบบ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ตั้งแต่ค้นทุกแหล่งที่มีสิทธิ์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ไปจนถึงเจาะจงเอกสารเพียงฉบับเดียว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การเลือกขอบเขตทุกครั้งถูกตรวจสอบสิทธิ์ที่ฝั่งเซิร์ฟเวอร์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หากผู้ใช้ระบุแหล่งที่ไม่มีสิทธิ์เข้าถึง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ระบบปฏิเสธคำขอและไม่หักแต้ม</w:t>
      </w:r>
      <w:proofErr w:type="spellEnd"/>
    </w:p>
    <w:p w14:paraId="7801B2A4" w14:textId="77777777" w:rsidR="008D7B5F" w:rsidRDefault="00000000">
      <w:pPr>
        <w:spacing w:after="120"/>
      </w:pPr>
      <w:proofErr w:type="spellStart"/>
      <w:r>
        <w:rPr>
          <w:rFonts w:cs="TH Sarabun New"/>
        </w:rPr>
        <w:t>การค้นเว็บประกอบคำตอบออกแบบเป็นสองขั้นตอน</w:t>
      </w:r>
      <w:proofErr w:type="spellEnd"/>
      <w:r>
        <w:rPr>
          <w:rFonts w:cs="TH Sarabun New"/>
        </w:rPr>
        <w:t xml:space="preserve"> ขั้นแรกให้แบบจำลองตอบจากคลังความรู้พร้อมประเมินว่าเนื้อหาในคลังครอบคลุมคำถามเพียงใด ขั้นที่สองจึงเรียกเครื่องมือค้นเว็บเฉพาะเมื่อความครอบคลุมไม่เพียงพอ </w:t>
      </w:r>
      <w:proofErr w:type="spellStart"/>
      <w:r>
        <w:rPr>
          <w:rFonts w:cs="TH Sarabun New"/>
        </w:rPr>
        <w:t>การแยกเป็นสองขั้นตอนจำเป็น</w:t>
      </w:r>
      <w:proofErr w:type="spellEnd"/>
      <w:r>
        <w:rPr>
          <w:rFonts w:cs="TH Sarabun New"/>
        </w:rPr>
        <w:t xml:space="preserve"> เพราะการสั่งให้แบบจำลองตัดสินใจค้นเว็บเองภายในการเรียกครั้งเดียวไม่ทำงานเมื่อบริบทที่ส่งไปมีความยาวมาก</w:t>
      </w:r>
    </w:p>
    <w:p w14:paraId="742F3037" w14:textId="77777777" w:rsidR="008D7B5F" w:rsidRDefault="00000000">
      <w:pPr>
        <w:spacing w:after="120"/>
      </w:pPr>
      <w:proofErr w:type="spellStart"/>
      <w:r>
        <w:rPr>
          <w:rFonts w:cs="TH Sarabun New"/>
        </w:rPr>
        <w:lastRenderedPageBreak/>
        <w:t>ทุกการถามตอบจะถูกบันทึกเป็นบทสนทนาลงฐานข้อมูล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ทำให้ผู้ใช้เปิดอ่านย้อนหลัง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เปลี่ยนชื่อ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และลบได้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บทสนทนาเป็นของเจ้าของเพียงผู้เดียว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แม้ผู้ดูแลระบบก็ไม่สามารถเปิดดูบทสนทนาของผู้อื่นได้</w:t>
      </w:r>
      <w:proofErr w:type="spellEnd"/>
      <w:r>
        <w:rPr>
          <w:rFonts w:cs="TH Sarabun New"/>
        </w:rPr>
        <w:t xml:space="preserve"> ซึ่งเป็นการออกแบบโดยเจตนาเพื่อคุ้มครองความเป็นส่วนตัวของผู้เรียน</w:t>
      </w:r>
    </w:p>
    <w:p w14:paraId="5159AABC" w14:textId="77777777" w:rsidR="008D7B5F" w:rsidRDefault="00000000">
      <w:pPr>
        <w:spacing w:after="120"/>
      </w:pPr>
      <w:proofErr w:type="spellStart"/>
      <w:r>
        <w:rPr>
          <w:rFonts w:cs="TH Sarabun New"/>
        </w:rPr>
        <w:t>นอกจากการถามตอบแล้ว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กลุ่มนี้ยังครอบคลุมการสร้างควิซและแผนการเรียนจากคลังความรู้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การจัดการทะเบียนแบบจำลอง</w:t>
      </w:r>
      <w:proofErr w:type="spellEnd"/>
      <w:r>
        <w:rPr>
          <w:rFonts w:cs="TH Sarabun New"/>
        </w:rPr>
        <w:t xml:space="preserve"> และการจัดการกุญแจของผู้ให้บริการซึ่งจัดเก็บแบบเข้ารหัสและไม่เคยส่งค่ากุญแจกลับออกมาทาง API</w:t>
      </w:r>
    </w:p>
    <w:p w14:paraId="77F7D8C4" w14:textId="77777777" w:rsidR="008D7B5F" w:rsidRDefault="00000000">
      <w:pPr>
        <w:spacing w:after="80"/>
      </w:pPr>
      <w:proofErr w:type="spellStart"/>
      <w:r>
        <w:rPr>
          <w:rFonts w:cs="TH Sarabun New"/>
        </w:rPr>
        <w:t>รายละเอียดของ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ในกลุ่มนี้แสดงในตารางที่</w:t>
      </w:r>
      <w:proofErr w:type="spellEnd"/>
      <w:r>
        <w:rPr>
          <w:rFonts w:cs="TH Sarabun New"/>
        </w:rPr>
        <w:t xml:space="preserve"> 3.5-5</w:t>
      </w:r>
    </w:p>
    <w:tbl>
      <w:tblPr>
        <w:tblW w:w="8306" w:type="dxa"/>
        <w:tblBorders>
          <w:top w:val="single" w:sz="4" w:space="0" w:color="C8D0D6"/>
          <w:left w:val="single" w:sz="4" w:space="0" w:color="C8D0D6"/>
          <w:bottom w:val="single" w:sz="4" w:space="0" w:color="C8D0D6"/>
          <w:right w:val="single" w:sz="4" w:space="0" w:color="C8D0D6"/>
          <w:insideH w:val="single" w:sz="2" w:space="0" w:color="C8D0D6"/>
          <w:insideV w:val="single" w:sz="2" w:space="0" w:color="C8D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5461"/>
        <w:gridCol w:w="4025"/>
        <w:gridCol w:w="812"/>
      </w:tblGrid>
      <w:tr w:rsidR="008D7B5F" w14:paraId="067860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50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43DBAC" w14:textId="77777777" w:rsidR="008D7B5F" w:rsidRDefault="00000000">
            <w:r>
              <w:rPr>
                <w:rFonts w:cs="TH Sarabun New"/>
                <w:b/>
                <w:bCs/>
                <w:sz w:val="26"/>
                <w:szCs w:val="26"/>
              </w:rPr>
              <w:t>Method</w:t>
            </w:r>
          </w:p>
        </w:tc>
        <w:tc>
          <w:tcPr>
            <w:tcW w:w="3050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F5B16" w14:textId="77777777" w:rsidR="008D7B5F" w:rsidRDefault="00000000">
            <w:r>
              <w:rPr>
                <w:rFonts w:cs="TH Sarabun New"/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3406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60960" w14:textId="77777777" w:rsidR="008D7B5F" w:rsidRDefault="00000000">
            <w:proofErr w:type="spellStart"/>
            <w:r>
              <w:rPr>
                <w:rFonts w:cs="TH Sarabun New"/>
                <w:b/>
                <w:bCs/>
                <w:sz w:val="26"/>
                <w:szCs w:val="26"/>
              </w:rPr>
              <w:t>หน้าที่</w:t>
            </w:r>
            <w:proofErr w:type="spellEnd"/>
          </w:p>
        </w:tc>
        <w:tc>
          <w:tcPr>
            <w:tcW w:w="1000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26C0F" w14:textId="77777777" w:rsidR="008D7B5F" w:rsidRDefault="00000000">
            <w:proofErr w:type="spellStart"/>
            <w:r>
              <w:rPr>
                <w:rFonts w:cs="TH Sarabun New"/>
                <w:b/>
                <w:bCs/>
                <w:sz w:val="26"/>
                <w:szCs w:val="26"/>
              </w:rPr>
              <w:t>สิทธิ์</w:t>
            </w:r>
            <w:proofErr w:type="spellEnd"/>
          </w:p>
        </w:tc>
      </w:tr>
      <w:tr w:rsidR="008D7B5F" w14:paraId="679C767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BF628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F3192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/chat/context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DB476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ประกอบบริบทจาก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ตามค่าที่ตั้งไว้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ก่อนส่งให้โมเดล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0E775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3EFC8B0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A13A3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054F0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/chat/execute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77DA3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สนทนาหนึ่งรอบในบริบทของ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FBB931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5048D94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F7465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13E80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/chat/global/execute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79F6C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สนทนาหนึ่งรอบแบบไม่ผูกกับ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BD3CB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2B81B60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36988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B454DC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/chat/global/execute/stream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83638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สนทนาแบบสตรีมคำตอบทีละส่วน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4C1F5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346F02C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05B0C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21998D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/chat/global/sessions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0C86EB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เซสชันสนทนาที่ไม่ผูกกับ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0D744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1DF4861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CA532D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5B8BE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/chat/global/sessions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D313C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เซสชันสนทนาที่ไม่ผูกกับ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686F7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79562ED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95B27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ABA7C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/chat/global/sessions/{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126A6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เซสชันสนทนาที่ไม่ผูกกับ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849509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376ED75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0E81E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E5BAAB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/chat/global/sessions/{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6D7A9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เซสชันสนทนาที่ไม่ผูกกับ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C484F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4767964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7F9E0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49D4FA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/chat/global/sessions/{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C430D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เซสชันสนทนาที่ไม่ผูกกับ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252775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155F895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C4B40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DFB7F5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/chat/global/sessions/{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}/auto-title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10673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เซสชันสนทนาที่ไม่ผูกกับ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13874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7E652BA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24A839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64F79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/chat/sessions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3BAB5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เซสชันสนทนาที่ผูกกับ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EA538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69272F1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8D5D4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FDAFE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/chat/sessions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105DC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เซสชันสนทนาที่ผูกกับ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A9C9E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42C4D0A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763F2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210C9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AA8A3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เซสชันสนทนาที่ผูกกับ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846935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4E8A168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450B6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190DA3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2D16E9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เซสชันสนทนาที่ผูกกับ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D4A350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1552861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8EB9B8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793AC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9006D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เซสชันสนทนาที่ผูกกับ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258B9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1CAE3F4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F6592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84884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/chat/sessions/{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}/auto-title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A2A575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เซสชันสนทนาที่ผูกกับ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</w:t>
            </w:r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22125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7D5DC45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ED239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3B478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/community/ask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F1850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ถาม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แบบอิงคลังความรู้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·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เลือกขอบเขตเองหรือให้ระบบเลือก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·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คิด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1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แต้มต่อคำถาม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หรือ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4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แต้มต่อเซสชัน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5 </w:t>
            </w:r>
            <w:proofErr w:type="spellStart"/>
            <w:r>
              <w:rPr>
                <w:rFonts w:cs="TH Sarabun New"/>
                <w:sz w:val="28"/>
                <w:szCs w:val="28"/>
              </w:rPr>
              <w:t>ข้อความ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·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คืนแต้มเมื่อล้มเหลว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·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ต่อเว็บได้ด้วยพารามิเตอร์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web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4A228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7788947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29926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A0239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/community/ask/history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4201F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รายการบทสนทนาของผู้เรียกเอง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เรียงใหม่สุดก่อน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C10FD1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4D39627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B5C898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D3DD1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/community/ask/history/{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conversation_id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996985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ลบบทสนทนา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1F10E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10A2B93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3CB99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667ED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/community/ask/history/{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conversation_id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DC38B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เปิดบทสนทนาพร้อมข้อความทั้งหมดและข้อมูลกำกับ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เช่น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แหล่งอ้างอิงและแต้มที่ใช้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37A2C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4F8B16A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719B0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PATCH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15812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/community/ask/history/{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conversation_id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C69EE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เปลี่ยนชื่อบทสนทนา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ของคนอื่นจะได้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404</w:t>
            </w:r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89C90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0B13868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001EC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866FA3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/community/study/quiz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757CD5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สร้างควิซจากขอบเขตความรู้ที่เลือก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คิดแต้มและคืนเมื่อล้มเหลว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2CF32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3C3EB28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BFECC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A9C38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/community/study/roadmap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7EE75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สร้างแผนการเรียนจากขอบเขตความรู้ที่เลือก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3B75F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042864E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46213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435C1A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/credentials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12C30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จัดการกุญแจของผู้ให้บริการ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เก็บแบบเข้ารหัส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ไม่เคยคืนค่ากุญแจกลับ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8DFA4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6F905C7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2DE76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0D1CBA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/credentials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3C677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จัดการกุญแจของผู้ให้บริการ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เก็บแบบเข้ารหัส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ไม่เคยคืนค่ากุญแจกลับ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1943B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1EDFBCFC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85AE9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GET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46519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/credentials/by-provider/{provider}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A762BA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จัดการกุญแจของผู้ให้บริการ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เก็บแบบเข้ารหัส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ไม่เคยคืนค่ากุญแจกลับ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3299A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52BDA75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1C054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C1382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/credentials/env-status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53686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จัดการกุญแจของผู้ให้บริการ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เก็บแบบเข้ารหัส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ไม่เคยคืนค่ากุญแจกลับ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A9736A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492034DC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88100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09CE25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/credentials/migrate-from-env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361F8F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จัดการกุญแจของผู้ให้บริการ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เก็บแบบเข้ารหัส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ไม่เคยคืนค่ากุญแจกลับ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657AAE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5E4CBEA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8B8FB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D65F3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/credentials/migrate-from-provider-config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D035A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จัดการกุญแจของผู้ให้บริการ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เก็บแบบเข้ารหัส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ไม่เคยคืนค่ากุญแจกลับ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B678FF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2936E25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AFBB6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D7564D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/credentials/status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69200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จัดการกุญแจของผู้ให้บริการ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เก็บแบบเข้ารหัส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ไม่เคยคืนค่ากุญแจกลับ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BF585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28355FA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5A9C0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E008B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/credentials/{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credential_id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7AD82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จัดการกุญแจของผู้ให้บริการ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เก็บแบบเข้ารหัส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ไม่เคยคืนค่ากุญแจกลับ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84C55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0F38B096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440FF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E459D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/credentials/{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credential_id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15CBF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จัดการกุญแจของผู้ให้บริการ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เก็บแบบเข้ารหัส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ไม่เคยคืนค่ากุญแจกลับ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FD484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030E287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B1BCC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62884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/credentials/{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credential_id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D2DC3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จัดการกุญแจของผู้ให้บริการ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เก็บแบบเข้ารหัส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ไม่เคยคืนค่ากุญแจกลับ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17B90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391A096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333F50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0B0FD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/credentials/{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credential_id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}/discover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2AAFC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จัดการกุญแจของผู้ให้บริการ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เก็บแบบเข้ารหัส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ไม่เคยคืนค่ากุญแจกลับ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464D8E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56572F9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816A1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8E048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/credentials/{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credential_id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}/register-models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0C9B3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จัดการกุญแจของผู้ให้บริการ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เก็บแบบเข้ารหัส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ไม่เคยคืนค่ากุญแจกลับ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6C3EE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2DBBA8D6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A960A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AEF14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/credentials/{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credential_id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}/test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285E5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จัดการกุญแจของผู้ให้บริการ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เก็บแบบเข้ารหัส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ไม่เคยคืนค่ากุญแจกลับ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375B6F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338DD92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8E8CB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77F6C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/embed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803D9B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ฝังเวกเตอร์ให้เนื้อหาเพื่อใช้ค้นแบบความหมาย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84864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555CBB08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0892E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B85A6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/embeddings/rebuild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30645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สั่งสร้างเวกเตอร์ใหม่ทั้งระบบเป็นงานเบื้องหลัง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48484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4B959A70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FFE24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59BED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/embeddings/rebuild/{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command_id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}/status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B7557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ความคืบหน้าของงานสร้างเวกเตอร์ใหม่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5164D2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6A043826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52A5D6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0D2D8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/features/quiz/generate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95629D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สร้างควิซด้วย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คิดแต้มเมื่อผู้เรียกเป็นผู้ใช้ที่ล็อกอิน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4F913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4103846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AF960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D9D1C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/features/quiz/sessions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10EB8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ควิซที่ผู้เรียกเคยสร้างไว้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E70A0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3DCE161D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BABA0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F40026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/features/quiz/sessions/{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6A8A4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ลบควิซที่สร้างไว้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707890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3433F62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31C4C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14736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/features/quiz/sessions/{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58D8E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เปิดควิซรายชุด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343721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727CBB8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783307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A7819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/features/roadmap/generate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E27C8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สร้างแผนการเรียนด้วย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คิดแต้ม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8EF30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701A9C25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25779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2905A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/features/roadmap/sessions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8ACE8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แผนการเรียนที่ผู้เรียกเคยสร้างไว้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DFC72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0A3AD851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52583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CE5FC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/features/roadmap/sessions/{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FD4C2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ลบแผนการเรียน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1D2A5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67A1CA72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9483C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A4F11A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/features/roadmap/sessions/{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session_id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23AFA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เปิดแผนการเรียนรายชุด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D5C11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D7B5F" w14:paraId="56C8CD0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E06230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239F0E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/models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9D133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ทะเบียนโมเดล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ค้นหา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ลงทะเบียน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ทดสอบ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และตั้งค่าโมเดลเริ่มต้น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FB67C5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0A8EDD0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E64ED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2BAB4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/models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166BB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ทะเบียนโมเดล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ค้นหา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ลงทะเบียน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ทดสอบ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และตั้งค่าโมเดลเริ่มต้น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ED784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75850A13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191E2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6641F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/models/auto-assign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BA4A6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ทะเบียนโมเดล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ค้นหา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ลงทะเบียน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ทดสอบ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และตั้งค่าโมเดลเริ่มต้น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82E4C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6006B84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06D65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18426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/models/by-provider/{provider}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77214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ทะเบียนโมเดล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ค้นหา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ลงทะเบียน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ทดสอบ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และตั้งค่าโมเดลเริ่มต้น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06605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79C8FAA7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8CCFD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D0B82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/models/count/{provider}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F4EF8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ทะเบียนโมเดล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ค้นหา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ลงทะเบียน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ทดสอบ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และตั้งค่าโมเดลเริ่มต้น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56AA3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07C68A9B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4DA38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4726F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/models/defaults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6C8DD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ทะเบียนโมเดล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ค้นหา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ลงทะเบียน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ทดสอบ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และตั้งค่าโมเดลเริ่มต้น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4BD7F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6429C7C9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00B23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PUT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82BB5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/models/defaults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1B178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ทะเบียนโมเดล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ค้นหา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ลงทะเบียน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ทดสอบ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และตั้งค่าโมเดลเริ่มต้น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722608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74819C7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E263C7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1AA980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/models/discover/{provider}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57607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ทะเบียนโมเดล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ค้นหา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ลงทะเบียน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ทดสอบ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และตั้งค่าโมเดลเริ่มต้น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EDE546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591A599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DADD2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22A87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/models/providers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8663B2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ทะเบียนโมเดล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ค้นหา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ลงทะเบียน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ทดสอบ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และตั้งค่าโมเดลเริ่มต้น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B77A8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2E3D8DCC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ED10AF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6074E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/models/sync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30D3B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ทะเบียนโมเดล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ค้นหา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ลงทะเบียน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ทดสอบ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และตั้งค่าโมเดลเริ่มต้น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F7EBB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64EC333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7597FD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48652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models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/sync/{provider}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1E795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ทะเบียนโมเดล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ค้นหา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ลงทะเบียน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ทดสอบ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และตั้งค่าโมเดลเริ่มต้น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E1945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4FAAD8F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6E728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EB941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/models/{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model_id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5D6A5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ทะเบียนโมเดล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ค้นหา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ลงทะเบียน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ทดสอบ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และตั้งค่าโมเดลเริ่มต้น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E83E4D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3BCA5C9E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1DF55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19FCA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/models/{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model_id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}/test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BCF09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ทะเบียนโมเดล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AI </w:t>
            </w:r>
            <w:proofErr w:type="spellStart"/>
            <w:r>
              <w:rPr>
                <w:rFonts w:cs="TH Sarabun New"/>
                <w:sz w:val="28"/>
                <w:szCs w:val="28"/>
              </w:rPr>
              <w:t>ค้นหา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ลงทะเบียน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ทดสอบ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และตั้งค่าโมเดลเริ่มต้น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2977D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D7B5F" w14:paraId="550C66C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FFACE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58FC5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/search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957BA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ค้นคลังความรู้แบบข้อความหรือแบบเวกเตอร์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74845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52AAFD7A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F5607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428CD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/search/ask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E2DA5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ถามคลังความรู้แบบสตรีมคำตอบ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9DF5F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6CF34C34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CB137B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70735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/search/ask/notebooks</w:t>
            </w:r>
          </w:p>
        </w:tc>
        <w:tc>
          <w:tcPr>
            <w:tcW w:w="340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9C7EED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ถามโดยจำกัดขอบเขตเป็น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notebook </w:t>
            </w:r>
            <w:proofErr w:type="spellStart"/>
            <w:r>
              <w:rPr>
                <w:rFonts w:cs="TH Sarabun New"/>
                <w:sz w:val="28"/>
                <w:szCs w:val="28"/>
              </w:rPr>
              <w:t>ที่ระบุ</w:t>
            </w:r>
            <w:proofErr w:type="spellEnd"/>
          </w:p>
        </w:tc>
        <w:tc>
          <w:tcPr>
            <w:tcW w:w="1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E41E9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D7B5F" w14:paraId="631A0B5F" w14:textId="77777777">
        <w:tblPrEx>
          <w:tblCellMar>
            <w:top w:w="0" w:type="dxa"/>
            <w:bottom w:w="0" w:type="dxa"/>
          </w:tblCellMar>
        </w:tblPrEx>
        <w:tc>
          <w:tcPr>
            <w:tcW w:w="8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BF4872" w14:textId="77777777" w:rsidR="008D7B5F" w:rsidRDefault="00000000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05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B2A48" w14:textId="77777777" w:rsidR="008D7B5F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/search/ask/simple</w:t>
            </w:r>
          </w:p>
        </w:tc>
        <w:tc>
          <w:tcPr>
            <w:tcW w:w="3406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A20970" w14:textId="77777777" w:rsidR="008D7B5F" w:rsidRDefault="00000000">
            <w:proofErr w:type="spellStart"/>
            <w:r>
              <w:rPr>
                <w:rFonts w:cs="TH Sarabun New"/>
                <w:sz w:val="28"/>
                <w:szCs w:val="28"/>
              </w:rPr>
              <w:t>ถามคลังความรู้แบบรอคำตอบทั้งก้อน</w:t>
            </w:r>
            <w:proofErr w:type="spellEnd"/>
          </w:p>
        </w:tc>
        <w:tc>
          <w:tcPr>
            <w:tcW w:w="1000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0DC23" w14:textId="77777777" w:rsidR="008D7B5F" w:rsidRDefault="00000000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</w:tbl>
    <w:p w14:paraId="7933217C" w14:textId="77777777" w:rsidR="008D7B5F" w:rsidRDefault="00000000">
      <w:pPr>
        <w:spacing w:before="60" w:after="180"/>
      </w:pPr>
      <w:proofErr w:type="spellStart"/>
      <w:r>
        <w:rPr>
          <w:rFonts w:cs="TH Sarabun New"/>
          <w:i/>
          <w:iCs/>
          <w:color w:val="4A5560"/>
          <w:sz w:val="28"/>
          <w:szCs w:val="28"/>
        </w:rPr>
        <w:t>ตารางที่</w:t>
      </w:r>
      <w:proofErr w:type="spellEnd"/>
      <w:r>
        <w:rPr>
          <w:rFonts w:cs="TH Sarabun New"/>
          <w:i/>
          <w:iCs/>
          <w:color w:val="4A5560"/>
          <w:sz w:val="28"/>
          <w:szCs w:val="28"/>
        </w:rPr>
        <w:t xml:space="preserve"> 3.5-</w:t>
      </w:r>
      <w:proofErr w:type="gramStart"/>
      <w:r>
        <w:rPr>
          <w:rFonts w:cs="TH Sarabun New"/>
          <w:i/>
          <w:iCs/>
          <w:color w:val="4A5560"/>
          <w:sz w:val="28"/>
          <w:szCs w:val="28"/>
        </w:rPr>
        <w:t xml:space="preserve">5  </w:t>
      </w:r>
      <w:proofErr w:type="spellStart"/>
      <w:r>
        <w:rPr>
          <w:rFonts w:cs="TH Sarabun New"/>
          <w:i/>
          <w:iCs/>
          <w:color w:val="4A5560"/>
          <w:sz w:val="28"/>
          <w:szCs w:val="28"/>
        </w:rPr>
        <w:t>รายการ</w:t>
      </w:r>
      <w:proofErr w:type="spellEnd"/>
      <w:proofErr w:type="gramEnd"/>
      <w:r>
        <w:rPr>
          <w:rFonts w:cs="TH Sarabun New"/>
          <w:i/>
          <w:iCs/>
          <w:color w:val="4A5560"/>
          <w:sz w:val="28"/>
          <w:szCs w:val="28"/>
        </w:rPr>
        <w:t xml:space="preserve"> endpoint </w:t>
      </w:r>
      <w:proofErr w:type="spellStart"/>
      <w:r>
        <w:rPr>
          <w:rFonts w:cs="TH Sarabun New"/>
          <w:i/>
          <w:iCs/>
          <w:color w:val="4A5560"/>
          <w:sz w:val="28"/>
          <w:szCs w:val="28"/>
        </w:rPr>
        <w:t>สำหรับการเชื่อมต่อบริการปัญญาประดิษฐ์</w:t>
      </w:r>
      <w:proofErr w:type="spellEnd"/>
    </w:p>
    <w:p w14:paraId="39989A6B" w14:textId="77777777" w:rsidR="008D7B5F" w:rsidRDefault="00000000">
      <w:pPr>
        <w:spacing w:before="180" w:after="80"/>
      </w:pPr>
      <w:proofErr w:type="spellStart"/>
      <w:r>
        <w:rPr>
          <w:rFonts w:cs="TH Sarabun New"/>
          <w:b/>
          <w:bCs/>
        </w:rPr>
        <w:t>ข้อจำกัดของการออกแบบในส่วนนี้ที่ยังไม่ได้ดำเนินการ</w:t>
      </w:r>
      <w:proofErr w:type="spellEnd"/>
    </w:p>
    <w:p w14:paraId="2E68C4D4" w14:textId="77777777" w:rsidR="008D7B5F" w:rsidRDefault="00000000">
      <w:pPr>
        <w:pStyle w:val="a4"/>
        <w:numPr>
          <w:ilvl w:val="0"/>
          <w:numId w:val="2"/>
        </w:numPr>
        <w:spacing w:after="70"/>
      </w:pPr>
      <w:proofErr w:type="spellStart"/>
      <w:r>
        <w:t>การถามตอบในส่วนของชุมชนยังไม่รองรับการส่งคำตอบแบบทยอยส่ง</w:t>
      </w:r>
      <w:proofErr w:type="spellEnd"/>
      <w:r>
        <w:t xml:space="preserve"> </w:t>
      </w:r>
      <w:proofErr w:type="spellStart"/>
      <w:r>
        <w:t>ผู้ใช้ต้องรอคำตอบทั้งชุดซึ่งใช้เวลาประมาณ</w:t>
      </w:r>
      <w:proofErr w:type="spellEnd"/>
      <w:r>
        <w:t xml:space="preserve"> 4 </w:t>
      </w:r>
      <w:proofErr w:type="spellStart"/>
      <w:r>
        <w:t>ถึง</w:t>
      </w:r>
      <w:proofErr w:type="spellEnd"/>
      <w:r>
        <w:t xml:space="preserve"> 8 </w:t>
      </w:r>
      <w:proofErr w:type="spellStart"/>
      <w:r>
        <w:t>วินาที</w:t>
      </w:r>
      <w:proofErr w:type="spellEnd"/>
      <w:r>
        <w:t xml:space="preserve"> </w:t>
      </w:r>
      <w:proofErr w:type="spellStart"/>
      <w:r>
        <w:t>ขณะที่ส่วนสนทนาของระบบจัดการเอกสารรองรับการทยอยส่งอยู่แล้ว</w:t>
      </w:r>
      <w:proofErr w:type="spellEnd"/>
    </w:p>
    <w:tbl>
      <w:tblPr>
        <w:tblpPr w:leftFromText="180" w:rightFromText="180" w:vertAnchor="text" w:horzAnchor="margin" w:tblpXSpec="center" w:tblpY="-1914"/>
        <w:tblW w:w="9247" w:type="dxa"/>
        <w:tblBorders>
          <w:top w:val="single" w:sz="4" w:space="0" w:color="C8D0D6"/>
          <w:left w:val="single" w:sz="4" w:space="0" w:color="C8D0D6"/>
          <w:bottom w:val="single" w:sz="4" w:space="0" w:color="C8D0D6"/>
          <w:right w:val="single" w:sz="4" w:space="0" w:color="C8D0D6"/>
          <w:insideH w:val="single" w:sz="2" w:space="0" w:color="C8D0D6"/>
          <w:insideV w:val="single" w:sz="2" w:space="0" w:color="C8D0D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"/>
        <w:gridCol w:w="3781"/>
        <w:gridCol w:w="3753"/>
        <w:gridCol w:w="812"/>
      </w:tblGrid>
      <w:tr w:rsidR="00881B9B" w14:paraId="564CD40F" w14:textId="77777777" w:rsidTr="00881B9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1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BD6FFC" w14:textId="77777777" w:rsidR="00881B9B" w:rsidRDefault="00881B9B" w:rsidP="00881B9B">
            <w:r>
              <w:rPr>
                <w:rFonts w:cs="TH Sarabun New"/>
                <w:b/>
                <w:bCs/>
                <w:sz w:val="26"/>
                <w:szCs w:val="26"/>
              </w:rPr>
              <w:lastRenderedPageBreak/>
              <w:t>Method</w:t>
            </w:r>
          </w:p>
        </w:tc>
        <w:tc>
          <w:tcPr>
            <w:tcW w:w="3781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DDE1A" w14:textId="77777777" w:rsidR="00881B9B" w:rsidRDefault="00881B9B" w:rsidP="00881B9B">
            <w:r>
              <w:rPr>
                <w:rFonts w:cs="TH Sarabun New"/>
                <w:b/>
                <w:bCs/>
                <w:sz w:val="26"/>
                <w:szCs w:val="26"/>
              </w:rPr>
              <w:t>Endpoint</w:t>
            </w:r>
          </w:p>
        </w:tc>
        <w:tc>
          <w:tcPr>
            <w:tcW w:w="3753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E7732" w14:textId="77777777" w:rsidR="00881B9B" w:rsidRDefault="00881B9B" w:rsidP="00881B9B">
            <w:proofErr w:type="spellStart"/>
            <w:r>
              <w:rPr>
                <w:rFonts w:cs="TH Sarabun New"/>
                <w:b/>
                <w:bCs/>
                <w:sz w:val="26"/>
                <w:szCs w:val="26"/>
              </w:rPr>
              <w:t>หน้าที่</w:t>
            </w:r>
            <w:proofErr w:type="spellEnd"/>
          </w:p>
        </w:tc>
        <w:tc>
          <w:tcPr>
            <w:tcW w:w="812" w:type="dxa"/>
            <w:shd w:val="clear" w:color="auto" w:fill="E8EDF0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F7449" w14:textId="77777777" w:rsidR="00881B9B" w:rsidRDefault="00881B9B" w:rsidP="00881B9B">
            <w:proofErr w:type="spellStart"/>
            <w:r>
              <w:rPr>
                <w:rFonts w:cs="TH Sarabun New"/>
                <w:b/>
                <w:bCs/>
                <w:sz w:val="26"/>
                <w:szCs w:val="26"/>
              </w:rPr>
              <w:t>สิทธิ์</w:t>
            </w:r>
            <w:proofErr w:type="spellEnd"/>
          </w:p>
        </w:tc>
      </w:tr>
      <w:tr w:rsidR="00881B9B" w14:paraId="5BF27404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01E7C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E6F7C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</w:p>
        </w:tc>
        <w:tc>
          <w:tcPr>
            <w:tcW w:w="37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7CC39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หน้าแรกของ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API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2A14B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สาธารณะ</w:t>
            </w:r>
            <w:proofErr w:type="spellEnd"/>
          </w:p>
        </w:tc>
      </w:tr>
      <w:tr w:rsidR="00881B9B" w14:paraId="41F1C34E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99903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8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006F2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/admin/health</w:t>
            </w:r>
          </w:p>
        </w:tc>
        <w:tc>
          <w:tcPr>
            <w:tcW w:w="3753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73952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ตรวจสุขภาพฐานข้อมูลและบริการที่เกี่ยวข้อง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EDC99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2C40320C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E6C7D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4D97D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/admin/overview</w:t>
            </w:r>
          </w:p>
        </w:tc>
        <w:tc>
          <w:tcPr>
            <w:tcW w:w="37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4887C6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ตัวเลขสรุปหน้าแดชบอร์ดผู้ดูแล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D77F7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5A6B9FBA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CBED1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8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12435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/commands/jobs</w:t>
            </w:r>
          </w:p>
        </w:tc>
        <w:tc>
          <w:tcPr>
            <w:tcW w:w="3753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96B549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คิวงานเบื้องหลัง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ส่งงาน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ตรวจสถานะ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และยกเลิก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B5758D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81B9B" w14:paraId="7144612C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B85EC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7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DA965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/commands/jobs</w:t>
            </w:r>
          </w:p>
        </w:tc>
        <w:tc>
          <w:tcPr>
            <w:tcW w:w="37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484881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คิวงานเบื้องหลัง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ส่งงาน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ตรวจสถานะ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และยกเลิก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25B47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81B9B" w14:paraId="4185893F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0BF88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DELETE</w:t>
            </w:r>
          </w:p>
        </w:tc>
        <w:tc>
          <w:tcPr>
            <w:tcW w:w="378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D0A97D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/commands/jobs/{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job_id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753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2D529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คิวงานเบื้องหลัง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ส่งงาน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ตรวจสถานะ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และยกเลิก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85AF0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81B9B" w14:paraId="611BF797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F0A7B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1ED4B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/commands/jobs/{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job_id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  <w:tc>
          <w:tcPr>
            <w:tcW w:w="37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94391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คิวงานเบื้องหลัง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ส่งงาน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ตรวจสถานะ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และยกเลิก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1EC1E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81B9B" w14:paraId="75A8495E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63AA5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8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3476CC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/commands/registry/debug</w:t>
            </w:r>
          </w:p>
        </w:tc>
        <w:tc>
          <w:tcPr>
            <w:tcW w:w="3753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E6C6B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คิวงานเบื้องหลัง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ส่งงาน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ตรวจสถานะ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และยกเลิก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20575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81B9B" w14:paraId="3308F3F8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13A29E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5270D3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/config</w:t>
            </w:r>
          </w:p>
        </w:tc>
        <w:tc>
          <w:tcPr>
            <w:tcW w:w="37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BF17EF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ค่าตั้งต้นสำหรับหน้าเว็บ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เวอร์ชัน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และสถานะฐานข้อมูล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· </w:t>
            </w:r>
            <w:proofErr w:type="spellStart"/>
            <w:r>
              <w:rPr>
                <w:rFonts w:cs="TH Sarabun New"/>
                <w:sz w:val="28"/>
                <w:szCs w:val="28"/>
              </w:rPr>
              <w:t>หน้า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login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เรียกก่อนมี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token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5F807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สาธารณะ</w:t>
            </w:r>
            <w:proofErr w:type="spellEnd"/>
          </w:p>
        </w:tc>
      </w:tr>
      <w:tr w:rsidR="00881B9B" w14:paraId="309519BD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4393F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8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52304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/config/answer-cache/analytics</w:t>
            </w:r>
          </w:p>
        </w:tc>
        <w:tc>
          <w:tcPr>
            <w:tcW w:w="3753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D3754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ปรับจูนแคชคำตอบ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ตั้งเกณฑ์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ดูสถิติ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และคุมตัวตัดวงจร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07A69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2ABD0A6B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92A6B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7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D4500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/config/answer-cache/circuit-breaker/close</w:t>
            </w:r>
          </w:p>
        </w:tc>
        <w:tc>
          <w:tcPr>
            <w:tcW w:w="37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D140D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ปรับจูนแคชคำตอบ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ตั้งเกณฑ์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ดูสถิติ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และคุมตัวตัดวงจร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3704BA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4FAA0DE7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58336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78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78E60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/config/answer-cache/circuit-breaker/open</w:t>
            </w:r>
          </w:p>
        </w:tc>
        <w:tc>
          <w:tcPr>
            <w:tcW w:w="3753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DD7F5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ปรับจูนแคชคำตอบ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ตั้งเกณฑ์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ดูสถิติ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และคุมตัวตัดวงจร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42BF19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7902381B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43F5E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FDAEE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/config/answer-cache/circuit-breaker/status</w:t>
            </w:r>
          </w:p>
        </w:tc>
        <w:tc>
          <w:tcPr>
            <w:tcW w:w="37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EB7DF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ปรับจูนแคชคำตอบ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ตั้งเกณฑ์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ดูสถิติ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และคุมตัวตัดวงจร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C0D6ED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34265717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2F673B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78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83333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/config/answer-cache/report-quality-failure</w:t>
            </w:r>
          </w:p>
        </w:tc>
        <w:tc>
          <w:tcPr>
            <w:tcW w:w="3753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11386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ปรับจูนแคชคำตอบ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ตั้งเกณฑ์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ดูสถิติ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และคุมตัวตัดวงจร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870060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07F77BDE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7DCB4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0ACCF2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/config/answer-cache/thresholds/history</w:t>
            </w:r>
          </w:p>
        </w:tc>
        <w:tc>
          <w:tcPr>
            <w:tcW w:w="37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51470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ปรับจูนแคชคำตอบ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ตั้งเกณฑ์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ดูสถิติ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และคุมตัวตัดวงจร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DF331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46B451D0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797B1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78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322F1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/config/answer-cache/thresholds/history/clear</w:t>
            </w:r>
          </w:p>
        </w:tc>
        <w:tc>
          <w:tcPr>
            <w:tcW w:w="3753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02F87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ปรับจูนแคชคำตอบ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ตั้งเกณฑ์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ดูสถิติ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และคุมตัวตัดวงจร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BF575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36BEB09C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36268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lastRenderedPageBreak/>
              <w:t>POST</w:t>
            </w:r>
          </w:p>
        </w:tc>
        <w:tc>
          <w:tcPr>
            <w:tcW w:w="37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2F6BE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/config/answer-cache/thresholds/reset</w:t>
            </w:r>
          </w:p>
        </w:tc>
        <w:tc>
          <w:tcPr>
            <w:tcW w:w="37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08B06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ปรับจูนแคชคำตอบ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ตั้งเกณฑ์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ดูสถิติ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และคุมตัวตัดวงจร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24145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72B6C45D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A2185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8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4C4C7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/config/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redis</w:t>
            </w:r>
            <w:proofErr w:type="spellEnd"/>
          </w:p>
        </w:tc>
        <w:tc>
          <w:tcPr>
            <w:tcW w:w="3753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E01DB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สถานะและตัวนับของแคช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Redis</w:t>
            </w:r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9CFD3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28AC0598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82782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POST</w:t>
            </w:r>
          </w:p>
        </w:tc>
        <w:tc>
          <w:tcPr>
            <w:tcW w:w="37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08C81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/config/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redis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reset-metrics</w:t>
            </w:r>
            <w:proofErr w:type="gramEnd"/>
          </w:p>
        </w:tc>
        <w:tc>
          <w:tcPr>
            <w:tcW w:w="37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B0861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สถานะและตัวนับของแคช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Redis</w:t>
            </w:r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D5112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09BFA98F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F5AD4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8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2C6336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/languages</w:t>
            </w:r>
          </w:p>
        </w:tc>
        <w:tc>
          <w:tcPr>
            <w:tcW w:w="3753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6F38C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รายชื่อภาษาตามมาตรฐาน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BCP-47</w:t>
            </w:r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A0F09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ผู้ใช้ทุกคน</w:t>
            </w:r>
            <w:proofErr w:type="spellEnd"/>
          </w:p>
        </w:tc>
      </w:tr>
      <w:tr w:rsidR="00881B9B" w14:paraId="272D52A0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88BE6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BABD4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/settings</w:t>
            </w:r>
          </w:p>
        </w:tc>
        <w:tc>
          <w:tcPr>
            <w:tcW w:w="37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BC37A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อ่านค่าตั้งของระบบ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อาจารย์อ่านได้เพราะกล่องเพิ่มแหล่งข้อมูลใช้ค่านี้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6E288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อาจารย์</w:t>
            </w:r>
            <w:proofErr w:type="spellEnd"/>
            <w:r>
              <w:rPr>
                <w:rFonts w:cs="TH Sarabun New"/>
                <w:sz w:val="24"/>
                <w:szCs w:val="24"/>
              </w:rPr>
              <w:t>+</w:t>
            </w:r>
          </w:p>
        </w:tc>
      </w:tr>
      <w:tr w:rsidR="00881B9B" w14:paraId="76C4FE9A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C78817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PUT</w:t>
            </w:r>
          </w:p>
        </w:tc>
        <w:tc>
          <w:tcPr>
            <w:tcW w:w="3781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C842A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/settings</w:t>
            </w:r>
          </w:p>
        </w:tc>
        <w:tc>
          <w:tcPr>
            <w:tcW w:w="3753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726BC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แก้ค่าตั้งของระบบ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เฉพาะผู้ดูแล</w:t>
            </w:r>
            <w:proofErr w:type="spellEnd"/>
          </w:p>
        </w:tc>
        <w:tc>
          <w:tcPr>
            <w:tcW w:w="812" w:type="dxa"/>
            <w:shd w:val="clear" w:color="auto" w:fill="F6F8F9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5CE38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ผู้ดูแล</w:t>
            </w:r>
            <w:proofErr w:type="spellEnd"/>
          </w:p>
        </w:tc>
      </w:tr>
      <w:tr w:rsidR="00881B9B" w14:paraId="2ECF58D1" w14:textId="77777777" w:rsidTr="00881B9B">
        <w:tblPrEx>
          <w:tblCellMar>
            <w:top w:w="0" w:type="dxa"/>
            <w:bottom w:w="0" w:type="dxa"/>
          </w:tblCellMar>
        </w:tblPrEx>
        <w:tc>
          <w:tcPr>
            <w:tcW w:w="90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845FD" w14:textId="77777777" w:rsidR="00881B9B" w:rsidRDefault="00881B9B" w:rsidP="00881B9B">
            <w:r>
              <w:rPr>
                <w:rFonts w:ascii="Courier New" w:eastAsia="Courier New" w:hAnsi="Courier New" w:cs="Courier New"/>
                <w:b/>
                <w:bCs/>
                <w:sz w:val="20"/>
                <w:szCs w:val="20"/>
              </w:rPr>
              <w:t>GET</w:t>
            </w:r>
          </w:p>
        </w:tc>
        <w:tc>
          <w:tcPr>
            <w:tcW w:w="3781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51F845" w14:textId="77777777" w:rsidR="00881B9B" w:rsidRDefault="00881B9B" w:rsidP="00881B9B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health</w:t>
            </w:r>
            <w:proofErr w:type="gramEnd"/>
          </w:p>
        </w:tc>
        <w:tc>
          <w:tcPr>
            <w:tcW w:w="3753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E1E32" w14:textId="77777777" w:rsidR="00881B9B" w:rsidRDefault="00881B9B" w:rsidP="00881B9B">
            <w:proofErr w:type="spellStart"/>
            <w:r>
              <w:rPr>
                <w:rFonts w:cs="TH Sarabun New"/>
                <w:sz w:val="28"/>
                <w:szCs w:val="28"/>
              </w:rPr>
              <w:t>ตรวจว่าเซิร์ฟเวอร์ยังตอบอยู่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ใช้โดย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Docker </w:t>
            </w:r>
            <w:proofErr w:type="spellStart"/>
            <w:r>
              <w:rPr>
                <w:rFonts w:cs="TH Sarabun New"/>
                <w:sz w:val="28"/>
                <w:szCs w:val="28"/>
              </w:rPr>
              <w:t>และ</w:t>
            </w:r>
            <w:proofErr w:type="spellEnd"/>
            <w:r>
              <w:rPr>
                <w:rFonts w:cs="TH Sarabun New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TH Sarabun New"/>
                <w:sz w:val="28"/>
                <w:szCs w:val="28"/>
              </w:rPr>
              <w:t>Traefik</w:t>
            </w:r>
            <w:proofErr w:type="spellEnd"/>
          </w:p>
        </w:tc>
        <w:tc>
          <w:tcPr>
            <w:tcW w:w="8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947AB" w14:textId="77777777" w:rsidR="00881B9B" w:rsidRDefault="00881B9B" w:rsidP="00881B9B">
            <w:proofErr w:type="spellStart"/>
            <w:r>
              <w:rPr>
                <w:rFonts w:cs="TH Sarabun New"/>
                <w:sz w:val="24"/>
                <w:szCs w:val="24"/>
              </w:rPr>
              <w:t>สาธารณะ</w:t>
            </w:r>
            <w:proofErr w:type="spellEnd"/>
          </w:p>
        </w:tc>
      </w:tr>
    </w:tbl>
    <w:p w14:paraId="0453B736" w14:textId="77777777" w:rsidR="008D7B5F" w:rsidRDefault="00000000">
      <w:pPr>
        <w:pStyle w:val="3"/>
        <w:spacing w:before="320" w:after="160"/>
      </w:pPr>
      <w:proofErr w:type="gramStart"/>
      <w:r>
        <w:rPr>
          <w:b/>
          <w:bCs/>
          <w:color w:val="1A1A1A"/>
          <w:sz w:val="34"/>
          <w:szCs w:val="34"/>
        </w:rPr>
        <w:t xml:space="preserve">3.5.1.5  </w:t>
      </w:r>
      <w:proofErr w:type="spellStart"/>
      <w:r>
        <w:rPr>
          <w:b/>
          <w:bCs/>
          <w:color w:val="1A1A1A"/>
          <w:sz w:val="34"/>
          <w:szCs w:val="34"/>
        </w:rPr>
        <w:t>ออกแบบ</w:t>
      </w:r>
      <w:proofErr w:type="spellEnd"/>
      <w:proofErr w:type="gramEnd"/>
      <w:r>
        <w:rPr>
          <w:b/>
          <w:bCs/>
          <w:color w:val="1A1A1A"/>
          <w:sz w:val="34"/>
          <w:szCs w:val="34"/>
        </w:rPr>
        <w:t xml:space="preserve"> API Endpoints </w:t>
      </w:r>
      <w:proofErr w:type="spellStart"/>
      <w:r>
        <w:rPr>
          <w:b/>
          <w:bCs/>
          <w:color w:val="1A1A1A"/>
          <w:sz w:val="34"/>
          <w:szCs w:val="34"/>
        </w:rPr>
        <w:t>สำหรับ</w:t>
      </w:r>
      <w:proofErr w:type="spellEnd"/>
      <w:r>
        <w:rPr>
          <w:b/>
          <w:bCs/>
          <w:color w:val="1A1A1A"/>
          <w:sz w:val="34"/>
          <w:szCs w:val="34"/>
        </w:rPr>
        <w:t xml:space="preserve"> System &amp; Operations (</w:t>
      </w:r>
      <w:proofErr w:type="spellStart"/>
      <w:r>
        <w:rPr>
          <w:b/>
          <w:bCs/>
          <w:color w:val="1A1A1A"/>
          <w:sz w:val="34"/>
          <w:szCs w:val="34"/>
        </w:rPr>
        <w:t>เสนอเพิ่มเติม</w:t>
      </w:r>
      <w:proofErr w:type="spellEnd"/>
      <w:r>
        <w:rPr>
          <w:b/>
          <w:bCs/>
          <w:color w:val="1A1A1A"/>
          <w:sz w:val="34"/>
          <w:szCs w:val="34"/>
        </w:rPr>
        <w:t>)</w:t>
      </w:r>
    </w:p>
    <w:p w14:paraId="1AA83CF4" w14:textId="77777777" w:rsidR="008D7B5F" w:rsidRDefault="00000000">
      <w:pPr>
        <w:spacing w:after="120"/>
      </w:pPr>
      <w:proofErr w:type="spellStart"/>
      <w:r>
        <w:rPr>
          <w:rFonts w:cs="TH Sarabun New"/>
        </w:rPr>
        <w:t>หัวข้อนี้มิได้อยู่ในโครงร่างเดิม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แต่จากการตรวจสอบ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ทั้งหมดพบว่ามี</w:t>
      </w:r>
      <w:proofErr w:type="spellEnd"/>
      <w:r>
        <w:rPr>
          <w:rFonts w:cs="TH Sarabun New"/>
        </w:rPr>
        <w:t xml:space="preserve"> 23 </w:t>
      </w:r>
      <w:proofErr w:type="spellStart"/>
      <w:r>
        <w:rPr>
          <w:rFonts w:cs="TH Sarabun New"/>
        </w:rPr>
        <w:t>รายการที่ไม่จัดอยู่ในสี่หัวข้อข้างต้น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เนื่องจากเป็นงานดูแลระบบมากกว่างานที่ผู้ใช้เรียกใช้โดยตรง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ได้แก่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การตรวจสอบสถานะของเซิร์ฟเวอร์และฐานข้อมูล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การปรับค่าของหน่วยความจำแคชคำตอบ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การควบคุมตัวตัดวงจรเมื่อบริการปลายทางมีปัญหา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การจัดการคิวงานเบื้องหลัง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และการตั้งค่าระดับระบบ</w:t>
      </w:r>
      <w:proofErr w:type="spellEnd"/>
    </w:p>
    <w:p w14:paraId="4337282B" w14:textId="77777777" w:rsidR="008D7B5F" w:rsidRDefault="00000000">
      <w:pPr>
        <w:spacing w:after="120"/>
      </w:pPr>
      <w:proofErr w:type="spellStart"/>
      <w:r>
        <w:rPr>
          <w:rFonts w:cs="TH Sarabun New"/>
        </w:rPr>
        <w:t>ผู้วิจัยจึงเสนอให้เพิ่มหัวข้อย่อยนี้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เพื่อให้เอกสารการออกแบบครอบคลุม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ทั้งหมดที่ระบบมีอยู่จริง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มิฉะนั้น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กลุ่มนี้จะไม่ปรากฏในเอกสารการออกแบบใด</w:t>
      </w:r>
      <w:proofErr w:type="spellEnd"/>
      <w:r>
        <w:rPr>
          <w:rFonts w:cs="TH Sarabun New"/>
        </w:rPr>
        <w:t xml:space="preserve"> ๆ </w:t>
      </w:r>
      <w:proofErr w:type="spellStart"/>
      <w:r>
        <w:rPr>
          <w:rFonts w:cs="TH Sarabun New"/>
        </w:rPr>
        <w:t>ทั้งที่เป็นส่วนที่ผู้ดูแลระบบต้องใช้ในการปฏิบัติงานจริง</w:t>
      </w:r>
      <w:proofErr w:type="spellEnd"/>
    </w:p>
    <w:p w14:paraId="360CD70F" w14:textId="77777777" w:rsidR="008D7B5F" w:rsidRDefault="00000000">
      <w:pPr>
        <w:spacing w:after="80"/>
      </w:pPr>
      <w:proofErr w:type="spellStart"/>
      <w:r>
        <w:rPr>
          <w:rFonts w:cs="TH Sarabun New"/>
        </w:rPr>
        <w:t>รายละเอียดของ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ในกลุ่มนี้แสดงในตารางที่</w:t>
      </w:r>
      <w:proofErr w:type="spellEnd"/>
      <w:r>
        <w:rPr>
          <w:rFonts w:cs="TH Sarabun New"/>
        </w:rPr>
        <w:t xml:space="preserve"> 3.5-6</w:t>
      </w:r>
    </w:p>
    <w:p w14:paraId="68F52706" w14:textId="77777777" w:rsidR="008D7B5F" w:rsidRDefault="00000000">
      <w:pPr>
        <w:spacing w:before="60" w:after="180"/>
      </w:pPr>
      <w:proofErr w:type="spellStart"/>
      <w:r>
        <w:rPr>
          <w:rFonts w:cs="TH Sarabun New"/>
          <w:i/>
          <w:iCs/>
          <w:color w:val="4A5560"/>
          <w:sz w:val="28"/>
          <w:szCs w:val="28"/>
        </w:rPr>
        <w:t>ตารางที่</w:t>
      </w:r>
      <w:proofErr w:type="spellEnd"/>
      <w:r>
        <w:rPr>
          <w:rFonts w:cs="TH Sarabun New"/>
          <w:i/>
          <w:iCs/>
          <w:color w:val="4A5560"/>
          <w:sz w:val="28"/>
          <w:szCs w:val="28"/>
        </w:rPr>
        <w:t xml:space="preserve"> 3.5-</w:t>
      </w:r>
      <w:proofErr w:type="gramStart"/>
      <w:r>
        <w:rPr>
          <w:rFonts w:cs="TH Sarabun New"/>
          <w:i/>
          <w:iCs/>
          <w:color w:val="4A5560"/>
          <w:sz w:val="28"/>
          <w:szCs w:val="28"/>
        </w:rPr>
        <w:t xml:space="preserve">6  </w:t>
      </w:r>
      <w:proofErr w:type="spellStart"/>
      <w:r>
        <w:rPr>
          <w:rFonts w:cs="TH Sarabun New"/>
          <w:i/>
          <w:iCs/>
          <w:color w:val="4A5560"/>
          <w:sz w:val="28"/>
          <w:szCs w:val="28"/>
        </w:rPr>
        <w:t>รายการ</w:t>
      </w:r>
      <w:proofErr w:type="spellEnd"/>
      <w:proofErr w:type="gramEnd"/>
      <w:r>
        <w:rPr>
          <w:rFonts w:cs="TH Sarabun New"/>
          <w:i/>
          <w:iCs/>
          <w:color w:val="4A5560"/>
          <w:sz w:val="28"/>
          <w:szCs w:val="28"/>
        </w:rPr>
        <w:t xml:space="preserve"> endpoint </w:t>
      </w:r>
      <w:proofErr w:type="spellStart"/>
      <w:r>
        <w:rPr>
          <w:rFonts w:cs="TH Sarabun New"/>
          <w:i/>
          <w:iCs/>
          <w:color w:val="4A5560"/>
          <w:sz w:val="28"/>
          <w:szCs w:val="28"/>
        </w:rPr>
        <w:t>สำหรับงานระบบและการปฏิบัติการ</w:t>
      </w:r>
      <w:proofErr w:type="spellEnd"/>
    </w:p>
    <w:p w14:paraId="1FE70326" w14:textId="77777777" w:rsidR="008D7B5F" w:rsidRDefault="00000000">
      <w:pPr>
        <w:pStyle w:val="2"/>
        <w:spacing w:before="320" w:after="160"/>
      </w:pPr>
      <w:proofErr w:type="gramStart"/>
      <w:r>
        <w:rPr>
          <w:b/>
          <w:bCs/>
          <w:color w:val="1A1A1A"/>
          <w:sz w:val="36"/>
          <w:szCs w:val="36"/>
        </w:rPr>
        <w:lastRenderedPageBreak/>
        <w:t xml:space="preserve">3.5.2  </w:t>
      </w:r>
      <w:proofErr w:type="spellStart"/>
      <w:r>
        <w:rPr>
          <w:b/>
          <w:bCs/>
          <w:color w:val="1A1A1A"/>
          <w:sz w:val="36"/>
          <w:szCs w:val="36"/>
        </w:rPr>
        <w:t>ข้อพิจารณาเกี่ยวกับขอบเขตของการออกแบบ</w:t>
      </w:r>
      <w:proofErr w:type="spellEnd"/>
      <w:proofErr w:type="gramEnd"/>
    </w:p>
    <w:p w14:paraId="7C7086D8" w14:textId="77777777" w:rsidR="008D7B5F" w:rsidRDefault="00000000">
      <w:pPr>
        <w:spacing w:after="120"/>
      </w:pPr>
      <w:r>
        <w:rPr>
          <w:rFonts w:cs="TH Sarabun New"/>
        </w:rPr>
        <w:t>ในการจัดทำเอกสารการออกแบบนี้มีประเด็นเกี่ยวกับขอบเขตที่ต้องระบุให้ชัดเจนสามประการ</w:t>
      </w:r>
    </w:p>
    <w:p w14:paraId="03F1F599" w14:textId="77777777" w:rsidR="008D7B5F" w:rsidRDefault="00000000">
      <w:pPr>
        <w:spacing w:after="120"/>
      </w:pPr>
      <w:proofErr w:type="spellStart"/>
      <w:r>
        <w:rPr>
          <w:rFonts w:cs="TH Sarabun New"/>
        </w:rPr>
        <w:t>ประการแรก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การจัดกลุ่ม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ที่นำเสนอในหัวข้อ</w:t>
      </w:r>
      <w:proofErr w:type="spellEnd"/>
      <w:r>
        <w:rPr>
          <w:rFonts w:cs="TH Sarabun New"/>
        </w:rPr>
        <w:t xml:space="preserve"> 3.5.1 </w:t>
      </w:r>
      <w:proofErr w:type="spellStart"/>
      <w:r>
        <w:rPr>
          <w:rFonts w:cs="TH Sarabun New"/>
        </w:rPr>
        <w:t>เป็นการจัดกลุ่มตามหน้าที่ในเชิงระบบ</w:t>
      </w:r>
      <w:proofErr w:type="spellEnd"/>
      <w:r>
        <w:rPr>
          <w:rFonts w:cs="TH Sarabun New"/>
        </w:rPr>
        <w:t xml:space="preserve"> ซึ่งแตกต่างจากการจัดกลุ่มที่เครื่องมือสร้างเอกสารอัตโนมัติทำให้ตามโครงสร้างของโมดูลในโปรแกรม </w:t>
      </w:r>
      <w:proofErr w:type="spellStart"/>
      <w:r>
        <w:rPr>
          <w:rFonts w:cs="TH Sarabun New"/>
        </w:rPr>
        <w:t>การจัดกลุ่มตามหน้าที่สื่อความหมายเชิงการออกแบบได้ดีกว่า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แต่ผู้อ่านที่ต้องการค้นหาในซอร์สโค้ดควรอ้างอิงจากเอกสาร</w:t>
      </w:r>
      <w:proofErr w:type="spellEnd"/>
      <w:r>
        <w:rPr>
          <w:rFonts w:cs="TH Sarabun New"/>
        </w:rPr>
        <w:t xml:space="preserve"> Swagger </w:t>
      </w:r>
      <w:proofErr w:type="spellStart"/>
      <w:r>
        <w:rPr>
          <w:rFonts w:cs="TH Sarabun New"/>
        </w:rPr>
        <w:t>ซึ่งแสดงชื่อโมดูลกำกับไว้ด้วย</w:t>
      </w:r>
      <w:proofErr w:type="spellEnd"/>
    </w:p>
    <w:p w14:paraId="74679C10" w14:textId="77777777" w:rsidR="008D7B5F" w:rsidRDefault="00000000">
      <w:pPr>
        <w:spacing w:after="120"/>
      </w:pPr>
      <w:proofErr w:type="spellStart"/>
      <w:r>
        <w:rPr>
          <w:rFonts w:cs="TH Sarabun New"/>
        </w:rPr>
        <w:t>ประการที่สอง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ระบบประกอบด้วยโปรแกรมประยุกต์ที่แยกออกไปอีกสองส่วนคือ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แอปพลิเคชันสร้างข้อสอบและแอปพลิเคชันสร้างแผนการเรียน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ทั้งสองส่วนพัฒนาด้วย</w:t>
      </w:r>
      <w:proofErr w:type="spellEnd"/>
      <w:r>
        <w:rPr>
          <w:rFonts w:cs="TH Sarabun New"/>
        </w:rPr>
        <w:t xml:space="preserve"> Next.js </w:t>
      </w:r>
      <w:proofErr w:type="spellStart"/>
      <w:r>
        <w:rPr>
          <w:rFonts w:cs="TH Sarabun New"/>
        </w:rPr>
        <w:t>และมี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ของตนเองรวม</w:t>
      </w:r>
      <w:proofErr w:type="spellEnd"/>
      <w:r>
        <w:rPr>
          <w:rFonts w:cs="TH Sarabun New"/>
        </w:rPr>
        <w:t xml:space="preserve"> 12 </w:t>
      </w:r>
      <w:proofErr w:type="spellStart"/>
      <w:r>
        <w:rPr>
          <w:rFonts w:cs="TH Sarabun New"/>
        </w:rPr>
        <w:t>รายการ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ซึ่งมิได้นับรวมอยู่ใน</w:t>
      </w:r>
      <w:proofErr w:type="spellEnd"/>
      <w:r>
        <w:rPr>
          <w:rFonts w:cs="TH Sarabun New"/>
        </w:rPr>
        <w:t xml:space="preserve"> 192 </w:t>
      </w:r>
      <w:proofErr w:type="spellStart"/>
      <w:r>
        <w:rPr>
          <w:rFonts w:cs="TH Sarabun New"/>
        </w:rPr>
        <w:t>รายการที่นำเสนอในหัวข้อนี้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เนื่องจากหัวข้อ</w:t>
      </w:r>
      <w:proofErr w:type="spellEnd"/>
      <w:r>
        <w:rPr>
          <w:rFonts w:cs="TH Sarabun New"/>
        </w:rPr>
        <w:t xml:space="preserve"> 3.5.1 </w:t>
      </w:r>
      <w:proofErr w:type="spellStart"/>
      <w:r>
        <w:rPr>
          <w:rFonts w:cs="TH Sarabun New"/>
        </w:rPr>
        <w:t>กำหนดขอบเขตไว้เฉพาะ</w:t>
      </w:r>
      <w:proofErr w:type="spellEnd"/>
      <w:r>
        <w:rPr>
          <w:rFonts w:cs="TH Sarabun New"/>
        </w:rPr>
        <w:t xml:space="preserve"> API </w:t>
      </w:r>
      <w:proofErr w:type="spellStart"/>
      <w:r>
        <w:rPr>
          <w:rFonts w:cs="TH Sarabun New"/>
        </w:rPr>
        <w:t>ของเซิร์ฟเวอร์หลัก</w:t>
      </w:r>
      <w:proofErr w:type="spellEnd"/>
    </w:p>
    <w:p w14:paraId="45DAF578" w14:textId="77777777" w:rsidR="008D7B5F" w:rsidRDefault="00000000">
      <w:pPr>
        <w:spacing w:after="120"/>
      </w:pPr>
      <w:proofErr w:type="spellStart"/>
      <w:r>
        <w:rPr>
          <w:rFonts w:cs="TH Sarabun New"/>
        </w:rPr>
        <w:t>ประการที่สาม</w:t>
      </w:r>
      <w:proofErr w:type="spellEnd"/>
      <w:r>
        <w:rPr>
          <w:rFonts w:cs="TH Sarabun New"/>
        </w:rPr>
        <w:t xml:space="preserve"> ความสามารถด้านการสร้างข้อสอบด้วยปัญญาประดิษฐ์มีลักษณะคาบเกี่ยวระหว่างสองหัวข้อ </w:t>
      </w:r>
      <w:proofErr w:type="spellStart"/>
      <w:r>
        <w:rPr>
          <w:rFonts w:cs="TH Sarabun New"/>
        </w:rPr>
        <w:t>กล่าวคือ</w:t>
      </w:r>
      <w:proofErr w:type="spellEnd"/>
      <w:r>
        <w:rPr>
          <w:rFonts w:cs="TH Sarabun New"/>
        </w:rPr>
        <w:t xml:space="preserve"> ขั้นตอนการสร้างข้อสอบเป็นการเรียกใช้บริการปัญญาประดิษฐ์ตามหัวข้อ 3.5.1.4 ขณะที่ขั้นตอนการนำข้อสอบไปเผยแพร่ในฟีดและการให้แต้มแก่ผู้สร้างเป็นกลไกของระบบชุมชนตามหัวข้อ 3.5.1.3 </w:t>
      </w:r>
      <w:proofErr w:type="spellStart"/>
      <w:r>
        <w:rPr>
          <w:rFonts w:cs="TH Sarabun New"/>
        </w:rPr>
        <w:t>ในเอกสารฉบับนี้ได้จัดให้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ที่เกี่ยวกับการเรียกใช้แบบจำลองอยู่ในหัวข้อ</w:t>
      </w:r>
      <w:proofErr w:type="spellEnd"/>
      <w:r>
        <w:rPr>
          <w:rFonts w:cs="TH Sarabun New"/>
        </w:rPr>
        <w:t xml:space="preserve"> 3.5.1.4 </w:t>
      </w:r>
      <w:proofErr w:type="spellStart"/>
      <w:r>
        <w:rPr>
          <w:rFonts w:cs="TH Sarabun New"/>
        </w:rPr>
        <w:t>และ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ที่เกี่ยวกับการเล่นและการให้แต้มอยู่ในหัวข้อ</w:t>
      </w:r>
      <w:proofErr w:type="spellEnd"/>
      <w:r>
        <w:rPr>
          <w:rFonts w:cs="TH Sarabun New"/>
        </w:rPr>
        <w:t xml:space="preserve"> 3.5.1.3</w:t>
      </w:r>
    </w:p>
    <w:p w14:paraId="7C07C665" w14:textId="77777777" w:rsidR="008D7B5F" w:rsidRDefault="00000000">
      <w:pPr>
        <w:spacing w:before="120" w:after="120"/>
      </w:pPr>
      <w:r>
        <w:rPr>
          <w:rFonts w:cs="TH Sarabun New"/>
        </w:rPr>
        <w:t xml:space="preserve">ข้อจำกัดที่ระบุไว้ท้ายแต่ละหัวข้อย่อยเป็นความสามารถที่ยังมิได้ออกแบบและพัฒนา </w:t>
      </w:r>
      <w:proofErr w:type="spellStart"/>
      <w:r>
        <w:rPr>
          <w:rFonts w:cs="TH Sarabun New"/>
        </w:rPr>
        <w:t>มิใช่ข้อบกพร่องของส่วนที่พัฒนาแล้ว</w:t>
      </w:r>
      <w:proofErr w:type="spellEnd"/>
      <w:r>
        <w:rPr>
          <w:rFonts w:cs="TH Sarabun New"/>
        </w:rPr>
        <w:t xml:space="preserve"> endpoint </w:t>
      </w:r>
      <w:proofErr w:type="spellStart"/>
      <w:r>
        <w:rPr>
          <w:rFonts w:cs="TH Sarabun New"/>
        </w:rPr>
        <w:t>ทั้ง</w:t>
      </w:r>
      <w:proofErr w:type="spellEnd"/>
      <w:r>
        <w:rPr>
          <w:rFonts w:cs="TH Sarabun New"/>
        </w:rPr>
        <w:t xml:space="preserve"> 192 </w:t>
      </w:r>
      <w:proofErr w:type="spellStart"/>
      <w:r>
        <w:rPr>
          <w:rFonts w:cs="TH Sarabun New"/>
        </w:rPr>
        <w:t>รายการที่นำเสนอได้ผ่านการทดสอบการเรียกใช้จริงครบทุกรายการ</w:t>
      </w:r>
      <w:proofErr w:type="spellEnd"/>
    </w:p>
    <w:sectPr w:rsidR="008D7B5F">
      <w:pgSz w:w="11906" w:h="16838"/>
      <w:pgMar w:top="2160" w:right="1440" w:bottom="1440" w:left="21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roman"/>
    <w:pitch w:val="variable"/>
    <w:sig w:usb0="01000001" w:usb1="00000000" w:usb2="00000000" w:usb3="00000000" w:csb0="0001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E530DF"/>
    <w:multiLevelType w:val="hybridMultilevel"/>
    <w:tmpl w:val="139E0D30"/>
    <w:lvl w:ilvl="0" w:tplc="69E631E6">
      <w:start w:val="1"/>
      <w:numFmt w:val="bullet"/>
      <w:lvlText w:val="•"/>
      <w:lvlJc w:val="left"/>
      <w:pPr>
        <w:ind w:left="560" w:hanging="280"/>
      </w:pPr>
    </w:lvl>
    <w:lvl w:ilvl="1" w:tplc="BDB8EE3E">
      <w:numFmt w:val="decimal"/>
      <w:lvlText w:val=""/>
      <w:lvlJc w:val="left"/>
    </w:lvl>
    <w:lvl w:ilvl="2" w:tplc="4CC47B4C">
      <w:numFmt w:val="decimal"/>
      <w:lvlText w:val=""/>
      <w:lvlJc w:val="left"/>
    </w:lvl>
    <w:lvl w:ilvl="3" w:tplc="9EF48E40">
      <w:numFmt w:val="decimal"/>
      <w:lvlText w:val=""/>
      <w:lvlJc w:val="left"/>
    </w:lvl>
    <w:lvl w:ilvl="4" w:tplc="C5B2E710">
      <w:numFmt w:val="decimal"/>
      <w:lvlText w:val=""/>
      <w:lvlJc w:val="left"/>
    </w:lvl>
    <w:lvl w:ilvl="5" w:tplc="D89ED154">
      <w:numFmt w:val="decimal"/>
      <w:lvlText w:val=""/>
      <w:lvlJc w:val="left"/>
    </w:lvl>
    <w:lvl w:ilvl="6" w:tplc="102A9A9C">
      <w:numFmt w:val="decimal"/>
      <w:lvlText w:val=""/>
      <w:lvlJc w:val="left"/>
    </w:lvl>
    <w:lvl w:ilvl="7" w:tplc="B9C8D33E">
      <w:numFmt w:val="decimal"/>
      <w:lvlText w:val=""/>
      <w:lvlJc w:val="left"/>
    </w:lvl>
    <w:lvl w:ilvl="8" w:tplc="6F741E8E">
      <w:numFmt w:val="decimal"/>
      <w:lvlText w:val=""/>
      <w:lvlJc w:val="left"/>
    </w:lvl>
  </w:abstractNum>
  <w:abstractNum w:abstractNumId="1" w15:restartNumberingAfterBreak="0">
    <w:nsid w:val="774845DA"/>
    <w:multiLevelType w:val="hybridMultilevel"/>
    <w:tmpl w:val="E2069902"/>
    <w:lvl w:ilvl="0" w:tplc="891EC982">
      <w:start w:val="1"/>
      <w:numFmt w:val="bullet"/>
      <w:lvlText w:val="●"/>
      <w:lvlJc w:val="left"/>
      <w:pPr>
        <w:ind w:left="720" w:hanging="360"/>
      </w:pPr>
    </w:lvl>
    <w:lvl w:ilvl="1" w:tplc="3626A536">
      <w:start w:val="1"/>
      <w:numFmt w:val="bullet"/>
      <w:lvlText w:val="○"/>
      <w:lvlJc w:val="left"/>
      <w:pPr>
        <w:ind w:left="1440" w:hanging="360"/>
      </w:pPr>
    </w:lvl>
    <w:lvl w:ilvl="2" w:tplc="96E0B40E">
      <w:start w:val="1"/>
      <w:numFmt w:val="bullet"/>
      <w:lvlText w:val="■"/>
      <w:lvlJc w:val="left"/>
      <w:pPr>
        <w:ind w:left="2160" w:hanging="360"/>
      </w:pPr>
    </w:lvl>
    <w:lvl w:ilvl="3" w:tplc="FF72776C">
      <w:start w:val="1"/>
      <w:numFmt w:val="bullet"/>
      <w:lvlText w:val="●"/>
      <w:lvlJc w:val="left"/>
      <w:pPr>
        <w:ind w:left="2880" w:hanging="360"/>
      </w:pPr>
    </w:lvl>
    <w:lvl w:ilvl="4" w:tplc="E0FCB50E">
      <w:start w:val="1"/>
      <w:numFmt w:val="bullet"/>
      <w:lvlText w:val="○"/>
      <w:lvlJc w:val="left"/>
      <w:pPr>
        <w:ind w:left="3600" w:hanging="360"/>
      </w:pPr>
    </w:lvl>
    <w:lvl w:ilvl="5" w:tplc="7F10132E">
      <w:start w:val="1"/>
      <w:numFmt w:val="bullet"/>
      <w:lvlText w:val="■"/>
      <w:lvlJc w:val="left"/>
      <w:pPr>
        <w:ind w:left="4320" w:hanging="360"/>
      </w:pPr>
    </w:lvl>
    <w:lvl w:ilvl="6" w:tplc="330A79B8">
      <w:start w:val="1"/>
      <w:numFmt w:val="bullet"/>
      <w:lvlText w:val="●"/>
      <w:lvlJc w:val="left"/>
      <w:pPr>
        <w:ind w:left="5040" w:hanging="360"/>
      </w:pPr>
    </w:lvl>
    <w:lvl w:ilvl="7" w:tplc="F70C4A24">
      <w:start w:val="1"/>
      <w:numFmt w:val="bullet"/>
      <w:lvlText w:val="●"/>
      <w:lvlJc w:val="left"/>
      <w:pPr>
        <w:ind w:left="5760" w:hanging="360"/>
      </w:pPr>
    </w:lvl>
    <w:lvl w:ilvl="8" w:tplc="C218B746">
      <w:start w:val="1"/>
      <w:numFmt w:val="bullet"/>
      <w:lvlText w:val="●"/>
      <w:lvlJc w:val="left"/>
      <w:pPr>
        <w:ind w:left="6480" w:hanging="360"/>
      </w:pPr>
    </w:lvl>
  </w:abstractNum>
  <w:num w:numId="1" w16cid:durableId="1350914322">
    <w:abstractNumId w:val="1"/>
    <w:lvlOverride w:ilvl="0">
      <w:startOverride w:val="1"/>
    </w:lvlOverride>
  </w:num>
  <w:num w:numId="2" w16cid:durableId="18650902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B5F"/>
    <w:rsid w:val="00183510"/>
    <w:rsid w:val="00881B9B"/>
    <w:rsid w:val="008D7B5F"/>
    <w:rsid w:val="00EF1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238809"/>
  <w15:docId w15:val="{0A58168F-C552-304D-959F-3E8F30E29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 New" w:eastAsia="TH Sarabun New" w:hAnsi="TH Sarabun New" w:cs="TH Sarabun New"/>
        <w:color w:val="1A1A1A"/>
        <w:sz w:val="32"/>
        <w:szCs w:val="32"/>
        <w:lang w:val="en-US" w:eastAsia="en-US" w:bidi="th-TH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uiPriority w:val="9"/>
    <w:qFormat/>
    <w:pPr>
      <w:outlineLvl w:val="0"/>
    </w:pPr>
    <w:rPr>
      <w:color w:val="2E74B5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4285</Words>
  <Characters>24425</Characters>
  <Application>Microsoft Office Word</Application>
  <DocSecurity>0</DocSecurity>
  <Lines>203</Lines>
  <Paragraphs>57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Phuwish Prakobchit</cp:lastModifiedBy>
  <cp:revision>2</cp:revision>
  <dcterms:created xsi:type="dcterms:W3CDTF">2026-09-22T07:19:00Z</dcterms:created>
  <dcterms:modified xsi:type="dcterms:W3CDTF">2026-09-22T15:30:00Z</dcterms:modified>
</cp:coreProperties>
</file>