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753B1" w14:textId="6A0BAF76" w:rsidR="00F34A43" w:rsidRPr="00F34A43" w:rsidRDefault="00F34A43" w:rsidP="00F34A43">
      <w:pPr>
        <w:tabs>
          <w:tab w:val="num" w:pos="720"/>
        </w:tabs>
        <w:rPr>
          <w:rFonts w:ascii="Arial" w:hAnsi="Arial" w:cs="Arial"/>
          <w:b/>
          <w:bCs/>
          <w:sz w:val="28"/>
          <w:szCs w:val="28"/>
        </w:rPr>
      </w:pPr>
      <w:r w:rsidRPr="00F34A43">
        <w:rPr>
          <w:rFonts w:ascii="Arial" w:hAnsi="Arial" w:cs="Arial"/>
          <w:b/>
          <w:bCs/>
          <w:sz w:val="28"/>
          <w:szCs w:val="28"/>
        </w:rPr>
        <w:t>Activity #6 - Functions</w:t>
      </w:r>
    </w:p>
    <w:p w14:paraId="447E2A29" w14:textId="77777777" w:rsidR="00F34A43" w:rsidRDefault="00F34A43" w:rsidP="00F34A43"/>
    <w:p w14:paraId="136DB356" w14:textId="5822A76F" w:rsidR="00371E1F" w:rsidRPr="00371E1F" w:rsidRDefault="00371E1F" w:rsidP="00371E1F">
      <w:pPr>
        <w:pStyle w:val="ListParagraph"/>
        <w:numPr>
          <w:ilvl w:val="0"/>
          <w:numId w:val="1"/>
        </w:numPr>
      </w:pPr>
      <w:r w:rsidRPr="00371E1F">
        <w:t xml:space="preserve">Write a JavaScript function called </w:t>
      </w:r>
      <w:proofErr w:type="spellStart"/>
      <w:r w:rsidRPr="00371E1F">
        <w:t>checkAge</w:t>
      </w:r>
      <w:proofErr w:type="spellEnd"/>
      <w:r w:rsidRPr="00371E1F">
        <w:t xml:space="preserve"> that takes an age as an argument and returns a message based on the following conditions:</w:t>
      </w:r>
    </w:p>
    <w:p w14:paraId="7285AE93" w14:textId="77777777" w:rsidR="00371E1F" w:rsidRPr="00371E1F" w:rsidRDefault="00371E1F" w:rsidP="00371E1F">
      <w:pPr>
        <w:numPr>
          <w:ilvl w:val="0"/>
          <w:numId w:val="1"/>
        </w:numPr>
      </w:pPr>
      <w:r w:rsidRPr="00371E1F">
        <w:t>If the age is less than 13, return "You are a child."</w:t>
      </w:r>
    </w:p>
    <w:p w14:paraId="0D87306C" w14:textId="77777777" w:rsidR="00371E1F" w:rsidRPr="00371E1F" w:rsidRDefault="00371E1F" w:rsidP="00371E1F">
      <w:pPr>
        <w:numPr>
          <w:ilvl w:val="0"/>
          <w:numId w:val="1"/>
        </w:numPr>
      </w:pPr>
      <w:r w:rsidRPr="00371E1F">
        <w:t>If the age is between 13 and 19 (inclusive), return "You are a teenager."</w:t>
      </w:r>
    </w:p>
    <w:p w14:paraId="16594BD2" w14:textId="77777777" w:rsidR="00371E1F" w:rsidRPr="00371E1F" w:rsidRDefault="00371E1F" w:rsidP="00371E1F">
      <w:pPr>
        <w:numPr>
          <w:ilvl w:val="0"/>
          <w:numId w:val="1"/>
        </w:numPr>
      </w:pPr>
      <w:r w:rsidRPr="00371E1F">
        <w:t>If the age is between 20 and 64 (inclusive), return "You are an adult."</w:t>
      </w:r>
    </w:p>
    <w:p w14:paraId="7ABE6DAF" w14:textId="77777777" w:rsidR="00371E1F" w:rsidRPr="00371E1F" w:rsidRDefault="00371E1F" w:rsidP="00371E1F">
      <w:pPr>
        <w:numPr>
          <w:ilvl w:val="0"/>
          <w:numId w:val="1"/>
        </w:numPr>
      </w:pPr>
      <w:r w:rsidRPr="00371E1F">
        <w:t>If the age is 65 or older, return "You are a senior."</w:t>
      </w:r>
    </w:p>
    <w:p w14:paraId="7E7E53D1" w14:textId="2C91A380" w:rsidR="00580059" w:rsidRDefault="00371E1F" w:rsidP="00AA4E21">
      <w:pPr>
        <w:numPr>
          <w:ilvl w:val="0"/>
          <w:numId w:val="1"/>
        </w:numPr>
      </w:pPr>
      <w:r w:rsidRPr="00371E1F">
        <w:t>If the input is not a valid number, return "Please enter a valid age."</w:t>
      </w:r>
    </w:p>
    <w:p w14:paraId="541BE6A0" w14:textId="77777777" w:rsidR="00371E1F" w:rsidRDefault="00371E1F" w:rsidP="00371E1F"/>
    <w:p w14:paraId="4AAD578A" w14:textId="6BCDEB11" w:rsidR="00371E1F" w:rsidRPr="00371E1F" w:rsidRDefault="00371E1F" w:rsidP="00371E1F">
      <w:r>
        <w:t xml:space="preserve">2.  </w:t>
      </w:r>
      <w:r w:rsidRPr="00371E1F">
        <w:t xml:space="preserve">Write a JavaScript function called </w:t>
      </w:r>
      <w:proofErr w:type="spellStart"/>
      <w:r w:rsidRPr="00371E1F">
        <w:t>checkVotingEligibility</w:t>
      </w:r>
      <w:proofErr w:type="spellEnd"/>
      <w:r w:rsidRPr="00371E1F">
        <w:t xml:space="preserve"> that takes two parameters: age (a number) and </w:t>
      </w:r>
      <w:proofErr w:type="spellStart"/>
      <w:r w:rsidRPr="00371E1F">
        <w:t>isCitizen</w:t>
      </w:r>
      <w:proofErr w:type="spellEnd"/>
      <w:r w:rsidRPr="00371E1F">
        <w:t xml:space="preserve"> (a </w:t>
      </w:r>
      <w:proofErr w:type="spellStart"/>
      <w:r w:rsidRPr="00371E1F">
        <w:t>boolean</w:t>
      </w:r>
      <w:proofErr w:type="spellEnd"/>
      <w:r w:rsidRPr="00371E1F">
        <w:t>). The function should return a message based on the following conditions:</w:t>
      </w:r>
    </w:p>
    <w:p w14:paraId="77043926" w14:textId="77777777" w:rsidR="00371E1F" w:rsidRPr="00371E1F" w:rsidRDefault="00371E1F" w:rsidP="00371E1F">
      <w:pPr>
        <w:numPr>
          <w:ilvl w:val="0"/>
          <w:numId w:val="2"/>
        </w:numPr>
      </w:pPr>
      <w:r w:rsidRPr="00371E1F">
        <w:t>If the age is not a valid number (e.g., negative number or non-numeric), return "Please enter a valid age."</w:t>
      </w:r>
    </w:p>
    <w:p w14:paraId="781155D8" w14:textId="77777777" w:rsidR="00371E1F" w:rsidRPr="00371E1F" w:rsidRDefault="00371E1F" w:rsidP="00371E1F">
      <w:pPr>
        <w:numPr>
          <w:ilvl w:val="0"/>
          <w:numId w:val="2"/>
        </w:numPr>
      </w:pPr>
      <w:r w:rsidRPr="00371E1F">
        <w:t xml:space="preserve">If </w:t>
      </w:r>
      <w:proofErr w:type="spellStart"/>
      <w:r w:rsidRPr="00371E1F">
        <w:t>isCitizen</w:t>
      </w:r>
      <w:proofErr w:type="spellEnd"/>
      <w:r w:rsidRPr="00371E1F">
        <w:t xml:space="preserve"> is not a </w:t>
      </w:r>
      <w:proofErr w:type="spellStart"/>
      <w:r w:rsidRPr="00371E1F">
        <w:t>boolean</w:t>
      </w:r>
      <w:proofErr w:type="spellEnd"/>
      <w:r w:rsidRPr="00371E1F">
        <w:t>, return "Please specify your citizenship status."</w:t>
      </w:r>
    </w:p>
    <w:p w14:paraId="4C17472A" w14:textId="77777777" w:rsidR="00371E1F" w:rsidRPr="00371E1F" w:rsidRDefault="00371E1F" w:rsidP="00371E1F">
      <w:pPr>
        <w:numPr>
          <w:ilvl w:val="0"/>
          <w:numId w:val="2"/>
        </w:numPr>
      </w:pPr>
      <w:r w:rsidRPr="00371E1F">
        <w:t>If the age is less than 18, return "You are not eligible to vote."</w:t>
      </w:r>
    </w:p>
    <w:p w14:paraId="3411EE4D" w14:textId="77777777" w:rsidR="00371E1F" w:rsidRPr="00371E1F" w:rsidRDefault="00371E1F" w:rsidP="00371E1F">
      <w:pPr>
        <w:numPr>
          <w:ilvl w:val="0"/>
          <w:numId w:val="2"/>
        </w:numPr>
      </w:pPr>
      <w:r w:rsidRPr="00371E1F">
        <w:t xml:space="preserve">If the age is 18 or older and </w:t>
      </w:r>
      <w:proofErr w:type="spellStart"/>
      <w:r w:rsidRPr="00371E1F">
        <w:t>isCitizen</w:t>
      </w:r>
      <w:proofErr w:type="spellEnd"/>
      <w:r w:rsidRPr="00371E1F">
        <w:t xml:space="preserve"> is true, return "You are eligible to vote."</w:t>
      </w:r>
    </w:p>
    <w:p w14:paraId="2EEFC3DC" w14:textId="77777777" w:rsidR="00371E1F" w:rsidRPr="00371E1F" w:rsidRDefault="00371E1F" w:rsidP="00371E1F">
      <w:pPr>
        <w:numPr>
          <w:ilvl w:val="0"/>
          <w:numId w:val="2"/>
        </w:numPr>
      </w:pPr>
      <w:r w:rsidRPr="00371E1F">
        <w:t xml:space="preserve">If the age is 18 or older and </w:t>
      </w:r>
      <w:proofErr w:type="spellStart"/>
      <w:r w:rsidRPr="00371E1F">
        <w:t>isCitizen</w:t>
      </w:r>
      <w:proofErr w:type="spellEnd"/>
      <w:r w:rsidRPr="00371E1F">
        <w:t xml:space="preserve"> is false, return "You must be a citizen to vote."</w:t>
      </w:r>
    </w:p>
    <w:p w14:paraId="2E7FB10A" w14:textId="77777777" w:rsidR="00371E1F" w:rsidRDefault="00371E1F" w:rsidP="00371E1F"/>
    <w:sectPr w:rsidR="00371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36994"/>
    <w:multiLevelType w:val="multilevel"/>
    <w:tmpl w:val="66AE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93D8E"/>
    <w:multiLevelType w:val="multilevel"/>
    <w:tmpl w:val="4188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495004">
    <w:abstractNumId w:val="1"/>
  </w:num>
  <w:num w:numId="2" w16cid:durableId="68763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1F"/>
    <w:rsid w:val="00371E1F"/>
    <w:rsid w:val="00580059"/>
    <w:rsid w:val="00B0769E"/>
    <w:rsid w:val="00D31BB9"/>
    <w:rsid w:val="00F3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F8E2"/>
  <w15:chartTrackingRefBased/>
  <w15:docId w15:val="{9F7A6F08-07AD-4FD1-9F11-1723AECA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Ves</dc:creator>
  <cp:keywords/>
  <dc:description/>
  <cp:lastModifiedBy>S Ves</cp:lastModifiedBy>
  <cp:revision>2</cp:revision>
  <dcterms:created xsi:type="dcterms:W3CDTF">2024-11-13T16:28:00Z</dcterms:created>
  <dcterms:modified xsi:type="dcterms:W3CDTF">2024-11-13T16:28:00Z</dcterms:modified>
</cp:coreProperties>
</file>