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D07" w:rsidRDefault="002A0D07" w:rsidP="007E3EB3">
      <w:pPr>
        <w:pStyle w:val="a3"/>
        <w:numPr>
          <w:ilvl w:val="0"/>
          <w:numId w:val="1"/>
        </w:numPr>
      </w:pPr>
      <w:r>
        <w:t>Пользователю пришло зашифрованное сообщение</w:t>
      </w:r>
      <w:r>
        <w:t xml:space="preserve"> </w:t>
      </w:r>
      <w:r>
        <w:t>(он секретный агент), и он знает какой ключ для расшифровки. Ключ-сдвиг на 10 символов.</w:t>
      </w:r>
      <w:r>
        <w:t xml:space="preserve"> </w:t>
      </w:r>
      <w:r>
        <w:t>Но сообщение слишком длинное, а агент ленивый. Он открывает программу, вводит личный пароль. Выбирает файл с сообщением, который хочет</w:t>
      </w:r>
      <w:r>
        <w:t xml:space="preserve"> </w:t>
      </w:r>
      <w:r>
        <w:t>расшифровать. Вводит ключ(10) и нажимает расшифровать. На экран выводится расшифрованное письмо.</w:t>
      </w:r>
    </w:p>
    <w:p w:rsidR="002A0D07" w:rsidRDefault="002A0D07" w:rsidP="002A0D07"/>
    <w:p w:rsidR="002A0D07" w:rsidRDefault="002A0D07" w:rsidP="00A167E1">
      <w:pPr>
        <w:pStyle w:val="a3"/>
        <w:numPr>
          <w:ilvl w:val="0"/>
          <w:numId w:val="1"/>
        </w:numPr>
      </w:pPr>
      <w:r>
        <w:t>Пользователю пришло зашифрованное сообщение но он не знает какой ключ был задан для расшифровки.</w:t>
      </w:r>
      <w:r>
        <w:t xml:space="preserve"> </w:t>
      </w:r>
      <w:r>
        <w:t>Пользователь открывает программу,</w:t>
      </w:r>
      <w:r>
        <w:t xml:space="preserve"> </w:t>
      </w:r>
      <w:r>
        <w:t xml:space="preserve">вводит личный пароль. Выбирает файл с сообщением, который хочет расшифровать. Выбирает подобрать ключ и нажимает расшифровать. </w:t>
      </w:r>
      <w:r>
        <w:t xml:space="preserve"> </w:t>
      </w:r>
      <w:r>
        <w:t>В файл выводится первые слова для расшифрованного письма. После открывает файл. Пользователь видит, что для расшифровки сообщения требуется 8 ключ. Теперь он в программе вводит ключ(8) и нажимает расшифровать. На экран выводится расшифрованное письмо.</w:t>
      </w:r>
    </w:p>
    <w:p w:rsidR="002A0D07" w:rsidRDefault="002A0D07" w:rsidP="002A0D07"/>
    <w:p w:rsidR="002A0D07" w:rsidRDefault="002A0D07" w:rsidP="00B562A4">
      <w:pPr>
        <w:pStyle w:val="a3"/>
        <w:numPr>
          <w:ilvl w:val="0"/>
          <w:numId w:val="1"/>
        </w:numPr>
      </w:pPr>
      <w:r>
        <w:t>Пользователь хочет написать секретную телеграмму, но боится, что её прочитают. Он открывает программу, вводит личный пароль.</w:t>
      </w:r>
      <w:r>
        <w:t xml:space="preserve"> </w:t>
      </w:r>
      <w:r>
        <w:t xml:space="preserve">Вводит своё сообщение в место для ввода. Теперь он в программе вводит ключ(19) и нажимает зашифровать. После чего он может нажать </w:t>
      </w:r>
      <w:proofErr w:type="spellStart"/>
      <w:r>
        <w:t>Ctrl+С</w:t>
      </w:r>
      <w:proofErr w:type="spellEnd"/>
      <w:r>
        <w:t xml:space="preserve">, </w:t>
      </w:r>
      <w:proofErr w:type="spellStart"/>
      <w:r>
        <w:t>Ctrl+V</w:t>
      </w:r>
      <w:proofErr w:type="spellEnd"/>
      <w:r>
        <w:t xml:space="preserve"> или выбрать файл, в который хочет записать его. Теперь он может отправить его.</w:t>
      </w:r>
    </w:p>
    <w:p w:rsidR="002A0D07" w:rsidRDefault="002A0D07" w:rsidP="002A0D07"/>
    <w:p w:rsidR="00F43436" w:rsidRDefault="002A0D07" w:rsidP="00AE1BBE">
      <w:pPr>
        <w:pStyle w:val="a3"/>
        <w:numPr>
          <w:ilvl w:val="0"/>
          <w:numId w:val="1"/>
        </w:numPr>
      </w:pPr>
      <w:r>
        <w:t>Пользователю пришло зашифрованное сообщение с паролем и логином он сайта, и он знает какой ключ для расшифровки. Ключ-сдвиг на 4</w:t>
      </w:r>
      <w:r>
        <w:t xml:space="preserve"> </w:t>
      </w:r>
      <w:r>
        <w:t>символов. Он открывает программу, вводит личный пароль. Выбирает файл с сообщением</w:t>
      </w:r>
      <w:r>
        <w:t>, которое</w:t>
      </w:r>
      <w:r>
        <w:t xml:space="preserve"> хочет расшифровать либо сам вводит это</w:t>
      </w:r>
      <w:r>
        <w:t xml:space="preserve"> </w:t>
      </w:r>
      <w:r>
        <w:t>сообщение. Вводит ключ(4) и нажимает расшифровать. На экран выводится расшифрованные логин и пароль.</w:t>
      </w:r>
    </w:p>
    <w:p w:rsidR="002A0D07" w:rsidRDefault="002A0D07" w:rsidP="002A0D07">
      <w:pPr>
        <w:pStyle w:val="a3"/>
      </w:pPr>
    </w:p>
    <w:p w:rsidR="002A0D07" w:rsidRDefault="002A0D07" w:rsidP="000E54FA">
      <w:pPr>
        <w:pStyle w:val="a3"/>
        <w:numPr>
          <w:ilvl w:val="0"/>
          <w:numId w:val="1"/>
        </w:numPr>
      </w:pPr>
      <w:r>
        <w:t>Обратная ситуация, пользователь хочет оправить другому пользователю секретный логин и пароль. Он открывает программу, вводит</w:t>
      </w:r>
      <w:r>
        <w:t xml:space="preserve"> </w:t>
      </w:r>
      <w:r>
        <w:t>личный пароль. Вводит сообщение, шифрует его, например ключом (11). Отправляет другому пользователю, указывая ключ для дешифровки, а то трудно понять для логина и па</w:t>
      </w:r>
      <w:bookmarkStart w:id="0" w:name="_GoBack"/>
      <w:bookmarkEnd w:id="0"/>
      <w:r>
        <w:t>роля какой ключ должен быть.</w:t>
      </w:r>
    </w:p>
    <w:sectPr w:rsidR="002A0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47DF2"/>
    <w:multiLevelType w:val="hybridMultilevel"/>
    <w:tmpl w:val="E0BE5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1F"/>
    <w:rsid w:val="002A0D07"/>
    <w:rsid w:val="0056681F"/>
    <w:rsid w:val="00F4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5BA7F-8366-41D5-8227-4A4AD2F8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Бондаренко</dc:creator>
  <cp:keywords/>
  <dc:description/>
  <cp:lastModifiedBy>Вадим Бондаренко</cp:lastModifiedBy>
  <cp:revision>2</cp:revision>
  <dcterms:created xsi:type="dcterms:W3CDTF">2019-03-13T17:58:00Z</dcterms:created>
  <dcterms:modified xsi:type="dcterms:W3CDTF">2019-03-13T18:04:00Z</dcterms:modified>
</cp:coreProperties>
</file>