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A1" w:rsidRDefault="005F77A1" w:rsidP="005F77A1">
      <w:hyperlink r:id="rId5" w:history="1">
        <w:r w:rsidRPr="00302066">
          <w:rPr>
            <w:rStyle w:val="Hyperlink"/>
          </w:rPr>
          <w:t>http://www.w3resource.com/javascript/form/email-validation.php</w:t>
        </w:r>
      </w:hyperlink>
    </w:p>
    <w:p w:rsidR="002A5F57" w:rsidRPr="005F77A1" w:rsidRDefault="005F77A1" w:rsidP="005F77A1">
      <w:bookmarkStart w:id="0" w:name="_GoBack"/>
      <w:r>
        <w:rPr>
          <w:noProof/>
        </w:rPr>
        <w:drawing>
          <wp:inline distT="0" distB="0" distL="0" distR="0" wp14:anchorId="69CB1F1C" wp14:editId="30756D22">
            <wp:extent cx="4788131" cy="6791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31" cy="6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33BA2" w:rsidRPr="00C33BA2">
        <w:rPr>
          <w:noProof/>
        </w:rPr>
        <w:t xml:space="preserve"> </w:t>
      </w:r>
      <w:r w:rsidR="00C33BA2">
        <w:rPr>
          <w:noProof/>
        </w:rPr>
        <w:drawing>
          <wp:inline distT="0" distB="0" distL="0" distR="0" wp14:anchorId="23E883C6" wp14:editId="2A141547">
            <wp:extent cx="4414058" cy="6799811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751" cy="68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57" w:rsidRPr="005F77A1" w:rsidSect="00C33BA2">
      <w:pgSz w:w="15840" w:h="12240" w:orient="landscape"/>
      <w:pgMar w:top="270" w:right="3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A1"/>
    <w:rsid w:val="002A5F57"/>
    <w:rsid w:val="005F77A1"/>
    <w:rsid w:val="00C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w3resource.com/javascript/form/email-validatio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2016-05-08T15:14:00Z</dcterms:created>
  <dcterms:modified xsi:type="dcterms:W3CDTF">2016-05-08T18:19:00Z</dcterms:modified>
</cp:coreProperties>
</file>