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CSE 4000A: Final Year Design Project (FYDP)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Reflective Journal Entry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United </w:t>
      </w:r>
      <w:r>
        <w:rPr>
          <w:rFonts w:ascii="Times New Roman" w:hAnsi="Times New Roman" w:cs="Times New Roman"/>
          <w:sz w:val="28"/>
        </w:rPr>
        <w:t>International</w:t>
      </w:r>
      <w:r>
        <w:rPr>
          <w:rFonts w:ascii="Times New Roman" w:hAnsi="Times New Roman" w:cs="Times New Roman"/>
          <w:b/>
          <w:sz w:val="28"/>
        </w:rPr>
        <w:t xml:space="preserve"> University (UIU)</w:t>
      </w:r>
    </w:p>
    <w:p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8"/>
        <w:gridCol w:w="3096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51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Name:</w:t>
            </w: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 xml:space="preserve"> Ranabir Devnath</w:t>
            </w:r>
          </w:p>
        </w:tc>
        <w:tc>
          <w:tcPr>
            <w:tcW w:w="30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ID:</w:t>
            </w: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 xml:space="preserve"> 011171288</w:t>
            </w:r>
          </w:p>
        </w:tc>
        <w:tc>
          <w:tcPr>
            <w:tcW w:w="16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Section:</w:t>
            </w: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 xml:space="preserve">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451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Group:</w:t>
            </w: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 xml:space="preserve"> D</w:t>
            </w:r>
            <w:bookmarkStart w:id="0" w:name="_GoBack"/>
            <w:bookmarkEnd w:id="0"/>
          </w:p>
        </w:tc>
        <w:tc>
          <w:tcPr>
            <w:tcW w:w="30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Date:</w:t>
            </w: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 xml:space="preserve"> 02/03/2021</w:t>
            </w:r>
          </w:p>
        </w:tc>
        <w:tc>
          <w:tcPr>
            <w:tcW w:w="167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lang w:val="en-US"/>
              </w:rPr>
              <w:t>Week: 01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4"/>
        <w:tblW w:w="9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0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723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Reflective Entry (Weekly activities)</w:t>
            </w:r>
          </w:p>
        </w:tc>
        <w:tc>
          <w:tcPr>
            <w:tcW w:w="2104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 and remarks of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8" w:hRule="atLeast"/>
        </w:trPr>
        <w:tc>
          <w:tcPr>
            <w:tcW w:w="7230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Group meeting on field selection for FYDP.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      Outcome: Fake News detection using Machine Learning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290" w:leftChars="0" w:hanging="290" w:hangingChars="132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Supervisor Finalization : Dr. Mohammad Nurul Huda (Professor&amp;Director-                                    MSCSE, Dept. of CSE, UIU)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290" w:leftChars="0" w:hanging="290" w:hangingChars="132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Study and Research in fake news classification and corpus collection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-132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290" w:leftChars="0" w:hanging="290" w:hangingChars="132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Wrote the introductory speech and made a powerpoint slide for first week presentation.</w:t>
            </w:r>
          </w:p>
        </w:tc>
        <w:tc>
          <w:tcPr>
            <w:tcW w:w="21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AC56A"/>
    <w:multiLevelType w:val="singleLevel"/>
    <w:tmpl w:val="C45AC5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89"/>
    <w:rsid w:val="00172689"/>
    <w:rsid w:val="00422A18"/>
    <w:rsid w:val="00714FA1"/>
    <w:rsid w:val="00FC5BE5"/>
    <w:rsid w:val="05250583"/>
    <w:rsid w:val="1A8328D1"/>
    <w:rsid w:val="2B12075A"/>
    <w:rsid w:val="4559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194</Characters>
  <Lines>1</Lines>
  <Paragraphs>1</Paragraphs>
  <TotalTime>20</TotalTime>
  <ScaleCrop>false</ScaleCrop>
  <LinksUpToDate>false</LinksUpToDate>
  <CharactersWithSpaces>226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2018-07-04T03:10:00Z</dcterms:created>
  <dc:creator>Salekul Islam</dc:creator>
  <cp:lastModifiedBy>Rony</cp:lastModifiedBy>
  <dcterms:modified xsi:type="dcterms:W3CDTF">2021-03-02T15:04:07Z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