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9A7A5" w14:textId="1BA4F088" w:rsidR="000F3FD1" w:rsidRDefault="006E310A" w:rsidP="009241B5">
      <w:pPr>
        <w:pStyle w:val="Heading1"/>
        <w:spacing w:befor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272FD" wp14:editId="0D810C09">
                <wp:simplePos x="0" y="0"/>
                <wp:positionH relativeFrom="column">
                  <wp:posOffset>2325820</wp:posOffset>
                </wp:positionH>
                <wp:positionV relativeFrom="paragraph">
                  <wp:posOffset>-211584</wp:posOffset>
                </wp:positionV>
                <wp:extent cx="2228127" cy="25464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127" cy="254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0B9B6A" w14:textId="469584F5" w:rsidR="006E310A" w:rsidRDefault="006E310A" w:rsidP="006E310A">
                            <w:pPr>
                              <w:jc w:val="center"/>
                            </w:pPr>
                            <w:r>
                              <w:t>Projet Python : Codons un jeu vidéo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272F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3.15pt;margin-top:-16.65pt;width:175.45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" filled="f" stroked="f" strokeweight=".5pt">
                <v:textbox>
                  <w:txbxContent>
                    <w:p w14:paraId="1E0B9B6A" w14:textId="469584F5" w:rsidR="006E310A" w:rsidRDefault="006E310A" w:rsidP="006E310A">
                      <w:pPr>
                        <w:jc w:val="center"/>
                      </w:pPr>
                      <w:r>
                        <w:t>Projet Python : Codons un jeu vidéo</w:t>
                      </w:r>
                    </w:p>
                  </w:txbxContent>
                </v:textbox>
              </v:shape>
            </w:pict>
          </mc:Fallback>
        </mc:AlternateContent>
      </w:r>
      <w:r>
        <w:t>Séance 1 : Quel jeu vidéo allez-vous coder ?</w:t>
      </w:r>
    </w:p>
    <w:p w14:paraId="21AC4CAD" w14:textId="5A11AB64" w:rsidR="007C7C8E" w:rsidRDefault="009241B5" w:rsidP="009241B5">
      <w:pPr>
        <w:pStyle w:val="Heading1"/>
      </w:pPr>
      <w:r>
        <w:t xml:space="preserve">Objectifs de cette séance : </w:t>
      </w:r>
    </w:p>
    <w:p w14:paraId="72E8F70A" w14:textId="173FD3DD" w:rsidR="009241B5" w:rsidRDefault="009241B5" w:rsidP="009241B5">
      <w:pPr>
        <w:pStyle w:val="ListParagraph"/>
      </w:pPr>
      <w:r w:rsidRPr="00C46F9B">
        <w:rPr>
          <w:b/>
          <w:bCs/>
        </w:rPr>
        <w:t>Objectif 1</w:t>
      </w:r>
      <w:r>
        <w:t> : Définir les règles du jeu que vous voulez coder</w:t>
      </w:r>
    </w:p>
    <w:p w14:paraId="06AF7DC9" w14:textId="66CDFAEC" w:rsidR="009241B5" w:rsidRDefault="009241B5" w:rsidP="009241B5">
      <w:pPr>
        <w:pStyle w:val="ListParagraph"/>
      </w:pPr>
      <w:r w:rsidRPr="00C46F9B">
        <w:rPr>
          <w:b/>
          <w:bCs/>
        </w:rPr>
        <w:t>Objectif 2</w:t>
      </w:r>
      <w:r>
        <w:t> : Repérer les difficultés et planifier le travail sur les prochaines séances</w:t>
      </w:r>
    </w:p>
    <w:p w14:paraId="072023E1" w14:textId="6F9FCCB0" w:rsidR="009241B5" w:rsidRDefault="00C46F9B" w:rsidP="00C46F9B">
      <w:pPr>
        <w:pStyle w:val="Heading1"/>
      </w:pPr>
      <w:r>
        <w:t>Objectif 1 : Définition des règles du jeu</w:t>
      </w:r>
    </w:p>
    <w:p w14:paraId="607C783E" w14:textId="710A2CAA" w:rsidR="00C46F9B" w:rsidRDefault="00CB575B" w:rsidP="00C46F9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163EC2" wp14:editId="2BF4FFE8">
                <wp:simplePos x="0" y="0"/>
                <wp:positionH relativeFrom="column">
                  <wp:posOffset>5096</wp:posOffset>
                </wp:positionH>
                <wp:positionV relativeFrom="paragraph">
                  <wp:posOffset>448206</wp:posOffset>
                </wp:positionV>
                <wp:extent cx="6591782" cy="3217762"/>
                <wp:effectExtent l="0" t="0" r="1905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782" cy="32177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00EBE" id="Rectangle 2" o:spid="_x0000_s1026" style="position:absolute;margin-left:.4pt;margin-top:35.3pt;width:519.05pt;height:253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" fillcolor="white [3212]" strokecolor="#1f3763 [1604]" strokeweight="1pt"/>
            </w:pict>
          </mc:Fallback>
        </mc:AlternateContent>
      </w:r>
      <w:r w:rsidR="00C46F9B">
        <w:t>Dans l’espace ci-dessous, décrivez votre jeu. Etes-vous inspirez d’un jeu existant ? Quel</w:t>
      </w:r>
      <w:r w:rsidR="009F28BC">
        <w:t>le</w:t>
      </w:r>
      <w:r w:rsidR="00C46F9B">
        <w:t xml:space="preserve">s sont les touches du clavier qui seront utilisées par le joueur. </w:t>
      </w:r>
      <w:r w:rsidR="009F28BC">
        <w:t xml:space="preserve">Y a-t-il un personnage, des obstacles, un score … </w:t>
      </w:r>
    </w:p>
    <w:p w14:paraId="2E60573E" w14:textId="40FFA523" w:rsidR="00CB575B" w:rsidRDefault="00CB575B" w:rsidP="00C46F9B"/>
    <w:p w14:paraId="2A6F11B9" w14:textId="0207B02A" w:rsidR="00CB575B" w:rsidRDefault="00CB575B" w:rsidP="00C46F9B"/>
    <w:p w14:paraId="7BFDF972" w14:textId="5957817A" w:rsidR="00CB575B" w:rsidRDefault="00CB575B" w:rsidP="00C46F9B"/>
    <w:p w14:paraId="0D0F07DB" w14:textId="14AD0A91" w:rsidR="00CB575B" w:rsidRDefault="00CB575B" w:rsidP="00C46F9B"/>
    <w:p w14:paraId="4D7B2462" w14:textId="082F96ED" w:rsidR="00CB575B" w:rsidRDefault="00CB575B" w:rsidP="00C46F9B"/>
    <w:p w14:paraId="24BDB4FA" w14:textId="1CD49B1C" w:rsidR="00CB575B" w:rsidRDefault="00CB575B" w:rsidP="00C46F9B"/>
    <w:p w14:paraId="234F552B" w14:textId="35831DDA" w:rsidR="00CB575B" w:rsidRDefault="00CB575B" w:rsidP="00C46F9B"/>
    <w:p w14:paraId="021CF5C3" w14:textId="2C0CEAD8" w:rsidR="00CB575B" w:rsidRDefault="00CB575B" w:rsidP="00C46F9B"/>
    <w:p w14:paraId="069A325F" w14:textId="648B1F15" w:rsidR="00CB575B" w:rsidRDefault="00CB575B" w:rsidP="00C46F9B"/>
    <w:p w14:paraId="483447CA" w14:textId="18B2DE16" w:rsidR="00CB575B" w:rsidRDefault="00CB575B" w:rsidP="00C46F9B"/>
    <w:p w14:paraId="20FEB355" w14:textId="66328657" w:rsidR="00CB575B" w:rsidRDefault="00CB575B" w:rsidP="00C46F9B"/>
    <w:p w14:paraId="21EE8F62" w14:textId="77777777" w:rsidR="00CB575B" w:rsidRDefault="00CB575B" w:rsidP="00CB575B">
      <w:pPr>
        <w:pStyle w:val="Heading1"/>
      </w:pPr>
    </w:p>
    <w:p w14:paraId="54798D9D" w14:textId="7E223A8F" w:rsidR="00CB575B" w:rsidRDefault="00CB575B" w:rsidP="00CB575B">
      <w:pPr>
        <w:pStyle w:val="Heading1"/>
      </w:pPr>
      <w:r>
        <w:t xml:space="preserve">Objectif </w:t>
      </w:r>
      <w:r>
        <w:t>2</w:t>
      </w:r>
      <w:r>
        <w:t> : Définition des règles du jeu</w:t>
      </w:r>
    </w:p>
    <w:p w14:paraId="7A0850ED" w14:textId="77777777" w:rsidR="00CB575B" w:rsidRPr="00C46F9B" w:rsidRDefault="00CB575B" w:rsidP="00C46F9B"/>
    <w:sectPr w:rsidR="00CB575B" w:rsidRPr="00C46F9B" w:rsidSect="009241B5">
      <w:pgSz w:w="11906" w:h="16838"/>
      <w:pgMar w:top="397" w:right="794" w:bottom="28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348A3"/>
    <w:multiLevelType w:val="hybridMultilevel"/>
    <w:tmpl w:val="61125926"/>
    <w:lvl w:ilvl="0" w:tplc="BAD05F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44"/>
    <w:rsid w:val="000630E6"/>
    <w:rsid w:val="000928C5"/>
    <w:rsid w:val="00177C55"/>
    <w:rsid w:val="001859EA"/>
    <w:rsid w:val="00483672"/>
    <w:rsid w:val="00593927"/>
    <w:rsid w:val="00597E5C"/>
    <w:rsid w:val="00616244"/>
    <w:rsid w:val="006E310A"/>
    <w:rsid w:val="007B1205"/>
    <w:rsid w:val="007C7C8E"/>
    <w:rsid w:val="009241B5"/>
    <w:rsid w:val="009F28BC"/>
    <w:rsid w:val="00C3713A"/>
    <w:rsid w:val="00C46F9B"/>
    <w:rsid w:val="00C66163"/>
    <w:rsid w:val="00CB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91E6F"/>
  <w15:chartTrackingRefBased/>
  <w15:docId w15:val="{1796597F-F051-4A36-ACDE-BCE7D63B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4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</Words>
  <Characters>449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8</cp:revision>
  <dcterms:created xsi:type="dcterms:W3CDTF">2021-03-02T10:34:00Z</dcterms:created>
  <dcterms:modified xsi:type="dcterms:W3CDTF">2021-03-02T11:41:00Z</dcterms:modified>
</cp:coreProperties>
</file>