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FCC02E" w14:textId="6CCB85B1" w:rsidR="001C19EB" w:rsidRPr="00F87C11" w:rsidRDefault="00993BF4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sz w:val="24"/>
          <w:szCs w:val="24"/>
        </w:rPr>
        <w:t>Analise de Viabilidade</w:t>
      </w:r>
    </w:p>
    <w:p w14:paraId="01656FF1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84321D" w14:textId="2275DCF3" w:rsidR="001C19EB" w:rsidRPr="00F87C11" w:rsidRDefault="0400DAAE" w:rsidP="00F87C1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Análise</w:t>
      </w:r>
      <w:r w:rsidR="5D070F8D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de Viabilidade:</w:t>
      </w:r>
      <w:r w:rsidR="007244BB" w:rsidRPr="00F87C11">
        <w:rPr>
          <w:rFonts w:ascii="Times New Roman" w:hAnsi="Times New Roman" w:cs="Times New Roman"/>
          <w:sz w:val="24"/>
          <w:szCs w:val="24"/>
        </w:rPr>
        <w:t xml:space="preserve"> A analise de viabilidade é um documento onde </w:t>
      </w:r>
      <w:r w:rsidR="004C4009" w:rsidRPr="00F87C11">
        <w:rPr>
          <w:rFonts w:ascii="Times New Roman" w:hAnsi="Times New Roman" w:cs="Times New Roman"/>
          <w:sz w:val="24"/>
          <w:szCs w:val="24"/>
        </w:rPr>
        <w:t>é</w:t>
      </w:r>
      <w:r w:rsidR="007244BB" w:rsidRPr="00F87C11">
        <w:rPr>
          <w:rFonts w:ascii="Times New Roman" w:hAnsi="Times New Roman" w:cs="Times New Roman"/>
          <w:sz w:val="24"/>
          <w:szCs w:val="24"/>
        </w:rPr>
        <w:t xml:space="preserve"> feita uma </w:t>
      </w:r>
      <w:r w:rsidR="004C4009" w:rsidRPr="00F87C11">
        <w:rPr>
          <w:rFonts w:ascii="Times New Roman" w:hAnsi="Times New Roman" w:cs="Times New Roman"/>
          <w:sz w:val="24"/>
          <w:szCs w:val="24"/>
        </w:rPr>
        <w:t>análise</w:t>
      </w:r>
      <w:r w:rsidR="007244BB" w:rsidRPr="00F87C11">
        <w:rPr>
          <w:rFonts w:ascii="Times New Roman" w:hAnsi="Times New Roman" w:cs="Times New Roman"/>
          <w:sz w:val="24"/>
          <w:szCs w:val="24"/>
        </w:rPr>
        <w:t xml:space="preserve"> sobre o projeto comentado, onde analisado se ele é viável ou não nas partes econômicas, técnicas, operacionais e legais. Essa analise impacta e muito o projeto, pois só com ela sabemos se vale ou não a pena desenvolver o site.</w:t>
      </w:r>
      <w:bookmarkStart w:id="0" w:name="_GoBack"/>
      <w:bookmarkEnd w:id="0"/>
    </w:p>
    <w:p w14:paraId="461DD259" w14:textId="77777777" w:rsidR="007244BB" w:rsidRPr="00F87C11" w:rsidRDefault="007244BB" w:rsidP="00F87C1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8359E8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sz w:val="24"/>
          <w:szCs w:val="24"/>
        </w:rPr>
        <w:t>VIABILIDADE ECONOMICA</w:t>
      </w:r>
    </w:p>
    <w:p w14:paraId="2F7A0829" w14:textId="26C5F620" w:rsidR="001C19EB" w:rsidRPr="00F87C11" w:rsidRDefault="10F0F5E9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eastAsia="Arial" w:hAnsi="Times New Roman" w:cs="Times New Roman"/>
          <w:b/>
          <w:bCs/>
          <w:color w:val="000000" w:themeColor="text1"/>
          <w:sz w:val="24"/>
          <w:szCs w:val="24"/>
        </w:rPr>
        <w:t xml:space="preserve">Econômica:  </w:t>
      </w:r>
      <w:r w:rsidR="00D86E6C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A viabilidade econômica analisa se o projeto em questão pode ou não ser viável economicamente dizendo, 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analisando</w:t>
      </w:r>
      <w:r w:rsidR="00D86E6C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custos, gastos 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ou at</w:t>
      </w:r>
      <w:r w:rsidR="004C400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lucros na criação e </w:t>
      </w:r>
      <w:r w:rsidR="004C400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o decorrer do projeto. </w:t>
      </w:r>
      <w:r w:rsidR="00110E80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Esta analise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será relevante no sit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para que </w:t>
      </w:r>
      <w:r w:rsidR="00161D6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seja possível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saber exatamente </w:t>
      </w:r>
      <w:r w:rsidR="00161D6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 terá gastos</w:t>
      </w:r>
      <w:r w:rsidR="00CF7D5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ou não, e se terá lucro ou não.</w:t>
      </w:r>
    </w:p>
    <w:p w14:paraId="5F708A01" w14:textId="27E21B87" w:rsidR="001C19EB" w:rsidRPr="00F87C11" w:rsidRDefault="51D78CF8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TABELA</w:t>
      </w:r>
      <w:r w:rsidR="00AF6135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ECONOMICA</w:t>
      </w:r>
      <w:r w:rsidRPr="00F87C1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Style w:val="TabelaSimples1"/>
        <w:tblW w:w="8610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6A0" w:firstRow="1" w:lastRow="0" w:firstColumn="1" w:lastColumn="0" w:noHBand="1" w:noVBand="1"/>
      </w:tblPr>
      <w:tblGrid>
        <w:gridCol w:w="2152"/>
        <w:gridCol w:w="2366"/>
        <w:gridCol w:w="1752"/>
        <w:gridCol w:w="2619"/>
      </w:tblGrid>
      <w:tr w:rsidR="00270A11" w:rsidRPr="00F87C11" w14:paraId="729BE7F0" w14:textId="77777777" w:rsidTr="1A02C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51FBCB9C" w14:textId="722B033B" w:rsidR="2664B1E5" w:rsidRPr="00F87C11" w:rsidRDefault="68264077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2565" w:type="dxa"/>
          </w:tcPr>
          <w:p w14:paraId="7B10A32D" w14:textId="4273586A" w:rsidR="2664B1E5" w:rsidRPr="00F87C11" w:rsidRDefault="68264077" w:rsidP="00F87C11">
            <w:pPr>
              <w:spacing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DESCRIÇÃO</w:t>
            </w:r>
          </w:p>
        </w:tc>
        <w:tc>
          <w:tcPr>
            <w:tcW w:w="1577" w:type="dxa"/>
          </w:tcPr>
          <w:p w14:paraId="78E86584" w14:textId="5B6B5F07" w:rsidR="72707C3F" w:rsidRPr="00F87C11" w:rsidRDefault="34FCDF51" w:rsidP="00F87C11">
            <w:pPr>
              <w:spacing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CUSTO ESTIMADO (R$)</w:t>
            </w:r>
          </w:p>
        </w:tc>
        <w:tc>
          <w:tcPr>
            <w:tcW w:w="2698" w:type="dxa"/>
          </w:tcPr>
          <w:p w14:paraId="4365E9AF" w14:textId="0B9676B8" w:rsidR="72707C3F" w:rsidRPr="00F87C11" w:rsidRDefault="34FCDF51" w:rsidP="00F87C11">
            <w:pPr>
              <w:spacing w:line="360" w:lineRule="auto"/>
              <w:ind w:firstLine="709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BENEFÍCIO ESPERADO</w:t>
            </w:r>
          </w:p>
        </w:tc>
      </w:tr>
      <w:tr w:rsidR="00270A11" w:rsidRPr="00F87C11" w14:paraId="2446C662" w14:textId="77777777" w:rsidTr="1A02C9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0D3D8B7C" w14:textId="003EE263" w:rsidR="72707C3F" w:rsidRPr="00F87C11" w:rsidRDefault="182EAEE9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  <w:t xml:space="preserve">  </w:t>
            </w:r>
            <w:r w:rsidR="753E04EE" w:rsidRPr="00F87C11">
              <w:rPr>
                <w:rFonts w:ascii="Times New Roman" w:eastAsia="Arial" w:hAnsi="Times New Roman" w:cs="Times New Roman"/>
                <w:b w:val="0"/>
                <w:bCs w:val="0"/>
                <w:sz w:val="24"/>
                <w:szCs w:val="24"/>
              </w:rPr>
              <w:t>Hardware</w:t>
            </w:r>
          </w:p>
        </w:tc>
        <w:tc>
          <w:tcPr>
            <w:tcW w:w="2565" w:type="dxa"/>
          </w:tcPr>
          <w:p w14:paraId="61F2C1B0" w14:textId="7D148CEA" w:rsidR="72707C3F" w:rsidRPr="00F87C11" w:rsidRDefault="537A2EF6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Computadores utilizados pela equipe de desenvolvimento</w:t>
            </w:r>
          </w:p>
        </w:tc>
        <w:tc>
          <w:tcPr>
            <w:tcW w:w="1577" w:type="dxa"/>
          </w:tcPr>
          <w:p w14:paraId="7B0B503B" w14:textId="442D0516" w:rsidR="72707C3F" w:rsidRPr="00F87C11" w:rsidRDefault="4A639B85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Já disponíveis </w:t>
            </w:r>
          </w:p>
        </w:tc>
        <w:tc>
          <w:tcPr>
            <w:tcW w:w="2698" w:type="dxa"/>
          </w:tcPr>
          <w:p w14:paraId="4916EDE0" w14:textId="3D0CB70A" w:rsidR="72707C3F" w:rsidRPr="00F87C11" w:rsidRDefault="4A639B85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Redução de custos iniciais </w:t>
            </w:r>
          </w:p>
        </w:tc>
      </w:tr>
      <w:tr w:rsidR="00270A11" w:rsidRPr="00F87C11" w14:paraId="1B8901B7" w14:textId="77777777" w:rsidTr="1A02C9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3D095715" w14:textId="3965DDF6" w:rsidR="08C1F5CA" w:rsidRPr="00F87C11" w:rsidRDefault="08C1F5CA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Software</w:t>
            </w:r>
          </w:p>
        </w:tc>
        <w:tc>
          <w:tcPr>
            <w:tcW w:w="2565" w:type="dxa"/>
          </w:tcPr>
          <w:p w14:paraId="2BA48D0D" w14:textId="56BBC9E3" w:rsidR="6E76685C" w:rsidRPr="00F87C11" w:rsidRDefault="6E76685C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Ferramentas de desenvolvimento</w:t>
            </w:r>
            <w:r w:rsidR="00E65543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(Django – Python, HTML, CSS, SQL)</w:t>
            </w:r>
          </w:p>
        </w:tc>
        <w:tc>
          <w:tcPr>
            <w:tcW w:w="1577" w:type="dxa"/>
          </w:tcPr>
          <w:p w14:paraId="3386F304" w14:textId="2532C13E" w:rsidR="12EDF88E" w:rsidRPr="00F87C11" w:rsidRDefault="00D42D97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2698" w:type="dxa"/>
          </w:tcPr>
          <w:p w14:paraId="34EC2D1E" w14:textId="1D8CEE0D" w:rsidR="12EDF88E" w:rsidRPr="00F87C11" w:rsidRDefault="12EDF88E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Desenvolvimento eficiente do sistema</w:t>
            </w:r>
          </w:p>
        </w:tc>
      </w:tr>
      <w:tr w:rsidR="00270A11" w:rsidRPr="00F87C11" w14:paraId="77DB6D7E" w14:textId="77777777" w:rsidTr="1A02C95D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3ED0B32E" w14:textId="61356B0D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Mão de obra</w:t>
            </w:r>
          </w:p>
        </w:tc>
        <w:tc>
          <w:tcPr>
            <w:tcW w:w="2565" w:type="dxa"/>
          </w:tcPr>
          <w:p w14:paraId="765D8F8C" w14:textId="1BB19FA7" w:rsidR="0FBDD1BE" w:rsidRPr="00F87C11" w:rsidRDefault="004E2FAF" w:rsidP="00F87C11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Desenvolvedores serão os próprios integrantes do grupo</w:t>
            </w:r>
            <w:r w:rsidR="0FBDD1BE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77" w:type="dxa"/>
          </w:tcPr>
          <w:p w14:paraId="07279905" w14:textId="5F471C33" w:rsidR="0FBDD1BE" w:rsidRPr="00F87C11" w:rsidRDefault="004E2FAF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2698" w:type="dxa"/>
          </w:tcPr>
          <w:p w14:paraId="73597194" w14:textId="2050501D" w:rsidR="0FBDD1BE" w:rsidRPr="00F87C11" w:rsidRDefault="004E2FAF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Desenvolvimento e resolução dos bugs no sistema</w:t>
            </w:r>
          </w:p>
        </w:tc>
      </w:tr>
      <w:tr w:rsidR="00270A11" w:rsidRPr="00F87C11" w14:paraId="17D27469" w14:textId="77777777" w:rsidTr="1A02C95D">
        <w:trPr>
          <w:trHeight w:val="7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61BD5FE8" w14:textId="7D148CA0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Treinamento</w:t>
            </w:r>
          </w:p>
        </w:tc>
        <w:tc>
          <w:tcPr>
            <w:tcW w:w="2565" w:type="dxa"/>
          </w:tcPr>
          <w:p w14:paraId="68BA746A" w14:textId="32A47F49" w:rsidR="38DFA26E" w:rsidRPr="00F87C11" w:rsidRDefault="00270A11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Terá uma aba de m</w:t>
            </w:r>
            <w:r w:rsidR="008D34FA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enu de ajuda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que ensinara a navegar pelo site</w:t>
            </w:r>
          </w:p>
        </w:tc>
        <w:tc>
          <w:tcPr>
            <w:tcW w:w="1577" w:type="dxa"/>
          </w:tcPr>
          <w:p w14:paraId="268C4ED3" w14:textId="1402E2C7" w:rsidR="38DFA26E" w:rsidRPr="00F87C11" w:rsidRDefault="38DFA26E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2698" w:type="dxa"/>
          </w:tcPr>
          <w:p w14:paraId="1ECB7A53" w14:textId="4FF6FC3C" w:rsidR="38DFA26E" w:rsidRPr="00F87C11" w:rsidRDefault="38DFA26E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Facilidade de uso e rápida adoção </w:t>
            </w:r>
          </w:p>
        </w:tc>
      </w:tr>
      <w:tr w:rsidR="00270A11" w:rsidRPr="00F87C11" w14:paraId="2898240F" w14:textId="77777777" w:rsidTr="1A02C9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0541EA4C" w14:textId="4D93AEAB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Manutenção</w:t>
            </w:r>
          </w:p>
        </w:tc>
        <w:tc>
          <w:tcPr>
            <w:tcW w:w="2565" w:type="dxa"/>
          </w:tcPr>
          <w:p w14:paraId="3BF97734" w14:textId="174DA9E1" w:rsidR="5C3B4CBC" w:rsidRPr="00F87C11" w:rsidRDefault="004E2FAF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Os </w:t>
            </w:r>
            <w:r w:rsidR="00065CC1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desenvolvedores farão todas as correções possíveis antes da entrega, depois de entregue o projeto terá manutenção continua</w:t>
            </w:r>
            <w:r w:rsidR="00D42D97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feita pelos programadores</w:t>
            </w:r>
            <w:r w:rsidR="5C3B4CBC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77" w:type="dxa"/>
          </w:tcPr>
          <w:p w14:paraId="60437F55" w14:textId="72CDAF26" w:rsidR="5C3B4CBC" w:rsidRPr="00F87C11" w:rsidRDefault="004E2FAF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2698" w:type="dxa"/>
          </w:tcPr>
          <w:p w14:paraId="336546A4" w14:textId="3BB424A2" w:rsidR="196C7806" w:rsidRPr="00F87C11" w:rsidRDefault="196C7806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Sistema estável,</w:t>
            </w:r>
            <w:r w:rsidR="00065CC1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melhor experiencia do usuário</w:t>
            </w:r>
          </w:p>
        </w:tc>
      </w:tr>
      <w:tr w:rsidR="00270A11" w:rsidRPr="00F87C11" w14:paraId="78DB1727" w14:textId="77777777" w:rsidTr="1A02C9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0" w:type="dxa"/>
          </w:tcPr>
          <w:p w14:paraId="439A49FC" w14:textId="39437F5F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Total de Custos</w:t>
            </w:r>
          </w:p>
        </w:tc>
        <w:tc>
          <w:tcPr>
            <w:tcW w:w="2565" w:type="dxa"/>
          </w:tcPr>
          <w:p w14:paraId="47E64524" w14:textId="558AA48F" w:rsidR="354C3A2A" w:rsidRPr="00F87C11" w:rsidRDefault="354C3A2A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Soma dos custos mensais </w:t>
            </w:r>
          </w:p>
        </w:tc>
        <w:tc>
          <w:tcPr>
            <w:tcW w:w="1577" w:type="dxa"/>
          </w:tcPr>
          <w:p w14:paraId="75696BC2" w14:textId="270B89F5" w:rsidR="354C3A2A" w:rsidRPr="00F87C11" w:rsidRDefault="00065CC1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0,00</w:t>
            </w:r>
          </w:p>
        </w:tc>
        <w:tc>
          <w:tcPr>
            <w:tcW w:w="2698" w:type="dxa"/>
          </w:tcPr>
          <w:p w14:paraId="52AE4946" w14:textId="28009200" w:rsidR="354C3A2A" w:rsidRPr="00F87C11" w:rsidRDefault="354C3A2A" w:rsidP="00F87C11">
            <w:pPr>
              <w:spacing w:line="360" w:lineRule="auto"/>
              <w:ind w:firstLine="709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Sustentação </w:t>
            </w:r>
            <w:r w:rsidR="00065CC1"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máxima possível</w:t>
            </w: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da plataforma</w:t>
            </w:r>
          </w:p>
        </w:tc>
      </w:tr>
    </w:tbl>
    <w:p w14:paraId="37C2F374" w14:textId="415AEAE4" w:rsidR="72707C3F" w:rsidRPr="00F87C11" w:rsidRDefault="72707C3F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B30FF" w14:textId="2B99DCE3" w:rsidR="001C19EB" w:rsidRPr="00F87C11" w:rsidRDefault="3B589874" w:rsidP="00F87C11">
      <w:pPr>
        <w:pStyle w:val="PargrafodaLista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Resultado da </w:t>
      </w:r>
      <w:r w:rsidR="6998FFDE" w:rsidRPr="00F87C11">
        <w:rPr>
          <w:rFonts w:ascii="Times New Roman" w:hAnsi="Times New Roman" w:cs="Times New Roman"/>
          <w:b/>
          <w:bCs/>
          <w:sz w:val="24"/>
          <w:szCs w:val="24"/>
        </w:rPr>
        <w:t>Análise</w:t>
      </w:r>
      <w:r w:rsidRPr="00F87C1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6CA0C054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06D9A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Segundo a análise realizada, o projeto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A06D9A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sim viável economicamente, pois não haveria gastos no desenvolvimento</w:t>
      </w:r>
      <w:r w:rsidR="004E5E7F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nem principalmente para nenhum tipo de ferramenta, quanto para todas as outras despesas</w:t>
      </w:r>
      <w:r w:rsidR="00A06D9A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.</w:t>
      </w:r>
    </w:p>
    <w:p w14:paraId="5A43AD0F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152ED31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sz w:val="24"/>
          <w:szCs w:val="24"/>
        </w:rPr>
        <w:t>VIABILIDADE TECNICA</w:t>
      </w:r>
    </w:p>
    <w:p w14:paraId="1F609846" w14:textId="6C6859BA" w:rsidR="00EC4F62" w:rsidRPr="00F87C11" w:rsidRDefault="704190B8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Técnica:</w:t>
      </w:r>
      <w:r w:rsidR="00B646D1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646D1" w:rsidRPr="00F87C11">
        <w:rPr>
          <w:rFonts w:ascii="Times New Roman" w:hAnsi="Times New Roman" w:cs="Times New Roman"/>
          <w:sz w:val="24"/>
          <w:szCs w:val="24"/>
        </w:rPr>
        <w:t xml:space="preserve">A viabilidade técnica se trata de uma análise de todas as tecnologias que </w:t>
      </w:r>
      <w:r w:rsidR="00EC4F62" w:rsidRPr="00F87C11">
        <w:rPr>
          <w:rFonts w:ascii="Times New Roman" w:hAnsi="Times New Roman" w:cs="Times New Roman"/>
          <w:sz w:val="24"/>
          <w:szCs w:val="24"/>
        </w:rPr>
        <w:t>serão</w:t>
      </w:r>
      <w:r w:rsidR="00B646D1" w:rsidRPr="00F87C11">
        <w:rPr>
          <w:rFonts w:ascii="Times New Roman" w:hAnsi="Times New Roman" w:cs="Times New Roman"/>
          <w:sz w:val="24"/>
          <w:szCs w:val="24"/>
        </w:rPr>
        <w:t xml:space="preserve"> usadas como: sistemas operacionais, dispositivos compatíveis, linguagens de programação, linguagens de marcação e </w:t>
      </w:r>
      <w:r w:rsidR="00EC4F62" w:rsidRPr="00F87C11">
        <w:rPr>
          <w:rFonts w:ascii="Times New Roman" w:hAnsi="Times New Roman" w:cs="Times New Roman"/>
          <w:sz w:val="24"/>
          <w:szCs w:val="24"/>
        </w:rPr>
        <w:t>até</w:t>
      </w:r>
      <w:r w:rsidR="00B646D1" w:rsidRPr="00F87C11">
        <w:rPr>
          <w:rFonts w:ascii="Times New Roman" w:hAnsi="Times New Roman" w:cs="Times New Roman"/>
          <w:sz w:val="24"/>
          <w:szCs w:val="24"/>
        </w:rPr>
        <w:t xml:space="preserve"> o servidor de banco de dados. Ela impacta no projeto em questão</w:t>
      </w:r>
      <w:r w:rsidR="000E4FDD" w:rsidRPr="00F87C11">
        <w:rPr>
          <w:rFonts w:ascii="Times New Roman" w:hAnsi="Times New Roman" w:cs="Times New Roman"/>
          <w:sz w:val="24"/>
          <w:szCs w:val="24"/>
        </w:rPr>
        <w:t xml:space="preserve"> </w:t>
      </w:r>
      <w:r w:rsidR="00EC4F62" w:rsidRPr="00F87C11">
        <w:rPr>
          <w:rFonts w:ascii="Times New Roman" w:hAnsi="Times New Roman" w:cs="Times New Roman"/>
          <w:sz w:val="24"/>
          <w:szCs w:val="24"/>
        </w:rPr>
        <w:t xml:space="preserve">para saber quais tecnologias serão usadas, e também </w:t>
      </w:r>
      <w:r w:rsidR="00B646D1" w:rsidRPr="00F87C11">
        <w:rPr>
          <w:rFonts w:ascii="Times New Roman" w:hAnsi="Times New Roman" w:cs="Times New Roman"/>
          <w:sz w:val="24"/>
          <w:szCs w:val="24"/>
        </w:rPr>
        <w:t xml:space="preserve">para verificar se todas </w:t>
      </w:r>
      <w:r w:rsidR="00EC4F62" w:rsidRPr="00F87C11">
        <w:rPr>
          <w:rFonts w:ascii="Times New Roman" w:hAnsi="Times New Roman" w:cs="Times New Roman"/>
          <w:sz w:val="24"/>
          <w:szCs w:val="24"/>
        </w:rPr>
        <w:t>ess</w:t>
      </w:r>
      <w:r w:rsidR="00B646D1" w:rsidRPr="00F87C11">
        <w:rPr>
          <w:rFonts w:ascii="Times New Roman" w:hAnsi="Times New Roman" w:cs="Times New Roman"/>
          <w:sz w:val="24"/>
          <w:szCs w:val="24"/>
        </w:rPr>
        <w:t>as tecnologias</w:t>
      </w:r>
      <w:r w:rsidR="00EC4F62" w:rsidRPr="00F87C11">
        <w:rPr>
          <w:rFonts w:ascii="Times New Roman" w:hAnsi="Times New Roman" w:cs="Times New Roman"/>
          <w:sz w:val="24"/>
          <w:szCs w:val="24"/>
        </w:rPr>
        <w:t xml:space="preserve"> estão ao alcance dos desenvolvedores.</w:t>
      </w:r>
    </w:p>
    <w:p w14:paraId="6B3A779F" w14:textId="77777777" w:rsidR="00EC4F62" w:rsidRPr="00F87C11" w:rsidRDefault="00EC4F62" w:rsidP="00F87C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24B6B41" w14:textId="77777777" w:rsidR="00AF6135" w:rsidRPr="00F87C11" w:rsidRDefault="00AF6135" w:rsidP="00F87C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934E2" w14:textId="77777777" w:rsidR="00AF6135" w:rsidRPr="00F87C11" w:rsidRDefault="00AF6135" w:rsidP="00F87C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3541F" w14:textId="77777777" w:rsidR="00EC4F62" w:rsidRPr="00F87C11" w:rsidRDefault="00EC4F62" w:rsidP="00F87C1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574A8F" w14:textId="6C80885D" w:rsidR="001C19EB" w:rsidRPr="00F87C11" w:rsidRDefault="5D070F8D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TABELA</w:t>
      </w:r>
      <w:r w:rsidR="00AF6135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TECNICA: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125"/>
        <w:gridCol w:w="2025"/>
        <w:gridCol w:w="2610"/>
        <w:gridCol w:w="2301"/>
      </w:tblGrid>
      <w:tr w:rsidR="1A02C95D" w:rsidRPr="00F87C11" w14:paraId="0EDC3E3D" w14:textId="77777777" w:rsidTr="008F118E">
        <w:trPr>
          <w:trHeight w:val="300"/>
        </w:trPr>
        <w:tc>
          <w:tcPr>
            <w:tcW w:w="2132" w:type="dxa"/>
          </w:tcPr>
          <w:p w14:paraId="764A507A" w14:textId="15198ABE" w:rsidR="546E0F82" w:rsidRPr="00F87C11" w:rsidRDefault="546E0F82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REQUISITO TÉCNICO</w:t>
            </w:r>
          </w:p>
        </w:tc>
        <w:tc>
          <w:tcPr>
            <w:tcW w:w="2236" w:type="dxa"/>
          </w:tcPr>
          <w:p w14:paraId="6548E0A4" w14:textId="4273586A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2446" w:type="dxa"/>
          </w:tcPr>
          <w:p w14:paraId="72C657C1" w14:textId="21684AB7" w:rsidR="2C8F2BE6" w:rsidRPr="00F87C11" w:rsidRDefault="2C8F2BE6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DISPONIBILIDADE</w:t>
            </w:r>
          </w:p>
        </w:tc>
        <w:tc>
          <w:tcPr>
            <w:tcW w:w="2247" w:type="dxa"/>
          </w:tcPr>
          <w:p w14:paraId="5CCDAA20" w14:textId="7E839F05" w:rsidR="2C8F2BE6" w:rsidRPr="00F87C11" w:rsidRDefault="2C8F2BE6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1A02C95D" w:rsidRPr="00F87C11" w14:paraId="55CD9943" w14:textId="77777777" w:rsidTr="008F118E">
        <w:trPr>
          <w:trHeight w:val="300"/>
        </w:trPr>
        <w:tc>
          <w:tcPr>
            <w:tcW w:w="2132" w:type="dxa"/>
          </w:tcPr>
          <w:p w14:paraId="0CA1476B" w14:textId="2BA8E90D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Linguagem de Programação</w:t>
            </w:r>
          </w:p>
        </w:tc>
        <w:tc>
          <w:tcPr>
            <w:tcW w:w="2236" w:type="dxa"/>
          </w:tcPr>
          <w:p w14:paraId="15BDBD78" w14:textId="5219EE9C" w:rsidR="58A0314D" w:rsidRPr="00F87C11" w:rsidRDefault="58A0314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Python, HTML e CSS</w:t>
            </w:r>
          </w:p>
        </w:tc>
        <w:tc>
          <w:tcPr>
            <w:tcW w:w="2446" w:type="dxa"/>
          </w:tcPr>
          <w:p w14:paraId="020B42FB" w14:textId="109B50F2" w:rsidR="2408786C" w:rsidRPr="00F87C11" w:rsidRDefault="2408786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Sim </w:t>
            </w:r>
          </w:p>
        </w:tc>
        <w:tc>
          <w:tcPr>
            <w:tcW w:w="2247" w:type="dxa"/>
          </w:tcPr>
          <w:p w14:paraId="1DBCC272" w14:textId="6DB5D62F" w:rsidR="7756F493" w:rsidRPr="00F87C11" w:rsidRDefault="7756F493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Equipe possui ja conhecimento</w:t>
            </w:r>
          </w:p>
        </w:tc>
      </w:tr>
      <w:tr w:rsidR="1A02C95D" w:rsidRPr="00F87C11" w14:paraId="35392F11" w14:textId="77777777" w:rsidTr="008F118E">
        <w:trPr>
          <w:trHeight w:val="300"/>
        </w:trPr>
        <w:tc>
          <w:tcPr>
            <w:tcW w:w="2132" w:type="dxa"/>
          </w:tcPr>
          <w:p w14:paraId="7FD0505D" w14:textId="4439B818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Frameworks</w:t>
            </w:r>
          </w:p>
        </w:tc>
        <w:tc>
          <w:tcPr>
            <w:tcW w:w="2236" w:type="dxa"/>
          </w:tcPr>
          <w:p w14:paraId="15AAAAA8" w14:textId="0EAE5899" w:rsidR="5C6A7622" w:rsidRPr="00F87C11" w:rsidRDefault="5C6A7622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Django </w:t>
            </w:r>
          </w:p>
        </w:tc>
        <w:tc>
          <w:tcPr>
            <w:tcW w:w="2446" w:type="dxa"/>
          </w:tcPr>
          <w:p w14:paraId="2D2F8A25" w14:textId="779CDAE6" w:rsidR="5819D65E" w:rsidRPr="00F87C11" w:rsidRDefault="5819D65E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Parcial </w:t>
            </w:r>
          </w:p>
        </w:tc>
        <w:tc>
          <w:tcPr>
            <w:tcW w:w="2247" w:type="dxa"/>
          </w:tcPr>
          <w:p w14:paraId="76D5511B" w14:textId="0894A5AE" w:rsidR="2370515E" w:rsidRPr="00F87C11" w:rsidRDefault="2370515E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Necessário treinamento</w:t>
            </w:r>
          </w:p>
        </w:tc>
      </w:tr>
      <w:tr w:rsidR="1A02C95D" w:rsidRPr="00F87C11" w14:paraId="6550D95C" w14:textId="77777777" w:rsidTr="008F118E">
        <w:trPr>
          <w:trHeight w:val="300"/>
        </w:trPr>
        <w:tc>
          <w:tcPr>
            <w:tcW w:w="2132" w:type="dxa"/>
          </w:tcPr>
          <w:p w14:paraId="456B2D0A" w14:textId="4242BE28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Banco de Dados</w:t>
            </w:r>
          </w:p>
        </w:tc>
        <w:tc>
          <w:tcPr>
            <w:tcW w:w="2236" w:type="dxa"/>
          </w:tcPr>
          <w:p w14:paraId="70CEDD31" w14:textId="631910AA" w:rsidR="45AB9BF2" w:rsidRPr="00F87C11" w:rsidRDefault="45AB9BF2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SQL</w:t>
            </w:r>
          </w:p>
        </w:tc>
        <w:tc>
          <w:tcPr>
            <w:tcW w:w="2446" w:type="dxa"/>
          </w:tcPr>
          <w:p w14:paraId="6C89B284" w14:textId="2156A83C" w:rsidR="1793F2EC" w:rsidRPr="00F87C11" w:rsidRDefault="1793F2E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Sim </w:t>
            </w:r>
          </w:p>
        </w:tc>
        <w:tc>
          <w:tcPr>
            <w:tcW w:w="2247" w:type="dxa"/>
          </w:tcPr>
          <w:p w14:paraId="41B10120" w14:textId="17F41A29" w:rsidR="799D9AF0" w:rsidRPr="00F87C11" w:rsidRDefault="008D34FA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Os desenvolvedores tem</w:t>
            </w:r>
            <w:proofErr w:type="gramEnd"/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posse e capacidade técnica sobre servidor de banco que vamos usar</w:t>
            </w:r>
          </w:p>
        </w:tc>
      </w:tr>
      <w:tr w:rsidR="1A02C95D" w:rsidRPr="00F87C11" w14:paraId="3603D9B1" w14:textId="77777777" w:rsidTr="008F118E">
        <w:trPr>
          <w:trHeight w:val="300"/>
        </w:trPr>
        <w:tc>
          <w:tcPr>
            <w:tcW w:w="2132" w:type="dxa"/>
          </w:tcPr>
          <w:p w14:paraId="57ABCAD6" w14:textId="2E4CE2B6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Infraestrutura</w:t>
            </w:r>
          </w:p>
        </w:tc>
        <w:tc>
          <w:tcPr>
            <w:tcW w:w="2236" w:type="dxa"/>
          </w:tcPr>
          <w:p w14:paraId="6C25FB99" w14:textId="4D14216B" w:rsidR="01BA585B" w:rsidRPr="00F87C11" w:rsidRDefault="01BA585B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Servidor local</w:t>
            </w:r>
          </w:p>
        </w:tc>
        <w:tc>
          <w:tcPr>
            <w:tcW w:w="2446" w:type="dxa"/>
          </w:tcPr>
          <w:p w14:paraId="4F88DCF9" w14:textId="563988C9" w:rsidR="369A2925" w:rsidRPr="00F87C11" w:rsidRDefault="369A2925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Sim </w:t>
            </w:r>
          </w:p>
        </w:tc>
        <w:tc>
          <w:tcPr>
            <w:tcW w:w="2247" w:type="dxa"/>
          </w:tcPr>
          <w:p w14:paraId="38138021" w14:textId="0769302C" w:rsidR="5AA71B63" w:rsidRPr="00F87C11" w:rsidRDefault="008D34FA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Servi</w:t>
            </w:r>
            <w:r w:rsidR="008F118E"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dor</w:t>
            </w:r>
            <w:r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local está em posse dos desenvolvedores</w:t>
            </w:r>
            <w:r w:rsidR="5AA71B63" w:rsidRPr="00F87C11">
              <w:rPr>
                <w:rFonts w:ascii="Times New Roman" w:eastAsia="Arial" w:hAnsi="Times New Roman" w:cs="Times New Roman"/>
                <w:sz w:val="24"/>
                <w:szCs w:val="24"/>
              </w:rPr>
              <w:t>.</w:t>
            </w:r>
          </w:p>
        </w:tc>
      </w:tr>
      <w:tr w:rsidR="1A02C95D" w:rsidRPr="00F87C11" w14:paraId="4466A258" w14:textId="77777777" w:rsidTr="008F118E">
        <w:trPr>
          <w:trHeight w:val="855"/>
        </w:trPr>
        <w:tc>
          <w:tcPr>
            <w:tcW w:w="2132" w:type="dxa"/>
          </w:tcPr>
          <w:p w14:paraId="2536A6F5" w14:textId="270E5CCE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Ferramentas de Desenvolvimento</w:t>
            </w:r>
          </w:p>
        </w:tc>
        <w:tc>
          <w:tcPr>
            <w:tcW w:w="2236" w:type="dxa"/>
          </w:tcPr>
          <w:p w14:paraId="2F7EFAE6" w14:textId="31713D1E" w:rsidR="503E0A24" w:rsidRPr="00F87C11" w:rsidRDefault="503E0A24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Visual Studio Code </w:t>
            </w:r>
          </w:p>
        </w:tc>
        <w:tc>
          <w:tcPr>
            <w:tcW w:w="2446" w:type="dxa"/>
          </w:tcPr>
          <w:p w14:paraId="6A390122" w14:textId="2B093438" w:rsidR="31F09E65" w:rsidRPr="00F87C11" w:rsidRDefault="31F09E65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2247" w:type="dxa"/>
          </w:tcPr>
          <w:p w14:paraId="7C6E09AB" w14:textId="50460D17" w:rsidR="68ADF908" w:rsidRPr="00F87C11" w:rsidRDefault="008D34FA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Os desenvolvedores tem</w:t>
            </w:r>
            <w:proofErr w:type="gramEnd"/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posse e capacidade técnica de todas as ferramentas comentadas </w:t>
            </w:r>
            <w:r w:rsidR="68ADF908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</w:tc>
      </w:tr>
      <w:tr w:rsidR="1A02C95D" w:rsidRPr="00F87C11" w14:paraId="62FFA7CE" w14:textId="77777777" w:rsidTr="008F118E">
        <w:trPr>
          <w:trHeight w:val="300"/>
        </w:trPr>
        <w:tc>
          <w:tcPr>
            <w:tcW w:w="2132" w:type="dxa"/>
          </w:tcPr>
          <w:p w14:paraId="64D69A7D" w14:textId="2AC78D32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Compatibilidade</w:t>
            </w:r>
          </w:p>
        </w:tc>
        <w:tc>
          <w:tcPr>
            <w:tcW w:w="2236" w:type="dxa"/>
          </w:tcPr>
          <w:p w14:paraId="69B501FC" w14:textId="464C8CE9" w:rsidR="3943DA7E" w:rsidRPr="00F87C11" w:rsidRDefault="3943DA7E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Celular, computador e tablet</w:t>
            </w:r>
          </w:p>
        </w:tc>
        <w:tc>
          <w:tcPr>
            <w:tcW w:w="2446" w:type="dxa"/>
          </w:tcPr>
          <w:p w14:paraId="17AC8F1C" w14:textId="440CDA7F" w:rsidR="1C38EFC7" w:rsidRPr="00F87C11" w:rsidRDefault="1C38EFC7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Sim </w:t>
            </w:r>
          </w:p>
        </w:tc>
        <w:tc>
          <w:tcPr>
            <w:tcW w:w="2247" w:type="dxa"/>
          </w:tcPr>
          <w:p w14:paraId="3FDBC229" w14:textId="4AEF0824" w:rsidR="5ECF67A0" w:rsidRPr="00F87C11" w:rsidRDefault="5ECF67A0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Testes planejados em multiplataformas</w:t>
            </w:r>
          </w:p>
        </w:tc>
      </w:tr>
      <w:tr w:rsidR="1A02C95D" w:rsidRPr="00F87C11" w14:paraId="411EF401" w14:textId="77777777" w:rsidTr="008F118E">
        <w:trPr>
          <w:trHeight w:val="300"/>
        </w:trPr>
        <w:tc>
          <w:tcPr>
            <w:tcW w:w="2132" w:type="dxa"/>
          </w:tcPr>
          <w:p w14:paraId="1AF144E9" w14:textId="3869E45E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Segurança</w:t>
            </w:r>
          </w:p>
        </w:tc>
        <w:tc>
          <w:tcPr>
            <w:tcW w:w="2236" w:type="dxa"/>
          </w:tcPr>
          <w:p w14:paraId="3B84CBB7" w14:textId="2B296727" w:rsidR="10B0C366" w:rsidRPr="00F87C11" w:rsidRDefault="10B0C366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Implementação de autenticação e criptografia</w:t>
            </w:r>
          </w:p>
        </w:tc>
        <w:tc>
          <w:tcPr>
            <w:tcW w:w="2446" w:type="dxa"/>
          </w:tcPr>
          <w:p w14:paraId="6C2E6369" w14:textId="0D83DFD9" w:rsidR="62085407" w:rsidRPr="00F87C11" w:rsidRDefault="62085407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Sim </w:t>
            </w:r>
          </w:p>
        </w:tc>
        <w:tc>
          <w:tcPr>
            <w:tcW w:w="2247" w:type="dxa"/>
          </w:tcPr>
          <w:p w14:paraId="0D3074CD" w14:textId="51F2E000" w:rsidR="21DACB1F" w:rsidRPr="00F87C11" w:rsidRDefault="21DACB1F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Uso de bibliotecas já consolidadas</w:t>
            </w:r>
          </w:p>
        </w:tc>
      </w:tr>
    </w:tbl>
    <w:p w14:paraId="1DDA4039" w14:textId="1133780F" w:rsidR="1A02C95D" w:rsidRPr="00F87C11" w:rsidRDefault="1A02C95D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E12D5" w14:textId="1F6D53C3" w:rsidR="0026380D" w:rsidRPr="00F87C11" w:rsidRDefault="61F1850A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Resultado da Análise:</w:t>
      </w:r>
      <w:r w:rsidR="6BECC66F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Segundo a análise, o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projeto é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sim viável tecnicamente, </w:t>
      </w:r>
      <w:r w:rsidR="00AF6135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os desenvolvedores possuem capacidade técnica para trabalhar com as ferramentas selecionadas, e todas as ferramentas selecionadas tem disponibilidade por todos os desenvolvedores.</w:t>
      </w:r>
    </w:p>
    <w:p w14:paraId="24D43900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C9B81F3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sz w:val="24"/>
          <w:szCs w:val="24"/>
        </w:rPr>
        <w:t>VIABILIDADE OPERACIONAL</w:t>
      </w:r>
    </w:p>
    <w:p w14:paraId="328649A4" w14:textId="3593424C" w:rsidR="0058383B" w:rsidRPr="00F87C11" w:rsidRDefault="704190B8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Operacional:  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A viabilidade operacional analisa </w:t>
      </w:r>
      <w:r w:rsidR="00D42D9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os tópicos que garantem a usabilidade do site pelos usuários, 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 como ela irá se comportar em relação com os clientes, analisando se a interface será fácil de usar, se 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irá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ser satisfatória para o público, se teria um grupo de suporte. Essa analise impacta o projeto principalmente para vermos como 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ele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vai se comportar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e o que colocar.</w:t>
      </w:r>
      <w:r w:rsidR="00EC4F62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</w:p>
    <w:p w14:paraId="64C3DABD" w14:textId="002CCDA8" w:rsidR="001C19EB" w:rsidRPr="00F87C11" w:rsidRDefault="5D070F8D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TABELA</w:t>
      </w:r>
      <w:r w:rsidR="00AF6135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OPERACIONAL: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102"/>
        <w:gridCol w:w="2311"/>
        <w:gridCol w:w="1973"/>
        <w:gridCol w:w="2675"/>
      </w:tblGrid>
      <w:tr w:rsidR="1A02C95D" w:rsidRPr="00F87C11" w14:paraId="03CE160F" w14:textId="77777777" w:rsidTr="00D42D97">
        <w:trPr>
          <w:trHeight w:val="300"/>
        </w:trPr>
        <w:tc>
          <w:tcPr>
            <w:tcW w:w="2182" w:type="dxa"/>
          </w:tcPr>
          <w:p w14:paraId="01ED28F5" w14:textId="18366228" w:rsidR="34B20639" w:rsidRPr="00F87C11" w:rsidRDefault="34B20639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ASPECTO OPERACIONAL</w:t>
            </w:r>
          </w:p>
        </w:tc>
        <w:tc>
          <w:tcPr>
            <w:tcW w:w="2272" w:type="dxa"/>
          </w:tcPr>
          <w:p w14:paraId="4D9404D2" w14:textId="4273586A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927" w:type="dxa"/>
          </w:tcPr>
          <w:p w14:paraId="4C010E51" w14:textId="256E9140" w:rsidR="3B23D0EA" w:rsidRPr="00F87C11" w:rsidRDefault="3B23D0EA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SITUÇÃO ATUAL</w:t>
            </w:r>
          </w:p>
        </w:tc>
        <w:tc>
          <w:tcPr>
            <w:tcW w:w="2680" w:type="dxa"/>
          </w:tcPr>
          <w:p w14:paraId="56E94211" w14:textId="11492A84" w:rsidR="3B23D0EA" w:rsidRPr="00F87C11" w:rsidRDefault="3B23D0EA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1A02C95D" w:rsidRPr="00F87C11" w14:paraId="50B2E530" w14:textId="77777777" w:rsidTr="00D42D97">
        <w:trPr>
          <w:trHeight w:val="1065"/>
        </w:trPr>
        <w:tc>
          <w:tcPr>
            <w:tcW w:w="2182" w:type="dxa"/>
          </w:tcPr>
          <w:p w14:paraId="2DC4B4C7" w14:textId="4B5218B3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Perfil dos Usuários</w:t>
            </w:r>
          </w:p>
        </w:tc>
        <w:tc>
          <w:tcPr>
            <w:tcW w:w="2272" w:type="dxa"/>
          </w:tcPr>
          <w:p w14:paraId="02EBF59E" w14:textId="76D0323F" w:rsidR="24417B7D" w:rsidRPr="00F87C11" w:rsidRDefault="24417B7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Pequenos </w:t>
            </w:r>
            <w:r w:rsidR="623DC376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empresários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2A662D7C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 clientes</w:t>
            </w:r>
            <w:r w:rsidR="161EB2A7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que buscam lojas na cidade</w:t>
            </w:r>
          </w:p>
        </w:tc>
        <w:tc>
          <w:tcPr>
            <w:tcW w:w="1927" w:type="dxa"/>
          </w:tcPr>
          <w:p w14:paraId="501DA405" w14:textId="15E5D4D0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Definido</w:t>
            </w:r>
          </w:p>
        </w:tc>
        <w:tc>
          <w:tcPr>
            <w:tcW w:w="2680" w:type="dxa"/>
          </w:tcPr>
          <w:p w14:paraId="7B779842" w14:textId="0CD45EBA" w:rsidR="7B99CAE8" w:rsidRPr="00F87C11" w:rsidRDefault="7B99CAE8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Público já utiliza tecnologia do dia a dia</w:t>
            </w:r>
          </w:p>
        </w:tc>
      </w:tr>
      <w:tr w:rsidR="1A02C95D" w:rsidRPr="00F87C11" w14:paraId="08A40A02" w14:textId="77777777" w:rsidTr="00D42D97">
        <w:trPr>
          <w:trHeight w:val="855"/>
        </w:trPr>
        <w:tc>
          <w:tcPr>
            <w:tcW w:w="2182" w:type="dxa"/>
          </w:tcPr>
          <w:p w14:paraId="3A57B8E5" w14:textId="07AEC52C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Treinamento Necessário</w:t>
            </w:r>
          </w:p>
        </w:tc>
        <w:tc>
          <w:tcPr>
            <w:tcW w:w="2272" w:type="dxa"/>
          </w:tcPr>
          <w:p w14:paraId="098A3AB9" w14:textId="193F6AFF" w:rsidR="4F5CBB2D" w:rsidRPr="00F87C11" w:rsidRDefault="4F5CBB2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Uso intuitivo do sistema </w:t>
            </w:r>
          </w:p>
        </w:tc>
        <w:tc>
          <w:tcPr>
            <w:tcW w:w="1927" w:type="dxa"/>
          </w:tcPr>
          <w:p w14:paraId="44E33266" w14:textId="4F8AB7A6" w:rsidR="4F5CBB2D" w:rsidRPr="00F87C11" w:rsidRDefault="4F5CBB2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Baixo </w:t>
            </w:r>
          </w:p>
        </w:tc>
        <w:tc>
          <w:tcPr>
            <w:tcW w:w="2680" w:type="dxa"/>
          </w:tcPr>
          <w:p w14:paraId="7CBB3037" w14:textId="5623F6DB" w:rsidR="4F5CBB2D" w:rsidRPr="00F87C11" w:rsidRDefault="4F5CBB2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Interface simples facilita o aprendizado</w:t>
            </w:r>
            <w:r w:rsidR="00AF6135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, menu de ajuda para treinamento dos </w:t>
            </w:r>
            <w:r w:rsidR="004E5E7F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usuários</w:t>
            </w:r>
          </w:p>
        </w:tc>
      </w:tr>
      <w:tr w:rsidR="1A02C95D" w:rsidRPr="00F87C11" w14:paraId="7CEA56EB" w14:textId="77777777" w:rsidTr="00D42D97">
        <w:trPr>
          <w:trHeight w:val="300"/>
        </w:trPr>
        <w:tc>
          <w:tcPr>
            <w:tcW w:w="2182" w:type="dxa"/>
          </w:tcPr>
          <w:p w14:paraId="05FCB520" w14:textId="50756532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Facilidade de Uso (UX/UI)</w:t>
            </w:r>
          </w:p>
        </w:tc>
        <w:tc>
          <w:tcPr>
            <w:tcW w:w="2272" w:type="dxa"/>
          </w:tcPr>
          <w:p w14:paraId="79B5A7FA" w14:textId="783B85B4" w:rsidR="0413DFCC" w:rsidRPr="00F87C11" w:rsidRDefault="0413DFC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Navegação simples</w:t>
            </w:r>
            <w:r w:rsidR="00E00F77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e 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="00E00F77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rganizada, com botões simples e de fácil entendimento</w:t>
            </w:r>
          </w:p>
        </w:tc>
        <w:tc>
          <w:tcPr>
            <w:tcW w:w="1927" w:type="dxa"/>
          </w:tcPr>
          <w:p w14:paraId="198FE87C" w14:textId="07101390" w:rsidR="0413DFCC" w:rsidRPr="00F87C11" w:rsidRDefault="0413DFC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Alta </w:t>
            </w:r>
          </w:p>
        </w:tc>
        <w:tc>
          <w:tcPr>
            <w:tcW w:w="2680" w:type="dxa"/>
          </w:tcPr>
          <w:p w14:paraId="59F363D5" w14:textId="7A76632E" w:rsidR="0413DFCC" w:rsidRPr="00F87C11" w:rsidRDefault="0413DFC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Experiencia agradável e intuitiva com o usuário</w:t>
            </w:r>
          </w:p>
        </w:tc>
      </w:tr>
      <w:tr w:rsidR="1A02C95D" w:rsidRPr="00F87C11" w14:paraId="01460C56" w14:textId="77777777" w:rsidTr="00D42D97">
        <w:trPr>
          <w:trHeight w:val="1740"/>
        </w:trPr>
        <w:tc>
          <w:tcPr>
            <w:tcW w:w="2182" w:type="dxa"/>
          </w:tcPr>
          <w:p w14:paraId="65E0B92A" w14:textId="3B4B8E9F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Resistência à Mudança</w:t>
            </w:r>
          </w:p>
        </w:tc>
        <w:tc>
          <w:tcPr>
            <w:tcW w:w="2272" w:type="dxa"/>
          </w:tcPr>
          <w:p w14:paraId="14027920" w14:textId="509B3840" w:rsidR="3F0F6292" w:rsidRPr="00F87C11" w:rsidRDefault="3F0F6292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Usuários tendem a aceitar o sistema por necessidade de crescimento </w:t>
            </w:r>
          </w:p>
        </w:tc>
        <w:tc>
          <w:tcPr>
            <w:tcW w:w="1927" w:type="dxa"/>
          </w:tcPr>
          <w:p w14:paraId="7BD6210A" w14:textId="015F387F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Baixa</w:t>
            </w:r>
          </w:p>
        </w:tc>
        <w:tc>
          <w:tcPr>
            <w:tcW w:w="2680" w:type="dxa"/>
          </w:tcPr>
          <w:p w14:paraId="3718F96D" w14:textId="477DDBE7" w:rsidR="71859A96" w:rsidRPr="00F87C11" w:rsidRDefault="71859A96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Benefícios</w:t>
            </w:r>
            <w:r w:rsidR="520B062C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claros incentivam a ad</w:t>
            </w:r>
            <w:r w:rsidR="752FCDD7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o</w:t>
            </w:r>
            <w:r w:rsidR="520B062C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ção</w:t>
            </w:r>
          </w:p>
        </w:tc>
      </w:tr>
      <w:tr w:rsidR="1A02C95D" w:rsidRPr="00F87C11" w14:paraId="16B9EC3E" w14:textId="77777777" w:rsidTr="00D42D97">
        <w:trPr>
          <w:trHeight w:val="300"/>
        </w:trPr>
        <w:tc>
          <w:tcPr>
            <w:tcW w:w="2182" w:type="dxa"/>
          </w:tcPr>
          <w:p w14:paraId="101CBD0F" w14:textId="66062B49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Suporte e Manutenção</w:t>
            </w:r>
          </w:p>
        </w:tc>
        <w:tc>
          <w:tcPr>
            <w:tcW w:w="2272" w:type="dxa"/>
          </w:tcPr>
          <w:p w14:paraId="1757E1D9" w14:textId="5F33ACB1" w:rsidR="1AC109EC" w:rsidRPr="00F87C11" w:rsidRDefault="1AC109E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Equipe responsável pela manutenção do sistema </w:t>
            </w:r>
          </w:p>
        </w:tc>
        <w:tc>
          <w:tcPr>
            <w:tcW w:w="1927" w:type="dxa"/>
          </w:tcPr>
          <w:p w14:paraId="647BA875" w14:textId="6C50BA0E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2680" w:type="dxa"/>
          </w:tcPr>
          <w:p w14:paraId="5D91615C" w14:textId="3D41EE18" w:rsidR="6CF2A52C" w:rsidRPr="00F87C11" w:rsidRDefault="6CF2A52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Suporte interno para ajustes e melhorias </w:t>
            </w:r>
          </w:p>
        </w:tc>
      </w:tr>
      <w:tr w:rsidR="1A02C95D" w:rsidRPr="00F87C11" w14:paraId="51238A30" w14:textId="77777777" w:rsidTr="00D42D97">
        <w:trPr>
          <w:trHeight w:val="300"/>
        </w:trPr>
        <w:tc>
          <w:tcPr>
            <w:tcW w:w="2182" w:type="dxa"/>
          </w:tcPr>
          <w:p w14:paraId="651E1F4F" w14:textId="7CD4CABF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lastRenderedPageBreak/>
              <w:t>Impacto na Produtividade</w:t>
            </w:r>
          </w:p>
        </w:tc>
        <w:tc>
          <w:tcPr>
            <w:tcW w:w="2272" w:type="dxa"/>
          </w:tcPr>
          <w:p w14:paraId="73BDEF11" w14:textId="55117E47" w:rsidR="6C34BFFC" w:rsidRPr="00F87C11" w:rsidRDefault="6C34BFF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Aumento da visibilidade e crescimento dos negócios</w:t>
            </w:r>
          </w:p>
        </w:tc>
        <w:tc>
          <w:tcPr>
            <w:tcW w:w="1927" w:type="dxa"/>
          </w:tcPr>
          <w:p w14:paraId="64FB3D54" w14:textId="76F91EF7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Alto</w:t>
            </w:r>
          </w:p>
        </w:tc>
        <w:tc>
          <w:tcPr>
            <w:tcW w:w="2680" w:type="dxa"/>
          </w:tcPr>
          <w:p w14:paraId="0E45451E" w14:textId="08F1A7FA" w:rsidR="1437FA4F" w:rsidRPr="00F87C11" w:rsidRDefault="1437FA4F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Facilita conexão entre cliente e loja</w:t>
            </w:r>
          </w:p>
        </w:tc>
      </w:tr>
    </w:tbl>
    <w:p w14:paraId="43952FF6" w14:textId="2FB5CFDB" w:rsidR="1A02C95D" w:rsidRPr="00F87C11" w:rsidRDefault="1A02C95D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3798A1" w14:textId="62D55D23" w:rsidR="0026380D" w:rsidRPr="00F87C11" w:rsidRDefault="61F1850A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Resultado da Análise:</w:t>
      </w:r>
      <w:r w:rsidR="0A020594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Segundo a analise feita, o sistema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sim viável operacionalmente, sendo aceito pelos usuários, visto que será simples de navega</w:t>
      </w:r>
      <w:r w:rsidR="009C7165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r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 o projeto terá uma aceitação relacionada a mudanças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</w:t>
      </w:r>
      <w:r w:rsidR="009C7165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o suporte e manutenção será feito pelos próprios desenvolvedores,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e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sobre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o fluxo de trabalho será dividido em pequenas partes para cada um dos integrantes.</w:t>
      </w:r>
    </w:p>
    <w:p w14:paraId="48AB6D69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190D2A2" w14:textId="77777777" w:rsidR="000E4FDD" w:rsidRPr="00F87C11" w:rsidRDefault="000E4FDD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E3714E" w14:textId="77777777" w:rsidR="000E4FDD" w:rsidRPr="00F87C11" w:rsidRDefault="000E4FDD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912C6F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sz w:val="24"/>
          <w:szCs w:val="24"/>
        </w:rPr>
        <w:t>VIABILIDADE LEGAL</w:t>
      </w:r>
    </w:p>
    <w:p w14:paraId="23628F9E" w14:textId="75CDFDFF" w:rsidR="001C19EB" w:rsidRPr="00F87C11" w:rsidRDefault="704190B8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Legal:  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A viabilidade Legal analisa a parte jurídica do projeto, sobre proteção de dados ou entre outras leis dependendo do que for ter no projeto e de onde for ser lançado. Essa analise impacta principalmente em todos os dados que irão ser usad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o</w:t>
      </w:r>
      <w:r w:rsidR="0097796B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 dos usuários, tanto para consumidores quanto para os empreendedores que terão as lojas, todos esses dados devem seguir as normas LGPD e deve ser feito a proteção de todos os dados que irão ter acesso.</w:t>
      </w:r>
    </w:p>
    <w:p w14:paraId="3BFD6045" w14:textId="29FD2EF3" w:rsidR="00AF6135" w:rsidRPr="00F87C11" w:rsidRDefault="00AF6135" w:rsidP="00F87C1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2C6C74" w14:textId="6E263684" w:rsidR="001C19EB" w:rsidRPr="00F87C11" w:rsidRDefault="5D070F8D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TABELA</w:t>
      </w:r>
      <w:r w:rsidR="00AF6135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LEGAL: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2248"/>
        <w:gridCol w:w="2263"/>
        <w:gridCol w:w="1932"/>
        <w:gridCol w:w="2618"/>
      </w:tblGrid>
      <w:tr w:rsidR="1A02C95D" w:rsidRPr="00F87C11" w14:paraId="62FDA2BC" w14:textId="77777777" w:rsidTr="1A02C95D">
        <w:trPr>
          <w:trHeight w:val="300"/>
        </w:trPr>
        <w:tc>
          <w:tcPr>
            <w:tcW w:w="2122" w:type="dxa"/>
          </w:tcPr>
          <w:p w14:paraId="51C77A37" w14:textId="6DFCD4D8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ASPECTO </w:t>
            </w:r>
            <w:r w:rsidR="6F6A1977"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LEGAL</w:t>
            </w:r>
          </w:p>
        </w:tc>
        <w:tc>
          <w:tcPr>
            <w:tcW w:w="2655" w:type="dxa"/>
          </w:tcPr>
          <w:p w14:paraId="520E5FB0" w14:textId="4273586A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320" w:type="dxa"/>
          </w:tcPr>
          <w:p w14:paraId="4A98B375" w14:textId="256E9140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SITUÇÃO ATUAL</w:t>
            </w:r>
          </w:p>
        </w:tc>
        <w:tc>
          <w:tcPr>
            <w:tcW w:w="2391" w:type="dxa"/>
          </w:tcPr>
          <w:p w14:paraId="55EAB464" w14:textId="11492A84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87C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OBSERVAÇÕES</w:t>
            </w:r>
          </w:p>
        </w:tc>
      </w:tr>
      <w:tr w:rsidR="1A02C95D" w:rsidRPr="00F87C11" w14:paraId="5B0D2CA9" w14:textId="77777777" w:rsidTr="1A02C95D">
        <w:trPr>
          <w:trHeight w:val="300"/>
        </w:trPr>
        <w:tc>
          <w:tcPr>
            <w:tcW w:w="2122" w:type="dxa"/>
          </w:tcPr>
          <w:p w14:paraId="4B5F7E0E" w14:textId="430C1778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Proteção de Dados (LGPD)</w:t>
            </w:r>
          </w:p>
        </w:tc>
        <w:tc>
          <w:tcPr>
            <w:tcW w:w="2655" w:type="dxa"/>
          </w:tcPr>
          <w:p w14:paraId="21E397A4" w14:textId="6976BCBD" w:rsidR="584F2071" w:rsidRPr="00F87C11" w:rsidRDefault="584F2071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Coleta de dados pessoais como nome, e-mail, telefone e localização</w:t>
            </w:r>
          </w:p>
        </w:tc>
        <w:tc>
          <w:tcPr>
            <w:tcW w:w="1320" w:type="dxa"/>
          </w:tcPr>
          <w:p w14:paraId="7BDCD14E" w14:textId="42DECA12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Parcial</w:t>
            </w:r>
          </w:p>
        </w:tc>
        <w:tc>
          <w:tcPr>
            <w:tcW w:w="2391" w:type="dxa"/>
          </w:tcPr>
          <w:p w14:paraId="3A43228F" w14:textId="2C119B47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Necessário implementar consentimento e </w:t>
            </w:r>
            <w:r w:rsidR="04D0D08D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explicar uso de dados</w:t>
            </w:r>
          </w:p>
        </w:tc>
      </w:tr>
      <w:tr w:rsidR="1A02C95D" w:rsidRPr="00F87C11" w14:paraId="479D5ED7" w14:textId="77777777" w:rsidTr="1A02C95D">
        <w:trPr>
          <w:trHeight w:val="300"/>
        </w:trPr>
        <w:tc>
          <w:tcPr>
            <w:tcW w:w="2122" w:type="dxa"/>
          </w:tcPr>
          <w:p w14:paraId="6958A718" w14:textId="7259CADE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lastRenderedPageBreak/>
              <w:t>Direitos Autorais</w:t>
            </w:r>
          </w:p>
        </w:tc>
        <w:tc>
          <w:tcPr>
            <w:tcW w:w="2655" w:type="dxa"/>
          </w:tcPr>
          <w:p w14:paraId="2183F6DD" w14:textId="174E6EB7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Uso de imagens</w:t>
            </w:r>
            <w:r w:rsidR="1D1F720E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(foto do dono e do estabelecimento) e descrições</w:t>
            </w:r>
          </w:p>
        </w:tc>
        <w:tc>
          <w:tcPr>
            <w:tcW w:w="1320" w:type="dxa"/>
          </w:tcPr>
          <w:p w14:paraId="5DDDA937" w14:textId="67AF1D95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2391" w:type="dxa"/>
          </w:tcPr>
          <w:p w14:paraId="6F82DA50" w14:textId="6D0ADD5B" w:rsidR="7E801F7C" w:rsidRPr="00F87C11" w:rsidRDefault="7E801F7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Uso autorizado pelo próprio usuário ao enviar dados</w:t>
            </w:r>
          </w:p>
        </w:tc>
      </w:tr>
      <w:tr w:rsidR="1A02C95D" w:rsidRPr="00F87C11" w14:paraId="7E83A369" w14:textId="77777777" w:rsidTr="1A02C95D">
        <w:trPr>
          <w:trHeight w:val="300"/>
        </w:trPr>
        <w:tc>
          <w:tcPr>
            <w:tcW w:w="2122" w:type="dxa"/>
          </w:tcPr>
          <w:p w14:paraId="5A3034EA" w14:textId="5C3804F0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Licenciamento de Software</w:t>
            </w:r>
          </w:p>
        </w:tc>
        <w:tc>
          <w:tcPr>
            <w:tcW w:w="2655" w:type="dxa"/>
          </w:tcPr>
          <w:p w14:paraId="50E7321E" w14:textId="2B08B62A" w:rsidR="5EB75C2B" w:rsidRPr="00F87C11" w:rsidRDefault="5EB75C2B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Utilização de f</w:t>
            </w:r>
            <w:r w:rsidR="1A02C95D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erramentas e bibliotecas </w:t>
            </w:r>
            <w:r w:rsidR="07A68259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no desenvolvimento</w:t>
            </w:r>
          </w:p>
        </w:tc>
        <w:tc>
          <w:tcPr>
            <w:tcW w:w="1320" w:type="dxa"/>
          </w:tcPr>
          <w:p w14:paraId="1D42B9B3" w14:textId="5CF6B41C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2391" w:type="dxa"/>
          </w:tcPr>
          <w:p w14:paraId="0A3FC659" w14:textId="5917E119" w:rsidR="329B62EC" w:rsidRPr="00F87C11" w:rsidRDefault="329B62EC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Preferência por softwares livres ou devidamente licenciados</w:t>
            </w:r>
          </w:p>
        </w:tc>
      </w:tr>
      <w:tr w:rsidR="1A02C95D" w:rsidRPr="00F87C11" w14:paraId="57AC342A" w14:textId="77777777" w:rsidTr="1A02C95D">
        <w:trPr>
          <w:trHeight w:val="300"/>
        </w:trPr>
        <w:tc>
          <w:tcPr>
            <w:tcW w:w="2122" w:type="dxa"/>
          </w:tcPr>
          <w:p w14:paraId="4DC5CDC9" w14:textId="563F3072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Normas </w:t>
            </w:r>
            <w:r w:rsidR="004C4009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LGPD</w:t>
            </w:r>
          </w:p>
        </w:tc>
        <w:tc>
          <w:tcPr>
            <w:tcW w:w="2655" w:type="dxa"/>
          </w:tcPr>
          <w:p w14:paraId="03069463" w14:textId="7C656AAB" w:rsidR="534945C0" w:rsidRPr="00F87C11" w:rsidRDefault="534945C0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Adequação </w:t>
            </w:r>
            <w:r w:rsidR="004C4009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as normas LGPD sobre o uso dos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dados e serviços digitais</w:t>
            </w:r>
          </w:p>
        </w:tc>
        <w:tc>
          <w:tcPr>
            <w:tcW w:w="1320" w:type="dxa"/>
          </w:tcPr>
          <w:p w14:paraId="49C6694C" w14:textId="0428A865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Sim</w:t>
            </w:r>
          </w:p>
        </w:tc>
        <w:tc>
          <w:tcPr>
            <w:tcW w:w="2391" w:type="dxa"/>
          </w:tcPr>
          <w:p w14:paraId="65BB7B70" w14:textId="0D60A1F6" w:rsidR="04655923" w:rsidRPr="00F87C11" w:rsidRDefault="04655923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Projeto segue </w:t>
            </w:r>
            <w:r w:rsidR="004C4009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as 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diretrizes</w:t>
            </w:r>
            <w:r w:rsidR="004C4009"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dos artigos</w:t>
            </w: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 LGDP </w:t>
            </w:r>
          </w:p>
        </w:tc>
      </w:tr>
      <w:tr w:rsidR="1A02C95D" w:rsidRPr="00F87C11" w14:paraId="25823204" w14:textId="77777777" w:rsidTr="1A02C95D">
        <w:trPr>
          <w:trHeight w:val="300"/>
        </w:trPr>
        <w:tc>
          <w:tcPr>
            <w:tcW w:w="2122" w:type="dxa"/>
          </w:tcPr>
          <w:p w14:paraId="01B9F036" w14:textId="49B507BA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Termos de Uso</w:t>
            </w:r>
          </w:p>
        </w:tc>
        <w:tc>
          <w:tcPr>
            <w:tcW w:w="2655" w:type="dxa"/>
          </w:tcPr>
          <w:p w14:paraId="307A4EBB" w14:textId="5B0BCE95" w:rsidR="11FAAD6F" w:rsidRPr="00F87C11" w:rsidRDefault="11FAAD6F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Definição de regras para o uso do sistema</w:t>
            </w:r>
          </w:p>
        </w:tc>
        <w:tc>
          <w:tcPr>
            <w:tcW w:w="1320" w:type="dxa"/>
          </w:tcPr>
          <w:p w14:paraId="5081122A" w14:textId="36FA714A" w:rsidR="11FAAD6F" w:rsidRPr="00F87C11" w:rsidRDefault="11FAAD6F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Parcial </w:t>
            </w:r>
          </w:p>
        </w:tc>
        <w:tc>
          <w:tcPr>
            <w:tcW w:w="2391" w:type="dxa"/>
          </w:tcPr>
          <w:p w14:paraId="4CD2B0CB" w14:textId="3F996E14" w:rsidR="11FAAD6F" w:rsidRPr="00F87C11" w:rsidRDefault="11FAAD6F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Será criado termos explicando dados obrigatórios e opcionais</w:t>
            </w:r>
          </w:p>
        </w:tc>
      </w:tr>
      <w:tr w:rsidR="1A02C95D" w:rsidRPr="00F87C11" w14:paraId="31A09480" w14:textId="77777777" w:rsidTr="1A02C95D">
        <w:trPr>
          <w:trHeight w:val="1815"/>
        </w:trPr>
        <w:tc>
          <w:tcPr>
            <w:tcW w:w="2122" w:type="dxa"/>
          </w:tcPr>
          <w:p w14:paraId="7EE31D2B" w14:textId="5562C19B" w:rsidR="1A02C95D" w:rsidRPr="00F87C11" w:rsidRDefault="1A02C95D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Segurança da Informação</w:t>
            </w:r>
          </w:p>
        </w:tc>
        <w:tc>
          <w:tcPr>
            <w:tcW w:w="2655" w:type="dxa"/>
          </w:tcPr>
          <w:p w14:paraId="20D87F3A" w14:textId="009DE889" w:rsidR="2141CBB9" w:rsidRPr="00F87C11" w:rsidRDefault="2141CBB9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>Projeção de dados coletados (senhas, dados pessoais etc.)</w:t>
            </w:r>
          </w:p>
        </w:tc>
        <w:tc>
          <w:tcPr>
            <w:tcW w:w="1320" w:type="dxa"/>
          </w:tcPr>
          <w:p w14:paraId="45AD41A4" w14:textId="038A8EB6" w:rsidR="0B138A68" w:rsidRPr="00F87C11" w:rsidRDefault="0B138A68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Parcial </w:t>
            </w:r>
          </w:p>
        </w:tc>
        <w:tc>
          <w:tcPr>
            <w:tcW w:w="2391" w:type="dxa"/>
          </w:tcPr>
          <w:p w14:paraId="2DB30394" w14:textId="0ADC1B0B" w:rsidR="0B138A68" w:rsidRPr="00F87C11" w:rsidRDefault="0B138A68" w:rsidP="00F87C11">
            <w:pPr>
              <w:spacing w:line="360" w:lineRule="auto"/>
              <w:ind w:firstLine="709"/>
              <w:jc w:val="both"/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</w:pPr>
            <w:r w:rsidRPr="00F87C11">
              <w:rPr>
                <w:rFonts w:ascii="Times New Roman" w:eastAsia="Arial" w:hAnsi="Times New Roman" w:cs="Times New Roman"/>
                <w:color w:val="000000" w:themeColor="text1"/>
                <w:sz w:val="24"/>
                <w:szCs w:val="24"/>
              </w:rPr>
              <w:t xml:space="preserve">Implementação de criptografias e medidas contra vazamentos </w:t>
            </w:r>
          </w:p>
        </w:tc>
      </w:tr>
    </w:tbl>
    <w:p w14:paraId="2DAF586B" w14:textId="43A9FF13" w:rsidR="1A02C95D" w:rsidRPr="00F87C11" w:rsidRDefault="1A02C95D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35BB99F" w14:textId="40852D90" w:rsidR="0026380D" w:rsidRPr="00F87C11" w:rsidRDefault="61F1850A" w:rsidP="00F87C11">
      <w:pPr>
        <w:pStyle w:val="PargrafodaLista"/>
        <w:numPr>
          <w:ilvl w:val="0"/>
          <w:numId w:val="3"/>
        </w:num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>Resultado da Análise:</w:t>
      </w:r>
      <w:r w:rsidR="6CF03561"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B0A7E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Segundo a analise realizada, o projeto está dentro das normas LGPD (Lei Geral de Proteção de Dados), pois seriam solicitadas as permissões para todos os dados, explicando como serão utilizados, usando apenas o necessário e protegendo todas essas informações.</w:t>
      </w:r>
    </w:p>
    <w:p w14:paraId="1E495FA1" w14:textId="77777777" w:rsidR="001C19EB" w:rsidRPr="00F87C11" w:rsidRDefault="001C19EB" w:rsidP="00F87C1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57D99A" w14:textId="56D4CF43" w:rsidR="00993BF4" w:rsidRPr="00F87C11" w:rsidRDefault="704190B8" w:rsidP="00F87C11">
      <w:pPr>
        <w:spacing w:line="360" w:lineRule="auto"/>
        <w:ind w:firstLine="709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Conclusão da </w:t>
      </w:r>
      <w:r w:rsidR="06FA0CCB" w:rsidRPr="00F87C11">
        <w:rPr>
          <w:rFonts w:ascii="Times New Roman" w:hAnsi="Times New Roman" w:cs="Times New Roman"/>
          <w:b/>
          <w:bCs/>
          <w:sz w:val="24"/>
          <w:szCs w:val="24"/>
        </w:rPr>
        <w:t>Análise</w:t>
      </w:r>
      <w:r w:rsidRPr="00F87C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Segundo toda a analise realizada, o projeto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sim viável, no geral, sendo um projeto que </w:t>
      </w:r>
      <w:r w:rsidR="004C400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irá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resolver o problema de pequenos negócios, que possuem dificuldade no crescimento por não terem oportunidade financeira de obter mais visibilidade, mas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,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com esse projeto ele funcionara como um local onde essas lojas podem se cadastrar, descrever informações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obre a sua loja e oque vendem, com imagens, textos, </w:t>
      </w:r>
      <w:r w:rsidR="004C400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preços e localizações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O projeto é viável operacionalmente, com aceitação por mudanças no decorrer do 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lastRenderedPageBreak/>
        <w:t>desenvolvimento e</w:t>
      </w:r>
      <w:r w:rsidR="00A51887" w:rsidRPr="00F87C11">
        <w:rPr>
          <w:rFonts w:ascii="Times New Roman" w:eastAsia="Arial" w:hAnsi="Times New Roman" w:cs="Times New Roman"/>
          <w:color w:val="FF0000"/>
          <w:sz w:val="24"/>
          <w:szCs w:val="24"/>
        </w:rPr>
        <w:t xml:space="preserve"> </w:t>
      </w:r>
      <w:r w:rsidR="00757CF4" w:rsidRPr="00F87C11">
        <w:rPr>
          <w:rFonts w:ascii="Times New Roman" w:eastAsia="Arial" w:hAnsi="Times New Roman" w:cs="Times New Roman"/>
          <w:sz w:val="24"/>
          <w:szCs w:val="24"/>
        </w:rPr>
        <w:t>terá</w:t>
      </w:r>
      <w:r w:rsidR="00A51887" w:rsidRPr="00F87C11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uma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interface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simples e satisfatória ao usuário.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Será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viável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economicamente, não tendo custos na parte do desenvolvimento.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será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viável tecnicamente, o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framework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que vamos usar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o Django, que possuiu como linguagem principal o </w:t>
      </w:r>
      <w:r w:rsidR="004C4009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P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ython, com tecnologias ligadas ao mercado atual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e também ao nosso alcance</w:t>
      </w:r>
      <w:r w:rsidR="00A51887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.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O projeto </w:t>
      </w:r>
      <w:r w:rsidR="000E4FDD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é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 xml:space="preserve"> também viável legalmente por estar dentro das normas LGPD</w:t>
      </w:r>
      <w:r w:rsidR="00757CF4" w:rsidRPr="00F87C11">
        <w:rPr>
          <w:rFonts w:ascii="Times New Roman" w:hAnsi="Times New Roman" w:cs="Times New Roman"/>
          <w:sz w:val="24"/>
          <w:szCs w:val="24"/>
        </w:rPr>
        <w:t xml:space="preserve"> </w:t>
      </w:r>
      <w:r w:rsidR="00757CF4" w:rsidRPr="00F87C11">
        <w:rPr>
          <w:rFonts w:ascii="Times New Roman" w:eastAsia="Arial" w:hAnsi="Times New Roman" w:cs="Times New Roman"/>
          <w:color w:val="000000" w:themeColor="text1"/>
          <w:sz w:val="24"/>
          <w:szCs w:val="24"/>
        </w:rPr>
        <w:t>(Lei Geral de Proteção de Dados), onde todos os dados dos usuários serão utilizados de forma legal e necessária, garantindo a proteção de todas essas informações.</w:t>
      </w:r>
    </w:p>
    <w:sectPr w:rsidR="00993BF4" w:rsidRPr="00F87C11" w:rsidSect="00F87C1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1AD255" w14:textId="77777777" w:rsidR="00DE558B" w:rsidRDefault="00DE558B" w:rsidP="00D42D97">
      <w:pPr>
        <w:spacing w:after="0" w:line="240" w:lineRule="auto"/>
      </w:pPr>
      <w:r>
        <w:separator/>
      </w:r>
    </w:p>
  </w:endnote>
  <w:endnote w:type="continuationSeparator" w:id="0">
    <w:p w14:paraId="33B4DF5C" w14:textId="77777777" w:rsidR="00DE558B" w:rsidRDefault="00DE558B" w:rsidP="00D42D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AED252" w14:textId="77777777" w:rsidR="00DE558B" w:rsidRDefault="00DE558B" w:rsidP="00D42D97">
      <w:pPr>
        <w:spacing w:after="0" w:line="240" w:lineRule="auto"/>
      </w:pPr>
      <w:r>
        <w:separator/>
      </w:r>
    </w:p>
  </w:footnote>
  <w:footnote w:type="continuationSeparator" w:id="0">
    <w:p w14:paraId="4876E9BE" w14:textId="77777777" w:rsidR="00DE558B" w:rsidRDefault="00DE558B" w:rsidP="00D42D9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vsGIQ+vwC/XR5" int2:id="XspggBZ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7E6A9"/>
    <w:multiLevelType w:val="hybridMultilevel"/>
    <w:tmpl w:val="1F50A844"/>
    <w:lvl w:ilvl="0" w:tplc="E83CD7D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B3CC70E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E06454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C8A85B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7DD83C7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22009D72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C396D37A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9326A932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5114C164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17568F0"/>
    <w:multiLevelType w:val="hybridMultilevel"/>
    <w:tmpl w:val="33E2F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40DB2"/>
    <w:multiLevelType w:val="hybridMultilevel"/>
    <w:tmpl w:val="70587326"/>
    <w:lvl w:ilvl="0" w:tplc="DD908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E4E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1EB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669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2A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4CA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3202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CC1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CC5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BF4"/>
    <w:rsid w:val="0006561C"/>
    <w:rsid w:val="00065CC1"/>
    <w:rsid w:val="000E4FDD"/>
    <w:rsid w:val="00110E80"/>
    <w:rsid w:val="00130C30"/>
    <w:rsid w:val="00161D69"/>
    <w:rsid w:val="0019D700"/>
    <w:rsid w:val="001C19EB"/>
    <w:rsid w:val="0026380D"/>
    <w:rsid w:val="00270A11"/>
    <w:rsid w:val="002B0A7E"/>
    <w:rsid w:val="004647B7"/>
    <w:rsid w:val="004C4009"/>
    <w:rsid w:val="004E2FAF"/>
    <w:rsid w:val="004E5E7F"/>
    <w:rsid w:val="004F797E"/>
    <w:rsid w:val="0058383B"/>
    <w:rsid w:val="005D1C10"/>
    <w:rsid w:val="007244BB"/>
    <w:rsid w:val="00757CF4"/>
    <w:rsid w:val="008D34FA"/>
    <w:rsid w:val="008F118E"/>
    <w:rsid w:val="009320FB"/>
    <w:rsid w:val="00960B85"/>
    <w:rsid w:val="00962D83"/>
    <w:rsid w:val="0097796B"/>
    <w:rsid w:val="00993BF4"/>
    <w:rsid w:val="009C7165"/>
    <w:rsid w:val="009E0469"/>
    <w:rsid w:val="009F1791"/>
    <w:rsid w:val="00A06D9A"/>
    <w:rsid w:val="00A51887"/>
    <w:rsid w:val="00A67624"/>
    <w:rsid w:val="00AF6135"/>
    <w:rsid w:val="00B646D1"/>
    <w:rsid w:val="00B9741F"/>
    <w:rsid w:val="00C62AED"/>
    <w:rsid w:val="00CF7D57"/>
    <w:rsid w:val="00D11ACA"/>
    <w:rsid w:val="00D41654"/>
    <w:rsid w:val="00D42D97"/>
    <w:rsid w:val="00D86E6C"/>
    <w:rsid w:val="00DE558B"/>
    <w:rsid w:val="00E00F77"/>
    <w:rsid w:val="00E34613"/>
    <w:rsid w:val="00E65543"/>
    <w:rsid w:val="00E66D78"/>
    <w:rsid w:val="00E90D06"/>
    <w:rsid w:val="00EC4F62"/>
    <w:rsid w:val="00F03F27"/>
    <w:rsid w:val="00F87C11"/>
    <w:rsid w:val="00FA18BB"/>
    <w:rsid w:val="01549EE0"/>
    <w:rsid w:val="015E5426"/>
    <w:rsid w:val="01BA585B"/>
    <w:rsid w:val="01E826C2"/>
    <w:rsid w:val="02F8DDC6"/>
    <w:rsid w:val="0400DAAE"/>
    <w:rsid w:val="0413DFCC"/>
    <w:rsid w:val="04655923"/>
    <w:rsid w:val="046A698D"/>
    <w:rsid w:val="04D0D08D"/>
    <w:rsid w:val="053F2BA7"/>
    <w:rsid w:val="05F53EA1"/>
    <w:rsid w:val="06ACE30A"/>
    <w:rsid w:val="06FA0CCB"/>
    <w:rsid w:val="0706FAA2"/>
    <w:rsid w:val="0724A88E"/>
    <w:rsid w:val="07A68259"/>
    <w:rsid w:val="07F05EFC"/>
    <w:rsid w:val="083F8945"/>
    <w:rsid w:val="086E9F35"/>
    <w:rsid w:val="088E6A96"/>
    <w:rsid w:val="08AAACF2"/>
    <w:rsid w:val="08C1F5CA"/>
    <w:rsid w:val="0981F2B3"/>
    <w:rsid w:val="0A020594"/>
    <w:rsid w:val="0A3F7903"/>
    <w:rsid w:val="0B138A68"/>
    <w:rsid w:val="0B98BA92"/>
    <w:rsid w:val="0BC6B8DB"/>
    <w:rsid w:val="0D02B27A"/>
    <w:rsid w:val="0DB6D43B"/>
    <w:rsid w:val="0DEAE745"/>
    <w:rsid w:val="0E05EB34"/>
    <w:rsid w:val="0E43C1DA"/>
    <w:rsid w:val="0FBDD1BE"/>
    <w:rsid w:val="1060B0F1"/>
    <w:rsid w:val="10B0C366"/>
    <w:rsid w:val="10F0F5E9"/>
    <w:rsid w:val="116E21C3"/>
    <w:rsid w:val="11FAAD6F"/>
    <w:rsid w:val="12EDF88E"/>
    <w:rsid w:val="1303D491"/>
    <w:rsid w:val="1330D30F"/>
    <w:rsid w:val="1437FA4F"/>
    <w:rsid w:val="161EB2A7"/>
    <w:rsid w:val="16C29041"/>
    <w:rsid w:val="16DC7EC3"/>
    <w:rsid w:val="172947B9"/>
    <w:rsid w:val="1793F2EC"/>
    <w:rsid w:val="17B830C8"/>
    <w:rsid w:val="182251D4"/>
    <w:rsid w:val="182EAEE9"/>
    <w:rsid w:val="196C7806"/>
    <w:rsid w:val="19782883"/>
    <w:rsid w:val="19C9E69A"/>
    <w:rsid w:val="1A02C95D"/>
    <w:rsid w:val="1A45B2D6"/>
    <w:rsid w:val="1AC109EC"/>
    <w:rsid w:val="1B1E03B1"/>
    <w:rsid w:val="1B2A0174"/>
    <w:rsid w:val="1C38EFC7"/>
    <w:rsid w:val="1D1F720E"/>
    <w:rsid w:val="1DB7E832"/>
    <w:rsid w:val="1E73CA29"/>
    <w:rsid w:val="1FF2C8D9"/>
    <w:rsid w:val="2141CBB9"/>
    <w:rsid w:val="21DACB1F"/>
    <w:rsid w:val="220FD234"/>
    <w:rsid w:val="2370515E"/>
    <w:rsid w:val="23B6C19A"/>
    <w:rsid w:val="23B791C6"/>
    <w:rsid w:val="2408786C"/>
    <w:rsid w:val="24417B7D"/>
    <w:rsid w:val="2664B1E5"/>
    <w:rsid w:val="269E2829"/>
    <w:rsid w:val="26FBC03E"/>
    <w:rsid w:val="274B17EF"/>
    <w:rsid w:val="28784579"/>
    <w:rsid w:val="289D99D9"/>
    <w:rsid w:val="29756879"/>
    <w:rsid w:val="29BDE484"/>
    <w:rsid w:val="2A662D7C"/>
    <w:rsid w:val="2C0E5DB1"/>
    <w:rsid w:val="2C2C0E35"/>
    <w:rsid w:val="2C7A9E50"/>
    <w:rsid w:val="2C8F2BE6"/>
    <w:rsid w:val="2CE74919"/>
    <w:rsid w:val="2D1E97F7"/>
    <w:rsid w:val="2F7E9799"/>
    <w:rsid w:val="2FA84B45"/>
    <w:rsid w:val="308478D6"/>
    <w:rsid w:val="312DCB99"/>
    <w:rsid w:val="319AF8E8"/>
    <w:rsid w:val="31CD8780"/>
    <w:rsid w:val="31F09E65"/>
    <w:rsid w:val="329B62EC"/>
    <w:rsid w:val="32E7F309"/>
    <w:rsid w:val="343168F9"/>
    <w:rsid w:val="34B20639"/>
    <w:rsid w:val="34FCDF51"/>
    <w:rsid w:val="354C3A2A"/>
    <w:rsid w:val="36434724"/>
    <w:rsid w:val="369A2925"/>
    <w:rsid w:val="38A69A9F"/>
    <w:rsid w:val="38DFA26E"/>
    <w:rsid w:val="3905B9B9"/>
    <w:rsid w:val="3943DA7E"/>
    <w:rsid w:val="39A33A0B"/>
    <w:rsid w:val="3AB855FF"/>
    <w:rsid w:val="3B23D0EA"/>
    <w:rsid w:val="3B589874"/>
    <w:rsid w:val="3C20B1F6"/>
    <w:rsid w:val="3C3301DC"/>
    <w:rsid w:val="3C4940AB"/>
    <w:rsid w:val="3CACDF69"/>
    <w:rsid w:val="3EC9196A"/>
    <w:rsid w:val="3F0F6292"/>
    <w:rsid w:val="3FA00255"/>
    <w:rsid w:val="402E4D7F"/>
    <w:rsid w:val="40C96222"/>
    <w:rsid w:val="410C6EB6"/>
    <w:rsid w:val="4210C732"/>
    <w:rsid w:val="422A1FA2"/>
    <w:rsid w:val="429A5DD9"/>
    <w:rsid w:val="43E641EA"/>
    <w:rsid w:val="442336B5"/>
    <w:rsid w:val="45242185"/>
    <w:rsid w:val="45AB9BF2"/>
    <w:rsid w:val="46CF129F"/>
    <w:rsid w:val="470F26D5"/>
    <w:rsid w:val="476FA363"/>
    <w:rsid w:val="47C3F467"/>
    <w:rsid w:val="4937B0CC"/>
    <w:rsid w:val="49A58D0C"/>
    <w:rsid w:val="4A0EBC5E"/>
    <w:rsid w:val="4A1816A2"/>
    <w:rsid w:val="4A348A7A"/>
    <w:rsid w:val="4A5712AA"/>
    <w:rsid w:val="4A639B85"/>
    <w:rsid w:val="4BB208FC"/>
    <w:rsid w:val="4BDA380C"/>
    <w:rsid w:val="4CD4C4B3"/>
    <w:rsid w:val="4D7DBA98"/>
    <w:rsid w:val="4D9133BA"/>
    <w:rsid w:val="4E3A4CC5"/>
    <w:rsid w:val="4F5CBB2D"/>
    <w:rsid w:val="503E0A24"/>
    <w:rsid w:val="504B50A2"/>
    <w:rsid w:val="5052FF02"/>
    <w:rsid w:val="509B2147"/>
    <w:rsid w:val="5168D539"/>
    <w:rsid w:val="51D78CF8"/>
    <w:rsid w:val="520B062C"/>
    <w:rsid w:val="52B65748"/>
    <w:rsid w:val="5310E69A"/>
    <w:rsid w:val="534945C0"/>
    <w:rsid w:val="534C6DB5"/>
    <w:rsid w:val="537A2EF6"/>
    <w:rsid w:val="53980D59"/>
    <w:rsid w:val="53E94CC5"/>
    <w:rsid w:val="546E0F82"/>
    <w:rsid w:val="549E3B1A"/>
    <w:rsid w:val="54C8E4A7"/>
    <w:rsid w:val="555920E3"/>
    <w:rsid w:val="56FE30C7"/>
    <w:rsid w:val="578F387A"/>
    <w:rsid w:val="5819D65E"/>
    <w:rsid w:val="584F2071"/>
    <w:rsid w:val="58A0314D"/>
    <w:rsid w:val="592189AB"/>
    <w:rsid w:val="5925B664"/>
    <w:rsid w:val="5A316A44"/>
    <w:rsid w:val="5A4A43FC"/>
    <w:rsid w:val="5AA71B63"/>
    <w:rsid w:val="5BF18795"/>
    <w:rsid w:val="5C3B4CBC"/>
    <w:rsid w:val="5C6A7622"/>
    <w:rsid w:val="5D070F8D"/>
    <w:rsid w:val="5DA39F10"/>
    <w:rsid w:val="5E119B1D"/>
    <w:rsid w:val="5E77DA96"/>
    <w:rsid w:val="5EB75C2B"/>
    <w:rsid w:val="5ECF67A0"/>
    <w:rsid w:val="5EF35C29"/>
    <w:rsid w:val="5F56FB35"/>
    <w:rsid w:val="606C56B3"/>
    <w:rsid w:val="60D785F2"/>
    <w:rsid w:val="616364F9"/>
    <w:rsid w:val="6172E561"/>
    <w:rsid w:val="61A1069F"/>
    <w:rsid w:val="61F1850A"/>
    <w:rsid w:val="62085407"/>
    <w:rsid w:val="623DC376"/>
    <w:rsid w:val="62B8112E"/>
    <w:rsid w:val="631897B0"/>
    <w:rsid w:val="6320772B"/>
    <w:rsid w:val="64D9328E"/>
    <w:rsid w:val="654AE69C"/>
    <w:rsid w:val="6566D056"/>
    <w:rsid w:val="66DEE52A"/>
    <w:rsid w:val="677AA914"/>
    <w:rsid w:val="6797A197"/>
    <w:rsid w:val="68264077"/>
    <w:rsid w:val="68ADF908"/>
    <w:rsid w:val="6998FFDE"/>
    <w:rsid w:val="6A201FB9"/>
    <w:rsid w:val="6A8A2506"/>
    <w:rsid w:val="6ABB9B41"/>
    <w:rsid w:val="6BE64C4B"/>
    <w:rsid w:val="6BECC66F"/>
    <w:rsid w:val="6C345EAB"/>
    <w:rsid w:val="6C34BFFC"/>
    <w:rsid w:val="6CA0C054"/>
    <w:rsid w:val="6CF03561"/>
    <w:rsid w:val="6CF2A52C"/>
    <w:rsid w:val="6D73CACF"/>
    <w:rsid w:val="6E362159"/>
    <w:rsid w:val="6E76685C"/>
    <w:rsid w:val="6EDBDAC2"/>
    <w:rsid w:val="6F6A1977"/>
    <w:rsid w:val="702502F4"/>
    <w:rsid w:val="704190B8"/>
    <w:rsid w:val="71859A96"/>
    <w:rsid w:val="7224EDA6"/>
    <w:rsid w:val="722BCC1C"/>
    <w:rsid w:val="724CE75B"/>
    <w:rsid w:val="72707C3F"/>
    <w:rsid w:val="731A571F"/>
    <w:rsid w:val="7331370A"/>
    <w:rsid w:val="7395BD7C"/>
    <w:rsid w:val="73CDBBF7"/>
    <w:rsid w:val="74439BB8"/>
    <w:rsid w:val="752FCDD7"/>
    <w:rsid w:val="753E04EE"/>
    <w:rsid w:val="754D09E5"/>
    <w:rsid w:val="757FAE7F"/>
    <w:rsid w:val="76A6E045"/>
    <w:rsid w:val="76DF28A6"/>
    <w:rsid w:val="76FA340C"/>
    <w:rsid w:val="7756F493"/>
    <w:rsid w:val="7788EE53"/>
    <w:rsid w:val="78375575"/>
    <w:rsid w:val="78385BD5"/>
    <w:rsid w:val="787040C4"/>
    <w:rsid w:val="789059ED"/>
    <w:rsid w:val="795D7B5D"/>
    <w:rsid w:val="7992374C"/>
    <w:rsid w:val="799B5880"/>
    <w:rsid w:val="799D9AF0"/>
    <w:rsid w:val="7B13110D"/>
    <w:rsid w:val="7B60AB5C"/>
    <w:rsid w:val="7B99CAE8"/>
    <w:rsid w:val="7C6111D8"/>
    <w:rsid w:val="7CA5019F"/>
    <w:rsid w:val="7D112527"/>
    <w:rsid w:val="7DC11660"/>
    <w:rsid w:val="7E801F7C"/>
    <w:rsid w:val="7EBE4413"/>
    <w:rsid w:val="7F3556E8"/>
    <w:rsid w:val="7F539F70"/>
    <w:rsid w:val="7F95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ABD8E"/>
  <w15:chartTrackingRefBased/>
  <w15:docId w15:val="{66B9485D-CA58-4007-91EF-1FC7AA68D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C19EB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Simples1">
    <w:name w:val="Plain Table 1"/>
    <w:basedOn w:val="Tabela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Cabealho">
    <w:name w:val="header"/>
    <w:basedOn w:val="Normal"/>
    <w:link w:val="CabealhoChar"/>
    <w:uiPriority w:val="99"/>
    <w:unhideWhenUsed/>
    <w:rsid w:val="00D42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2D97"/>
  </w:style>
  <w:style w:type="paragraph" w:styleId="Rodap">
    <w:name w:val="footer"/>
    <w:basedOn w:val="Normal"/>
    <w:link w:val="RodapChar"/>
    <w:uiPriority w:val="99"/>
    <w:unhideWhenUsed/>
    <w:rsid w:val="00D42D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2D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1DBEFC7237C9C479520030079209319" ma:contentTypeVersion="11" ma:contentTypeDescription="Crie um novo documento." ma:contentTypeScope="" ma:versionID="e3101c77bb51b962b2246aa3e6a908fc">
  <xsd:schema xmlns:xsd="http://www.w3.org/2001/XMLSchema" xmlns:xs="http://www.w3.org/2001/XMLSchema" xmlns:p="http://schemas.microsoft.com/office/2006/metadata/properties" xmlns:ns2="1c07c0b8-a170-44a3-b4bf-bb3b35c1828e" xmlns:ns3="e4ca757e-c282-49ef-b123-c2454b361773" targetNamespace="http://schemas.microsoft.com/office/2006/metadata/properties" ma:root="true" ma:fieldsID="2a0951ac10f8f85e71b62f59cffc1f35" ns2:_="" ns3:_="">
    <xsd:import namespace="1c07c0b8-a170-44a3-b4bf-bb3b35c1828e"/>
    <xsd:import namespace="e4ca757e-c282-49ef-b123-c2454b36177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07c0b8-a170-44a3-b4bf-bb3b35c1828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a757e-c282-49ef-b123-c2454b36177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153236d-fbb8-499a-8412-2a65f0aa89aa}" ma:internalName="TaxCatchAll" ma:showField="CatchAllData" ma:web="e4ca757e-c282-49ef-b123-c2454b3617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c07c0b8-a170-44a3-b4bf-bb3b35c1828e" xsi:nil="true"/>
    <lcf76f155ced4ddcb4097134ff3c332f xmlns="1c07c0b8-a170-44a3-b4bf-bb3b35c1828e">
      <Terms xmlns="http://schemas.microsoft.com/office/infopath/2007/PartnerControls"/>
    </lcf76f155ced4ddcb4097134ff3c332f>
    <TaxCatchAll xmlns="e4ca757e-c282-49ef-b123-c2454b361773" xsi:nil="true"/>
  </documentManagement>
</p:properties>
</file>

<file path=customXml/itemProps1.xml><?xml version="1.0" encoding="utf-8"?>
<ds:datastoreItem xmlns:ds="http://schemas.openxmlformats.org/officeDocument/2006/customXml" ds:itemID="{B0D21172-36B2-4131-B46B-16560091B206}"/>
</file>

<file path=customXml/itemProps2.xml><?xml version="1.0" encoding="utf-8"?>
<ds:datastoreItem xmlns:ds="http://schemas.openxmlformats.org/officeDocument/2006/customXml" ds:itemID="{F6E00F60-8316-412F-B2E0-ACB93D004F24}"/>
</file>

<file path=customXml/itemProps3.xml><?xml version="1.0" encoding="utf-8"?>
<ds:datastoreItem xmlns:ds="http://schemas.openxmlformats.org/officeDocument/2006/customXml" ds:itemID="{9FCA65DC-0B22-4141-85BF-C9305D58212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1185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PIETRO ALVES PINTO</dc:creator>
  <cp:keywords/>
  <dc:description/>
  <cp:lastModifiedBy>RUAN CARLOS PEREIRAS</cp:lastModifiedBy>
  <cp:revision>4</cp:revision>
  <dcterms:created xsi:type="dcterms:W3CDTF">2026-04-22T02:40:00Z</dcterms:created>
  <dcterms:modified xsi:type="dcterms:W3CDTF">2026-04-23T15:22:00Z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0x01010091DBEFC7237C9C479520030079209319</vt:lpwstr>
  </property>
</Properties>
</file>