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95AFF" w14:textId="5461DAFF" w:rsidR="00B91F24" w:rsidRPr="00B91F24" w:rsidRDefault="00037D03" w:rsidP="00B91F24">
      <w:pPr>
        <w:pStyle w:val="Heading1"/>
      </w:pPr>
      <w:r>
        <w:t xml:space="preserve">Diario - </w:t>
      </w:r>
      <w:r w:rsidR="00B91F24">
        <w:t>Gestione Progetti SAMT</w:t>
      </w:r>
    </w:p>
    <w:p w14:paraId="5B73CA7F" w14:textId="77777777" w:rsidR="004409C9" w:rsidRDefault="00FE179B">
      <w:pPr>
        <w:spacing w:after="305"/>
        <w:ind w:left="-29" w:right="-154"/>
      </w:pPr>
      <w:r>
        <w:rPr>
          <w:noProof/>
          <w:lang w:val="it-CH" w:eastAsia="it-CH"/>
        </w:rPr>
        <mc:AlternateContent>
          <mc:Choice Requires="wpg">
            <w:drawing>
              <wp:inline distT="0" distB="0" distL="0" distR="0" wp14:anchorId="433A099D" wp14:editId="248F995D">
                <wp:extent cx="6156960" cy="6096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581" name="Shape 1581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 xmlns:a="http://schemas.openxmlformats.org/drawingml/2006/main">
            <w:pict>
              <v:group id="Group 1337" style="width:484.8pt;height:0.47998pt;mso-position-horizontal-relative:char;mso-position-vertical-relative:line" coordsize="61569,60">
                <v:shape id="Shape 1582" style="position:absolute;width:61569;height:91;left:0;top:0;" coordsize="6156960,9144" path="m0,0l6156960,0l61569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4409C9" w14:paraId="1308E5A9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58E2" w14:textId="77777777" w:rsidR="004409C9" w:rsidRDefault="00FE179B">
            <w:r>
              <w:t xml:space="preserve">Luogo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A9B69" w14:textId="77777777" w:rsidR="004409C9" w:rsidRDefault="00FE179B">
            <w:r>
              <w:t xml:space="preserve"> </w:t>
            </w:r>
            <w:r w:rsidR="002C4CA4">
              <w:t>6952 Canobbio - Trevano</w:t>
            </w:r>
          </w:p>
        </w:tc>
      </w:tr>
      <w:tr w:rsidR="004409C9" w14:paraId="51A16659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480E" w14:textId="77777777" w:rsidR="004409C9" w:rsidRDefault="00FE179B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C1BBF" w14:textId="48188EEF" w:rsidR="004409C9" w:rsidRDefault="00FE179B" w:rsidP="0006327D">
            <w:r>
              <w:t xml:space="preserve"> </w:t>
            </w:r>
            <w:r w:rsidR="009F33FC">
              <w:t>2</w:t>
            </w:r>
            <w:r w:rsidR="000A00F2">
              <w:t>5</w:t>
            </w:r>
            <w:r w:rsidR="00B91F24">
              <w:t>.01.2018</w:t>
            </w:r>
          </w:p>
        </w:tc>
      </w:tr>
      <w:tr w:rsidR="00783652" w14:paraId="6CDD461F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78789" w14:textId="1CA2DF3D" w:rsidR="00783652" w:rsidRDefault="00783652">
            <w:r>
              <w:t>Titolo del progetto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6C2A" w14:textId="3AF54470" w:rsidR="00783652" w:rsidRDefault="00783652" w:rsidP="00B91F24">
            <w:r>
              <w:t>Applicativo web per la gestione dei progetti SAMT info</w:t>
            </w:r>
          </w:p>
        </w:tc>
      </w:tr>
    </w:tbl>
    <w:p w14:paraId="37E036D4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4409C9" w14:paraId="4AAB5023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2FA43C55" w14:textId="77777777" w:rsidR="004409C9" w:rsidRDefault="00FE179B">
            <w:r>
              <w:rPr>
                <w:color w:val="FFFFFF"/>
              </w:rPr>
              <w:t xml:space="preserve">Lavori svolti </w:t>
            </w:r>
          </w:p>
        </w:tc>
      </w:tr>
      <w:tr w:rsidR="004409C9" w14:paraId="1F8B79B1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589FC" w14:textId="6F255297" w:rsidR="005B296F" w:rsidRDefault="006268EE" w:rsidP="006268EE">
            <w:r>
              <w:t>Ho dovuto ragionare sul database in seguito a dei problemi spiegati nell’apposita sezione.</w:t>
            </w:r>
          </w:p>
        </w:tc>
      </w:tr>
    </w:tbl>
    <w:p w14:paraId="44C8507F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4409C9" w14:paraId="42C954EB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3C4DFC4" w14:textId="77777777" w:rsidR="004409C9" w:rsidRDefault="00FE179B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4409C9" w14:paraId="5DAF2436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4DF7E" w14:textId="4AEC1F07" w:rsidR="006268EE" w:rsidRPr="000E04F7" w:rsidRDefault="006268EE">
            <w:r>
              <w:t xml:space="preserve">Da un breve incontro col mandante è risultato che devo rivedere il mio schema del database, in quanto la visualizzazione dei progetti deve essere in base all’anno e semestre corrente. </w:t>
            </w:r>
            <w:r w:rsidR="000E04F7">
              <w:t xml:space="preserve">Mi è stato proposto di </w:t>
            </w:r>
            <w:r w:rsidR="000E04F7">
              <w:t>mettere</w:t>
            </w:r>
            <w:r w:rsidR="000E04F7">
              <w:t xml:space="preserve"> l’id dell’anno scolastico in diverse tabelle ma</w:t>
            </w:r>
            <w:r w:rsidR="000E04F7">
              <w:t xml:space="preserve"> a mio parere l’unica tabella in cui mi serve l’id dell’anno scolastico, secondo le mie necessità, è la tabella dei progetti. Ho quindi pensato di creare due tabelle, </w:t>
            </w:r>
            <w:r w:rsidR="000E04F7">
              <w:rPr>
                <w:b/>
              </w:rPr>
              <w:t xml:space="preserve">semestre </w:t>
            </w:r>
            <w:r w:rsidR="000E04F7">
              <w:t xml:space="preserve">e </w:t>
            </w:r>
            <w:r w:rsidR="000E04F7">
              <w:rPr>
                <w:b/>
              </w:rPr>
              <w:t>anni</w:t>
            </w:r>
            <w:r w:rsidR="000E04F7">
              <w:t>, che si legano ai progetti. In ogni progetto avrò quindi come FK l’anno scolastico e il semestre a cui appartiene il progetto. In base all’anno e/o semestre scelto dall’utente verranno quindi visualizzati unicamente i progetti del lasso di tempo desiderato</w:t>
            </w:r>
            <w:r w:rsidR="00FF5C3D">
              <w:t>.</w:t>
            </w:r>
          </w:p>
          <w:p w14:paraId="40CB98BB" w14:textId="20A8BCCF" w:rsidR="004409C9" w:rsidRPr="00427CA7" w:rsidRDefault="004409C9"/>
        </w:tc>
      </w:tr>
    </w:tbl>
    <w:p w14:paraId="230D0323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4409C9" w14:paraId="78D96420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53E0F2F" w14:textId="77777777" w:rsidR="004409C9" w:rsidRDefault="00FE179B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4409C9" w14:paraId="0ECDC1DB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30899" w14:textId="612AA93E" w:rsidR="004409C9" w:rsidRDefault="000B1E1F" w:rsidP="000A00F2">
            <w:r>
              <w:t>Oggi era previsto l’inizio dell’implementazione del database ma vista la revisione dello schema sono ancora fermo alla progettazione.</w:t>
            </w:r>
          </w:p>
        </w:tc>
      </w:tr>
    </w:tbl>
    <w:p w14:paraId="0692B419" w14:textId="77777777" w:rsidR="004409C9" w:rsidRDefault="00FE179B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4409C9" w14:paraId="22971A98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4513C5C6" w14:textId="77777777" w:rsidR="004409C9" w:rsidRDefault="00FE179B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4409C9" w14:paraId="5846F6F9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3EEA5" w14:textId="397920A0" w:rsidR="004409C9" w:rsidRPr="00FE179B" w:rsidRDefault="00FF5C3D" w:rsidP="005B296F">
            <w:r>
              <w:t>Rivedere schema e-r, progettazione sito</w:t>
            </w:r>
            <w:bookmarkStart w:id="0" w:name="_GoBack"/>
            <w:bookmarkEnd w:id="0"/>
          </w:p>
        </w:tc>
      </w:tr>
    </w:tbl>
    <w:p w14:paraId="6A235099" w14:textId="2FD2C72C" w:rsidR="004409C9" w:rsidRPr="00744A26" w:rsidRDefault="00FE179B" w:rsidP="005B296F">
      <w:pPr>
        <w:spacing w:after="218"/>
      </w:pPr>
      <w:r>
        <w:t xml:space="preserve"> </w:t>
      </w:r>
    </w:p>
    <w:sectPr w:rsidR="004409C9" w:rsidRPr="00744A26">
      <w:headerReference w:type="default" r:id="rId6"/>
      <w:footerReference w:type="default" r:id="rId7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C6FCE" w14:textId="77777777" w:rsidR="002279DE" w:rsidRDefault="002279DE" w:rsidP="00213413">
      <w:pPr>
        <w:spacing w:after="0" w:line="240" w:lineRule="auto"/>
      </w:pPr>
      <w:r>
        <w:separator/>
      </w:r>
    </w:p>
  </w:endnote>
  <w:endnote w:type="continuationSeparator" w:id="0">
    <w:p w14:paraId="104BF275" w14:textId="77777777" w:rsidR="002279DE" w:rsidRDefault="002279DE" w:rsidP="0021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D7F72" w14:textId="49D090EC" w:rsidR="00744A26" w:rsidRPr="00744A26" w:rsidRDefault="00744A26">
    <w:pPr>
      <w:pStyle w:val="Footer"/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  <w:t>P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agina </w:t>
    </w:r>
    <w:r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000000" w:themeColor="text1"/>
        <w:sz w:val="20"/>
        <w:szCs w:val="20"/>
      </w:rPr>
      <w:fldChar w:fldCharType="separate"/>
    </w:r>
    <w:r w:rsidR="002279DE" w:rsidRPr="002279DE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t xml:space="preserve"> di </w: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begin"/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instrText xml:space="preserve"> NUMPAGES   \* MERGEFORMAT </w:instrTex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separate"/>
    </w:r>
    <w:r w:rsidR="002279DE">
      <w:rPr>
        <w:rFonts w:asciiTheme="majorHAnsi" w:eastAsiaTheme="majorEastAsia" w:hAnsiTheme="majorHAnsi" w:cstheme="majorBidi"/>
        <w:noProof/>
        <w:color w:val="000000" w:themeColor="text1"/>
        <w:sz w:val="20"/>
        <w:szCs w:val="20"/>
      </w:rPr>
      <w:t>1</w:t>
    </w:r>
    <w:r w:rsidR="004E4113">
      <w:rPr>
        <w:rFonts w:asciiTheme="majorHAnsi" w:eastAsiaTheme="majorEastAsia" w:hAnsiTheme="majorHAnsi" w:cstheme="majorBidi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54B60" w14:textId="77777777" w:rsidR="002279DE" w:rsidRDefault="002279DE" w:rsidP="00213413">
      <w:pPr>
        <w:spacing w:after="0" w:line="240" w:lineRule="auto"/>
      </w:pPr>
      <w:r>
        <w:separator/>
      </w:r>
    </w:p>
  </w:footnote>
  <w:footnote w:type="continuationSeparator" w:id="0">
    <w:p w14:paraId="6A0F53E1" w14:textId="77777777" w:rsidR="002279DE" w:rsidRDefault="002279DE" w:rsidP="00213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289A47" w14:textId="2A03B3C1" w:rsidR="00213413" w:rsidRPr="00213413" w:rsidRDefault="00B91F24">
    <w:pPr>
      <w:pStyle w:val="Header"/>
      <w:rPr>
        <w:u w:val="single"/>
      </w:rPr>
    </w:pPr>
    <w:r>
      <w:t>Pietro Belfanti</w:t>
    </w:r>
    <w:r w:rsidR="00F92941">
      <w:tab/>
      <w:t>SAM I4AC</w:t>
    </w:r>
    <w:r w:rsidR="00F92941">
      <w:tab/>
    </w:r>
    <w:r>
      <w:t>Diario di lavoro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it-IT" w:vendorID="64" w:dllVersion="131078" w:nlCheck="1" w:checkStyle="0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C9"/>
    <w:rsid w:val="00037D03"/>
    <w:rsid w:val="0006327D"/>
    <w:rsid w:val="00065EBA"/>
    <w:rsid w:val="00075341"/>
    <w:rsid w:val="00085A6E"/>
    <w:rsid w:val="000A00F2"/>
    <w:rsid w:val="000B1E1F"/>
    <w:rsid w:val="000D1665"/>
    <w:rsid w:val="000E04F7"/>
    <w:rsid w:val="00104B46"/>
    <w:rsid w:val="001B3681"/>
    <w:rsid w:val="00213413"/>
    <w:rsid w:val="002279DE"/>
    <w:rsid w:val="00250E2C"/>
    <w:rsid w:val="002C4CA4"/>
    <w:rsid w:val="00356C3B"/>
    <w:rsid w:val="00414C5D"/>
    <w:rsid w:val="00427CA7"/>
    <w:rsid w:val="004371FD"/>
    <w:rsid w:val="004409C9"/>
    <w:rsid w:val="004A144E"/>
    <w:rsid w:val="004D2A0A"/>
    <w:rsid w:val="004D7397"/>
    <w:rsid w:val="004E4113"/>
    <w:rsid w:val="005575C7"/>
    <w:rsid w:val="005B296F"/>
    <w:rsid w:val="005B4200"/>
    <w:rsid w:val="006268EE"/>
    <w:rsid w:val="00630F4C"/>
    <w:rsid w:val="006629AF"/>
    <w:rsid w:val="006D19BE"/>
    <w:rsid w:val="006E7400"/>
    <w:rsid w:val="00744A26"/>
    <w:rsid w:val="00756C19"/>
    <w:rsid w:val="00783652"/>
    <w:rsid w:val="007C0419"/>
    <w:rsid w:val="007E057B"/>
    <w:rsid w:val="007E58D8"/>
    <w:rsid w:val="007F77DA"/>
    <w:rsid w:val="00842140"/>
    <w:rsid w:val="008B5E9A"/>
    <w:rsid w:val="00953C2C"/>
    <w:rsid w:val="00973E03"/>
    <w:rsid w:val="009C5800"/>
    <w:rsid w:val="009F33FC"/>
    <w:rsid w:val="00A024C2"/>
    <w:rsid w:val="00A154C0"/>
    <w:rsid w:val="00A508D7"/>
    <w:rsid w:val="00AB4BD4"/>
    <w:rsid w:val="00AF533C"/>
    <w:rsid w:val="00B43B2F"/>
    <w:rsid w:val="00B8226A"/>
    <w:rsid w:val="00B91F24"/>
    <w:rsid w:val="00BB633B"/>
    <w:rsid w:val="00BC14D7"/>
    <w:rsid w:val="00BC71E5"/>
    <w:rsid w:val="00C6224C"/>
    <w:rsid w:val="00C70812"/>
    <w:rsid w:val="00CF5D27"/>
    <w:rsid w:val="00D21272"/>
    <w:rsid w:val="00D46086"/>
    <w:rsid w:val="00D63CA3"/>
    <w:rsid w:val="00D72E8F"/>
    <w:rsid w:val="00DD2954"/>
    <w:rsid w:val="00E01E4E"/>
    <w:rsid w:val="00E23C5C"/>
    <w:rsid w:val="00F76445"/>
    <w:rsid w:val="00F92941"/>
    <w:rsid w:val="00FE179B"/>
    <w:rsid w:val="00FF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2BA8B"/>
  <w15:docId w15:val="{B30AAFD5-17D6-47E5-93F0-3F19396F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3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41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1341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413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4A14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>Diario - Gestione Progetti SAMT</vt:lpstr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Belfanti</dc:creator>
  <cp:keywords/>
  <cp:lastModifiedBy>Pietro Belfanti</cp:lastModifiedBy>
  <cp:revision>32</cp:revision>
  <dcterms:created xsi:type="dcterms:W3CDTF">2018-01-17T08:40:00Z</dcterms:created>
  <dcterms:modified xsi:type="dcterms:W3CDTF">2018-01-25T15:12:00Z</dcterms:modified>
</cp:coreProperties>
</file>