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proofErr w:type="spellStart"/>
      <w:proofErr w:type="gramStart"/>
      <w:r w:rsidRPr="007D0729">
        <w:rPr>
          <w:rStyle w:val="eop"/>
          <w:rFonts w:ascii="Arial" w:hAnsi="Arial" w:cs="Arial"/>
          <w:sz w:val="28"/>
          <w:szCs w:val="28"/>
          <w:lang w:val="en-GB"/>
        </w:rPr>
        <w:t>a</w:t>
      </w:r>
      <w:proofErr w:type="spellEnd"/>
      <w:proofErr w:type="gramEnd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</w:t>
      </w: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page that will contain the food set out in orderly fashion (hopefully with a picture)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 xml:space="preserve">, 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Add values to the contents of the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ordering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 page (stock, cost)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C26DC6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5CCB558" wp14:editId="7EC25F0A">
            <wp:extent cx="3705225" cy="1872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388" cy="18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Food_image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1D3C1E" w:rsidRDefault="001D3C1E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Food_cost</w:t>
      </w:r>
      <w:proofErr w:type="spellEnd"/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7EFB" w:rsidRDefault="00C57EFB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name, image, how much there is of it, how many is sold, and the cost if the item.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Order button, Cost of item, picture, and stock.</w:t>
      </w:r>
    </w:p>
    <w:p w:rsidR="00E86AB6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E86AB6" w:rsidRPr="000278DE" w:rsidRDefault="00E86AB6" w:rsidP="00E86AB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</w:p>
    <w:p w:rsidR="00E86AB6" w:rsidRDefault="00E86AB6" w:rsidP="00E86AB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E86AB6" w:rsidRPr="00FF1698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8008FF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Order tab</w:t>
      </w:r>
    </w:p>
    <w:p w:rsidR="008008FF" w:rsidRPr="008008FF" w:rsidRDefault="008008FF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5</w:t>
      </w:r>
      <w:r w:rsidR="001D3C1E">
        <w:rPr>
          <w:rFonts w:ascii="Segoe UI" w:hAnsi="Segoe UI" w:cs="Segoe UI"/>
        </w:rPr>
        <w:t xml:space="preserve">, 0, </w:t>
      </w:r>
      <w:r w:rsidR="008008FF">
        <w:rPr>
          <w:rFonts w:ascii="Segoe UI" w:hAnsi="Segoe UI" w:cs="Segoe UI"/>
        </w:rPr>
        <w:t>3.5</w:t>
      </w:r>
    </w:p>
    <w:p w:rsidR="001D3C1E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8008FF">
        <w:rPr>
          <w:rFonts w:ascii="Segoe UI" w:hAnsi="Segoe UI" w:cs="Segoe UI"/>
        </w:rPr>
        <w:t>, 0, 4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4</w:t>
      </w:r>
      <w:r w:rsidR="008008FF">
        <w:rPr>
          <w:rFonts w:ascii="Segoe UI" w:hAnsi="Segoe UI" w:cs="Segoe UI"/>
        </w:rPr>
        <w:t>, 0, 8</w:t>
      </w:r>
      <w:r w:rsidR="008168D1">
        <w:rPr>
          <w:rFonts w:ascii="Segoe UI" w:hAnsi="Segoe UI" w:cs="Segoe UI"/>
        </w:rPr>
        <w:t xml:space="preserve">       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Index – front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Order – the ordering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Saved_pictures</w:t>
      </w:r>
      <w:proofErr w:type="spellEnd"/>
      <w:r>
        <w:rPr>
          <w:rFonts w:ascii="Segoe UI" w:hAnsi="Segoe UI" w:cs="Segoe UI"/>
          <w:sz w:val="18"/>
          <w:szCs w:val="18"/>
        </w:rPr>
        <w:t xml:space="preserve"> – allows me to take pictures from a folder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"/order")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@view(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order():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data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dict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contents_list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= contents)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data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lastRenderedPageBreak/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>'/picture/&lt;filename&gt;')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saved_picture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(filename):</w:t>
      </w:r>
    </w:p>
    <w:p w:rsidR="001D3C1E" w:rsidRDefault="001D3C1E" w:rsidP="001D3C1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static_file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>(filename, root='./images')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43D4" w:rsidRPr="004443D4" w:rsidRDefault="004443D4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E2967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  <w:r w:rsidRPr="004443D4">
        <w:rPr>
          <w:rFonts w:ascii="Segoe UI" w:hAnsi="Segoe UI" w:cs="Segoe UI"/>
          <w:sz w:val="22"/>
          <w:szCs w:val="22"/>
          <w:lang w:val="en-GB"/>
        </w:rPr>
        <w:t>User has to click the order tab to get to the order page.</w:t>
      </w:r>
      <w:r w:rsidR="004443D4" w:rsidRPr="004443D4">
        <w:rPr>
          <w:rFonts w:ascii="Segoe UI" w:hAnsi="Segoe UI" w:cs="Segoe UI"/>
          <w:sz w:val="22"/>
          <w:szCs w:val="22"/>
          <w:lang w:val="en-GB"/>
        </w:rPr>
        <w:t xml:space="preserve"> I have used bright school colours to attract the user’s eye to the page, and I have used good looking pictures that will make the user hungry and want to order food.</w:t>
      </w:r>
      <w:bookmarkStart w:id="0" w:name="_GoBack"/>
      <w:bookmarkEnd w:id="0"/>
    </w:p>
    <w:p w:rsidR="009718C8" w:rsidRDefault="009718C8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:rsidR="009718C8" w:rsidRPr="004443D4" w:rsidRDefault="009718C8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I have also changed the original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nav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bar colour to black, it give the page a cleaner look, plus if you go to the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rnls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website they use a black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nav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bar. So technically this collates with the school colours.</w:t>
      </w:r>
    </w:p>
    <w:p w:rsidR="004443D4" w:rsidRDefault="004443D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only thing that will work at the moment is clicking the order tab to get to the order page.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07184" w:rsidRDefault="00154001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2973" w:rsidRDefault="00DA2973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AA50603" wp14:editId="34D08FD6">
            <wp:extent cx="5731510" cy="2661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73" w:rsidRDefault="00DA2973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A44AF" w:rsidRDefault="002A44AF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A44AF" w:rsidRDefault="002A44AF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A44AF" w:rsidRDefault="002A44AF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A44AF" w:rsidRDefault="002A44AF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54001" w:rsidRDefault="00154001"/>
    <w:p w:rsidR="00154001" w:rsidRDefault="00154001">
      <w:r>
        <w:t>I think this version turned out great, I’ve</w:t>
      </w:r>
      <w:r w:rsidR="002A44AF">
        <w:t xml:space="preserve"> completed what I set out to do, and have successfully added the pictures to the cards.</w:t>
      </w:r>
      <w:r>
        <w:t xml:space="preserve"> There were no problems with my code and I am ready for the next step.</w:t>
      </w:r>
    </w:p>
    <w:p w:rsidR="00154001" w:rsidRDefault="00154001"/>
    <w:p w:rsidR="00154001" w:rsidRDefault="00154001"/>
    <w:p w:rsidR="00154001" w:rsidRDefault="00154001"/>
    <w:p w:rsidR="00154001" w:rsidRDefault="00154001"/>
    <w:p w:rsidR="00154001" w:rsidRDefault="00154001"/>
    <w:p w:rsidR="00154001" w:rsidRDefault="00154001">
      <w:r>
        <w:rPr>
          <w:noProof/>
          <w:lang w:eastAsia="en-NZ"/>
        </w:rPr>
        <w:drawing>
          <wp:inline distT="0" distB="0" distL="0" distR="0" wp14:anchorId="67AC628A" wp14:editId="1E9991C2">
            <wp:extent cx="1931575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133" cy="31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6EDA3113" wp14:editId="0581F8DA">
            <wp:extent cx="3403431" cy="23393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299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154001"/>
    <w:rsid w:val="001D3C1E"/>
    <w:rsid w:val="00261BFF"/>
    <w:rsid w:val="002A44AF"/>
    <w:rsid w:val="0033087F"/>
    <w:rsid w:val="004443D4"/>
    <w:rsid w:val="005E2967"/>
    <w:rsid w:val="007D0729"/>
    <w:rsid w:val="008008FF"/>
    <w:rsid w:val="00813C75"/>
    <w:rsid w:val="008168D1"/>
    <w:rsid w:val="009718C8"/>
    <w:rsid w:val="00C26DC6"/>
    <w:rsid w:val="00C27985"/>
    <w:rsid w:val="00C57EFB"/>
    <w:rsid w:val="00DA2973"/>
    <w:rsid w:val="00E86AB6"/>
    <w:rsid w:val="00EF5F97"/>
    <w:rsid w:val="00F07184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3F6A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2019-05-03T00:34:00Z</dcterms:created>
  <dcterms:modified xsi:type="dcterms:W3CDTF">2019-06-25T01:11:00Z</dcterms:modified>
</cp:coreProperties>
</file>