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30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November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2018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019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291092FD" w14:textId="77777777" w:rsidTr="005B3326">
        <w:tc>
          <w:tcPr>
            <w:tcW w:w="3087" w:type="dxa"/>
            <w:vAlign w:val="center"/>
          </w:tcPr>
          <w:p w14:paraId="27815A60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2874EF64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>RO 020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>RO 021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166A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166A1E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Merge w:val="restart"/>
            <w:vAlign w:val="center"/>
          </w:tcPr>
          <w:p w14:paraId="48C5FFE6" w14:textId="33E0C1CC" w:rsidR="00166A1E" w:rsidRPr="0007457D" w:rsidRDefault="00166A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 Ives Ex</w:t>
            </w:r>
          </w:p>
        </w:tc>
        <w:tc>
          <w:tcPr>
            <w:tcW w:w="2280" w:type="dxa"/>
            <w:vMerge w:val="restart"/>
            <w:vAlign w:val="center"/>
          </w:tcPr>
          <w:p w14:paraId="6EF6F43E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St Ives</w:t>
            </w:r>
          </w:p>
        </w:tc>
      </w:tr>
      <w:tr w:rsidR="00166A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166A1E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Merge/>
            <w:vAlign w:val="center"/>
          </w:tcPr>
          <w:p w14:paraId="244FDCB3" w14:textId="1C6DC391" w:rsidR="00166A1E" w:rsidRPr="0007457D" w:rsidRDefault="00166A1E" w:rsidP="00093181">
            <w:pPr>
              <w:jc w:val="center"/>
              <w:rPr>
                <w:sz w:val="28"/>
              </w:rPr>
            </w:pPr>
          </w:p>
        </w:tc>
        <w:tc>
          <w:tcPr>
            <w:tcW w:w="2280" w:type="dxa"/>
            <w:vMerge/>
            <w:vAlign w:val="center"/>
          </w:tcPr>
          <w:p w14:paraId="26D275CD" w14:textId="39F44FF1" w:rsidR="00166A1E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166A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166A1E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Merge w:val="restart"/>
            <w:shd w:val="clear" w:color="auto" w:fill="D9D9D9"/>
            <w:vAlign w:val="center"/>
          </w:tcPr>
          <w:p w14:paraId="4ECE9C34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St Ives Ex</w:t>
            </w:r>
          </w:p>
        </w:tc>
        <w:tc>
          <w:tcPr>
            <w:tcW w:w="2280" w:type="dxa"/>
            <w:vMerge w:val="restart"/>
            <w:shd w:val="clear" w:color="auto" w:fill="D9D9D9"/>
            <w:vAlign w:val="center"/>
          </w:tcPr>
          <w:p w14:paraId="674B5DD7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St Ives</w:t>
            </w:r>
          </w:p>
        </w:tc>
      </w:tr>
      <w:tr w:rsidR="00166A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166A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166A1E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Merge/>
            <w:shd w:val="clear" w:color="auto" w:fill="D9D9D9"/>
            <w:vAlign w:val="center"/>
          </w:tcPr>
          <w:p w14:paraId="2560C2C1" w14:textId="106133C1" w:rsidR="00166A1E" w:rsidRPr="00660D8C" w:rsidRDefault="00166A1E" w:rsidP="00093181">
            <w:pPr>
              <w:jc w:val="center"/>
              <w:rPr>
                <w:sz w:val="28"/>
              </w:rPr>
            </w:pPr>
          </w:p>
        </w:tc>
        <w:tc>
          <w:tcPr>
            <w:tcW w:w="2280" w:type="dxa"/>
            <w:vMerge/>
            <w:shd w:val="clear" w:color="auto" w:fill="D9D9D9"/>
            <w:vAlign w:val="center"/>
          </w:tcPr>
          <w:p w14:paraId="0C1C358A" w14:textId="6CABA837" w:rsidR="00166A1E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5C9E5D3E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C2MIL12 - </w:t>
            </w:r>
            <w:r w:rsidR="00171C3F">
              <w:rPr>
                <w:sz w:val="28"/>
              </w:rPr>
              <w:t>T</w:t>
            </w:r>
            <w:r>
              <w:rPr>
                <w:sz w:val="28"/>
              </w:rPr>
              <w:t xml:space="preserve">urns and </w:t>
            </w:r>
            <w:r w:rsidR="00171C3F">
              <w:rPr>
                <w:sz w:val="28"/>
              </w:rPr>
              <w:t>i</w:t>
            </w:r>
            <w:r>
              <w:rPr>
                <w:sz w:val="28"/>
              </w:rPr>
              <w:t>nclines on the march in qu</w:t>
            </w:r>
            <w:r w:rsidR="00171C3F">
              <w:rPr>
                <w:sz w:val="28"/>
              </w:rPr>
              <w:t>ick</w:t>
            </w:r>
            <w:r>
              <w:rPr>
                <w:sz w:val="28"/>
              </w:rPr>
              <w:t xml:space="preserve"> time</w:t>
            </w:r>
          </w:p>
        </w:tc>
        <w:tc>
          <w:tcPr>
            <w:tcW w:w="2280" w:type="dxa"/>
            <w:vAlign w:val="center"/>
          </w:tcPr>
          <w:p w14:paraId="23FD41BB" w14:textId="16FA126F" w:rsidR="005652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40BEBF95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C2MIL29 </w:t>
            </w:r>
            <w:r w:rsidR="00171C3F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171C3F">
              <w:rPr>
                <w:sz w:val="28"/>
                <w:szCs w:val="28"/>
              </w:rPr>
              <w:t xml:space="preserve">Methods of </w:t>
            </w:r>
            <w:r>
              <w:rPr>
                <w:sz w:val="28"/>
                <w:szCs w:val="28"/>
              </w:rPr>
              <w:t>movement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2DE51195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C2MIL12 - </w:t>
            </w:r>
            <w:r w:rsidR="00171C3F">
              <w:rPr>
                <w:sz w:val="28"/>
              </w:rPr>
              <w:t>Turns and inclines on the march in quick time</w:t>
            </w:r>
          </w:p>
        </w:tc>
        <w:tc>
          <w:tcPr>
            <w:tcW w:w="2280" w:type="dxa"/>
            <w:vAlign w:val="center"/>
          </w:tcPr>
          <w:p w14:paraId="50FF04F6" w14:textId="4CEC10A5" w:rsidR="005652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2D0FD658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C2MIL29 - </w:t>
            </w:r>
            <w:r w:rsidR="00171C3F">
              <w:rPr>
                <w:sz w:val="28"/>
                <w:szCs w:val="28"/>
              </w:rPr>
              <w:t>Methods of movement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5B0768F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C2MIL12 - </w:t>
            </w:r>
            <w:r w:rsidR="00171C3F">
              <w:rPr>
                <w:sz w:val="28"/>
              </w:rPr>
              <w:t>Turns and inclines on the march in quick time</w:t>
            </w:r>
          </w:p>
        </w:tc>
        <w:tc>
          <w:tcPr>
            <w:tcW w:w="2280" w:type="dxa"/>
            <w:vAlign w:val="center"/>
          </w:tcPr>
          <w:p w14:paraId="4FAAD97C" w14:textId="0C1F28D1" w:rsidR="005652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16E427DD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C2MIL29 - </w:t>
            </w:r>
            <w:r w:rsidR="00171C3F">
              <w:rPr>
                <w:sz w:val="28"/>
                <w:szCs w:val="28"/>
              </w:rPr>
              <w:t>Methods of movement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C2MIL29 - Demonstrates individual movement by night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4F1DB448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C2MIL12 - </w:t>
            </w:r>
            <w:r w:rsidR="00171C3F">
              <w:rPr>
                <w:sz w:val="28"/>
                <w:szCs w:val="28"/>
              </w:rPr>
              <w:t>Methods of movement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5F398C3C" w:rsidR="005652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C2MIL29 - Demonstrates individual movement by night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DA2DA88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C2MIL12 - </w:t>
            </w:r>
            <w:r w:rsidR="00171C3F">
              <w:rPr>
                <w:sz w:val="28"/>
                <w:szCs w:val="28"/>
              </w:rPr>
              <w:t>Methods of movement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4183B23F" w:rsidR="0056521E" w:rsidRPr="002F6ED8" w:rsidRDefault="00166A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</w:tbl>
    <w:p w14:paraId="504F864D" w14:textId="15E01DCE" w:rsidR="0054523F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335BA1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652868B6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Drill Revision</w:t>
            </w:r>
          </w:p>
        </w:tc>
        <w:tc>
          <w:tcPr>
            <w:tcW w:w="3683" w:type="dxa"/>
            <w:vMerge w:val="restart"/>
            <w:vAlign w:val="center"/>
          </w:tcPr>
          <w:p w14:paraId="5A45FCB6" w14:textId="1C1398D0" w:rsidR="00335BA1" w:rsidRPr="002F6ED8" w:rsidRDefault="00335BA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335BA1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335BA1" w:rsidRPr="002F6ED8" w:rsidRDefault="00335BA1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335BA1" w:rsidRPr="002F6ED8" w:rsidRDefault="00335BA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335BA1" w:rsidRPr="002F6ED8" w:rsidRDefault="00335BA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323F3B8" w14:textId="00DF1339" w:rsidR="00335BA1" w:rsidRPr="002F6ED8" w:rsidRDefault="00335BA1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3549A54C" w14:textId="24FE7B54" w:rsidR="00335BA1" w:rsidRPr="002F6ED8" w:rsidRDefault="00335BA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335BA1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335BA1" w:rsidRPr="002F6ED8" w:rsidRDefault="00335BA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335BA1" w:rsidRPr="002F6ED8" w:rsidRDefault="00335BA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05EA6AE" w14:textId="29BCBD44" w:rsidR="00335BA1" w:rsidRPr="002F6ED8" w:rsidRDefault="00335BA1" w:rsidP="009D7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0A2D3A87" w14:textId="595E757A" w:rsidR="00335BA1" w:rsidRPr="002F6ED8" w:rsidRDefault="00795E04" w:rsidP="004862BA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bookmarkStart w:id="0" w:name="_GoBack"/>
            <w:r>
              <w:rPr>
                <w:sz w:val="28"/>
              </w:rPr>
              <w:t>Allocated Classroom</w:t>
            </w:r>
            <w:bookmarkEnd w:id="0"/>
          </w:p>
        </w:tc>
      </w:tr>
      <w:tr w:rsidR="00335BA1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335BA1" w:rsidRPr="002F6ED8" w:rsidRDefault="00335BA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335BA1" w:rsidRPr="002F6ED8" w:rsidRDefault="00335BA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335BA1" w:rsidRPr="002F6ED8" w:rsidRDefault="00335BA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335BA1" w:rsidRPr="002F6ED8" w:rsidRDefault="00335BA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16681B70" w14:textId="78247581" w:rsidR="00335BA1" w:rsidRPr="002F6ED8" w:rsidRDefault="00335BA1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32F14E29" w14:textId="221CD486" w:rsidR="00335BA1" w:rsidRPr="002F6ED8" w:rsidRDefault="00335BA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Lesson: Fieldcraft</w:t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Theory Lesson: Navigating at Night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166A1E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166A1E" w:rsidRPr="002F6ED8" w:rsidRDefault="00166A1E" w:rsidP="00166A1E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166A1E" w:rsidRPr="002F6ED8" w:rsidRDefault="00166A1E" w:rsidP="00166A1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166A1E" w:rsidRPr="002F6ED8" w:rsidRDefault="00166A1E" w:rsidP="00166A1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166A1E" w:rsidRPr="002F6ED8" w:rsidRDefault="00166A1E" w:rsidP="00166A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10E96D2A" w14:textId="77777777" w:rsidR="00166A1E" w:rsidRPr="002F6ED8" w:rsidRDefault="00166A1E" w:rsidP="00166A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Q-Store Activity</w:t>
            </w:r>
          </w:p>
        </w:tc>
        <w:tc>
          <w:tcPr>
            <w:tcW w:w="3683" w:type="dxa"/>
            <w:vMerge w:val="restart"/>
            <w:vAlign w:val="center"/>
          </w:tcPr>
          <w:p w14:paraId="660D9778" w14:textId="64FB3A17" w:rsidR="00166A1E" w:rsidRPr="002F6ED8" w:rsidRDefault="00166A1E" w:rsidP="00166A1E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166A1E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166A1E" w:rsidRPr="002F6ED8" w:rsidRDefault="00166A1E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166A1E" w:rsidRPr="002F6ED8" w:rsidRDefault="00166A1E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166A1E" w:rsidRPr="002F6ED8" w:rsidRDefault="00166A1E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166A1E" w:rsidRPr="002F6ED8" w:rsidRDefault="00166A1E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7A364D3" w14:textId="77777777" w:rsidR="00166A1E" w:rsidRPr="002F6ED8" w:rsidRDefault="00166A1E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425FC7FF" w14:textId="77777777" w:rsidR="00166A1E" w:rsidRPr="002F6ED8" w:rsidRDefault="00166A1E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166A1E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166A1E" w:rsidRPr="002F6ED8" w:rsidRDefault="00166A1E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166A1E" w:rsidRPr="002F6ED8" w:rsidRDefault="00166A1E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166A1E" w:rsidRPr="002F6ED8" w:rsidRDefault="00166A1E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166A1E" w:rsidRPr="002F6ED8" w:rsidRDefault="00166A1E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D39A78F" w14:textId="77777777" w:rsidR="00166A1E" w:rsidRPr="002F6ED8" w:rsidRDefault="00166A1E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introduction and Term 4 debrief (QM)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37DE0599" w14:textId="77777777" w:rsidR="00166A1E" w:rsidRPr="002F6ED8" w:rsidRDefault="00166A1E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166A1E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166A1E" w:rsidRPr="002F6ED8" w:rsidRDefault="00166A1E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166A1E" w:rsidRPr="002F6ED8" w:rsidRDefault="00166A1E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166A1E" w:rsidRPr="002F6ED8" w:rsidRDefault="00166A1E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166A1E" w:rsidRPr="002F6ED8" w:rsidRDefault="00166A1E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3E0E44BE" w14:textId="77777777" w:rsidR="00166A1E" w:rsidRPr="002F6ED8" w:rsidRDefault="00166A1E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446FF9AD" w14:textId="77777777" w:rsidR="00166A1E" w:rsidRPr="002F6ED8" w:rsidRDefault="00166A1E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6.1.7</w:t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020DE1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Field Skills</w:t>
            </w:r>
          </w:p>
        </w:tc>
        <w:tc>
          <w:tcPr>
            <w:tcW w:w="3683" w:type="dxa"/>
            <w:vAlign w:val="center"/>
          </w:tcPr>
          <w:p w14:paraId="67F5DEAB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9014D1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F52369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6.1.8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0054AD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18B810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Field Skills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85755F8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9014D1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1971C637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12.2.9 / 12.2.3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CCDE7E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9014D1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096EBC2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RATEL Procedures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833F150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C86D8C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710C1CC2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Practical Assessment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8B832B0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C86D8C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C86D8C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33388CD" w14:textId="4F991A16" w:rsidR="00C86D8C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B13F30C" w14:textId="3F8A8ED7" w:rsidR="00C86D8C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FD3430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6.1.7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BE4E4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2A279F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Lashing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E2CFED3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C86D8C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45BEBE1A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6.1.8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18FC044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C86D8C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57A75206" w14:textId="6093EB57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4902A18C" w14:textId="25B858ED" w:rsidR="00C86D8C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86D8C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FFFFFF"/>
            <w:vAlign w:val="center"/>
          </w:tcPr>
          <w:p w14:paraId="0543433D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11.1.1/11.2.1 - 11.2.8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007724AD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</w:t>
            </w:r>
          </w:p>
        </w:tc>
      </w:tr>
      <w:tr w:rsidR="00C86D8C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FFFFFF"/>
            <w:vAlign w:val="center"/>
          </w:tcPr>
          <w:p w14:paraId="362A70EC" w14:textId="1D2B9520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153AE5B4" w14:textId="2C049F0E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86D8C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091351BE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Exercise Notebook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533A663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Grandstand</w:t>
            </w:r>
          </w:p>
        </w:tc>
      </w:tr>
      <w:tr w:rsidR="00C86D8C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C86D8C" w:rsidRPr="002F6ED8" w:rsidRDefault="00C86D8C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C062050" w14:textId="52226CE4" w:rsidR="00C86D8C" w:rsidRPr="002F6ED8" w:rsidRDefault="00C86D8C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21273AF" w14:textId="0DB8465D" w:rsidR="00C86D8C" w:rsidRPr="002F6ED8" w:rsidRDefault="00C86D8C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86683" w14:textId="77777777" w:rsidR="00B002AB" w:rsidRDefault="00B002AB" w:rsidP="006D7FFB">
      <w:r>
        <w:separator/>
      </w:r>
    </w:p>
  </w:endnote>
  <w:endnote w:type="continuationSeparator" w:id="0">
    <w:p w14:paraId="4C8DB153" w14:textId="77777777" w:rsidR="00B002AB" w:rsidRDefault="00B002AB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85763" w14:textId="77777777" w:rsidR="00B002AB" w:rsidRDefault="00B002AB" w:rsidP="006D7FFB">
      <w:r>
        <w:separator/>
      </w:r>
    </w:p>
  </w:footnote>
  <w:footnote w:type="continuationSeparator" w:id="0">
    <w:p w14:paraId="0A502BEC" w14:textId="77777777" w:rsidR="00B002AB" w:rsidRDefault="00B002AB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66A1E"/>
    <w:rsid w:val="00171C3F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5BA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95E04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02AB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6D8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953D7D-CA98-0740-8B10-13E648E4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37</cp:revision>
  <cp:lastPrinted>2016-01-28T00:57:00Z</cp:lastPrinted>
  <dcterms:created xsi:type="dcterms:W3CDTF">2018-10-20T09:24:00Z</dcterms:created>
  <dcterms:modified xsi:type="dcterms:W3CDTF">2018-11-26T10:28:00Z</dcterms:modified>
</cp:coreProperties>
</file>