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E79F" w14:textId="62209C00" w:rsidR="009F3219" w:rsidRDefault="009F3219" w:rsidP="009F3219">
      <w:pP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</w:rPr>
        <w:t xml:space="preserve">How to use the </w:t>
      </w:r>
      <w: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 xml:space="preserve">Micro-USB on </w:t>
      </w:r>
      <w:r w:rsidR="008D7520"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 xml:space="preserve">EZCOO </w:t>
      </w:r>
      <w:r w:rsidR="008D7520">
        <w:rPr>
          <w:rFonts w:ascii="Calibri" w:eastAsia="宋体" w:hAnsi="Calibri" w:cs="Calibri" w:hint="eastAsia"/>
          <w:color w:val="333333"/>
          <w:sz w:val="32"/>
          <w:szCs w:val="32"/>
          <w:shd w:val="clear" w:color="auto" w:fill="FFFFFF"/>
        </w:rPr>
        <w:t>product</w:t>
      </w:r>
      <w: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>.</w:t>
      </w:r>
    </w:p>
    <w:p w14:paraId="7F22B6DE" w14:textId="3F90B97F" w:rsidR="009F3219" w:rsidRDefault="009F3219" w:rsidP="009F3219">
      <w:pP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 xml:space="preserve">We can </w:t>
      </w:r>
      <w:r>
        <w:rPr>
          <w:rFonts w:ascii="Calibri" w:eastAsia="宋体" w:hAnsi="Calibri" w:cs="Calibri"/>
          <w:color w:val="FF0000"/>
          <w:sz w:val="32"/>
          <w:szCs w:val="32"/>
          <w:shd w:val="clear" w:color="auto" w:fill="FFFFFF"/>
        </w:rPr>
        <w:t xml:space="preserve">control </w:t>
      </w:r>
      <w:r>
        <w:rPr>
          <w:rFonts w:ascii="Calibri" w:eastAsia="宋体" w:hAnsi="Calibri" w:cs="Calibr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="Calibri" w:eastAsia="宋体" w:hAnsi="Calibri" w:cs="Calibri" w:hint="eastAsia"/>
          <w:color w:val="000000" w:themeColor="text1"/>
          <w:sz w:val="32"/>
          <w:szCs w:val="32"/>
          <w:shd w:val="clear" w:color="auto" w:fill="FFFFFF"/>
        </w:rPr>
        <w:t>switch</w:t>
      </w:r>
      <w:r>
        <w:rPr>
          <w:rFonts w:ascii="Calibri" w:eastAsia="宋体" w:hAnsi="Calibri" w:cs="Calibri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 xml:space="preserve">and </w:t>
      </w:r>
      <w:r>
        <w:rPr>
          <w:rFonts w:ascii="Calibri" w:eastAsia="宋体" w:hAnsi="Calibri" w:cs="Calibri"/>
          <w:color w:val="FF0000"/>
          <w:sz w:val="32"/>
          <w:szCs w:val="32"/>
          <w:shd w:val="clear" w:color="auto" w:fill="FFFFFF"/>
        </w:rPr>
        <w:t>upgrade</w:t>
      </w:r>
      <w: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 xml:space="preserve"> the </w:t>
      </w:r>
      <w:r>
        <w:rPr>
          <w:rFonts w:ascii="Calibri" w:eastAsia="宋体" w:hAnsi="Calibri" w:cs="Calibri" w:hint="eastAsia"/>
          <w:color w:val="333333"/>
          <w:sz w:val="32"/>
          <w:szCs w:val="32"/>
          <w:shd w:val="clear" w:color="auto" w:fill="FFFFFF"/>
        </w:rPr>
        <w:t>switch</w:t>
      </w:r>
      <w:r>
        <w:rPr>
          <w:rFonts w:ascii="Calibri" w:eastAsia="宋体" w:hAnsi="Calibri" w:cs="Calibri"/>
          <w:color w:val="333333"/>
          <w:sz w:val="32"/>
          <w:szCs w:val="32"/>
          <w:shd w:val="clear" w:color="auto" w:fill="FFFFFF"/>
        </w:rPr>
        <w:t xml:space="preserve"> via USB</w:t>
      </w:r>
      <w:r>
        <w:rPr>
          <w:rFonts w:ascii="Calibri" w:eastAsia="宋体" w:hAnsi="Calibri" w:cs="Calibri" w:hint="eastAsia"/>
          <w:color w:val="333333"/>
          <w:sz w:val="32"/>
          <w:szCs w:val="32"/>
          <w:shd w:val="clear" w:color="auto" w:fill="FFFFFF"/>
        </w:rPr>
        <w:t xml:space="preserve"> port.</w:t>
      </w:r>
    </w:p>
    <w:p w14:paraId="71CE6971" w14:textId="7BEDF3DE" w:rsidR="009F3219" w:rsidRDefault="009F3219" w:rsidP="009F3219">
      <w:pPr>
        <w:rPr>
          <w:rFonts w:ascii="Calibri" w:hAnsi="Calibri" w:cs="Calibri"/>
          <w:sz w:val="24"/>
        </w:rPr>
      </w:pPr>
      <w:r>
        <w:rPr>
          <w:rFonts w:ascii="Calibri" w:eastAsia="微软雅黑" w:hAnsi="Calibri" w:cs="Calibri"/>
          <w:sz w:val="24"/>
        </w:rPr>
        <w:t xml:space="preserve">Please find a </w:t>
      </w:r>
      <w:r>
        <w:rPr>
          <w:rFonts w:ascii="Calibri" w:eastAsia="微软雅黑" w:hAnsi="Calibri" w:cs="Calibri"/>
          <w:color w:val="333333"/>
          <w:sz w:val="24"/>
          <w:shd w:val="clear" w:color="auto" w:fill="FFFFFF"/>
        </w:rPr>
        <w:t>Micro-USB cable, connect to the USB port on the front panel to your windows PC(Laptop/Desktop)</w:t>
      </w:r>
      <w:r>
        <w:rPr>
          <w:rFonts w:ascii="Calibri" w:eastAsia="微软雅黑" w:hAnsi="Calibri" w:cs="Calibri" w:hint="eastAsia"/>
          <w:color w:val="333333"/>
          <w:sz w:val="24"/>
          <w:shd w:val="clear" w:color="auto" w:fill="FFFFFF"/>
        </w:rPr>
        <w:t xml:space="preserve">. It will install the driver </w:t>
      </w:r>
      <w:r>
        <w:rPr>
          <w:rFonts w:ascii="Calibri" w:hAnsi="Calibri" w:cs="Calibri" w:hint="eastAsia"/>
          <w:sz w:val="24"/>
        </w:rPr>
        <w:t xml:space="preserve">aromatically when the matrix connected, please wait for a </w:t>
      </w:r>
      <w:proofErr w:type="gramStart"/>
      <w:r>
        <w:rPr>
          <w:rFonts w:ascii="Calibri" w:hAnsi="Calibri" w:cs="Calibri" w:hint="eastAsia"/>
          <w:sz w:val="24"/>
        </w:rPr>
        <w:t>minute..</w:t>
      </w:r>
      <w:proofErr w:type="gramEnd"/>
    </w:p>
    <w:p w14:paraId="72B184F4" w14:textId="59AF4D2E" w:rsidR="0050740E" w:rsidRDefault="0050740E" w:rsidP="009F321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</w:t>
      </w: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 xml:space="preserve"> you can’t find the device, please find the driver and install by </w:t>
      </w:r>
      <w:r w:rsidRPr="0050740E">
        <w:rPr>
          <w:rFonts w:ascii="Calibri" w:hAnsi="Calibri" w:cs="Calibri"/>
          <w:sz w:val="24"/>
        </w:rPr>
        <w:t>manual</w:t>
      </w:r>
      <w:r>
        <w:rPr>
          <w:rFonts w:ascii="Calibri" w:hAnsi="Calibri" w:cs="Calibri"/>
          <w:sz w:val="24"/>
        </w:rPr>
        <w:t>.</w:t>
      </w:r>
    </w:p>
    <w:p w14:paraId="02090A0F" w14:textId="7F32D3B9" w:rsidR="009F3219" w:rsidRDefault="00B50B7C" w:rsidP="009F3219">
      <w:pPr>
        <w:rPr>
          <w:rFonts w:ascii="Calibri" w:eastAsia="微软雅黑" w:hAnsi="Calibri" w:cs="Calibri"/>
          <w:color w:val="333333"/>
          <w:sz w:val="24"/>
          <w:shd w:val="clear" w:color="auto" w:fill="FFFFFF"/>
        </w:rPr>
      </w:pPr>
      <w:r w:rsidRPr="00B50B7C">
        <w:rPr>
          <w:rFonts w:ascii="Calibri" w:hAnsi="Calibri" w:cs="Calibri"/>
          <w:sz w:val="24"/>
        </w:rPr>
        <w:t>https://www.easycoolav.com/art/tech-support-a0040.html</w:t>
      </w:r>
    </w:p>
    <w:p w14:paraId="61392E76" w14:textId="577B7997" w:rsidR="009F3219" w:rsidRDefault="009F3219" w:rsidP="009F3219">
      <w:pPr>
        <w:rPr>
          <w:b/>
          <w:bCs/>
          <w:sz w:val="44"/>
          <w:szCs w:val="44"/>
        </w:rPr>
      </w:pPr>
      <w:r w:rsidRPr="009F3219">
        <w:rPr>
          <w:rFonts w:hint="eastAsia"/>
          <w:b/>
          <w:bCs/>
          <w:sz w:val="44"/>
          <w:szCs w:val="44"/>
        </w:rPr>
        <w:t>Control</w:t>
      </w:r>
    </w:p>
    <w:p w14:paraId="6C981CB8" w14:textId="77777777" w:rsidR="009F3219" w:rsidRPr="00213F4E" w:rsidRDefault="009F3219" w:rsidP="009F3219">
      <w:pPr>
        <w:rPr>
          <w:rFonts w:ascii="Calibri" w:hAnsi="Calibri" w:cs="Calibri"/>
          <w:sz w:val="24"/>
        </w:rPr>
      </w:pPr>
      <w:r w:rsidRPr="00213F4E">
        <w:rPr>
          <w:rFonts w:ascii="Calibri" w:hAnsi="Calibri" w:cs="Calibri"/>
          <w:sz w:val="24"/>
        </w:rPr>
        <w:t xml:space="preserve">Baud Rate=57600bps, Data=8bit, Parity=None, Stop=1bit </w:t>
      </w:r>
    </w:p>
    <w:p w14:paraId="2292B3BC" w14:textId="268F4754" w:rsidR="009F3219" w:rsidRDefault="009F3219" w:rsidP="009F3219">
      <w:pPr>
        <w:rPr>
          <w:rFonts w:ascii="Calibri" w:hAnsi="Calibri" w:cs="Calibri"/>
          <w:sz w:val="24"/>
        </w:rPr>
      </w:pPr>
      <w:r w:rsidRPr="00213F4E">
        <w:rPr>
          <w:rFonts w:ascii="Calibri" w:hAnsi="Calibri" w:cs="Calibri" w:hint="eastAsia"/>
          <w:sz w:val="24"/>
        </w:rPr>
        <w:t>Double click the UartAssist.exe. Set the correct parameters and click &lt;Open&gt;</w:t>
      </w:r>
    </w:p>
    <w:p w14:paraId="5076C982" w14:textId="77777777" w:rsidR="00B32FBD" w:rsidRDefault="00B32FBD" w:rsidP="009F3219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 xml:space="preserve">ind the </w:t>
      </w:r>
      <w:r w:rsidRPr="00213F4E">
        <w:rPr>
          <w:rFonts w:ascii="Calibri" w:hAnsi="Calibri" w:cs="Calibri" w:hint="eastAsia"/>
          <w:sz w:val="24"/>
        </w:rPr>
        <w:t>UartAssist.exe</w:t>
      </w:r>
      <w:r>
        <w:rPr>
          <w:rFonts w:ascii="Calibri" w:hAnsi="Calibri" w:cs="Calibri"/>
          <w:sz w:val="24"/>
        </w:rPr>
        <w:t xml:space="preserve"> at </w:t>
      </w:r>
    </w:p>
    <w:p w14:paraId="16A109F1" w14:textId="5C2EFE3F" w:rsidR="00DB31D7" w:rsidRDefault="00DB31D7" w:rsidP="009F3219">
      <w:pPr>
        <w:rPr>
          <w:rFonts w:ascii="Calibri" w:hAnsi="Calibri" w:cs="Calibri"/>
          <w:sz w:val="24"/>
        </w:rPr>
      </w:pPr>
      <w:r w:rsidRPr="00DB31D7">
        <w:rPr>
          <w:rFonts w:ascii="Calibri" w:hAnsi="Calibri" w:cs="Calibri"/>
          <w:sz w:val="24"/>
        </w:rPr>
        <w:t>https://www.easycoolav.com/art/tech-support-a0040.html</w:t>
      </w:r>
    </w:p>
    <w:p w14:paraId="7105F48F" w14:textId="5C79692B" w:rsidR="009F3219" w:rsidRDefault="009F3219" w:rsidP="009F3219">
      <w:r>
        <w:rPr>
          <w:noProof/>
        </w:rPr>
        <w:drawing>
          <wp:inline distT="0" distB="0" distL="114300" distR="114300" wp14:anchorId="0C83F3CF" wp14:editId="3761D65D">
            <wp:extent cx="1398785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766" cy="18201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C480B8" w14:textId="658AF479" w:rsidR="007A18B4" w:rsidRDefault="007A18B4" w:rsidP="009F3219"/>
    <w:p w14:paraId="1ED1B9CC" w14:textId="6ED199E7" w:rsidR="007A18B4" w:rsidRDefault="007A18B4" w:rsidP="009F3219"/>
    <w:p w14:paraId="7A0A281A" w14:textId="72B170F1" w:rsidR="007A18B4" w:rsidRDefault="007A18B4" w:rsidP="009F3219"/>
    <w:p w14:paraId="1C46C55D" w14:textId="620E4558" w:rsidR="007A18B4" w:rsidRDefault="007A18B4" w:rsidP="009F3219"/>
    <w:p w14:paraId="58872286" w14:textId="53445B8D" w:rsidR="007A18B4" w:rsidRDefault="007A18B4" w:rsidP="009F3219"/>
    <w:p w14:paraId="00790725" w14:textId="3E13BE87" w:rsidR="007A18B4" w:rsidRDefault="007A18B4" w:rsidP="009F3219"/>
    <w:p w14:paraId="168121B4" w14:textId="72F6C177" w:rsidR="007A18B4" w:rsidRDefault="007A18B4" w:rsidP="009F3219"/>
    <w:p w14:paraId="7F68F294" w14:textId="782F1DCF" w:rsidR="007A18B4" w:rsidRDefault="007A18B4" w:rsidP="009F3219"/>
    <w:p w14:paraId="42978CC1" w14:textId="4AFF9A02" w:rsidR="007A18B4" w:rsidRDefault="007A18B4" w:rsidP="009F3219"/>
    <w:p w14:paraId="4AC42D05" w14:textId="6300010A" w:rsidR="007A18B4" w:rsidRDefault="007A18B4" w:rsidP="009F3219"/>
    <w:p w14:paraId="1234CFE0" w14:textId="0F1785CA" w:rsidR="007A18B4" w:rsidRDefault="007A18B4" w:rsidP="009F3219"/>
    <w:p w14:paraId="14745FD1" w14:textId="4F8C88B3" w:rsidR="007A18B4" w:rsidRDefault="007A18B4" w:rsidP="009F3219"/>
    <w:p w14:paraId="5D652892" w14:textId="0CD25850" w:rsidR="007A18B4" w:rsidRDefault="007A18B4" w:rsidP="009F3219"/>
    <w:p w14:paraId="7C929E6B" w14:textId="1FD47944" w:rsidR="007A18B4" w:rsidRDefault="007A18B4" w:rsidP="009F3219"/>
    <w:p w14:paraId="353CEC10" w14:textId="7D38EACA" w:rsidR="007A18B4" w:rsidRDefault="007A18B4" w:rsidP="009F3219"/>
    <w:p w14:paraId="0B944471" w14:textId="52125CAB" w:rsidR="007A18B4" w:rsidRDefault="007A18B4" w:rsidP="009F3219"/>
    <w:p w14:paraId="257A001D" w14:textId="546312E7" w:rsidR="007A18B4" w:rsidRDefault="007A18B4" w:rsidP="009F3219"/>
    <w:p w14:paraId="77D914DC" w14:textId="77777777" w:rsidR="007A18B4" w:rsidRDefault="007A18B4" w:rsidP="009F3219">
      <w:pPr>
        <w:rPr>
          <w:rFonts w:hint="eastAsia"/>
        </w:rPr>
      </w:pPr>
    </w:p>
    <w:p w14:paraId="0CC49516" w14:textId="70FF80A6" w:rsidR="009F3219" w:rsidRPr="0050740E" w:rsidRDefault="007A18B4" w:rsidP="009F3219">
      <w:pPr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lastRenderedPageBreak/>
        <w:t xml:space="preserve">API </w:t>
      </w:r>
      <w:r w:rsidR="00213F4E" w:rsidRPr="0050740E"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Command</w:t>
      </w:r>
      <w:r w:rsidR="00213F4E" w:rsidRPr="0050740E"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 xml:space="preserve"> </w:t>
      </w:r>
      <w:r w:rsidR="00213F4E" w:rsidRPr="0050740E"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list：</w:t>
      </w:r>
    </w:p>
    <w:p w14:paraId="7B57FECC" w14:textId="76F430CD" w:rsidR="00194D9C" w:rsidRPr="008E0CAE" w:rsidRDefault="008E0CAE" w:rsidP="009F3219">
      <w:pPr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Please entry an</w:t>
      </w:r>
      <w:r w:rsidRPr="008E0CAE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000000"/>
          <w:kern w:val="0"/>
          <w:szCs w:val="21"/>
        </w:rPr>
        <w:t>“</w:t>
      </w:r>
      <w:r>
        <w:rPr>
          <w:rFonts w:ascii="微软雅黑" w:eastAsia="微软雅黑" w:cs="微软雅黑"/>
          <w:color w:val="000000"/>
          <w:kern w:val="0"/>
          <w:szCs w:val="21"/>
        </w:rPr>
        <w:t>E</w:t>
      </w:r>
      <w:r w:rsidRPr="008E0CAE">
        <w:rPr>
          <w:rFonts w:ascii="微软雅黑" w:eastAsia="微软雅黑" w:cs="微软雅黑"/>
          <w:color w:val="000000"/>
          <w:kern w:val="0"/>
          <w:szCs w:val="21"/>
        </w:rPr>
        <w:t>nter</w:t>
      </w:r>
      <w:r>
        <w:rPr>
          <w:rFonts w:ascii="微软雅黑" w:eastAsia="微软雅黑" w:cs="微软雅黑"/>
          <w:color w:val="000000"/>
          <w:kern w:val="0"/>
          <w:szCs w:val="21"/>
        </w:rPr>
        <w:t>”</w:t>
      </w:r>
      <w:r w:rsidRPr="008E0CAE">
        <w:rPr>
          <w:rFonts w:ascii="微软雅黑" w:eastAsia="微软雅黑" w:cs="微软雅黑"/>
          <w:color w:val="000000"/>
          <w:kern w:val="0"/>
          <w:szCs w:val="21"/>
        </w:rPr>
        <w:t xml:space="preserve"> key</w:t>
      </w:r>
      <w:r>
        <w:rPr>
          <w:rFonts w:ascii="微软雅黑" w:eastAsia="微软雅黑" w:cs="微软雅黑"/>
          <w:color w:val="000000"/>
          <w:kern w:val="0"/>
          <w:szCs w:val="21"/>
        </w:rPr>
        <w:t xml:space="preserve"> after each command</w:t>
      </w:r>
      <w:bookmarkStart w:id="0" w:name="_GoBack"/>
      <w:bookmarkEnd w:id="0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263"/>
        <w:gridCol w:w="6379"/>
      </w:tblGrid>
      <w:tr w:rsidR="001B4838" w14:paraId="7EEEA383" w14:textId="77777777" w:rsidTr="007A18B4">
        <w:tc>
          <w:tcPr>
            <w:tcW w:w="2263" w:type="dxa"/>
          </w:tcPr>
          <w:p w14:paraId="0BDBF134" w14:textId="386C055E" w:rsid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8"/>
                <w:szCs w:val="28"/>
                <w:lang w:val="zh-CN"/>
              </w:rPr>
              <w:t>C</w:t>
            </w:r>
            <w: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  <w:lang w:val="zh-CN"/>
              </w:rPr>
              <w:t>ommand</w:t>
            </w:r>
          </w:p>
        </w:tc>
        <w:tc>
          <w:tcPr>
            <w:tcW w:w="6379" w:type="dxa"/>
          </w:tcPr>
          <w:p w14:paraId="0FC11FD3" w14:textId="783E5DCB" w:rsid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  <w:lang w:val="zh-CN"/>
              </w:rPr>
              <w:t>Function</w:t>
            </w:r>
          </w:p>
        </w:tc>
      </w:tr>
      <w:tr w:rsidR="007D3F05" w14:paraId="0D9B2B90" w14:textId="77777777" w:rsidTr="007A18B4">
        <w:tc>
          <w:tcPr>
            <w:tcW w:w="2263" w:type="dxa"/>
          </w:tcPr>
          <w:p w14:paraId="1A612883" w14:textId="14E2F328" w:rsidR="007D3F05" w:rsidRPr="007D3F05" w:rsidRDefault="007D3F05" w:rsidP="009F321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 w:rsidRPr="007D3F05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6379" w:type="dxa"/>
          </w:tcPr>
          <w:p w14:paraId="1C5BECE1" w14:textId="19F0BD11" w:rsidR="007D3F05" w:rsidRPr="007D3F05" w:rsidRDefault="007D3F05" w:rsidP="009F321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 w:rsidRPr="007D3F05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G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et system help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(command list)</w:t>
            </w:r>
          </w:p>
        </w:tc>
      </w:tr>
      <w:tr w:rsidR="001B4838" w:rsidRPr="001B4838" w14:paraId="24CCD3EB" w14:textId="77777777" w:rsidTr="007A18B4">
        <w:tc>
          <w:tcPr>
            <w:tcW w:w="2263" w:type="dxa"/>
          </w:tcPr>
          <w:p w14:paraId="2403CBD5" w14:textId="301AD512" w:rsid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  <w:lang w:val="zh-CN"/>
              </w:rPr>
            </w:pP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SET AUTO OFF</w:t>
            </w:r>
          </w:p>
        </w:tc>
        <w:tc>
          <w:tcPr>
            <w:tcW w:w="6379" w:type="dxa"/>
          </w:tcPr>
          <w:p w14:paraId="40AF6BF1" w14:textId="608A505C" w:rsidR="001B4838" w:rsidRP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T</w:t>
            </w:r>
            <w:r w:rsidRPr="00213F4E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urn</w:t>
            </w: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off auto switch function</w:t>
            </w:r>
          </w:p>
        </w:tc>
      </w:tr>
      <w:tr w:rsidR="001B4838" w:rsidRPr="001B4838" w14:paraId="12DAA753" w14:textId="77777777" w:rsidTr="007A18B4">
        <w:tc>
          <w:tcPr>
            <w:tcW w:w="2263" w:type="dxa"/>
          </w:tcPr>
          <w:p w14:paraId="18E4630A" w14:textId="6BE0049E" w:rsidR="001B4838" w:rsidRDefault="001B4838" w:rsidP="009F321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SET AUTO O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6379" w:type="dxa"/>
          </w:tcPr>
          <w:p w14:paraId="0CB83BCC" w14:textId="570A222B" w:rsidR="001B4838" w:rsidRDefault="001B4838" w:rsidP="009F321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T</w:t>
            </w:r>
            <w:r w:rsidRPr="00213F4E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urn</w:t>
            </w: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on</w:t>
            </w:r>
            <w:r w:rsidRPr="00213F4E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auto switch function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(Default)</w:t>
            </w:r>
          </w:p>
        </w:tc>
      </w:tr>
      <w:tr w:rsidR="001B4838" w:rsidRPr="001B4838" w14:paraId="0D4134DE" w14:textId="77777777" w:rsidTr="007A18B4">
        <w:tc>
          <w:tcPr>
            <w:tcW w:w="2263" w:type="dxa"/>
          </w:tcPr>
          <w:p w14:paraId="60EAB044" w14:textId="59D383BA" w:rsidR="001B4838" w:rsidRP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ET RST:</w:t>
            </w:r>
          </w:p>
        </w:tc>
        <w:tc>
          <w:tcPr>
            <w:tcW w:w="6379" w:type="dxa"/>
          </w:tcPr>
          <w:p w14:paraId="26790F00" w14:textId="651613D0" w:rsidR="001B4838" w:rsidRPr="001B4838" w:rsidRDefault="001B4838" w:rsidP="009F321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Rest the switch to factory defaults</w:t>
            </w:r>
          </w:p>
        </w:tc>
      </w:tr>
      <w:tr w:rsidR="001B4838" w:rsidRPr="001B4838" w14:paraId="664C72E9" w14:textId="77777777" w:rsidTr="007A18B4">
        <w:tc>
          <w:tcPr>
            <w:tcW w:w="2263" w:type="dxa"/>
          </w:tcPr>
          <w:p w14:paraId="1995CF2A" w14:textId="0AB697F8" w:rsidR="001B4838" w:rsidRP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ET OUT1 VS IN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6379" w:type="dxa"/>
          </w:tcPr>
          <w:p w14:paraId="23393FAC" w14:textId="439202F4" w:rsidR="001B4838" w:rsidRP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Set output x to input y (X=1,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y=1-4)</w:t>
            </w:r>
          </w:p>
        </w:tc>
      </w:tr>
      <w:tr w:rsidR="001B4838" w:rsidRPr="001B4838" w14:paraId="6B6507D0" w14:textId="77777777" w:rsidTr="007A18B4">
        <w:tc>
          <w:tcPr>
            <w:tcW w:w="2263" w:type="dxa"/>
          </w:tcPr>
          <w:p w14:paraId="1DE15526" w14:textId="7C97F7B0" w:rsidR="001B4838" w:rsidRP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 w:rsidRPr="001B4838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S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ET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CAS EN</w:t>
            </w:r>
          </w:p>
        </w:tc>
        <w:tc>
          <w:tcPr>
            <w:tcW w:w="6379" w:type="dxa"/>
          </w:tcPr>
          <w:p w14:paraId="688C59FC" w14:textId="79E2A3FE" w:rsidR="001B4838" w:rsidRPr="001B4838" w:rsidRDefault="001B4838" w:rsidP="009F3219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 w:rsidRPr="001B4838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et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ascade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mode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enable (Turn off HDCP)</w:t>
            </w:r>
          </w:p>
        </w:tc>
      </w:tr>
      <w:tr w:rsidR="007D3F05" w:rsidRPr="001B4838" w14:paraId="675DE986" w14:textId="77777777" w:rsidTr="007A18B4">
        <w:tc>
          <w:tcPr>
            <w:tcW w:w="2263" w:type="dxa"/>
          </w:tcPr>
          <w:p w14:paraId="1DE9ACA7" w14:textId="3E5B9A31" w:rsidR="007D3F05" w:rsidRPr="001B4838" w:rsidRDefault="007D3F05" w:rsidP="007D3F05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 w:rsidRPr="001B4838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S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ET CAS DIS</w:t>
            </w:r>
          </w:p>
        </w:tc>
        <w:tc>
          <w:tcPr>
            <w:tcW w:w="6379" w:type="dxa"/>
          </w:tcPr>
          <w:p w14:paraId="28914056" w14:textId="7E029FE3" w:rsidR="007D3F05" w:rsidRPr="001B4838" w:rsidRDefault="007D3F05" w:rsidP="007D3F05">
            <w:pPr>
              <w:rPr>
                <w:rFonts w:ascii="微软雅黑" w:eastAsia="微软雅黑" w:cs="微软雅黑"/>
                <w:b/>
                <w:color w:val="000000"/>
                <w:kern w:val="0"/>
                <w:sz w:val="28"/>
                <w:szCs w:val="28"/>
              </w:rPr>
            </w:pPr>
            <w:r w:rsidRPr="001B4838"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et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ascade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mode</w:t>
            </w:r>
            <w:r w:rsidRPr="001B4838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Disable (Turn on HDCP)</w:t>
            </w:r>
          </w:p>
        </w:tc>
      </w:tr>
      <w:tr w:rsidR="007D3F05" w:rsidRPr="001B4838" w14:paraId="1CCD00CE" w14:textId="77777777" w:rsidTr="007A18B4">
        <w:tc>
          <w:tcPr>
            <w:tcW w:w="2263" w:type="dxa"/>
          </w:tcPr>
          <w:p w14:paraId="1E428935" w14:textId="1764A264" w:rsidR="007D3F05" w:rsidRPr="001B4838" w:rsidRDefault="007D3F05" w:rsidP="007D3F05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SET IN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x EDID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6379" w:type="dxa"/>
          </w:tcPr>
          <w:p w14:paraId="799679D6" w14:textId="27782521" w:rsidR="007D3F05" w:rsidRPr="007D3F05" w:rsidRDefault="007D3F05" w:rsidP="007D3F05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Set Input x EDID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{x=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[0~4]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(0=ALL), y=</w:t>
            </w:r>
            <w:r w:rsidR="007A18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Pr="007D3F05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[0~32]</w:t>
            </w:r>
          </w:p>
        </w:tc>
      </w:tr>
      <w:tr w:rsidR="007D3F05" w:rsidRPr="001B4838" w14:paraId="415E3D24" w14:textId="77777777" w:rsidTr="007A18B4">
        <w:tc>
          <w:tcPr>
            <w:tcW w:w="2263" w:type="dxa"/>
          </w:tcPr>
          <w:p w14:paraId="25C16FFC" w14:textId="2C68B268" w:rsidR="007D3F05" w:rsidRPr="007D3F05" w:rsidRDefault="007D3F05" w:rsidP="007D3F05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DID List</w:t>
            </w:r>
          </w:p>
        </w:tc>
        <w:tc>
          <w:tcPr>
            <w:tcW w:w="6379" w:type="dxa"/>
          </w:tcPr>
          <w:p w14:paraId="597DFA35" w14:textId="2F36414D" w:rsidR="007D3F05" w:rsidRPr="007A18B4" w:rsidRDefault="007D3F05" w:rsidP="007D3F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0:1080P_2CH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(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PCM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1:1080P_6CH                2:1080P_8CH       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3:1080P_3D_2CH(PCM)             4:1080P_3D_6CH    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5:1080P_3D_8CH            </w:t>
            </w:r>
          </w:p>
          <w:p w14:paraId="53DF4C05" w14:textId="1B917493" w:rsidR="007D3F05" w:rsidRPr="007A18B4" w:rsidRDefault="007D3F05" w:rsidP="007D3F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6:4K30Hz_3D_2CH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(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PCM</w:t>
            </w:r>
            <w:r w:rsidR="007A18B4"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)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7:4K30HZ_3D_6CH            8:4K30HZ_3D_8CH   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9:4K60Hz(Y420)_3D_2CH(PCM)      10:4K60Hz(Y420)_3D_6CH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11:4K60Hz(Y420)_3D_8CH  </w:t>
            </w:r>
          </w:p>
          <w:p w14:paraId="5C74E8A0" w14:textId="1BC6A175" w:rsidR="007D3F05" w:rsidRPr="007A18B4" w:rsidRDefault="007D3F05" w:rsidP="007D3F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12:4K60HZ_3D_2CH  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13:4K60HZ_3D_6CH           14:4K60HZ_3D_8CH          </w:t>
            </w:r>
            <w:r w:rsidRPr="007A18B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15:1080P_2CH(PCM)_HDR           16:1080P_6CH_HDR   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17:1080P_8CH_HDR        </w:t>
            </w:r>
          </w:p>
          <w:p w14:paraId="7043E9E3" w14:textId="34858072" w:rsidR="007D3F05" w:rsidRPr="007A18B4" w:rsidRDefault="007D3F05" w:rsidP="007D3F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18:1080P_3D_2CH(PCM)_HDR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19:1080P_3D_6CH_HDR        20:1080P_3D_8CH_HDR       </w:t>
            </w:r>
            <w:r w:rsidRPr="007A18B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21:4K30Hz_3D_2CH(PCM)_HDR       22:4K30Hz_3D_6CH_HDR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23:4K30Hz_3D_8CH_HDR   </w:t>
            </w:r>
          </w:p>
          <w:p w14:paraId="08F1DAA9" w14:textId="009D5914" w:rsidR="007D3F05" w:rsidRPr="007A18B4" w:rsidRDefault="007D3F05" w:rsidP="007D3F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</w:pP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24:4K60Hz(Y420)_3D_2CH_HDR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25:4K60Hz(Y420)_3D_6CH_HDR 26:4K60Hz(Y420)_3D_8CH_HDR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27:4K60Hz_3D_2CH(PCM)_HDR       28:4K60Hz_3D_6CH_HDR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29:4K60Hz_3D_8CH_HDR  30:USER1_EDID             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</w:t>
            </w:r>
            <w:r w:rsidRPr="007A18B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31:USER2_EDID              32:USER3_EDID(BY_PASS)     </w:t>
            </w:r>
          </w:p>
        </w:tc>
      </w:tr>
    </w:tbl>
    <w:p w14:paraId="4E29915F" w14:textId="51EB548F" w:rsidR="00213F4E" w:rsidRDefault="008E0CAE" w:rsidP="009F3219">
      <w:pPr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BC060A" wp14:editId="5040683A">
            <wp:extent cx="4968671" cy="44809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C379" w14:textId="6B414009" w:rsidR="008E0CAE" w:rsidRDefault="008E0CAE" w:rsidP="009F3219">
      <w:pPr>
        <w:rPr>
          <w:rFonts w:ascii="微软雅黑" w:eastAsia="微软雅黑" w:cs="微软雅黑"/>
          <w:color w:val="000000"/>
          <w:kern w:val="0"/>
          <w:sz w:val="20"/>
          <w:szCs w:val="20"/>
        </w:rPr>
      </w:pPr>
    </w:p>
    <w:p w14:paraId="414292A7" w14:textId="6931F4FC" w:rsidR="008E0CAE" w:rsidRDefault="008E0CAE" w:rsidP="009F3219">
      <w:pPr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H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DCP 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on/off via switch button on the front panel:</w:t>
      </w:r>
    </w:p>
    <w:p w14:paraId="3C90516C" w14:textId="75A17375" w:rsidR="008E0CAE" w:rsidRDefault="008E0CAE" w:rsidP="008E0CAE">
      <w:pPr>
        <w:pStyle w:val="a4"/>
        <w:numPr>
          <w:ilvl w:val="0"/>
          <w:numId w:val="1"/>
        </w:numPr>
        <w:ind w:firstLineChars="0"/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Turn on HDCP (default)</w:t>
      </w:r>
    </w:p>
    <w:p w14:paraId="4DD74045" w14:textId="7B8293C8" w:rsidR="008E0CAE" w:rsidRDefault="008E0CAE" w:rsidP="008E0CAE">
      <w:pPr>
        <w:pStyle w:val="a4"/>
        <w:ind w:left="360" w:firstLineChars="0" w:firstLine="0"/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P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ress and hold down the switch button on the front panel, then power on the switch, keeping hold on the button about 5 seconds, you can see all LEDs</w:t>
      </w:r>
      <w:r w:rsidR="00B35CED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</w:t>
      </w:r>
      <w:r w:rsidR="00B35CED" w:rsidRPr="00B35CED">
        <w:rPr>
          <w:rFonts w:ascii="微软雅黑" w:eastAsia="微软雅黑" w:cs="微软雅黑"/>
          <w:color w:val="000000"/>
          <w:kern w:val="0"/>
          <w:sz w:val="20"/>
          <w:szCs w:val="20"/>
        </w:rPr>
        <w:t>ntermittent flicker</w:t>
      </w:r>
      <w:r w:rsidR="00B35CED">
        <w:rPr>
          <w:rFonts w:ascii="微软雅黑" w:eastAsia="微软雅黑" w:cs="微软雅黑"/>
          <w:color w:val="000000"/>
          <w:kern w:val="0"/>
          <w:sz w:val="20"/>
          <w:szCs w:val="20"/>
        </w:rPr>
        <w:t>.</w:t>
      </w:r>
    </w:p>
    <w:p w14:paraId="5B6C6A6C" w14:textId="77BFB8F9" w:rsidR="00B35CED" w:rsidRDefault="00B35CED" w:rsidP="008E0CAE">
      <w:pPr>
        <w:pStyle w:val="a4"/>
        <w:ind w:left="360" w:firstLineChars="0" w:firstLine="0"/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I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t means HDCP is available. </w:t>
      </w:r>
    </w:p>
    <w:p w14:paraId="11280DC3" w14:textId="02AD20D0" w:rsidR="00B35CED" w:rsidRDefault="00B35CED" w:rsidP="00B35CED">
      <w:pPr>
        <w:pStyle w:val="a4"/>
        <w:numPr>
          <w:ilvl w:val="0"/>
          <w:numId w:val="1"/>
        </w:numPr>
        <w:ind w:firstLineChars="0"/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Turn off HDCP</w:t>
      </w:r>
    </w:p>
    <w:p w14:paraId="09A2055A" w14:textId="590EAFA9" w:rsidR="00B35CED" w:rsidRDefault="00B35CED" w:rsidP="00B35CED">
      <w:pPr>
        <w:pStyle w:val="a4"/>
        <w:ind w:left="360" w:firstLineChars="0" w:firstLine="0"/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P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ress and hold down the switch button on the front panel, then power on the switch, keeping hold on the button about 5 seconds, you can see all LEDs cycle runs in order</w:t>
      </w:r>
    </w:p>
    <w:p w14:paraId="46D07765" w14:textId="180D9F9E" w:rsidR="00B35CED" w:rsidRDefault="00B35CED" w:rsidP="00B35CED">
      <w:pPr>
        <w:pStyle w:val="a4"/>
        <w:ind w:left="360" w:firstLineChars="0" w:firstLine="0"/>
        <w:rPr>
          <w:rFonts w:ascii="微软雅黑" w:eastAsia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I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t means the HDCP have been removed in this switch.</w:t>
      </w:r>
    </w:p>
    <w:p w14:paraId="5DB12E4A" w14:textId="7C3D57D2" w:rsidR="008D7520" w:rsidRPr="008D7520" w:rsidRDefault="008D7520" w:rsidP="00B35CED">
      <w:pPr>
        <w:pStyle w:val="a4"/>
        <w:ind w:left="360" w:firstLineChars="0" w:firstLine="0"/>
        <w:rPr>
          <w:rFonts w:ascii="微软雅黑" w:eastAsia="微软雅黑" w:cs="微软雅黑"/>
          <w:b/>
          <w:bCs/>
          <w:color w:val="000000"/>
          <w:kern w:val="0"/>
          <w:sz w:val="24"/>
        </w:rPr>
      </w:pPr>
      <w:r w:rsidRPr="008D7520">
        <w:rPr>
          <w:rFonts w:ascii="微软雅黑" w:eastAsia="微软雅黑" w:cs="微软雅黑" w:hint="eastAsia"/>
          <w:b/>
          <w:bCs/>
          <w:color w:val="000000"/>
          <w:kern w:val="0"/>
          <w:sz w:val="24"/>
        </w:rPr>
        <w:t>For</w:t>
      </w:r>
      <w:r w:rsidRPr="008D7520">
        <w:rPr>
          <w:rFonts w:ascii="微软雅黑" w:eastAsia="微软雅黑" w:cs="微软雅黑"/>
          <w:b/>
          <w:bCs/>
          <w:color w:val="000000"/>
          <w:kern w:val="0"/>
          <w:sz w:val="24"/>
        </w:rPr>
        <w:t xml:space="preserve"> more command, please send </w:t>
      </w:r>
      <w:r w:rsidRPr="008D7520">
        <w:rPr>
          <w:rFonts w:ascii="微软雅黑" w:eastAsia="微软雅黑" w:cs="微软雅黑"/>
          <w:b/>
          <w:bCs/>
          <w:color w:val="000000"/>
          <w:kern w:val="0"/>
          <w:sz w:val="24"/>
        </w:rPr>
        <w:t>“</w:t>
      </w:r>
      <w:r w:rsidRPr="008D7520">
        <w:rPr>
          <w:rFonts w:ascii="微软雅黑" w:eastAsia="微软雅黑" w:cs="微软雅黑"/>
          <w:b/>
          <w:bCs/>
          <w:color w:val="000000"/>
          <w:kern w:val="0"/>
          <w:sz w:val="24"/>
        </w:rPr>
        <w:t>H</w:t>
      </w:r>
      <w:r w:rsidRPr="008D7520">
        <w:rPr>
          <w:rFonts w:ascii="微软雅黑" w:eastAsia="微软雅黑" w:cs="微软雅黑"/>
          <w:b/>
          <w:bCs/>
          <w:color w:val="000000"/>
          <w:kern w:val="0"/>
          <w:sz w:val="24"/>
        </w:rPr>
        <w:t>”</w:t>
      </w:r>
      <w:r w:rsidRPr="008D7520">
        <w:rPr>
          <w:rFonts w:ascii="微软雅黑" w:eastAsia="微软雅黑" w:cs="微软雅黑"/>
          <w:b/>
          <w:bCs/>
          <w:color w:val="000000"/>
          <w:kern w:val="0"/>
          <w:sz w:val="24"/>
        </w:rPr>
        <w:t xml:space="preserve"> to get command list.</w:t>
      </w:r>
    </w:p>
    <w:p w14:paraId="6AF6E292" w14:textId="1010F3C6" w:rsidR="005E02F3" w:rsidRPr="00B35CED" w:rsidRDefault="005E02F3">
      <w:pPr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</w:p>
    <w:p w14:paraId="2E9EA1AF" w14:textId="77777777" w:rsidR="009F3219" w:rsidRDefault="009F3219" w:rsidP="009F3219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Upgrade</w:t>
      </w:r>
    </w:p>
    <w:p w14:paraId="16AD8C38" w14:textId="77777777" w:rsidR="009F3219" w:rsidRPr="0093211D" w:rsidRDefault="009F3219" w:rsidP="009F3219">
      <w:pPr>
        <w:rPr>
          <w:rFonts w:ascii="Calibri" w:hAnsi="Calibri" w:cs="Calibri"/>
          <w:sz w:val="28"/>
          <w:szCs w:val="28"/>
        </w:rPr>
      </w:pPr>
      <w:r w:rsidRPr="0093211D">
        <w:rPr>
          <w:rFonts w:ascii="Calibri" w:hAnsi="Calibri" w:cs="Calibri"/>
          <w:sz w:val="28"/>
          <w:szCs w:val="28"/>
        </w:rPr>
        <w:t xml:space="preserve">Baud Rate=57600bps, Data=8bit, Parity=None, Stop=1bit </w:t>
      </w:r>
    </w:p>
    <w:p w14:paraId="1AE90B6D" w14:textId="77777777" w:rsidR="009F3219" w:rsidRDefault="009F3219" w:rsidP="009F32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Double click the UartAssist.exe. Set the correct parameters and click &lt;Open&gt;</w:t>
      </w:r>
    </w:p>
    <w:p w14:paraId="79680838" w14:textId="77777777" w:rsidR="009F3219" w:rsidRDefault="009F3219" w:rsidP="009F3219">
      <w:r>
        <w:rPr>
          <w:noProof/>
        </w:rPr>
        <w:drawing>
          <wp:inline distT="0" distB="0" distL="114300" distR="114300" wp14:anchorId="14960DD0" wp14:editId="3A9E28E3">
            <wp:extent cx="937260" cy="12049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036" cy="12085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105251" w14:textId="77777777" w:rsidR="009F3219" w:rsidRDefault="009F3219" w:rsidP="009F3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Send a command &lt;ISP 32 1&gt; +Enter, then click &lt;Send&gt; button.</w:t>
      </w:r>
    </w:p>
    <w:p w14:paraId="3832BE93" w14:textId="77777777" w:rsidR="009F3219" w:rsidRDefault="009F3219" w:rsidP="009F3219">
      <w:r>
        <w:rPr>
          <w:noProof/>
        </w:rPr>
        <w:drawing>
          <wp:inline distT="0" distB="0" distL="114300" distR="114300" wp14:anchorId="247E26E8" wp14:editId="16A755A5">
            <wp:extent cx="4542790" cy="548640"/>
            <wp:effectExtent l="0" t="0" r="1016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C5DC61" w14:textId="77777777" w:rsidR="009F3219" w:rsidRDefault="009F3219" w:rsidP="009F3219">
      <w:r>
        <w:rPr>
          <w:rFonts w:hint="eastAsia"/>
        </w:rPr>
        <w:t>After you sent this command, you will see &lt;JUMP TO ISP MODE...</w:t>
      </w:r>
      <w:proofErr w:type="gramStart"/>
      <w:r>
        <w:rPr>
          <w:rFonts w:hint="eastAsia"/>
        </w:rPr>
        <w:t>&gt;,  and</w:t>
      </w:r>
      <w:proofErr w:type="gramEnd"/>
      <w:r>
        <w:rPr>
          <w:rFonts w:hint="eastAsia"/>
        </w:rPr>
        <w:t xml:space="preserve"> then click </w:t>
      </w:r>
      <w:r w:rsidRPr="00B35CED">
        <w:rPr>
          <w:rFonts w:hint="eastAsia"/>
          <w:b/>
        </w:rPr>
        <w:t>&lt;Close&gt;</w:t>
      </w:r>
    </w:p>
    <w:p w14:paraId="7AA439F2" w14:textId="34CBE182" w:rsidR="009F3219" w:rsidRDefault="009F3219" w:rsidP="009F3219">
      <w:r>
        <w:rPr>
          <w:rFonts w:hint="eastAsia"/>
        </w:rPr>
        <w:t xml:space="preserve">All LEDs on the </w:t>
      </w:r>
      <w:r w:rsidR="00B35CED">
        <w:t>switch</w:t>
      </w:r>
      <w:r>
        <w:rPr>
          <w:rFonts w:hint="eastAsia"/>
        </w:rPr>
        <w:t xml:space="preserve"> will be off. </w:t>
      </w:r>
    </w:p>
    <w:p w14:paraId="094FE869" w14:textId="13DF93E1" w:rsidR="009F3219" w:rsidRDefault="009F3219" w:rsidP="009F3219">
      <w:r>
        <w:rPr>
          <w:rFonts w:hint="eastAsia"/>
        </w:rPr>
        <w:t xml:space="preserve">△ DO NOT remove any connection on the </w:t>
      </w:r>
      <w:r w:rsidR="00B35CED">
        <w:t>switch</w:t>
      </w:r>
      <w:r>
        <w:rPr>
          <w:rFonts w:hint="eastAsia"/>
        </w:rPr>
        <w:t xml:space="preserve"> at this time.</w:t>
      </w:r>
    </w:p>
    <w:p w14:paraId="5993C269" w14:textId="77777777" w:rsidR="009F3219" w:rsidRDefault="009F3219" w:rsidP="009F3219">
      <w:r>
        <w:rPr>
          <w:noProof/>
        </w:rPr>
        <w:drawing>
          <wp:inline distT="0" distB="0" distL="114300" distR="114300" wp14:anchorId="2C8D59BC" wp14:editId="5DC210F8">
            <wp:extent cx="4274820" cy="371372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526" cy="37169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3F726B" w14:textId="77777777" w:rsidR="009C0AF4" w:rsidRDefault="009C0AF4" w:rsidP="009C0AF4">
      <w:r>
        <w:rPr>
          <w:rFonts w:hint="eastAsia"/>
          <w:sz w:val="28"/>
          <w:szCs w:val="28"/>
        </w:rPr>
        <w:lastRenderedPageBreak/>
        <w:t xml:space="preserve">Then, double click the FlyMcu.exe, </w:t>
      </w:r>
      <w:r>
        <w:rPr>
          <w:noProof/>
        </w:rPr>
        <w:drawing>
          <wp:inline distT="0" distB="0" distL="114300" distR="114300" wp14:anchorId="02E73FA0" wp14:editId="7C807D0B">
            <wp:extent cx="962025" cy="22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528E4" w14:textId="77777777" w:rsidR="009C0AF4" w:rsidRDefault="009C0AF4" w:rsidP="009C0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Following as below order:</w:t>
      </w:r>
    </w:p>
    <w:p w14:paraId="01CEB19C" w14:textId="77777777" w:rsidR="009C0AF4" w:rsidRDefault="009C0AF4" w:rsidP="009C0AF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Search the port</w:t>
      </w:r>
    </w:p>
    <w:p w14:paraId="71806E08" w14:textId="77777777" w:rsidR="009C0AF4" w:rsidRDefault="009C0AF4" w:rsidP="009C0AF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Select 57600 bps</w:t>
      </w:r>
    </w:p>
    <w:p w14:paraId="670A2A3C" w14:textId="77777777" w:rsidR="009C0AF4" w:rsidRDefault="009C0AF4" w:rsidP="009C0AF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Load the .hex file</w:t>
      </w:r>
    </w:p>
    <w:p w14:paraId="0C031DFC" w14:textId="77777777" w:rsidR="009C0AF4" w:rsidRDefault="009C0AF4" w:rsidP="009C0AF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Start to ISP (update)</w:t>
      </w:r>
    </w:p>
    <w:p w14:paraId="6EA20C62" w14:textId="77777777" w:rsidR="009C0AF4" w:rsidRDefault="009C0AF4" w:rsidP="009C0AF4">
      <w:r>
        <w:rPr>
          <w:noProof/>
        </w:rPr>
        <w:drawing>
          <wp:inline distT="0" distB="0" distL="114300" distR="114300" wp14:anchorId="6849F75F" wp14:editId="78A3E953">
            <wp:extent cx="4891405" cy="3044190"/>
            <wp:effectExtent l="0" t="0" r="444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909B33" w14:textId="1186A2FD" w:rsidR="009F3219" w:rsidRPr="009F3219" w:rsidRDefault="009C0AF4">
      <w:r>
        <w:rPr>
          <w:noProof/>
        </w:rPr>
        <w:drawing>
          <wp:inline distT="0" distB="0" distL="114300" distR="114300" wp14:anchorId="433B11FC" wp14:editId="4C2DBBB3">
            <wp:extent cx="4876800" cy="3013075"/>
            <wp:effectExtent l="0" t="0" r="0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F3219" w:rsidRPr="009F3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636F" w14:textId="77777777" w:rsidR="00520C61" w:rsidRDefault="00520C61" w:rsidP="007D3F05">
      <w:r>
        <w:separator/>
      </w:r>
    </w:p>
  </w:endnote>
  <w:endnote w:type="continuationSeparator" w:id="0">
    <w:p w14:paraId="1BD9636A" w14:textId="77777777" w:rsidR="00520C61" w:rsidRDefault="00520C61" w:rsidP="007D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B2D75" w14:textId="77777777" w:rsidR="00520C61" w:rsidRDefault="00520C61" w:rsidP="007D3F05">
      <w:r>
        <w:separator/>
      </w:r>
    </w:p>
  </w:footnote>
  <w:footnote w:type="continuationSeparator" w:id="0">
    <w:p w14:paraId="54971A06" w14:textId="77777777" w:rsidR="00520C61" w:rsidRDefault="00520C61" w:rsidP="007D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02283"/>
    <w:multiLevelType w:val="singleLevel"/>
    <w:tmpl w:val="5BE0228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B20AD1"/>
    <w:multiLevelType w:val="hybridMultilevel"/>
    <w:tmpl w:val="B6124658"/>
    <w:lvl w:ilvl="0" w:tplc="2D5EF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F3"/>
    <w:rsid w:val="00184761"/>
    <w:rsid w:val="00194D9C"/>
    <w:rsid w:val="001B4838"/>
    <w:rsid w:val="00213F4E"/>
    <w:rsid w:val="0050740E"/>
    <w:rsid w:val="00520C61"/>
    <w:rsid w:val="0053285F"/>
    <w:rsid w:val="005E02F3"/>
    <w:rsid w:val="007A18B4"/>
    <w:rsid w:val="007D3F05"/>
    <w:rsid w:val="008D7520"/>
    <w:rsid w:val="008E0CAE"/>
    <w:rsid w:val="009C0AF4"/>
    <w:rsid w:val="009F3219"/>
    <w:rsid w:val="00B32FBD"/>
    <w:rsid w:val="00B35CED"/>
    <w:rsid w:val="00B50B7C"/>
    <w:rsid w:val="00DB31D7"/>
    <w:rsid w:val="00E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4C78F"/>
  <w15:chartTrackingRefBased/>
  <w15:docId w15:val="{9B80D282-1EEC-456B-87D5-BAC2C744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321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0C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1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1D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D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D3F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D3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D3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EZCOO</dc:creator>
  <cp:keywords/>
  <dc:description/>
  <cp:lastModifiedBy>COO EZ</cp:lastModifiedBy>
  <cp:revision>10</cp:revision>
  <dcterms:created xsi:type="dcterms:W3CDTF">2019-01-31T01:43:00Z</dcterms:created>
  <dcterms:modified xsi:type="dcterms:W3CDTF">2019-10-21T08:30:00Z</dcterms:modified>
</cp:coreProperties>
</file>